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B60C" w14:textId="0A6FAF32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表面</w:t>
      </w:r>
    </w:p>
    <w:p w14:paraId="79A0D7F8" w14:textId="77777777" w:rsidR="00394272" w:rsidRPr="0092355B" w:rsidRDefault="00394272" w:rsidP="00C04FFF">
      <w:pPr>
        <w:spacing w:line="310" w:lineRule="exact"/>
      </w:pPr>
    </w:p>
    <w:p w14:paraId="1A1EA585" w14:textId="2A8A37E3" w:rsidR="00B96C80" w:rsidRPr="0092355B" w:rsidRDefault="00C278AA" w:rsidP="00C04FFF">
      <w:pPr>
        <w:spacing w:line="310" w:lineRule="exact"/>
      </w:pPr>
      <w:r w:rsidRPr="0092355B">
        <w:rPr>
          <w:rFonts w:hint="eastAsia"/>
        </w:rPr>
        <w:t>大阪府</w:t>
      </w:r>
    </w:p>
    <w:p w14:paraId="138EBD6F" w14:textId="77777777" w:rsidR="00394272" w:rsidRPr="0092355B" w:rsidRDefault="00394272" w:rsidP="00C04FFF">
      <w:pPr>
        <w:spacing w:line="310" w:lineRule="exact"/>
      </w:pPr>
    </w:p>
    <w:p w14:paraId="227EBFF9" w14:textId="7611357F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両方向から解決</w:t>
      </w:r>
    </w:p>
    <w:p w14:paraId="0D3E4466" w14:textId="4B711763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借金問題と依存症のループを断ち切ろう</w:t>
      </w:r>
    </w:p>
    <w:p w14:paraId="4C9B0902" w14:textId="77777777" w:rsidR="00AD3D33" w:rsidRPr="0092355B" w:rsidRDefault="00AD3D33" w:rsidP="00C04FFF">
      <w:pPr>
        <w:spacing w:line="310" w:lineRule="exact"/>
      </w:pPr>
    </w:p>
    <w:p w14:paraId="71158E44" w14:textId="4FC4766F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借金問題はいろいろな方法で解決できます</w:t>
      </w:r>
    </w:p>
    <w:p w14:paraId="3F005046" w14:textId="77777777" w:rsidR="00C278AA" w:rsidRPr="0092355B" w:rsidRDefault="00C278AA" w:rsidP="00C04FFF">
      <w:pPr>
        <w:spacing w:line="310" w:lineRule="exact"/>
      </w:pPr>
    </w:p>
    <w:p w14:paraId="0039EB26" w14:textId="4B63E25E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１自己破産</w:t>
      </w:r>
    </w:p>
    <w:p w14:paraId="01E786F4" w14:textId="29933742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裁判所に自己破産の申立てをし、</w:t>
      </w:r>
      <w:r w:rsidR="00AD3D33" w:rsidRPr="0092355B">
        <w:rPr>
          <w:rFonts w:hint="eastAsia"/>
        </w:rPr>
        <w:t>免責</w:t>
      </w:r>
      <w:r w:rsidRPr="0092355B">
        <w:rPr>
          <w:rFonts w:hint="eastAsia"/>
        </w:rPr>
        <w:t>決定を受けると、借金が免除されます。財産があれば分配の対象となりますが、家財道具や一定の金額までの現金、預金、</w:t>
      </w:r>
      <w:r w:rsidR="0043722A" w:rsidRPr="0092355B">
        <w:rPr>
          <w:rFonts w:hint="eastAsia"/>
        </w:rPr>
        <w:t>保険</w:t>
      </w:r>
      <w:r w:rsidRPr="0092355B">
        <w:rPr>
          <w:rFonts w:hint="eastAsia"/>
        </w:rPr>
        <w:t>等については、手元に残すことができます。</w:t>
      </w:r>
    </w:p>
    <w:p w14:paraId="33752053" w14:textId="2F65D34A" w:rsidR="00C278AA" w:rsidRPr="0092355B" w:rsidRDefault="00C278AA" w:rsidP="00C04FFF">
      <w:pPr>
        <w:spacing w:line="310" w:lineRule="exact"/>
      </w:pPr>
    </w:p>
    <w:p w14:paraId="70678E21" w14:textId="6752CBD2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２個人再生</w:t>
      </w:r>
    </w:p>
    <w:p w14:paraId="286C0A07" w14:textId="1C8405F3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裁判所に個人再生の</w:t>
      </w:r>
      <w:r w:rsidR="00AD3D33" w:rsidRPr="0092355B">
        <w:rPr>
          <w:rFonts w:hint="eastAsia"/>
        </w:rPr>
        <w:t>申立て</w:t>
      </w:r>
      <w:r w:rsidRPr="0092355B">
        <w:rPr>
          <w:rFonts w:hint="eastAsia"/>
        </w:rPr>
        <w:t>をし、再生計画が認可されると、借金のうち元本の一部が免除され、３</w:t>
      </w:r>
      <w:r w:rsidR="00394272" w:rsidRPr="0092355B">
        <w:rPr>
          <w:rFonts w:hint="eastAsia"/>
        </w:rPr>
        <w:t>から</w:t>
      </w:r>
      <w:r w:rsidRPr="0092355B">
        <w:rPr>
          <w:rFonts w:hint="eastAsia"/>
        </w:rPr>
        <w:t>５年で返済をします。住宅ローンの支払いを継続することで持ち家を残すことも可能です。</w:t>
      </w:r>
    </w:p>
    <w:p w14:paraId="77779481" w14:textId="4189031D" w:rsidR="00C278AA" w:rsidRPr="0092355B" w:rsidRDefault="00C278AA" w:rsidP="00C04FFF">
      <w:pPr>
        <w:spacing w:line="310" w:lineRule="exact"/>
      </w:pPr>
    </w:p>
    <w:p w14:paraId="404938E4" w14:textId="43AA1934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３任意整理</w:t>
      </w:r>
    </w:p>
    <w:p w14:paraId="707C9EFB" w14:textId="2D0F6FD4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裁判所を通さず、弁護士や司法書士等の法律専門家に依頼して、貸金業者などとの話し合いで返済方法を決定します。</w:t>
      </w:r>
    </w:p>
    <w:p w14:paraId="4441D395" w14:textId="2C5EE47B" w:rsidR="00C278AA" w:rsidRPr="0092355B" w:rsidRDefault="00C278AA" w:rsidP="00C04FFF">
      <w:pPr>
        <w:spacing w:line="310" w:lineRule="exact"/>
      </w:pPr>
    </w:p>
    <w:p w14:paraId="4F7004FF" w14:textId="78C2A8C2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４特定調停</w:t>
      </w:r>
    </w:p>
    <w:p w14:paraId="2BDDDF2D" w14:textId="00151708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裁判所に特定調停の</w:t>
      </w:r>
      <w:r w:rsidR="00AD3D33" w:rsidRPr="0092355B">
        <w:rPr>
          <w:rFonts w:hint="eastAsia"/>
        </w:rPr>
        <w:t>申立て</w:t>
      </w:r>
      <w:r w:rsidRPr="0092355B">
        <w:rPr>
          <w:rFonts w:hint="eastAsia"/>
        </w:rPr>
        <w:t>をし、調停委員のあっせんに基づいて返済方法の決定などを行います。</w:t>
      </w:r>
    </w:p>
    <w:p w14:paraId="4F2442EC" w14:textId="3D283CD0" w:rsidR="004D77C6" w:rsidRPr="0092355B" w:rsidRDefault="004D77C6" w:rsidP="00C04FFF">
      <w:pPr>
        <w:spacing w:line="310" w:lineRule="exact"/>
      </w:pPr>
    </w:p>
    <w:p w14:paraId="4E6B2288" w14:textId="3A326766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借金相談窓口相談予約電話</w:t>
      </w:r>
      <w:r w:rsidR="0043722A" w:rsidRPr="0092355B">
        <w:rPr>
          <w:rFonts w:hint="eastAsia"/>
        </w:rPr>
        <w:t>（</w:t>
      </w:r>
      <w:r w:rsidRPr="0092355B">
        <w:rPr>
          <w:rFonts w:hint="eastAsia"/>
        </w:rPr>
        <w:t>相談初回無料</w:t>
      </w:r>
      <w:r w:rsidR="0043722A" w:rsidRPr="0092355B">
        <w:rPr>
          <w:rFonts w:hint="eastAsia"/>
        </w:rPr>
        <w:t>）</w:t>
      </w:r>
    </w:p>
    <w:p w14:paraId="48FAF840" w14:textId="52666009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大阪弁護士会（総合法律相談センター）</w:t>
      </w:r>
    </w:p>
    <w:p w14:paraId="3C7F1548" w14:textId="627EBF61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電話０６－６３６４－１２４８</w:t>
      </w:r>
    </w:p>
    <w:p w14:paraId="3380E7A5" w14:textId="616DD3A7" w:rsidR="004D77C6" w:rsidRPr="0092355B" w:rsidRDefault="0043722A" w:rsidP="00C04FFF">
      <w:pPr>
        <w:spacing w:line="310" w:lineRule="exact"/>
      </w:pPr>
      <w:r w:rsidRPr="0092355B">
        <w:rPr>
          <w:rFonts w:hint="eastAsia"/>
        </w:rPr>
        <w:t>大阪</w:t>
      </w:r>
      <w:r w:rsidR="004D77C6" w:rsidRPr="0092355B">
        <w:rPr>
          <w:rFonts w:hint="eastAsia"/>
        </w:rPr>
        <w:t>司法書士会（総合相談センター）</w:t>
      </w:r>
    </w:p>
    <w:p w14:paraId="21422717" w14:textId="4EC1E4AB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電話０６－６９４３－６０９９</w:t>
      </w:r>
    </w:p>
    <w:p w14:paraId="7F6E5BD1" w14:textId="3AB57818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詳しくはコチラから</w:t>
      </w:r>
    </w:p>
    <w:p w14:paraId="6A967A88" w14:textId="79757FB6" w:rsidR="0043722A" w:rsidRPr="0092355B" w:rsidRDefault="00875008" w:rsidP="00C04FFF">
      <w:pPr>
        <w:spacing w:line="310" w:lineRule="exact"/>
      </w:pPr>
      <w:r w:rsidRPr="0092355B">
        <w:t>http://www.oatis.jp/group.html#cc</w:t>
      </w:r>
    </w:p>
    <w:p w14:paraId="4CF1E544" w14:textId="77777777" w:rsidR="00875008" w:rsidRPr="0092355B" w:rsidRDefault="00875008" w:rsidP="00C04FFF">
      <w:pPr>
        <w:spacing w:line="310" w:lineRule="exact"/>
      </w:pPr>
    </w:p>
    <w:p w14:paraId="2D9E8CD2" w14:textId="2BB1540B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ホントに借金だけ</w:t>
      </w:r>
      <w:r w:rsidR="005A4413" w:rsidRPr="0092355B">
        <w:rPr>
          <w:rFonts w:hint="eastAsia"/>
        </w:rPr>
        <w:t>？</w:t>
      </w:r>
    </w:p>
    <w:p w14:paraId="6A676EE8" w14:textId="4431C1B6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借金の問題で困っている人が、依存症の問題を抱えていることもあります。</w:t>
      </w:r>
    </w:p>
    <w:p w14:paraId="43E1426D" w14:textId="3EDD7435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例えばギャンブル等依存症は、ギャンブル等にのめりこむことで賭け金が増え、借金を負ってしまうことがあります。</w:t>
      </w:r>
    </w:p>
    <w:p w14:paraId="1F87EAED" w14:textId="4C509E04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借金の問題は必ず解決できます。ぜひご相談ください。</w:t>
      </w:r>
    </w:p>
    <w:p w14:paraId="4BCAED5F" w14:textId="43014142" w:rsidR="004D77C6" w:rsidRPr="0092355B" w:rsidRDefault="004D77C6" w:rsidP="00C04FFF">
      <w:pPr>
        <w:spacing w:line="310" w:lineRule="exact"/>
      </w:pPr>
    </w:p>
    <w:p w14:paraId="22316276" w14:textId="104BE1CB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本人・家族からの、アルコール・薬物・ギャンブル等依存症に関するご相談を、電話</w:t>
      </w:r>
      <w:r w:rsidR="00394272" w:rsidRPr="0092355B">
        <w:rPr>
          <w:rFonts w:hint="eastAsia"/>
        </w:rPr>
        <w:t>と</w:t>
      </w:r>
      <w:r w:rsidRPr="0092355B">
        <w:rPr>
          <w:rFonts w:hint="eastAsia"/>
        </w:rPr>
        <w:t>来所（予約制）でお受けしています。</w:t>
      </w:r>
    </w:p>
    <w:p w14:paraId="6100AA5E" w14:textId="56F778C3" w:rsidR="004D77C6" w:rsidRPr="0092355B" w:rsidRDefault="00896C1E" w:rsidP="00C04FFF">
      <w:pPr>
        <w:spacing w:line="310" w:lineRule="exact"/>
      </w:pPr>
      <w:r w:rsidRPr="0092355B">
        <w:rPr>
          <w:rFonts w:hint="eastAsia"/>
        </w:rPr>
        <w:t>依存症</w:t>
      </w:r>
      <w:r w:rsidR="004D77C6" w:rsidRPr="0092355B">
        <w:rPr>
          <w:rFonts w:hint="eastAsia"/>
        </w:rPr>
        <w:t>による借金の問題で困っている大阪府</w:t>
      </w:r>
      <w:r w:rsidRPr="0092355B">
        <w:rPr>
          <w:rFonts w:hint="eastAsia"/>
        </w:rPr>
        <w:t>（大阪市・堺市を除く）</w:t>
      </w:r>
      <w:r w:rsidR="004D77C6" w:rsidRPr="0092355B">
        <w:rPr>
          <w:rFonts w:hint="eastAsia"/>
        </w:rPr>
        <w:t>在住の本人</w:t>
      </w:r>
      <w:r w:rsidR="00394272" w:rsidRPr="0092355B">
        <w:rPr>
          <w:rFonts w:hint="eastAsia"/>
        </w:rPr>
        <w:t>、</w:t>
      </w:r>
      <w:r w:rsidR="004D77C6" w:rsidRPr="0092355B">
        <w:rPr>
          <w:rFonts w:hint="eastAsia"/>
        </w:rPr>
        <w:t>家族</w:t>
      </w:r>
      <w:r w:rsidR="00394272" w:rsidRPr="0092355B">
        <w:rPr>
          <w:rFonts w:hint="eastAsia"/>
        </w:rPr>
        <w:t>、</w:t>
      </w:r>
      <w:r w:rsidR="004D77C6" w:rsidRPr="0092355B">
        <w:rPr>
          <w:rFonts w:hint="eastAsia"/>
        </w:rPr>
        <w:t>関係者等を対象に</w:t>
      </w:r>
      <w:r w:rsidR="005A4413" w:rsidRPr="0092355B">
        <w:rPr>
          <w:rFonts w:hint="eastAsia"/>
        </w:rPr>
        <w:t>、</w:t>
      </w:r>
      <w:r w:rsidR="004D77C6" w:rsidRPr="0092355B">
        <w:rPr>
          <w:rFonts w:hint="eastAsia"/>
        </w:rPr>
        <w:t>弁護士による借金専門相談を実施しています。ひとりで悩まず、まずはお電話ください。</w:t>
      </w:r>
    </w:p>
    <w:p w14:paraId="4DB001D1" w14:textId="74428551" w:rsidR="004D77C6" w:rsidRPr="0092355B" w:rsidRDefault="004D77C6" w:rsidP="00C04FFF">
      <w:pPr>
        <w:spacing w:line="310" w:lineRule="exact"/>
      </w:pPr>
    </w:p>
    <w:p w14:paraId="4B5DEED6" w14:textId="3E02F535" w:rsidR="004D77C6" w:rsidRPr="0092355B" w:rsidRDefault="004D77C6" w:rsidP="00C04FFF">
      <w:pPr>
        <w:spacing w:line="310" w:lineRule="exact"/>
      </w:pPr>
      <w:bookmarkStart w:id="0" w:name="_Hlk150348321"/>
      <w:r w:rsidRPr="0092355B">
        <w:rPr>
          <w:rFonts w:hint="eastAsia"/>
        </w:rPr>
        <w:t>大阪府こころの健康総合センター</w:t>
      </w:r>
      <w:r w:rsidR="0043722A" w:rsidRPr="0092355B">
        <w:rPr>
          <w:rFonts w:hint="eastAsia"/>
        </w:rPr>
        <w:t>（</w:t>
      </w:r>
      <w:r w:rsidRPr="0092355B">
        <w:rPr>
          <w:rFonts w:hint="eastAsia"/>
        </w:rPr>
        <w:t>依存症専門相談</w:t>
      </w:r>
      <w:r w:rsidR="0043722A" w:rsidRPr="0092355B">
        <w:rPr>
          <w:rFonts w:hint="eastAsia"/>
        </w:rPr>
        <w:t>）</w:t>
      </w:r>
    </w:p>
    <w:p w14:paraId="37AA0A60" w14:textId="776D58ED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電話０６－６６９１－２８１８</w:t>
      </w:r>
    </w:p>
    <w:p w14:paraId="411BC6D5" w14:textId="77777777" w:rsidR="007E3369" w:rsidRPr="0092355B" w:rsidRDefault="004D77C6" w:rsidP="00C04FFF">
      <w:pPr>
        <w:spacing w:line="310" w:lineRule="exact"/>
      </w:pPr>
      <w:r w:rsidRPr="0092355B">
        <w:rPr>
          <w:rFonts w:hint="eastAsia"/>
        </w:rPr>
        <w:t xml:space="preserve">　</w:t>
      </w:r>
      <w:r w:rsidR="007E3369" w:rsidRPr="0092355B">
        <w:rPr>
          <w:rFonts w:hint="eastAsia"/>
        </w:rPr>
        <w:t>受付時間</w:t>
      </w:r>
    </w:p>
    <w:p w14:paraId="379CEF94" w14:textId="78ADC765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月</w:t>
      </w:r>
      <w:r w:rsidR="00534B6C" w:rsidRPr="0092355B">
        <w:rPr>
          <w:rFonts w:hint="eastAsia"/>
        </w:rPr>
        <w:t>曜日</w:t>
      </w:r>
      <w:r w:rsidRPr="0092355B">
        <w:rPr>
          <w:rFonts w:hint="eastAsia"/>
        </w:rPr>
        <w:t xml:space="preserve">から金曜日　</w:t>
      </w:r>
      <w:r w:rsidRPr="0092355B">
        <w:rPr>
          <w:rFonts w:hint="eastAsia"/>
        </w:rPr>
        <w:t>9</w:t>
      </w:r>
      <w:r w:rsidRPr="0092355B">
        <w:rPr>
          <w:rFonts w:hint="eastAsia"/>
        </w:rPr>
        <w:t>時</w:t>
      </w:r>
      <w:r w:rsidR="00394272" w:rsidRPr="0092355B">
        <w:rPr>
          <w:rFonts w:hint="eastAsia"/>
        </w:rPr>
        <w:t>から</w:t>
      </w:r>
      <w:r w:rsidR="00B42BB0" w:rsidRPr="0092355B">
        <w:rPr>
          <w:rFonts w:hint="eastAsia"/>
        </w:rPr>
        <w:t>1</w:t>
      </w:r>
      <w:r w:rsidRPr="0092355B">
        <w:rPr>
          <w:rFonts w:hint="eastAsia"/>
        </w:rPr>
        <w:t>7</w:t>
      </w:r>
      <w:r w:rsidRPr="0092355B">
        <w:rPr>
          <w:rFonts w:hint="eastAsia"/>
        </w:rPr>
        <w:t>時</w:t>
      </w:r>
      <w:r w:rsidRPr="0092355B">
        <w:rPr>
          <w:rFonts w:hint="eastAsia"/>
        </w:rPr>
        <w:t>45</w:t>
      </w:r>
      <w:r w:rsidRPr="0092355B">
        <w:rPr>
          <w:rFonts w:hint="eastAsia"/>
        </w:rPr>
        <w:t>分※祝日・年末年始を除く</w:t>
      </w:r>
    </w:p>
    <w:p w14:paraId="4971162D" w14:textId="52AC9746" w:rsidR="007E3369" w:rsidRPr="0092355B" w:rsidRDefault="004D77C6" w:rsidP="00C04FFF">
      <w:pPr>
        <w:spacing w:line="310" w:lineRule="exact"/>
      </w:pPr>
      <w:r w:rsidRPr="0092355B">
        <w:rPr>
          <w:rFonts w:hint="eastAsia"/>
        </w:rPr>
        <w:t xml:space="preserve">　第２・第４土曜日　</w:t>
      </w:r>
      <w:r w:rsidRPr="0092355B">
        <w:rPr>
          <w:rFonts w:hint="eastAsia"/>
        </w:rPr>
        <w:t>9</w:t>
      </w:r>
      <w:r w:rsidR="007E3369" w:rsidRPr="0092355B">
        <w:rPr>
          <w:rFonts w:hint="eastAsia"/>
        </w:rPr>
        <w:t>時</w:t>
      </w:r>
      <w:r w:rsidR="00394272" w:rsidRPr="0092355B">
        <w:rPr>
          <w:rFonts w:hint="eastAsia"/>
        </w:rPr>
        <w:t>から</w:t>
      </w:r>
      <w:r w:rsidRPr="0092355B">
        <w:rPr>
          <w:rFonts w:hint="eastAsia"/>
        </w:rPr>
        <w:t>17</w:t>
      </w:r>
      <w:r w:rsidR="007E3369" w:rsidRPr="0092355B">
        <w:rPr>
          <w:rFonts w:hint="eastAsia"/>
        </w:rPr>
        <w:t>時</w:t>
      </w:r>
      <w:r w:rsidRPr="0092355B">
        <w:rPr>
          <w:rFonts w:hint="eastAsia"/>
        </w:rPr>
        <w:t>30</w:t>
      </w:r>
      <w:r w:rsidR="007E3369" w:rsidRPr="0092355B">
        <w:rPr>
          <w:rFonts w:hint="eastAsia"/>
        </w:rPr>
        <w:t>分</w:t>
      </w:r>
    </w:p>
    <w:p w14:paraId="1A9FC0FB" w14:textId="1285CF05" w:rsidR="004D77C6" w:rsidRPr="0092355B" w:rsidRDefault="007E3369" w:rsidP="00C04FFF">
      <w:pPr>
        <w:spacing w:line="310" w:lineRule="exact"/>
      </w:pPr>
      <w:r w:rsidRPr="0092355B">
        <w:rPr>
          <w:rFonts w:hint="eastAsia"/>
        </w:rPr>
        <w:t>詳しくはコチラから</w:t>
      </w:r>
      <w:r w:rsidR="004D77C6" w:rsidRPr="0092355B">
        <w:rPr>
          <w:rFonts w:hint="eastAsia"/>
        </w:rPr>
        <w:t xml:space="preserve">　</w:t>
      </w:r>
    </w:p>
    <w:p w14:paraId="7C48AB5F" w14:textId="77777777" w:rsidR="0043722A" w:rsidRPr="0092355B" w:rsidRDefault="0043722A" w:rsidP="00C04FFF">
      <w:pPr>
        <w:spacing w:line="310" w:lineRule="exact"/>
      </w:pPr>
      <w:r w:rsidRPr="0092355B">
        <w:t>http://www.oatis.jp/sodan.html</w:t>
      </w:r>
    </w:p>
    <w:bookmarkEnd w:id="0"/>
    <w:p w14:paraId="3B2EF6EE" w14:textId="13C3E1B4" w:rsidR="00AD3D33" w:rsidRPr="0092355B" w:rsidRDefault="00AD3D33" w:rsidP="00C04FFF">
      <w:pPr>
        <w:spacing w:line="310" w:lineRule="exact"/>
      </w:pPr>
    </w:p>
    <w:p w14:paraId="5CB676AD" w14:textId="15354AAB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裏面</w:t>
      </w:r>
    </w:p>
    <w:p w14:paraId="2BA69788" w14:textId="77777777" w:rsidR="0085502C" w:rsidRPr="0092355B" w:rsidRDefault="0085502C" w:rsidP="00C04FFF">
      <w:pPr>
        <w:spacing w:line="310" w:lineRule="exact"/>
      </w:pPr>
    </w:p>
    <w:p w14:paraId="1ECBAF73" w14:textId="08FEA257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大阪府</w:t>
      </w:r>
    </w:p>
    <w:p w14:paraId="15A6BA51" w14:textId="2E4B2820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両方向から解決</w:t>
      </w:r>
    </w:p>
    <w:p w14:paraId="144F23F3" w14:textId="145C09A0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依存症と借金問題のループを断ち切ろう</w:t>
      </w:r>
    </w:p>
    <w:p w14:paraId="29EA0615" w14:textId="11F82DFF" w:rsidR="00AD3D33" w:rsidRPr="0092355B" w:rsidRDefault="00AD3D33" w:rsidP="00C04FFF">
      <w:pPr>
        <w:spacing w:line="310" w:lineRule="exact"/>
      </w:pPr>
    </w:p>
    <w:p w14:paraId="7909455B" w14:textId="07515A6E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困っていませんか　それって依存症かも</w:t>
      </w:r>
    </w:p>
    <w:p w14:paraId="5706D90B" w14:textId="3CC165D8" w:rsidR="00AD3D33" w:rsidRPr="0092355B" w:rsidRDefault="00AD3D33" w:rsidP="00C04FFF">
      <w:pPr>
        <w:spacing w:line="310" w:lineRule="exact"/>
      </w:pPr>
    </w:p>
    <w:p w14:paraId="626CEA0E" w14:textId="3E144637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借金もあるし、生活を立て直したい</w:t>
      </w:r>
    </w:p>
    <w:p w14:paraId="21D40A90" w14:textId="0A31B36C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ギャンブルのことで頭がいっぱい</w:t>
      </w:r>
    </w:p>
    <w:p w14:paraId="2FBCE537" w14:textId="302884C1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お酒を飲まなかったらいい人なのに</w:t>
      </w:r>
    </w:p>
    <w:p w14:paraId="1D79BD8D" w14:textId="4A35DD5D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やめたいけどやめられない　どうしたらいいの</w:t>
      </w:r>
      <w:r w:rsidR="005A4413" w:rsidRPr="0092355B">
        <w:rPr>
          <w:rFonts w:hint="eastAsia"/>
        </w:rPr>
        <w:t>？</w:t>
      </w:r>
    </w:p>
    <w:p w14:paraId="69D3B9CD" w14:textId="7A8BCF07" w:rsidR="00AD3D33" w:rsidRPr="0092355B" w:rsidRDefault="00AD3D33" w:rsidP="00C04FFF">
      <w:pPr>
        <w:spacing w:line="310" w:lineRule="exact"/>
      </w:pPr>
    </w:p>
    <w:p w14:paraId="60922C6A" w14:textId="74909EC2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依存症とは</w:t>
      </w:r>
    </w:p>
    <w:p w14:paraId="6B2774A1" w14:textId="50163F3F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アルコールや薬物などの使用やギャンブル等をコントロールできなくなることにより、日常生活や社会生活に支障が生じている状態です。</w:t>
      </w:r>
    </w:p>
    <w:p w14:paraId="008533CD" w14:textId="58B46767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本人の意志や性格は関係なく、誰でも依存症になる可能性があります。</w:t>
      </w:r>
    </w:p>
    <w:p w14:paraId="326BF26D" w14:textId="4D5D8DF3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詳しくはコチラから</w:t>
      </w:r>
    </w:p>
    <w:p w14:paraId="6C24D9C0" w14:textId="41B174F3" w:rsidR="0043722A" w:rsidRPr="0092355B" w:rsidRDefault="0043722A" w:rsidP="00C04FFF">
      <w:pPr>
        <w:spacing w:line="310" w:lineRule="exact"/>
      </w:pPr>
      <w:r w:rsidRPr="0092355B">
        <w:t>http://www.oatis.jp/addiction.html</w:t>
      </w:r>
    </w:p>
    <w:p w14:paraId="6EB0DC73" w14:textId="77777777" w:rsidR="0043722A" w:rsidRPr="0092355B" w:rsidRDefault="0043722A" w:rsidP="00C04FFF">
      <w:pPr>
        <w:spacing w:line="310" w:lineRule="exact"/>
      </w:pPr>
    </w:p>
    <w:p w14:paraId="1A729559" w14:textId="4FE065DE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依存症は回復できる病気です。</w:t>
      </w:r>
    </w:p>
    <w:p w14:paraId="7F9A645E" w14:textId="36E22B99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回復す</w:t>
      </w:r>
      <w:r w:rsidR="005A4413" w:rsidRPr="0092355B">
        <w:rPr>
          <w:rFonts w:hint="eastAsia"/>
        </w:rPr>
        <w:t>る</w:t>
      </w:r>
      <w:r w:rsidRPr="0092355B">
        <w:rPr>
          <w:rFonts w:hint="eastAsia"/>
        </w:rPr>
        <w:t>ためには、治療や相談が大切です。安心して相談できる場所があります。相談することで、通報されることはありません。相談された方のプライバシーは守られます。</w:t>
      </w:r>
    </w:p>
    <w:p w14:paraId="2A3677E7" w14:textId="06A2A75F" w:rsidR="00AD3D33" w:rsidRPr="0092355B" w:rsidRDefault="00AD3D33" w:rsidP="00C04FFF">
      <w:pPr>
        <w:spacing w:line="310" w:lineRule="exact"/>
      </w:pPr>
    </w:p>
    <w:p w14:paraId="3E43E715" w14:textId="470A9D0E" w:rsidR="00896C1E" w:rsidRPr="0092355B" w:rsidRDefault="00AD3D33" w:rsidP="00C04FFF">
      <w:pPr>
        <w:spacing w:line="310" w:lineRule="exact"/>
      </w:pPr>
      <w:r w:rsidRPr="0092355B">
        <w:rPr>
          <w:rFonts w:hint="eastAsia"/>
        </w:rPr>
        <w:t>本人・家族からの依存症に関するご相談をお受けしています。</w:t>
      </w:r>
      <w:r w:rsidR="00896C1E" w:rsidRPr="0092355B">
        <w:rPr>
          <w:rFonts w:hint="eastAsia"/>
        </w:rPr>
        <w:t>まずはお電話ください。</w:t>
      </w:r>
    </w:p>
    <w:p w14:paraId="253ABB49" w14:textId="592FACEB" w:rsidR="00AD3D33" w:rsidRPr="0092355B" w:rsidRDefault="00AD3D33" w:rsidP="00C04FFF">
      <w:pPr>
        <w:spacing w:line="310" w:lineRule="exact"/>
      </w:pPr>
    </w:p>
    <w:p w14:paraId="60E2BCB5" w14:textId="326409A7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大阪府こころの健康総合センター</w:t>
      </w:r>
      <w:r w:rsidR="0043722A" w:rsidRPr="0092355B">
        <w:rPr>
          <w:rFonts w:hint="eastAsia"/>
        </w:rPr>
        <w:t>（</w:t>
      </w:r>
      <w:r w:rsidRPr="0092355B">
        <w:rPr>
          <w:rFonts w:hint="eastAsia"/>
        </w:rPr>
        <w:t>依存症専門相談</w:t>
      </w:r>
      <w:r w:rsidR="0043722A" w:rsidRPr="0092355B">
        <w:rPr>
          <w:rFonts w:hint="eastAsia"/>
        </w:rPr>
        <w:t>）</w:t>
      </w:r>
    </w:p>
    <w:p w14:paraId="756E4896" w14:textId="77777777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電話０６－６６９１－２８１８</w:t>
      </w:r>
    </w:p>
    <w:p w14:paraId="22E3A4B8" w14:textId="77777777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 xml:space="preserve">　受付時間</w:t>
      </w:r>
    </w:p>
    <w:p w14:paraId="1232F4FF" w14:textId="5B9E0C72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月</w:t>
      </w:r>
      <w:r w:rsidR="00534B6C" w:rsidRPr="0092355B">
        <w:rPr>
          <w:rFonts w:hint="eastAsia"/>
        </w:rPr>
        <w:t>曜日</w:t>
      </w:r>
      <w:r w:rsidRPr="0092355B">
        <w:rPr>
          <w:rFonts w:hint="eastAsia"/>
        </w:rPr>
        <w:t xml:space="preserve">から金曜日　</w:t>
      </w:r>
      <w:r w:rsidRPr="0092355B">
        <w:rPr>
          <w:rFonts w:hint="eastAsia"/>
        </w:rPr>
        <w:t>9</w:t>
      </w:r>
      <w:r w:rsidRPr="0092355B">
        <w:rPr>
          <w:rFonts w:hint="eastAsia"/>
        </w:rPr>
        <w:t>時</w:t>
      </w:r>
      <w:r w:rsidR="00394272" w:rsidRPr="0092355B">
        <w:rPr>
          <w:rFonts w:hint="eastAsia"/>
        </w:rPr>
        <w:t>から</w:t>
      </w:r>
      <w:r w:rsidRPr="0092355B">
        <w:rPr>
          <w:rFonts w:hint="eastAsia"/>
        </w:rPr>
        <w:t>17</w:t>
      </w:r>
      <w:r w:rsidRPr="0092355B">
        <w:rPr>
          <w:rFonts w:hint="eastAsia"/>
        </w:rPr>
        <w:t>時</w:t>
      </w:r>
      <w:r w:rsidRPr="0092355B">
        <w:rPr>
          <w:rFonts w:hint="eastAsia"/>
        </w:rPr>
        <w:t>45</w:t>
      </w:r>
      <w:r w:rsidRPr="0092355B">
        <w:rPr>
          <w:rFonts w:hint="eastAsia"/>
        </w:rPr>
        <w:t>分※祝日・年末年始を除く</w:t>
      </w:r>
    </w:p>
    <w:p w14:paraId="47ED9F6C" w14:textId="3DC76A99" w:rsidR="00B42BB0" w:rsidRPr="0092355B" w:rsidRDefault="00AD3D33" w:rsidP="00C04FFF">
      <w:pPr>
        <w:spacing w:line="310" w:lineRule="exact"/>
      </w:pPr>
      <w:r w:rsidRPr="0092355B">
        <w:rPr>
          <w:rFonts w:hint="eastAsia"/>
        </w:rPr>
        <w:t xml:space="preserve">　第２・第４土曜日　</w:t>
      </w:r>
      <w:r w:rsidRPr="0092355B">
        <w:rPr>
          <w:rFonts w:hint="eastAsia"/>
        </w:rPr>
        <w:t>9</w:t>
      </w:r>
      <w:r w:rsidRPr="0092355B">
        <w:rPr>
          <w:rFonts w:hint="eastAsia"/>
        </w:rPr>
        <w:t>時</w:t>
      </w:r>
      <w:r w:rsidR="00394272" w:rsidRPr="0092355B">
        <w:rPr>
          <w:rFonts w:hint="eastAsia"/>
        </w:rPr>
        <w:t>から</w:t>
      </w:r>
      <w:r w:rsidRPr="0092355B">
        <w:rPr>
          <w:rFonts w:hint="eastAsia"/>
        </w:rPr>
        <w:t>17</w:t>
      </w:r>
      <w:r w:rsidRPr="0092355B">
        <w:rPr>
          <w:rFonts w:hint="eastAsia"/>
        </w:rPr>
        <w:t>時</w:t>
      </w:r>
      <w:r w:rsidRPr="0092355B">
        <w:rPr>
          <w:rFonts w:hint="eastAsia"/>
        </w:rPr>
        <w:t>30</w:t>
      </w:r>
      <w:r w:rsidRPr="0092355B">
        <w:rPr>
          <w:rFonts w:hint="eastAsia"/>
        </w:rPr>
        <w:t>分</w:t>
      </w:r>
    </w:p>
    <w:p w14:paraId="265141A1" w14:textId="164F935C" w:rsidR="00B42BB0" w:rsidRPr="0092355B" w:rsidRDefault="00B42BB0" w:rsidP="00C04FFF">
      <w:pPr>
        <w:spacing w:line="310" w:lineRule="exact"/>
      </w:pPr>
    </w:p>
    <w:p w14:paraId="5423759F" w14:textId="507D8F2A" w:rsidR="00B42BB0" w:rsidRPr="0092355B" w:rsidRDefault="00B42BB0" w:rsidP="00C04FFF">
      <w:pPr>
        <w:spacing w:line="310" w:lineRule="exact"/>
      </w:pPr>
      <w:r w:rsidRPr="0092355B">
        <w:rPr>
          <w:rFonts w:hint="eastAsia"/>
        </w:rPr>
        <w:t>依存症による借金の問題で困っている大阪府（大阪市・堺市を除く）在住の本人、家族、関係者等を対象に、弁護士による借金専門相談を実施しています。</w:t>
      </w:r>
    </w:p>
    <w:p w14:paraId="05D4EA0C" w14:textId="7BEA2475" w:rsidR="00B42BB0" w:rsidRPr="0092355B" w:rsidRDefault="00B42BB0" w:rsidP="00C04FFF">
      <w:pPr>
        <w:spacing w:line="310" w:lineRule="exact"/>
      </w:pPr>
    </w:p>
    <w:p w14:paraId="6085936A" w14:textId="4586F952" w:rsidR="00B42BB0" w:rsidRPr="0092355B" w:rsidRDefault="00B42BB0" w:rsidP="00C04FFF">
      <w:pPr>
        <w:spacing w:line="310" w:lineRule="exact"/>
      </w:pPr>
      <w:r w:rsidRPr="0092355B">
        <w:rPr>
          <w:rFonts w:hint="eastAsia"/>
        </w:rPr>
        <w:t>大阪市にお住まいの方</w:t>
      </w:r>
    </w:p>
    <w:p w14:paraId="5E20D570" w14:textId="512F2E71" w:rsidR="00B42BB0" w:rsidRPr="0092355B" w:rsidRDefault="00B42BB0" w:rsidP="00C04FFF">
      <w:pPr>
        <w:spacing w:line="310" w:lineRule="exact"/>
      </w:pPr>
      <w:r w:rsidRPr="0092355B">
        <w:rPr>
          <w:rFonts w:hint="eastAsia"/>
        </w:rPr>
        <w:t>大阪市こころの健康センター</w:t>
      </w:r>
    </w:p>
    <w:p w14:paraId="2CA91DAE" w14:textId="26F59973" w:rsidR="00B42BB0" w:rsidRPr="0092355B" w:rsidRDefault="00B42BB0" w:rsidP="00C04FFF">
      <w:pPr>
        <w:spacing w:line="310" w:lineRule="exact"/>
      </w:pPr>
      <w:r w:rsidRPr="0092355B">
        <w:rPr>
          <w:rFonts w:hint="eastAsia"/>
        </w:rPr>
        <w:t>電話０６－６９</w:t>
      </w:r>
      <w:r w:rsidR="009D2C6C" w:rsidRPr="0092355B">
        <w:rPr>
          <w:rFonts w:hint="eastAsia"/>
        </w:rPr>
        <w:t>２２</w:t>
      </w:r>
      <w:r w:rsidRPr="0092355B">
        <w:rPr>
          <w:rFonts w:hint="eastAsia"/>
        </w:rPr>
        <w:t>－</w:t>
      </w:r>
      <w:r w:rsidR="00141A8C" w:rsidRPr="0092355B">
        <w:rPr>
          <w:rFonts w:hint="eastAsia"/>
        </w:rPr>
        <w:t>３４７５</w:t>
      </w:r>
    </w:p>
    <w:p w14:paraId="6EE45694" w14:textId="77777777" w:rsidR="00B42BB0" w:rsidRPr="0092355B" w:rsidRDefault="00B42BB0" w:rsidP="00C04FFF">
      <w:pPr>
        <w:spacing w:line="310" w:lineRule="exact"/>
      </w:pPr>
      <w:r w:rsidRPr="0092355B">
        <w:rPr>
          <w:rFonts w:hint="eastAsia"/>
        </w:rPr>
        <w:t xml:space="preserve">　受付時間</w:t>
      </w:r>
    </w:p>
    <w:p w14:paraId="7B8A1C26" w14:textId="608802A4" w:rsidR="00B42BB0" w:rsidRPr="0092355B" w:rsidRDefault="00B42BB0" w:rsidP="00C04FFF">
      <w:pPr>
        <w:spacing w:line="310" w:lineRule="exact"/>
      </w:pPr>
      <w:r w:rsidRPr="0092355B">
        <w:rPr>
          <w:rFonts w:hint="eastAsia"/>
        </w:rPr>
        <w:t xml:space="preserve">月曜日から金曜日　</w:t>
      </w:r>
      <w:r w:rsidRPr="0092355B">
        <w:rPr>
          <w:rFonts w:hint="eastAsia"/>
        </w:rPr>
        <w:t>9</w:t>
      </w:r>
      <w:r w:rsidRPr="0092355B">
        <w:rPr>
          <w:rFonts w:hint="eastAsia"/>
        </w:rPr>
        <w:t>時から</w:t>
      </w:r>
      <w:r w:rsidRPr="0092355B">
        <w:rPr>
          <w:rFonts w:hint="eastAsia"/>
        </w:rPr>
        <w:t>17</w:t>
      </w:r>
      <w:r w:rsidRPr="0092355B">
        <w:rPr>
          <w:rFonts w:hint="eastAsia"/>
        </w:rPr>
        <w:t>時</w:t>
      </w:r>
      <w:r w:rsidR="00141A8C" w:rsidRPr="0092355B">
        <w:t>30</w:t>
      </w:r>
      <w:r w:rsidRPr="0092355B">
        <w:rPr>
          <w:rFonts w:hint="eastAsia"/>
        </w:rPr>
        <w:t>分※祝日・年末年始を除く</w:t>
      </w:r>
    </w:p>
    <w:p w14:paraId="7140F379" w14:textId="53F8DF4E" w:rsidR="0043722A" w:rsidRPr="0092355B" w:rsidRDefault="0043722A" w:rsidP="00C04FFF">
      <w:pPr>
        <w:spacing w:line="310" w:lineRule="exact"/>
      </w:pPr>
    </w:p>
    <w:p w14:paraId="0D9B8A08" w14:textId="3A909381" w:rsidR="00455129" w:rsidRPr="0092355B" w:rsidRDefault="00455129" w:rsidP="00C04FFF">
      <w:pPr>
        <w:spacing w:line="310" w:lineRule="exact"/>
      </w:pPr>
      <w:r w:rsidRPr="0092355B">
        <w:rPr>
          <w:rFonts w:hint="eastAsia"/>
        </w:rPr>
        <w:t>堺市にお住まいの方</w:t>
      </w:r>
    </w:p>
    <w:p w14:paraId="57778E35" w14:textId="30FC4EC2" w:rsidR="00455129" w:rsidRPr="0092355B" w:rsidRDefault="00455129" w:rsidP="00C04FFF">
      <w:pPr>
        <w:spacing w:line="310" w:lineRule="exact"/>
      </w:pPr>
      <w:r w:rsidRPr="0092355B">
        <w:rPr>
          <w:rFonts w:hint="eastAsia"/>
        </w:rPr>
        <w:t>堺市こころの健康センター</w:t>
      </w:r>
    </w:p>
    <w:p w14:paraId="32947CC5" w14:textId="25899215" w:rsidR="00455129" w:rsidRPr="0092355B" w:rsidRDefault="00455129" w:rsidP="00C04FFF">
      <w:pPr>
        <w:spacing w:line="310" w:lineRule="exact"/>
      </w:pPr>
      <w:r w:rsidRPr="0092355B">
        <w:rPr>
          <w:rFonts w:hint="eastAsia"/>
        </w:rPr>
        <w:t>電話０７２－２４５－９１９２</w:t>
      </w:r>
    </w:p>
    <w:p w14:paraId="05835A67" w14:textId="77777777" w:rsidR="00455129" w:rsidRPr="0092355B" w:rsidRDefault="00455129" w:rsidP="00C04FFF">
      <w:pPr>
        <w:spacing w:line="310" w:lineRule="exact"/>
      </w:pPr>
      <w:r w:rsidRPr="0092355B">
        <w:rPr>
          <w:rFonts w:hint="eastAsia"/>
        </w:rPr>
        <w:t xml:space="preserve">　受付時間</w:t>
      </w:r>
    </w:p>
    <w:p w14:paraId="1B2FC3D0" w14:textId="77777777" w:rsidR="00455129" w:rsidRPr="0092355B" w:rsidRDefault="00455129" w:rsidP="00C04FFF">
      <w:pPr>
        <w:spacing w:line="310" w:lineRule="exact"/>
      </w:pPr>
      <w:r w:rsidRPr="0092355B">
        <w:rPr>
          <w:rFonts w:hint="eastAsia"/>
        </w:rPr>
        <w:t xml:space="preserve">月曜日から金曜日　</w:t>
      </w:r>
      <w:r w:rsidRPr="0092355B">
        <w:rPr>
          <w:rFonts w:hint="eastAsia"/>
        </w:rPr>
        <w:t>9</w:t>
      </w:r>
      <w:r w:rsidRPr="0092355B">
        <w:rPr>
          <w:rFonts w:hint="eastAsia"/>
        </w:rPr>
        <w:t>時から</w:t>
      </w:r>
      <w:r w:rsidRPr="0092355B">
        <w:rPr>
          <w:rFonts w:hint="eastAsia"/>
        </w:rPr>
        <w:t>17</w:t>
      </w:r>
      <w:r w:rsidRPr="0092355B">
        <w:rPr>
          <w:rFonts w:hint="eastAsia"/>
        </w:rPr>
        <w:t>時</w:t>
      </w:r>
      <w:r w:rsidRPr="0092355B">
        <w:t>30</w:t>
      </w:r>
      <w:r w:rsidRPr="0092355B">
        <w:rPr>
          <w:rFonts w:hint="eastAsia"/>
        </w:rPr>
        <w:t>分※祝日・年末年始を除く</w:t>
      </w:r>
    </w:p>
    <w:p w14:paraId="1277C45A" w14:textId="77777777" w:rsidR="00455129" w:rsidRPr="0092355B" w:rsidRDefault="00455129" w:rsidP="00C04FFF">
      <w:pPr>
        <w:spacing w:line="310" w:lineRule="exact"/>
      </w:pPr>
    </w:p>
    <w:p w14:paraId="5A662744" w14:textId="249CBBDE" w:rsidR="00455129" w:rsidRPr="0092355B" w:rsidRDefault="000E5E61" w:rsidP="00C04FFF">
      <w:pPr>
        <w:spacing w:line="310" w:lineRule="exact"/>
      </w:pPr>
      <w:r w:rsidRPr="0092355B">
        <w:rPr>
          <w:rFonts w:hint="eastAsia"/>
        </w:rPr>
        <w:t>おおさか依存症ポータルサイト</w:t>
      </w:r>
    </w:p>
    <w:p w14:paraId="2BDFF1EA" w14:textId="72C40A4D" w:rsidR="000E5E61" w:rsidRPr="0092355B" w:rsidRDefault="000E5E61" w:rsidP="00C04FFF">
      <w:pPr>
        <w:spacing w:line="310" w:lineRule="exact"/>
      </w:pPr>
      <w:r w:rsidRPr="0092355B">
        <w:rPr>
          <w:rFonts w:hint="eastAsia"/>
        </w:rPr>
        <w:t>依存症に関する様々な情報や、大阪府内の医療機関・相談機関等を検索することができます。</w:t>
      </w:r>
    </w:p>
    <w:p w14:paraId="65CC1B64" w14:textId="6F6A88D3" w:rsidR="000E5E61" w:rsidRPr="0092355B" w:rsidRDefault="000E5E61" w:rsidP="00C04FFF">
      <w:pPr>
        <w:spacing w:line="310" w:lineRule="exact"/>
      </w:pPr>
      <w:r w:rsidRPr="0092355B">
        <w:t>http://www.oatis.jp/</w:t>
      </w:r>
    </w:p>
    <w:sectPr w:rsidR="000E5E61" w:rsidRPr="0092355B" w:rsidSect="00227100">
      <w:pgSz w:w="11906" w:h="16838"/>
      <w:pgMar w:top="737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1BCB" w14:textId="77777777" w:rsidR="00A8623C" w:rsidRDefault="00A8623C" w:rsidP="00A8623C">
      <w:r>
        <w:separator/>
      </w:r>
    </w:p>
  </w:endnote>
  <w:endnote w:type="continuationSeparator" w:id="0">
    <w:p w14:paraId="330AF532" w14:textId="77777777" w:rsidR="00A8623C" w:rsidRDefault="00A8623C" w:rsidP="00A8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7638" w14:textId="77777777" w:rsidR="00A8623C" w:rsidRDefault="00A8623C" w:rsidP="00A8623C">
      <w:r>
        <w:separator/>
      </w:r>
    </w:p>
  </w:footnote>
  <w:footnote w:type="continuationSeparator" w:id="0">
    <w:p w14:paraId="56AF5CD5" w14:textId="77777777" w:rsidR="00A8623C" w:rsidRDefault="00A8623C" w:rsidP="00A8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O+r+s2EKXfYgjYhkBi2aQX7Xlyq/ooPz40+ppNy18MXPe2FvLmj4cuZs2C2lgl1KF6XvVU/rbrLeJB7dVAr2Ng==" w:salt="9aCiuXEba5X3c4ufzdG0N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33"/>
    <w:rsid w:val="000E5E61"/>
    <w:rsid w:val="00141A8C"/>
    <w:rsid w:val="00227100"/>
    <w:rsid w:val="00394272"/>
    <w:rsid w:val="0043722A"/>
    <w:rsid w:val="00455129"/>
    <w:rsid w:val="004D77C6"/>
    <w:rsid w:val="00534B6C"/>
    <w:rsid w:val="005A4413"/>
    <w:rsid w:val="007E3369"/>
    <w:rsid w:val="0085502C"/>
    <w:rsid w:val="00875008"/>
    <w:rsid w:val="00896C1E"/>
    <w:rsid w:val="0092355B"/>
    <w:rsid w:val="009D2C6C"/>
    <w:rsid w:val="00A8623C"/>
    <w:rsid w:val="00AD3D33"/>
    <w:rsid w:val="00B42BB0"/>
    <w:rsid w:val="00B60B16"/>
    <w:rsid w:val="00B96C80"/>
    <w:rsid w:val="00C00B33"/>
    <w:rsid w:val="00C04FFF"/>
    <w:rsid w:val="00C2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2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K-B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2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722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86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23C"/>
  </w:style>
  <w:style w:type="paragraph" w:styleId="a7">
    <w:name w:val="footer"/>
    <w:basedOn w:val="a"/>
    <w:link w:val="a8"/>
    <w:uiPriority w:val="99"/>
    <w:unhideWhenUsed/>
    <w:rsid w:val="00A86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8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2024-10-31T07:23:00Z</dcterms:created>
  <dcterms:modified xsi:type="dcterms:W3CDTF">2024-10-31T07:24:00Z</dcterms:modified>
</cp:coreProperties>
</file>