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F087" w14:textId="2F51D916" w:rsidR="003A47C4" w:rsidRDefault="005303AB">
      <w:pPr>
        <w:pStyle w:val="a3"/>
        <w:ind w:left="86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4DED5F4" wp14:editId="0C078468">
                <wp:simplePos x="0" y="0"/>
                <wp:positionH relativeFrom="page">
                  <wp:posOffset>5466542</wp:posOffset>
                </wp:positionH>
                <wp:positionV relativeFrom="paragraph">
                  <wp:posOffset>-31432</wp:posOffset>
                </wp:positionV>
                <wp:extent cx="1814985" cy="338455"/>
                <wp:effectExtent l="0" t="0" r="0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985" cy="338455"/>
                          <a:chOff x="4762" y="4762"/>
                          <a:chExt cx="1814985" cy="3384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761489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338455">
                                <a:moveTo>
                                  <a:pt x="56387" y="0"/>
                                </a:moveTo>
                                <a:lnTo>
                                  <a:pt x="34450" y="4435"/>
                                </a:lnTo>
                                <a:lnTo>
                                  <a:pt x="16525" y="16525"/>
                                </a:lnTo>
                                <a:lnTo>
                                  <a:pt x="4435" y="34450"/>
                                </a:lnTo>
                                <a:lnTo>
                                  <a:pt x="0" y="56388"/>
                                </a:lnTo>
                                <a:lnTo>
                                  <a:pt x="0" y="282067"/>
                                </a:lnTo>
                                <a:lnTo>
                                  <a:pt x="4435" y="304004"/>
                                </a:lnTo>
                                <a:lnTo>
                                  <a:pt x="16525" y="321929"/>
                                </a:lnTo>
                                <a:lnTo>
                                  <a:pt x="34450" y="334019"/>
                                </a:lnTo>
                                <a:lnTo>
                                  <a:pt x="56387" y="338455"/>
                                </a:lnTo>
                                <a:lnTo>
                                  <a:pt x="1705102" y="338455"/>
                                </a:lnTo>
                                <a:lnTo>
                                  <a:pt x="1727039" y="334019"/>
                                </a:lnTo>
                                <a:lnTo>
                                  <a:pt x="1744964" y="321929"/>
                                </a:lnTo>
                                <a:lnTo>
                                  <a:pt x="1757054" y="304004"/>
                                </a:lnTo>
                                <a:lnTo>
                                  <a:pt x="1761489" y="282067"/>
                                </a:lnTo>
                                <a:lnTo>
                                  <a:pt x="1761489" y="56388"/>
                                </a:lnTo>
                                <a:lnTo>
                                  <a:pt x="1757054" y="34450"/>
                                </a:lnTo>
                                <a:lnTo>
                                  <a:pt x="1744964" y="16525"/>
                                </a:lnTo>
                                <a:lnTo>
                                  <a:pt x="1727039" y="4435"/>
                                </a:lnTo>
                                <a:lnTo>
                                  <a:pt x="1705102" y="0"/>
                                </a:lnTo>
                                <a:lnTo>
                                  <a:pt x="5638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738" y="9525"/>
                            <a:ext cx="1808009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1AC76" w14:textId="77777777" w:rsidR="003A47C4" w:rsidRDefault="00000000">
                              <w:pPr>
                                <w:spacing w:before="83"/>
                                <w:ind w:left="140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Tagapagsalin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ED5F4" id="Group 17" o:spid="_x0000_s1026" style="position:absolute;left:0;text-align:left;margin-left:430.45pt;margin-top:-2.45pt;width:142.9pt;height:26.65pt;z-index:15734784;mso-wrap-distance-left:0;mso-wrap-distance-right:0;mso-position-horizontal-relative:page;mso-width-relative:margin;mso-height-relative:margin" coordorigin="47,47" coordsize="18149,33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">
                <v:shape id="Graphic 18" o:spid="_x0000_s1027" style="position:absolute;left:47;top:47;width:17615;height:3385;visibility:visible;mso-wrap-style:square;v-text-anchor:top" coordsize="1761489,338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" path="m56387,l34450,4435,16525,16525,4435,34450,,56388,,282067r4435,21937l16525,321929r17925,12090l56387,338455r1648715,l1727039,334019r17925,-12090l1757054,304004r4435,-21937l1761489,56388r-4435,-21938l1744964,16525,1727039,4435,1705102,,56387,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117;top:95;width:18080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7C01AC76" w14:textId="77777777" w:rsidR="003A47C4" w:rsidRDefault="00000000">
                        <w:pPr>
                          <w:spacing w:before="83"/>
                          <w:ind w:left="14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May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Tagapagsalin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451E4C" w14:textId="224AC1B1" w:rsidR="003A47C4" w:rsidRDefault="00000000">
      <w:pPr>
        <w:ind w:left="16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mga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bagong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pasok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bumalik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nanggaling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ibang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bansa</w:t>
      </w:r>
      <w:proofErr w:type="spellEnd"/>
    </w:p>
    <w:p w14:paraId="21A80661" w14:textId="5E459AD5" w:rsidR="003A47C4" w:rsidRDefault="00000000">
      <w:pPr>
        <w:pStyle w:val="a3"/>
        <w:spacing w:before="2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C656699" wp14:editId="291DC3D1">
            <wp:simplePos x="0" y="0"/>
            <wp:positionH relativeFrom="page">
              <wp:posOffset>461327</wp:posOffset>
            </wp:positionH>
            <wp:positionV relativeFrom="paragraph">
              <wp:posOffset>67769</wp:posOffset>
            </wp:positionV>
            <wp:extent cx="1470760" cy="30003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60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5EDE04B" wp14:editId="41C2A65D">
            <wp:simplePos x="0" y="0"/>
            <wp:positionH relativeFrom="page">
              <wp:posOffset>2013775</wp:posOffset>
            </wp:positionH>
            <wp:positionV relativeFrom="paragraph">
              <wp:posOffset>72341</wp:posOffset>
            </wp:positionV>
            <wp:extent cx="973789" cy="3667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789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63752735" wp14:editId="206E0BE6">
            <wp:simplePos x="0" y="0"/>
            <wp:positionH relativeFrom="page">
              <wp:posOffset>3076003</wp:posOffset>
            </wp:positionH>
            <wp:positionV relativeFrom="paragraph">
              <wp:posOffset>140032</wp:posOffset>
            </wp:positionV>
            <wp:extent cx="328035" cy="2286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38CB42C2" wp14:editId="68CCDBE6">
            <wp:simplePos x="0" y="0"/>
            <wp:positionH relativeFrom="page">
              <wp:posOffset>3493071</wp:posOffset>
            </wp:positionH>
            <wp:positionV relativeFrom="paragraph">
              <wp:posOffset>72341</wp:posOffset>
            </wp:positionV>
            <wp:extent cx="1290228" cy="3667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2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161CF514" wp14:editId="6FF2B0AB">
            <wp:simplePos x="0" y="0"/>
            <wp:positionH relativeFrom="page">
              <wp:posOffset>4873053</wp:posOffset>
            </wp:positionH>
            <wp:positionV relativeFrom="paragraph">
              <wp:posOffset>140032</wp:posOffset>
            </wp:positionV>
            <wp:extent cx="327908" cy="2286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0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7076FF" wp14:editId="1191FD9D">
                <wp:simplePos x="0" y="0"/>
                <wp:positionH relativeFrom="page">
                  <wp:posOffset>5290883</wp:posOffset>
                </wp:positionH>
                <wp:positionV relativeFrom="paragraph">
                  <wp:posOffset>72341</wp:posOffset>
                </wp:positionV>
                <wp:extent cx="607060" cy="3683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" cy="368300"/>
                          <a:chOff x="0" y="0"/>
                          <a:chExt cx="607060" cy="3683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0162" y="29654"/>
                            <a:ext cx="17018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261620">
                                <a:moveTo>
                                  <a:pt x="287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lnTo>
                                  <a:pt x="28702" y="82550"/>
                                </a:lnTo>
                                <a:lnTo>
                                  <a:pt x="28702" y="0"/>
                                </a:lnTo>
                                <a:close/>
                              </a:path>
                              <a:path w="170180" h="261620">
                                <a:moveTo>
                                  <a:pt x="169799" y="0"/>
                                </a:moveTo>
                                <a:lnTo>
                                  <a:pt x="141097" y="0"/>
                                </a:lnTo>
                                <a:lnTo>
                                  <a:pt x="141097" y="1079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38430"/>
                                </a:lnTo>
                                <a:lnTo>
                                  <a:pt x="0" y="261620"/>
                                </a:lnTo>
                                <a:lnTo>
                                  <a:pt x="28702" y="261620"/>
                                </a:lnTo>
                                <a:lnTo>
                                  <a:pt x="28702" y="138430"/>
                                </a:lnTo>
                                <a:lnTo>
                                  <a:pt x="141097" y="138430"/>
                                </a:lnTo>
                                <a:lnTo>
                                  <a:pt x="141097" y="261620"/>
                                </a:lnTo>
                                <a:lnTo>
                                  <a:pt x="169799" y="261620"/>
                                </a:lnTo>
                                <a:lnTo>
                                  <a:pt x="169799" y="138430"/>
                                </a:lnTo>
                                <a:lnTo>
                                  <a:pt x="169799" y="107950"/>
                                </a:lnTo>
                                <a:lnTo>
                                  <a:pt x="16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112204"/>
                            <a:ext cx="17018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153670">
                                <a:moveTo>
                                  <a:pt x="169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153670"/>
                                </a:lnTo>
                                <a:lnTo>
                                  <a:pt x="28702" y="153670"/>
                                </a:lnTo>
                                <a:lnTo>
                                  <a:pt x="28702" y="30480"/>
                                </a:lnTo>
                                <a:lnTo>
                                  <a:pt x="141097" y="30480"/>
                                </a:lnTo>
                                <a:lnTo>
                                  <a:pt x="141097" y="153670"/>
                                </a:lnTo>
                                <a:lnTo>
                                  <a:pt x="169799" y="153670"/>
                                </a:lnTo>
                                <a:lnTo>
                                  <a:pt x="169799" y="30480"/>
                                </a:lnTo>
                                <a:lnTo>
                                  <a:pt x="16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22" y="0"/>
                            <a:ext cx="392747" cy="368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7018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261620">
                                <a:moveTo>
                                  <a:pt x="0" y="261366"/>
                                </a:moveTo>
                                <a:lnTo>
                                  <a:pt x="0" y="261366"/>
                                </a:lnTo>
                                <a:lnTo>
                                  <a:pt x="0" y="0"/>
                                </a:lnTo>
                                <a:lnTo>
                                  <a:pt x="7217" y="0"/>
                                </a:lnTo>
                                <a:lnTo>
                                  <a:pt x="14398" y="0"/>
                                </a:lnTo>
                                <a:lnTo>
                                  <a:pt x="21556" y="0"/>
                                </a:lnTo>
                                <a:lnTo>
                                  <a:pt x="28701" y="0"/>
                                </a:lnTo>
                                <a:lnTo>
                                  <a:pt x="28701" y="26787"/>
                                </a:lnTo>
                                <a:lnTo>
                                  <a:pt x="28701" y="53609"/>
                                </a:lnTo>
                                <a:lnTo>
                                  <a:pt x="28701" y="80456"/>
                                </a:lnTo>
                                <a:lnTo>
                                  <a:pt x="28701" y="107315"/>
                                </a:lnTo>
                                <a:lnTo>
                                  <a:pt x="56800" y="107315"/>
                                </a:lnTo>
                                <a:lnTo>
                                  <a:pt x="84899" y="107315"/>
                                </a:lnTo>
                                <a:lnTo>
                                  <a:pt x="112998" y="107315"/>
                                </a:lnTo>
                                <a:lnTo>
                                  <a:pt x="141096" y="107315"/>
                                </a:lnTo>
                                <a:lnTo>
                                  <a:pt x="141096" y="80456"/>
                                </a:lnTo>
                                <a:lnTo>
                                  <a:pt x="141096" y="53609"/>
                                </a:lnTo>
                                <a:lnTo>
                                  <a:pt x="141096" y="26787"/>
                                </a:lnTo>
                                <a:lnTo>
                                  <a:pt x="141096" y="0"/>
                                </a:lnTo>
                                <a:lnTo>
                                  <a:pt x="148242" y="0"/>
                                </a:lnTo>
                                <a:lnTo>
                                  <a:pt x="155400" y="0"/>
                                </a:lnTo>
                                <a:lnTo>
                                  <a:pt x="162581" y="0"/>
                                </a:lnTo>
                                <a:lnTo>
                                  <a:pt x="169799" y="0"/>
                                </a:lnTo>
                                <a:lnTo>
                                  <a:pt x="169799" y="52273"/>
                                </a:lnTo>
                                <a:lnTo>
                                  <a:pt x="169799" y="104546"/>
                                </a:lnTo>
                                <a:lnTo>
                                  <a:pt x="169799" y="156819"/>
                                </a:lnTo>
                                <a:lnTo>
                                  <a:pt x="169799" y="209092"/>
                                </a:lnTo>
                                <a:lnTo>
                                  <a:pt x="169799" y="261366"/>
                                </a:lnTo>
                                <a:lnTo>
                                  <a:pt x="162581" y="261366"/>
                                </a:lnTo>
                                <a:lnTo>
                                  <a:pt x="155400" y="261366"/>
                                </a:lnTo>
                                <a:lnTo>
                                  <a:pt x="148242" y="261366"/>
                                </a:lnTo>
                                <a:lnTo>
                                  <a:pt x="141096" y="261366"/>
                                </a:lnTo>
                                <a:lnTo>
                                  <a:pt x="141096" y="230524"/>
                                </a:lnTo>
                                <a:lnTo>
                                  <a:pt x="141096" y="199707"/>
                                </a:lnTo>
                                <a:lnTo>
                                  <a:pt x="141096" y="168890"/>
                                </a:lnTo>
                                <a:lnTo>
                                  <a:pt x="141096" y="138049"/>
                                </a:lnTo>
                                <a:lnTo>
                                  <a:pt x="112998" y="138049"/>
                                </a:lnTo>
                                <a:lnTo>
                                  <a:pt x="84899" y="138049"/>
                                </a:lnTo>
                                <a:lnTo>
                                  <a:pt x="56800" y="138049"/>
                                </a:lnTo>
                                <a:lnTo>
                                  <a:pt x="28701" y="138049"/>
                                </a:lnTo>
                                <a:lnTo>
                                  <a:pt x="28701" y="168890"/>
                                </a:lnTo>
                                <a:lnTo>
                                  <a:pt x="28701" y="199707"/>
                                </a:lnTo>
                                <a:lnTo>
                                  <a:pt x="28701" y="230524"/>
                                </a:lnTo>
                                <a:lnTo>
                                  <a:pt x="28701" y="261366"/>
                                </a:lnTo>
                                <a:lnTo>
                                  <a:pt x="21556" y="261366"/>
                                </a:lnTo>
                                <a:lnTo>
                                  <a:pt x="14398" y="261366"/>
                                </a:lnTo>
                                <a:lnTo>
                                  <a:pt x="7217" y="261366"/>
                                </a:lnTo>
                                <a:lnTo>
                                  <a:pt x="0" y="2613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8F776" id="Group 7" o:spid="_x0000_s1026" style="position:absolute;margin-left:416.6pt;margin-top:5.7pt;width:47.8pt;height:29pt;z-index:-15725568;mso-wrap-distance-left:0;mso-wrap-distance-right:0;mso-position-horizontal-relative:page" coordsize="6070,3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">
                <v:shape id="Graphic 8" o:spid="_x0000_s1027" style="position:absolute;left:301;top:296;width:1702;height:2616;visibility:visible;mso-wrap-style:square;v-text-anchor:top" coordsize="170180,26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" path="m28702,l,,,82550r28702,l28702,xem169799,l141097,r,107950l,107950r,30480l,261620r28702,l28702,138430r112395,l141097,261620r28702,l169799,138430r,-30480l169799,xe" fillcolor="gray" stroked="f">
                  <v:fill opacity="52428f"/>
                  <v:path arrowok="t"/>
                </v:shape>
                <v:shape id="Graphic 9" o:spid="_x0000_s1028" style="position:absolute;left:47;top:1122;width:1702;height:1536;visibility:visible;mso-wrap-style:square;v-text-anchor:top" coordsize="170180,153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" path="m169799,l,,,30480,,153670r28702,l28702,30480r112395,l141097,153670r28702,l169799,30480,169799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2141;width:3927;height:36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">
                  <v:imagedata r:id="rId12" o:title=""/>
                </v:shape>
                <v:shape id="Graphic 11" o:spid="_x0000_s1030" style="position:absolute;left:47;top:47;width:1702;height:2616;visibility:visible;mso-wrap-style:square;v-text-anchor:top" coordsize="170180,26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" path="m,261366r,l,,7217,r7181,l21556,r7145,l28701,26787r,26822l28701,80456r,26859l56800,107315r28099,l112998,107315r28098,l141096,80456r,-26847l141096,26787,141096,r7146,l155400,r7181,l169799,r,52273l169799,104546r,52273l169799,209092r,52274l162581,261366r-7181,l148242,261366r-7146,l141096,230524r,-30817l141096,168890r,-30841l112998,138049r-28099,l56800,138049r-28099,l28701,168890r,30817l28701,230524r,30842l21556,261366r-7158,l7217,261366r-7217,xe" fill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424" behindDoc="1" locked="0" layoutInCell="1" allowOverlap="1" wp14:anchorId="28BB35DF" wp14:editId="310E6A94">
            <wp:simplePos x="0" y="0"/>
            <wp:positionH relativeFrom="page">
              <wp:posOffset>5985700</wp:posOffset>
            </wp:positionH>
            <wp:positionV relativeFrom="paragraph">
              <wp:posOffset>67896</wp:posOffset>
            </wp:positionV>
            <wp:extent cx="918258" cy="3000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58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11B7CF2" wp14:editId="669506D6">
                <wp:simplePos x="0" y="0"/>
                <wp:positionH relativeFrom="page">
                  <wp:posOffset>428942</wp:posOffset>
                </wp:positionH>
                <wp:positionV relativeFrom="paragraph">
                  <wp:posOffset>529414</wp:posOffset>
                </wp:positionV>
                <wp:extent cx="6410325" cy="236791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2367915"/>
                          <a:chOff x="0" y="0"/>
                          <a:chExt cx="6410325" cy="23679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6400800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358390">
                                <a:moveTo>
                                  <a:pt x="393064" y="0"/>
                                </a:moveTo>
                                <a:lnTo>
                                  <a:pt x="343765" y="3063"/>
                                </a:lnTo>
                                <a:lnTo>
                                  <a:pt x="296291" y="12007"/>
                                </a:lnTo>
                                <a:lnTo>
                                  <a:pt x="251012" y="26462"/>
                                </a:lnTo>
                                <a:lnTo>
                                  <a:pt x="208295" y="46061"/>
                                </a:lnTo>
                                <a:lnTo>
                                  <a:pt x="168510" y="70435"/>
                                </a:lnTo>
                                <a:lnTo>
                                  <a:pt x="132026" y="99214"/>
                                </a:lnTo>
                                <a:lnTo>
                                  <a:pt x="99210" y="132031"/>
                                </a:lnTo>
                                <a:lnTo>
                                  <a:pt x="70431" y="168516"/>
                                </a:lnTo>
                                <a:lnTo>
                                  <a:pt x="46059" y="208301"/>
                                </a:lnTo>
                                <a:lnTo>
                                  <a:pt x="26461" y="251017"/>
                                </a:lnTo>
                                <a:lnTo>
                                  <a:pt x="12006" y="296295"/>
                                </a:lnTo>
                                <a:lnTo>
                                  <a:pt x="3062" y="343767"/>
                                </a:lnTo>
                                <a:lnTo>
                                  <a:pt x="0" y="393065"/>
                                </a:lnTo>
                                <a:lnTo>
                                  <a:pt x="0" y="1965325"/>
                                </a:lnTo>
                                <a:lnTo>
                                  <a:pt x="3062" y="2014622"/>
                                </a:lnTo>
                                <a:lnTo>
                                  <a:pt x="12006" y="2062094"/>
                                </a:lnTo>
                                <a:lnTo>
                                  <a:pt x="26461" y="2107372"/>
                                </a:lnTo>
                                <a:lnTo>
                                  <a:pt x="46059" y="2150088"/>
                                </a:lnTo>
                                <a:lnTo>
                                  <a:pt x="70431" y="2189873"/>
                                </a:lnTo>
                                <a:lnTo>
                                  <a:pt x="99210" y="2226358"/>
                                </a:lnTo>
                                <a:lnTo>
                                  <a:pt x="132026" y="2259175"/>
                                </a:lnTo>
                                <a:lnTo>
                                  <a:pt x="168510" y="2287954"/>
                                </a:lnTo>
                                <a:lnTo>
                                  <a:pt x="208295" y="2312328"/>
                                </a:lnTo>
                                <a:lnTo>
                                  <a:pt x="251012" y="2331927"/>
                                </a:lnTo>
                                <a:lnTo>
                                  <a:pt x="296291" y="2346382"/>
                                </a:lnTo>
                                <a:lnTo>
                                  <a:pt x="343765" y="2355326"/>
                                </a:lnTo>
                                <a:lnTo>
                                  <a:pt x="393064" y="2358390"/>
                                </a:lnTo>
                                <a:lnTo>
                                  <a:pt x="6007735" y="2358390"/>
                                </a:lnTo>
                                <a:lnTo>
                                  <a:pt x="6057032" y="2355326"/>
                                </a:lnTo>
                                <a:lnTo>
                                  <a:pt x="6104504" y="2346382"/>
                                </a:lnTo>
                                <a:lnTo>
                                  <a:pt x="6149782" y="2331927"/>
                                </a:lnTo>
                                <a:lnTo>
                                  <a:pt x="6192498" y="2312328"/>
                                </a:lnTo>
                                <a:lnTo>
                                  <a:pt x="6232283" y="2287954"/>
                                </a:lnTo>
                                <a:lnTo>
                                  <a:pt x="6268768" y="2259175"/>
                                </a:lnTo>
                                <a:lnTo>
                                  <a:pt x="6301585" y="2226358"/>
                                </a:lnTo>
                                <a:lnTo>
                                  <a:pt x="6330364" y="2189873"/>
                                </a:lnTo>
                                <a:lnTo>
                                  <a:pt x="6354738" y="2150088"/>
                                </a:lnTo>
                                <a:lnTo>
                                  <a:pt x="6374337" y="2107372"/>
                                </a:lnTo>
                                <a:lnTo>
                                  <a:pt x="6388792" y="2062094"/>
                                </a:lnTo>
                                <a:lnTo>
                                  <a:pt x="6397736" y="2014622"/>
                                </a:lnTo>
                                <a:lnTo>
                                  <a:pt x="6400800" y="1965325"/>
                                </a:lnTo>
                                <a:lnTo>
                                  <a:pt x="6400800" y="393065"/>
                                </a:lnTo>
                                <a:lnTo>
                                  <a:pt x="6397736" y="343767"/>
                                </a:lnTo>
                                <a:lnTo>
                                  <a:pt x="6388792" y="296295"/>
                                </a:lnTo>
                                <a:lnTo>
                                  <a:pt x="6374337" y="251017"/>
                                </a:lnTo>
                                <a:lnTo>
                                  <a:pt x="6354738" y="208301"/>
                                </a:lnTo>
                                <a:lnTo>
                                  <a:pt x="6330364" y="168516"/>
                                </a:lnTo>
                                <a:lnTo>
                                  <a:pt x="6301585" y="132031"/>
                                </a:lnTo>
                                <a:lnTo>
                                  <a:pt x="6268768" y="99214"/>
                                </a:lnTo>
                                <a:lnTo>
                                  <a:pt x="6232283" y="70435"/>
                                </a:lnTo>
                                <a:lnTo>
                                  <a:pt x="6192498" y="46061"/>
                                </a:lnTo>
                                <a:lnTo>
                                  <a:pt x="6149782" y="26462"/>
                                </a:lnTo>
                                <a:lnTo>
                                  <a:pt x="6104504" y="12007"/>
                                </a:lnTo>
                                <a:lnTo>
                                  <a:pt x="6057032" y="3063"/>
                                </a:lnTo>
                                <a:lnTo>
                                  <a:pt x="6007735" y="0"/>
                                </a:lnTo>
                                <a:lnTo>
                                  <a:pt x="39306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410325" cy="2367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C21EE" w14:textId="77777777" w:rsidR="003A47C4" w:rsidRDefault="00000000">
                              <w:pPr>
                                <w:spacing w:before="253"/>
                                <w:ind w:left="31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Maligayang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pagbati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inyong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pagpasa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high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school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14:paraId="68FE6A85" w14:textId="77777777" w:rsidR="003A47C4" w:rsidRDefault="00000000">
                              <w:pPr>
                                <w:spacing w:before="85" w:line="312" w:lineRule="auto"/>
                                <w:ind w:left="430" w:right="302" w:hanging="1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Pag-uusapan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ang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tungkol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mga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bagay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kinakailangan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high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life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bansang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Hapon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kagaya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patakaran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paaralan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”, 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buhay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pagkatapos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high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”, 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matrikula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atbp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Maririnig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din ang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mga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kwento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karanasan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mga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senior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nakapagtapos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dito.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magulang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ay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inaanyayahang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dumalo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Sama-sama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nating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maisulat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ang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mga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dokumento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dapat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isumite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mataas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paaralan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pagpasok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14:paraId="03495FF7" w14:textId="77777777" w:rsidR="003A47C4" w:rsidRDefault="00000000">
                              <w:pPr>
                                <w:spacing w:before="7" w:line="314" w:lineRule="auto"/>
                                <w:ind w:left="310" w:right="315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Para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mga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nais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dumalo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mangyaring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ipaalam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guro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high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inyong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papasukan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B7CF2" id="Group 13" o:spid="_x0000_s1029" style="position:absolute;margin-left:33.75pt;margin-top:41.7pt;width:504.75pt;height:186.45pt;z-index:-15724544;mso-wrap-distance-left:0;mso-wrap-distance-right:0;mso-position-horizontal-relative:page" coordsize="64103,236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">
                <v:shape id="Graphic 14" o:spid="_x0000_s1030" style="position:absolute;left:47;top:47;width:64008;height:23584;visibility:visible;mso-wrap-style:square;v-text-anchor:top" coordsize="6400800,2358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" path="m393064,l343765,3063r-47474,8944l251012,26462,208295,46061,168510,70435,132026,99214,99210,132031,70431,168516,46059,208301,26461,251017,12006,296295,3062,343767,,393065,,1965325r3062,49297l12006,2062094r14455,45278l46059,2150088r24372,39785l99210,2226358r32816,32817l168510,2287954r39785,24374l251012,2331927r45279,14455l343765,2355326r49299,3064l6007735,2358390r49297,-3064l6104504,2346382r45278,-14455l6192498,2312328r39785,-24374l6268768,2259175r32817,-32817l6330364,2189873r24374,-39785l6374337,2107372r14455,-45278l6397736,2014622r3064,-49297l6400800,393065r-3064,-49298l6388792,296295r-14455,-45278l6354738,208301r-24374,-39785l6301585,132031,6268768,99214,6232283,70435,6192498,46061,6149782,26462,6104504,12007,6057032,3063,6007735,,393064,xe" filled="f">
                  <v:path arrowok="t"/>
                </v:shape>
                <v:shape id="Textbox 15" o:spid="_x0000_s1031" type="#_x0000_t202" style="position:absolute;width:64103;height:23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268C21EE" w14:textId="77777777" w:rsidR="003A47C4" w:rsidRDefault="00000000">
                        <w:pPr>
                          <w:spacing w:before="253"/>
                          <w:ind w:left="310"/>
                          <w:jc w:val="both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Maligayang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pagbati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inyong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pagpasa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high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.</w:t>
                        </w:r>
                      </w:p>
                      <w:p w14:paraId="68FE6A85" w14:textId="77777777" w:rsidR="003A47C4" w:rsidRDefault="00000000">
                        <w:pPr>
                          <w:spacing w:before="85" w:line="312" w:lineRule="auto"/>
                          <w:ind w:left="430" w:right="302" w:hanging="120"/>
                          <w:jc w:val="both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Pag-uusapan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ang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tungkol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mga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bagay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kinakailangan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high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life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bansang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Hapon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kagaya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patakaran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paaralan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”, 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buhay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pagkatapos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high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”, 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matrikula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atbp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Maririnig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din ang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mga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kwento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karanasan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mga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senior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nakapagtapos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dito.</w:t>
                        </w:r>
                        <w:r>
                          <w:rPr>
                            <w:b/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magulang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ay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inaanyayahang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dumalo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Sama-sama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nating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maisulat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ang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mga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dokumento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dapat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isumite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mataas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paaralan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pagpasok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03495FF7" w14:textId="77777777" w:rsidR="003A47C4" w:rsidRDefault="00000000">
                        <w:pPr>
                          <w:spacing w:before="7" w:line="314" w:lineRule="auto"/>
                          <w:ind w:left="310" w:right="31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mga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nais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dumalo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mangyaring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ipaalam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guro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high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inyong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papasukan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0976A1" w14:textId="5BC2FD84" w:rsidR="003A47C4" w:rsidRDefault="003A47C4">
      <w:pPr>
        <w:pStyle w:val="a3"/>
        <w:rPr>
          <w:b/>
          <w:sz w:val="10"/>
        </w:rPr>
      </w:pPr>
    </w:p>
    <w:p w14:paraId="7418CB96" w14:textId="49BF1B59" w:rsidR="003A47C4" w:rsidRDefault="003A47C4">
      <w:pPr>
        <w:pStyle w:val="a3"/>
        <w:spacing w:before="192"/>
        <w:rPr>
          <w:b/>
          <w:sz w:val="24"/>
        </w:rPr>
      </w:pPr>
    </w:p>
    <w:p w14:paraId="7647362B" w14:textId="31A6E5A4" w:rsidR="003A47C4" w:rsidRDefault="00000000">
      <w:pPr>
        <w:pStyle w:val="a4"/>
        <w:tabs>
          <w:tab w:val="left" w:pos="4566"/>
        </w:tabs>
        <w:spacing w:line="475" w:lineRule="auto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E341F0C" wp14:editId="725D2F26">
            <wp:simplePos x="0" y="0"/>
            <wp:positionH relativeFrom="page">
              <wp:posOffset>3690287</wp:posOffset>
            </wp:positionH>
            <wp:positionV relativeFrom="paragraph">
              <wp:posOffset>797078</wp:posOffset>
            </wp:positionV>
            <wp:extent cx="3318207" cy="2465883"/>
            <wp:effectExtent l="0" t="0" r="0" b="0"/>
            <wp:wrapNone/>
            <wp:docPr id="16" name="Image 16" descr="学校の地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学校の地図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207" cy="246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Araw</w:t>
      </w:r>
      <w:proofErr w:type="spellEnd"/>
      <w:r>
        <w:t xml:space="preserve">: </w:t>
      </w:r>
      <w:proofErr w:type="spellStart"/>
      <w:r>
        <w:t>Marso</w:t>
      </w:r>
      <w:proofErr w:type="spellEnd"/>
      <w:r>
        <w:t xml:space="preserve"> 2</w:t>
      </w:r>
      <w:r w:rsidR="005303AB">
        <w:t>3</w:t>
      </w:r>
      <w:r>
        <w:t>, 202</w:t>
      </w:r>
      <w:r w:rsidR="005303AB">
        <w:t>4</w:t>
      </w:r>
      <w:r>
        <w:t xml:space="preserve"> (</w:t>
      </w:r>
      <w:proofErr w:type="spellStart"/>
      <w:r>
        <w:t>Sabado</w:t>
      </w:r>
      <w:proofErr w:type="spellEnd"/>
      <w:r>
        <w:t>)</w:t>
      </w:r>
      <w:r>
        <w:tab/>
      </w:r>
      <w:r>
        <w:rPr>
          <w:spacing w:val="-2"/>
        </w:rPr>
        <w:t>13:00</w:t>
      </w:r>
      <w:r>
        <w:rPr>
          <w:rFonts w:ascii="ＭＳ ゴシック" w:eastAsia="ＭＳ ゴシック" w:hint="eastAsia"/>
          <w:spacing w:val="-2"/>
        </w:rPr>
        <w:t>～</w:t>
      </w:r>
      <w:r>
        <w:rPr>
          <w:spacing w:val="-2"/>
        </w:rPr>
        <w:t xml:space="preserve">15:30 </w:t>
      </w:r>
      <w:r>
        <w:t>Lugar</w:t>
      </w:r>
      <w:r>
        <w:rPr>
          <w:rFonts w:ascii="ＭＳ ゴシック" w:eastAsia="ＭＳ ゴシック" w:hint="eastAsia"/>
        </w:rPr>
        <w:t>：</w:t>
      </w:r>
      <w:proofErr w:type="spellStart"/>
      <w:r>
        <w:t>Osaka</w:t>
      </w:r>
      <w:proofErr w:type="spellEnd"/>
      <w:r>
        <w:rPr>
          <w:spacing w:val="-13"/>
        </w:rPr>
        <w:t xml:space="preserve"> </w:t>
      </w:r>
      <w:proofErr w:type="spellStart"/>
      <w:r>
        <w:t>Prefectural</w:t>
      </w:r>
      <w:proofErr w:type="spellEnd"/>
      <w:r>
        <w:rPr>
          <w:spacing w:val="-11"/>
        </w:rPr>
        <w:t xml:space="preserve"> </w:t>
      </w:r>
      <w:proofErr w:type="spellStart"/>
      <w:r>
        <w:t>Imamiya</w:t>
      </w:r>
      <w:proofErr w:type="spellEnd"/>
      <w:r>
        <w:rPr>
          <w:spacing w:val="-10"/>
        </w:rPr>
        <w:t xml:space="preserve"> </w:t>
      </w:r>
      <w:proofErr w:type="spellStart"/>
      <w:r>
        <w:t>Technology</w:t>
      </w:r>
      <w:proofErr w:type="spellEnd"/>
      <w:r>
        <w:rPr>
          <w:spacing w:val="-17"/>
        </w:rPr>
        <w:t xml:space="preserve"> </w:t>
      </w:r>
      <w:proofErr w:type="spellStart"/>
      <w:r>
        <w:t>High</w:t>
      </w:r>
      <w:proofErr w:type="spellEnd"/>
      <w:r>
        <w:rPr>
          <w:spacing w:val="-11"/>
        </w:rPr>
        <w:t xml:space="preserve"> </w:t>
      </w:r>
      <w:proofErr w:type="spellStart"/>
      <w:r>
        <w:t>School</w:t>
      </w:r>
      <w:proofErr w:type="spellEnd"/>
    </w:p>
    <w:p w14:paraId="66602DB0" w14:textId="77777777" w:rsidR="005303AB" w:rsidRDefault="00000000">
      <w:pPr>
        <w:spacing w:line="446" w:lineRule="exact"/>
        <w:ind w:left="160"/>
        <w:rPr>
          <w:rFonts w:ascii="游ゴシック Light" w:eastAsia="游ゴシック Light"/>
          <w:spacing w:val="-2"/>
          <w:sz w:val="28"/>
          <w:lang w:eastAsia="ja-JP"/>
        </w:rPr>
      </w:pPr>
      <w:r>
        <w:rPr>
          <w:rFonts w:ascii="游ゴシック Light" w:eastAsia="游ゴシック Light"/>
          <w:spacing w:val="-2"/>
          <w:sz w:val="28"/>
        </w:rPr>
        <w:t>【Access】</w:t>
      </w:r>
    </w:p>
    <w:p w14:paraId="24F6196B" w14:textId="2A5A5449" w:rsidR="003A47C4" w:rsidRDefault="00000000">
      <w:pPr>
        <w:spacing w:line="446" w:lineRule="exact"/>
        <w:ind w:left="160"/>
        <w:rPr>
          <w:rFonts w:ascii="游ゴシック Light" w:eastAsia="游ゴシック Light"/>
        </w:rPr>
      </w:pPr>
      <w:proofErr w:type="spellStart"/>
      <w:r>
        <w:rPr>
          <w:rFonts w:ascii="游ゴシック Light" w:eastAsia="游ゴシック Light"/>
          <w:spacing w:val="-2"/>
        </w:rPr>
        <w:t>Maglakad</w:t>
      </w:r>
      <w:proofErr w:type="spellEnd"/>
      <w:r>
        <w:rPr>
          <w:rFonts w:ascii="游ゴシック Light" w:eastAsia="游ゴシック Light"/>
          <w:spacing w:val="-12"/>
        </w:rPr>
        <w:t xml:space="preserve"> </w:t>
      </w:r>
      <w:proofErr w:type="spellStart"/>
      <w:r>
        <w:rPr>
          <w:rFonts w:ascii="游ゴシック Light" w:eastAsia="游ゴシック Light"/>
          <w:spacing w:val="-2"/>
        </w:rPr>
        <w:t>pakanluran</w:t>
      </w:r>
      <w:proofErr w:type="spellEnd"/>
      <w:r>
        <w:rPr>
          <w:rFonts w:ascii="游ゴシック Light" w:eastAsia="游ゴシック Light"/>
          <w:spacing w:val="-12"/>
        </w:rPr>
        <w:t xml:space="preserve"> </w:t>
      </w:r>
      <w:proofErr w:type="spellStart"/>
      <w:r>
        <w:rPr>
          <w:rFonts w:ascii="游ゴシック Light" w:eastAsia="游ゴシック Light"/>
          <w:spacing w:val="-2"/>
        </w:rPr>
        <w:t>ng</w:t>
      </w:r>
      <w:proofErr w:type="spellEnd"/>
      <w:r>
        <w:rPr>
          <w:rFonts w:ascii="游ゴシック Light" w:eastAsia="游ゴシック Light"/>
          <w:spacing w:val="-11"/>
        </w:rPr>
        <w:t xml:space="preserve"> </w:t>
      </w:r>
      <w:proofErr w:type="spellStart"/>
      <w:r>
        <w:rPr>
          <w:rFonts w:ascii="游ゴシック Light" w:eastAsia="游ゴシック Light"/>
          <w:spacing w:val="-2"/>
        </w:rPr>
        <w:t>mga</w:t>
      </w:r>
      <w:proofErr w:type="spellEnd"/>
      <w:r>
        <w:rPr>
          <w:rFonts w:ascii="游ゴシック Light" w:eastAsia="游ゴシック Light"/>
          <w:spacing w:val="-11"/>
        </w:rPr>
        <w:t xml:space="preserve"> </w:t>
      </w:r>
      <w:r>
        <w:rPr>
          <w:rFonts w:ascii="游ゴシック Light" w:eastAsia="游ゴシック Light"/>
          <w:spacing w:val="-4"/>
        </w:rPr>
        <w:t>400m</w:t>
      </w:r>
    </w:p>
    <w:p w14:paraId="3401A175" w14:textId="77777777" w:rsidR="005303AB" w:rsidRDefault="005303AB" w:rsidP="005303AB">
      <w:pPr>
        <w:pStyle w:val="a3"/>
        <w:spacing w:before="295"/>
        <w:ind w:left="160"/>
        <w:rPr>
          <w:rFonts w:ascii="游ゴシック Light"/>
          <w:spacing w:val="-2"/>
          <w:lang w:eastAsia="ja-JP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666BF82B" wp14:editId="6245027F">
            <wp:simplePos x="0" y="0"/>
            <wp:positionH relativeFrom="page">
              <wp:posOffset>1494652</wp:posOffset>
            </wp:positionH>
            <wp:positionV relativeFrom="paragraph">
              <wp:posOffset>530860</wp:posOffset>
            </wp:positionV>
            <wp:extent cx="938974" cy="93897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974" cy="93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游ゴシック Light"/>
          <w:spacing w:val="-2"/>
        </w:rPr>
        <w:t>mula</w:t>
      </w:r>
      <w:r w:rsidR="00000000">
        <w:rPr>
          <w:rFonts w:ascii="游ゴシック Light"/>
          <w:spacing w:val="-6"/>
        </w:rPr>
        <w:t xml:space="preserve"> </w:t>
      </w:r>
      <w:proofErr w:type="spellStart"/>
      <w:r w:rsidR="00000000">
        <w:rPr>
          <w:rFonts w:ascii="游ゴシック Light"/>
          <w:spacing w:val="-2"/>
        </w:rPr>
        <w:t>sa</w:t>
      </w:r>
      <w:proofErr w:type="spellEnd"/>
      <w:r w:rsidR="00000000">
        <w:rPr>
          <w:rFonts w:ascii="游ゴシック Light"/>
          <w:spacing w:val="-5"/>
        </w:rPr>
        <w:t xml:space="preserve"> </w:t>
      </w:r>
      <w:proofErr w:type="spellStart"/>
      <w:r w:rsidR="00000000">
        <w:rPr>
          <w:rFonts w:ascii="游ゴシック Light"/>
          <w:spacing w:val="-2"/>
        </w:rPr>
        <w:t>Shinimamiya</w:t>
      </w:r>
      <w:proofErr w:type="spellEnd"/>
      <w:r w:rsidR="00000000">
        <w:rPr>
          <w:rFonts w:ascii="游ゴシック Light"/>
          <w:spacing w:val="-5"/>
        </w:rPr>
        <w:t xml:space="preserve"> </w:t>
      </w:r>
      <w:proofErr w:type="spellStart"/>
      <w:r w:rsidR="00000000">
        <w:rPr>
          <w:rFonts w:ascii="游ゴシック Light"/>
          <w:spacing w:val="-2"/>
        </w:rPr>
        <w:t>Station</w:t>
      </w:r>
      <w:proofErr w:type="spellEnd"/>
    </w:p>
    <w:p w14:paraId="4EAFE691" w14:textId="7257F93E" w:rsidR="003A47C4" w:rsidRPr="005303AB" w:rsidRDefault="005303AB" w:rsidP="005303AB">
      <w:pPr>
        <w:pStyle w:val="a3"/>
        <w:spacing w:before="295"/>
        <w:ind w:left="160"/>
        <w:rPr>
          <w:rFonts w:ascii="游ゴシック Light"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A73A70" wp14:editId="2502AB5E">
                <wp:simplePos x="0" y="0"/>
                <wp:positionH relativeFrom="page">
                  <wp:posOffset>497840</wp:posOffset>
                </wp:positionH>
                <wp:positionV relativeFrom="paragraph">
                  <wp:posOffset>1392555</wp:posOffset>
                </wp:positionV>
                <wp:extent cx="3180715" cy="443230"/>
                <wp:effectExtent l="0" t="0" r="6985" b="1397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715" cy="4432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473A2D" w14:textId="77777777" w:rsidR="003A47C4" w:rsidRDefault="00000000">
                            <w:pPr>
                              <w:spacing w:before="39" w:line="168" w:lineRule="auto"/>
                              <w:ind w:left="143" w:right="140"/>
                              <w:jc w:val="both"/>
                              <w:rPr>
                                <w:rFonts w:ascii="Century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Mangyaring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pumunta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pamamagitan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pampublikong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transportasyon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Mangyaring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huwag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sumakay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/>
                                <w:sz w:val="21"/>
                              </w:rPr>
                              <w:t>kotse</w:t>
                            </w:r>
                            <w:proofErr w:type="spellEnd"/>
                            <w:r>
                              <w:rPr>
                                <w:rFonts w:ascii="Century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3A70" id="Textbox 21" o:spid="_x0000_s1032" type="#_x0000_t202" style="position:absolute;left:0;text-align:left;margin-left:39.2pt;margin-top:109.65pt;width:250.45pt;height:34.9pt;z-index:-15723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" filled="f">
                <v:path arrowok="t"/>
                <v:textbox inset="0,0,0,0">
                  <w:txbxContent>
                    <w:p w14:paraId="71473A2D" w14:textId="77777777" w:rsidR="003A47C4" w:rsidRDefault="00000000">
                      <w:pPr>
                        <w:spacing w:before="39" w:line="168" w:lineRule="auto"/>
                        <w:ind w:left="143" w:right="140"/>
                        <w:jc w:val="both"/>
                        <w:rPr>
                          <w:rFonts w:ascii="Century"/>
                          <w:sz w:val="21"/>
                        </w:rPr>
                      </w:pP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Mangyaring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pumunta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sa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pamamagitan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ng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pampublikong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transportasyon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Mangyaring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huwag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sumakay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sa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/>
                          <w:sz w:val="21"/>
                        </w:rPr>
                        <w:t>kotse</w:t>
                      </w:r>
                      <w:proofErr w:type="spellEnd"/>
                      <w:r>
                        <w:rPr>
                          <w:rFonts w:ascii="Century"/>
                          <w:sz w:val="2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D1E65" w14:textId="77777777" w:rsidR="003A47C4" w:rsidRDefault="00000000">
      <w:pPr>
        <w:pStyle w:val="a3"/>
        <w:tabs>
          <w:tab w:val="left" w:pos="2889"/>
        </w:tabs>
        <w:spacing w:before="220"/>
        <w:ind w:left="160"/>
      </w:pPr>
      <w:proofErr w:type="spellStart"/>
      <w:r>
        <w:rPr>
          <w:rFonts w:ascii="ＭＳ ゴシック" w:eastAsia="ＭＳ ゴシック" w:hAnsi="ＭＳ ゴシック" w:hint="eastAsia"/>
          <w:b/>
          <w:spacing w:val="-2"/>
        </w:rPr>
        <w:t>S</w:t>
      </w:r>
      <w:r>
        <w:rPr>
          <w:spacing w:val="-2"/>
        </w:rPr>
        <w:t>ession</w:t>
      </w:r>
      <w:r>
        <w:rPr>
          <w:rFonts w:ascii="ＭＳ 明朝" w:eastAsia="ＭＳ 明朝" w:hAnsi="ＭＳ 明朝"/>
          <w:spacing w:val="-2"/>
        </w:rPr>
        <w:t>Ⅰ</w:t>
      </w:r>
      <w:proofErr w:type="spellEnd"/>
      <w:r>
        <w:rPr>
          <w:rFonts w:ascii="ＭＳ ゴシック" w:eastAsia="ＭＳ ゴシック" w:hAnsi="ＭＳ ゴシック"/>
          <w:spacing w:val="-2"/>
        </w:rPr>
        <w:t>：</w:t>
      </w:r>
      <w:r>
        <w:rPr>
          <w:spacing w:val="-2"/>
        </w:rPr>
        <w:t>13:00</w:t>
      </w:r>
      <w:r>
        <w:rPr>
          <w:rFonts w:ascii="ＭＳ ゴシック" w:eastAsia="ＭＳ ゴシック" w:hAnsi="ＭＳ ゴシック"/>
          <w:spacing w:val="-2"/>
        </w:rPr>
        <w:t>～</w:t>
      </w:r>
      <w:r>
        <w:rPr>
          <w:spacing w:val="-2"/>
        </w:rPr>
        <w:t>14:30</w:t>
      </w:r>
      <w:r>
        <w:tab/>
      </w:r>
      <w:proofErr w:type="spellStart"/>
      <w:r>
        <w:t>tungkol</w:t>
      </w:r>
      <w:proofErr w:type="spellEnd"/>
      <w:r>
        <w:rPr>
          <w:spacing w:val="-6"/>
        </w:rPr>
        <w:t xml:space="preserve"> </w:t>
      </w:r>
      <w:proofErr w:type="spellStart"/>
      <w:r>
        <w:t>sa</w:t>
      </w:r>
      <w:proofErr w:type="spellEnd"/>
      <w:r>
        <w:rPr>
          <w:spacing w:val="-5"/>
        </w:rPr>
        <w:t xml:space="preserve"> </w:t>
      </w:r>
      <w:proofErr w:type="spellStart"/>
      <w:r>
        <w:t>high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4"/>
        </w:rPr>
        <w:t xml:space="preserve"> </w:t>
      </w:r>
      <w:proofErr w:type="spellStart"/>
      <w:r>
        <w:t>life</w:t>
      </w:r>
      <w:proofErr w:type="spellEnd"/>
      <w:r>
        <w:rPr>
          <w:spacing w:val="-4"/>
        </w:rPr>
        <w:t xml:space="preserve"> </w:t>
      </w:r>
      <w:proofErr w:type="spellStart"/>
      <w:r>
        <w:t>at</w:t>
      </w:r>
      <w:proofErr w:type="spellEnd"/>
      <w:r>
        <w:rPr>
          <w:spacing w:val="-6"/>
        </w:rPr>
        <w:t xml:space="preserve"> </w:t>
      </w:r>
      <w:proofErr w:type="spellStart"/>
      <w:r>
        <w:t>gastos</w:t>
      </w:r>
      <w:proofErr w:type="spellEnd"/>
      <w:r>
        <w:rPr>
          <w:spacing w:val="-4"/>
        </w:rP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paaralan</w:t>
      </w:r>
      <w:proofErr w:type="spellEnd"/>
    </w:p>
    <w:p w14:paraId="71FD29D9" w14:textId="50E8F253" w:rsidR="005303AB" w:rsidRDefault="005303AB" w:rsidP="005303AB">
      <w:pPr>
        <w:pStyle w:val="a3"/>
        <w:tabs>
          <w:tab w:val="left" w:pos="2922"/>
        </w:tabs>
        <w:spacing w:before="92" w:line="324" w:lineRule="auto"/>
        <w:ind w:right="117"/>
        <w:rPr>
          <w:lang w:eastAsia="ja-JP"/>
        </w:rPr>
      </w:pPr>
      <w:r>
        <w:rPr>
          <w:lang w:eastAsia="ja-JP"/>
        </w:rPr>
        <w:tab/>
      </w:r>
      <w:proofErr w:type="spellStart"/>
      <w:r w:rsidR="00000000">
        <w:t>kwento</w:t>
      </w:r>
      <w:proofErr w:type="spellEnd"/>
      <w:r w:rsidR="00000000">
        <w:t xml:space="preserve"> </w:t>
      </w:r>
      <w:proofErr w:type="spellStart"/>
      <w:r w:rsidR="00000000">
        <w:t>at</w:t>
      </w:r>
      <w:proofErr w:type="spellEnd"/>
      <w:r w:rsidR="00000000">
        <w:t xml:space="preserve"> </w:t>
      </w:r>
      <w:proofErr w:type="spellStart"/>
      <w:r w:rsidR="00000000">
        <w:t>karanasan</w:t>
      </w:r>
      <w:proofErr w:type="spellEnd"/>
      <w:r w:rsidR="00000000">
        <w:t xml:space="preserve"> </w:t>
      </w:r>
      <w:proofErr w:type="spellStart"/>
      <w:r w:rsidR="00000000">
        <w:t>ng</w:t>
      </w:r>
      <w:proofErr w:type="spellEnd"/>
      <w:r w:rsidR="00000000">
        <w:t xml:space="preserve"> </w:t>
      </w:r>
      <w:proofErr w:type="spellStart"/>
      <w:r w:rsidR="00000000">
        <w:t>mga</w:t>
      </w:r>
      <w:proofErr w:type="spellEnd"/>
      <w:r w:rsidR="00000000">
        <w:t xml:space="preserve"> senior </w:t>
      </w:r>
      <w:proofErr w:type="spellStart"/>
      <w:r w:rsidR="00000000">
        <w:t>na</w:t>
      </w:r>
      <w:proofErr w:type="spellEnd"/>
      <w:r w:rsidR="00000000">
        <w:t xml:space="preserve"> </w:t>
      </w:r>
      <w:proofErr w:type="spellStart"/>
      <w:r w:rsidR="00000000">
        <w:t>nakapagtapos</w:t>
      </w:r>
      <w:proofErr w:type="spellEnd"/>
      <w:r w:rsidR="00000000">
        <w:t xml:space="preserve"> dito </w:t>
      </w:r>
    </w:p>
    <w:p w14:paraId="56F3DABD" w14:textId="7E753848" w:rsidR="003A47C4" w:rsidRDefault="00000000" w:rsidP="005303AB">
      <w:pPr>
        <w:pStyle w:val="a3"/>
        <w:tabs>
          <w:tab w:val="left" w:pos="2922"/>
        </w:tabs>
        <w:spacing w:before="92" w:line="324" w:lineRule="auto"/>
        <w:ind w:left="160" w:right="117"/>
      </w:pPr>
      <w:proofErr w:type="spellStart"/>
      <w:r>
        <w:rPr>
          <w:spacing w:val="-2"/>
        </w:rPr>
        <w:t>Session</w:t>
      </w:r>
      <w:r>
        <w:rPr>
          <w:rFonts w:ascii="ＭＳ 明朝" w:eastAsia="ＭＳ 明朝" w:hAnsi="ＭＳ 明朝"/>
          <w:spacing w:val="-2"/>
        </w:rPr>
        <w:t>Ⅱ</w:t>
      </w:r>
      <w:proofErr w:type="spellEnd"/>
      <w:r>
        <w:rPr>
          <w:rFonts w:ascii="ＭＳ ゴシック" w:eastAsia="ＭＳ ゴシック" w:hAnsi="ＭＳ ゴシック"/>
          <w:spacing w:val="-2"/>
        </w:rPr>
        <w:t>：</w:t>
      </w:r>
      <w:r>
        <w:rPr>
          <w:spacing w:val="-2"/>
        </w:rPr>
        <w:t>14:45</w:t>
      </w:r>
      <w:r>
        <w:rPr>
          <w:rFonts w:ascii="ＭＳ ゴシック" w:eastAsia="ＭＳ ゴシック" w:hAnsi="ＭＳ ゴシック"/>
          <w:spacing w:val="-2"/>
        </w:rPr>
        <w:t>～</w:t>
      </w:r>
      <w:r>
        <w:rPr>
          <w:spacing w:val="-2"/>
        </w:rPr>
        <w:t>15:30</w:t>
      </w:r>
      <w:r>
        <w:tab/>
      </w:r>
      <w:proofErr w:type="spellStart"/>
      <w:r>
        <w:t>konsultasyon</w:t>
      </w:r>
      <w:proofErr w:type="spellEnd"/>
      <w:r>
        <w:t xml:space="preserve">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pagsulat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ipasa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</w:p>
    <w:p w14:paraId="641B5A87" w14:textId="77777777" w:rsidR="003A47C4" w:rsidRDefault="00000000" w:rsidP="005303AB">
      <w:pPr>
        <w:pStyle w:val="a3"/>
        <w:spacing w:line="245" w:lineRule="exact"/>
        <w:ind w:left="2250" w:firstLine="630"/>
      </w:pPr>
      <w:r>
        <w:t>(</w:t>
      </w:r>
      <w:proofErr w:type="spellStart"/>
      <w:r>
        <w:t>maaari</w:t>
      </w:r>
      <w:proofErr w:type="spellEnd"/>
      <w:r>
        <w:rPr>
          <w:spacing w:val="-7"/>
        </w:rPr>
        <w:t xml:space="preserve"> </w:t>
      </w:r>
      <w:r>
        <w:t>ring</w:t>
      </w:r>
      <w:r>
        <w:rPr>
          <w:spacing w:val="-2"/>
        </w:rPr>
        <w:t xml:space="preserve"> </w:t>
      </w:r>
      <w:proofErr w:type="spellStart"/>
      <w:r>
        <w:t>dumalo</w:t>
      </w:r>
      <w:proofErr w:type="spellEnd"/>
      <w:r>
        <w:rPr>
          <w:spacing w:val="-6"/>
        </w:rPr>
        <w:t xml:space="preserve"> </w:t>
      </w:r>
      <w:proofErr w:type="spellStart"/>
      <w:r>
        <w:t>rito</w:t>
      </w:r>
      <w:proofErr w:type="spellEnd"/>
      <w:r>
        <w:rPr>
          <w:spacing w:val="-6"/>
        </w:rPr>
        <w:t xml:space="preserve"> </w:t>
      </w:r>
      <w:r>
        <w:t>ang</w:t>
      </w:r>
      <w:r>
        <w:rPr>
          <w:spacing w:val="-4"/>
        </w:rPr>
        <w:t xml:space="preserve"> </w:t>
      </w:r>
      <w:proofErr w:type="spellStart"/>
      <w:r>
        <w:t>magulang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nais</w:t>
      </w:r>
      <w:proofErr w:type="spellEnd"/>
      <w:r>
        <w:rPr>
          <w:spacing w:val="-6"/>
        </w:rPr>
        <w:t xml:space="preserve"> </w:t>
      </w:r>
      <w:proofErr w:type="spellStart"/>
      <w:r>
        <w:t>magsulat</w:t>
      </w:r>
      <w:proofErr w:type="spellEnd"/>
      <w:r>
        <w:rPr>
          <w:spacing w:val="-5"/>
        </w:rPr>
        <w:t xml:space="preserve"> </w:t>
      </w:r>
      <w:proofErr w:type="spellStart"/>
      <w:r>
        <w:t>ng</w:t>
      </w:r>
      <w:proofErr w:type="spellEnd"/>
      <w:r>
        <w:rPr>
          <w:spacing w:val="-4"/>
        </w:rPr>
        <w:t xml:space="preserve"> </w:t>
      </w:r>
      <w:proofErr w:type="spellStart"/>
      <w:r>
        <w:t>mga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papel</w:t>
      </w:r>
      <w:proofErr w:type="spellEnd"/>
      <w:r>
        <w:rPr>
          <w:spacing w:val="-2"/>
        </w:rPr>
        <w:t>)</w:t>
      </w:r>
    </w:p>
    <w:p w14:paraId="086CCD08" w14:textId="77777777" w:rsidR="003A47C4" w:rsidRDefault="003A47C4">
      <w:pPr>
        <w:spacing w:line="245" w:lineRule="exact"/>
        <w:sectPr w:rsidR="003A47C4" w:rsidSect="0019779F">
          <w:footerReference w:type="default" r:id="rId16"/>
          <w:type w:val="continuous"/>
          <w:pgSz w:w="11910" w:h="16840"/>
          <w:pgMar w:top="720" w:right="600" w:bottom="280" w:left="560" w:header="720" w:footer="720" w:gutter="0"/>
          <w:cols w:space="720"/>
        </w:sectPr>
      </w:pPr>
    </w:p>
    <w:p w14:paraId="4389132C" w14:textId="176F52D7" w:rsidR="003A47C4" w:rsidRDefault="003A47C4" w:rsidP="005303AB">
      <w:pPr>
        <w:spacing w:before="93" w:line="111" w:lineRule="exact"/>
        <w:rPr>
          <w:rFonts w:ascii="ＭＳ ゴシック" w:eastAsia="ＭＳ ゴシック" w:hint="eastAsia"/>
          <w:b/>
          <w:lang w:eastAsia="ja-JP"/>
        </w:rPr>
      </w:pPr>
    </w:p>
    <w:sectPr w:rsidR="003A47C4" w:rsidSect="0019779F">
      <w:type w:val="continuous"/>
      <w:pgSz w:w="11910" w:h="16840"/>
      <w:pgMar w:top="720" w:right="600" w:bottom="280" w:left="560" w:header="720" w:footer="720" w:gutter="0"/>
      <w:cols w:num="3" w:space="720" w:equalWidth="0">
        <w:col w:w="564" w:space="49"/>
        <w:col w:w="1555" w:space="45"/>
        <w:col w:w="8537" w:space="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6CF4" w14:textId="77777777" w:rsidR="0019779F" w:rsidRDefault="0019779F" w:rsidP="005303AB">
      <w:r>
        <w:separator/>
      </w:r>
    </w:p>
  </w:endnote>
  <w:endnote w:type="continuationSeparator" w:id="0">
    <w:p w14:paraId="10EC0574" w14:textId="77777777" w:rsidR="0019779F" w:rsidRDefault="0019779F" w:rsidP="005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A67" w14:textId="77777777" w:rsidR="005303AB" w:rsidRPr="00B1190C" w:rsidRDefault="005303AB" w:rsidP="005303AB">
    <w:pPr>
      <w:spacing w:line="0" w:lineRule="atLeast"/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begin"/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EQ \* jc2 \* "Font:UD デジタル 教科書体 NK-B" \* hps10 \o\ad(\s\up 9(</w:instrText>
    </w:r>
    <w:r w:rsidRPr="00F36083">
      <w:rPr>
        <w:rFonts w:ascii="UD デジタル 教科書体 NK-B" w:eastAsia="UD デジタル 教科書体 NK-B" w:hAnsi="ＭＳ ゴシック"/>
        <w:b/>
        <w:sz w:val="10"/>
        <w:szCs w:val="20"/>
        <w:lang w:eastAsia="ja-JP"/>
      </w:rPr>
      <w:instrText>しゅさい</w:instrText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),主催)</w:instrTex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end"/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begin"/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EQ \* jc2 \* "Font:UD デジタル 教科書体 NK-B" \* hps10 \o\ad(\s\up 9(</w:instrText>
    </w:r>
    <w:r w:rsidRPr="00F36083">
      <w:rPr>
        <w:rFonts w:ascii="UD デジタル 教科書体 NK-B" w:eastAsia="UD デジタル 教科書体 NK-B" w:hAnsi="ＭＳ ゴシック"/>
        <w:b/>
        <w:sz w:val="10"/>
        <w:szCs w:val="20"/>
        <w:lang w:eastAsia="ja-JP"/>
      </w:rPr>
      <w:instrText>おおさかふ</w:instrText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),大阪府)</w:instrTex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end"/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きょういくちょう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教育庁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、</w: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begin"/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EQ \* jc2 \* "Font:UD デジタル 教科書体 NK-B" \* hps10 \o\ad(\s\up 9(</w:instrText>
    </w:r>
    <w:r w:rsidRPr="00F36083">
      <w:rPr>
        <w:rFonts w:ascii="UD デジタル 教科書体 NK-B" w:eastAsia="UD デジタル 教科書体 NK-B" w:hAnsi="ＭＳ ゴシック"/>
        <w:b/>
        <w:sz w:val="10"/>
        <w:szCs w:val="20"/>
        <w:lang w:eastAsia="ja-JP"/>
      </w:rPr>
      <w:instrText>おおさかふ</w:instrText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),大阪府)</w:instrTex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end"/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にほんご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日本語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きょういく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しえん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支援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せんたー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センター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ぴあ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ピア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にほんご）</w:t>
    </w:r>
  </w:p>
  <w:p w14:paraId="75B072B5" w14:textId="77777777" w:rsidR="005303AB" w:rsidRPr="00B1190C" w:rsidRDefault="005303AB" w:rsidP="005303AB">
    <w:pPr>
      <w:spacing w:line="0" w:lineRule="atLeast"/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りょく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力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begin"/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EQ \* jc2 \* "Font:UD デジタル 教科書体 NK-B" \* hps10 \o\ad(\s\up 9(</w:instrText>
    </w:r>
    <w:r w:rsidRPr="00F36083">
      <w:rPr>
        <w:rFonts w:ascii="UD デジタル 教科書体 NK-B" w:eastAsia="UD デジタル 教科書体 NK-B" w:hAnsi="ＭＳ ゴシック"/>
        <w:b/>
        <w:sz w:val="10"/>
        <w:szCs w:val="20"/>
        <w:lang w:eastAsia="ja-JP"/>
      </w:rPr>
      <w:instrText>おお</w:instrText>
    </w:r>
    <w:r>
      <w:rPr>
        <w:rFonts w:ascii="UD デジタル 教科書体 NK-B" w:eastAsia="UD デジタル 教科書体 NK-B" w:hAnsi="ＭＳ ゴシック"/>
        <w:b/>
        <w:sz w:val="20"/>
        <w:szCs w:val="20"/>
        <w:lang w:eastAsia="ja-JP"/>
      </w:rPr>
      <w:instrText>),大)</w:instrText>
    </w:r>
    <w:r>
      <w:rPr>
        <w:rFonts w:ascii="UD デジタル 教科書体 NK-B" w:eastAsia="UD デジタル 教科書体 NK-B" w:hAnsi="ＭＳ ゴシック"/>
        <w:b/>
        <w:sz w:val="20"/>
        <w:szCs w:val="20"/>
      </w:rPr>
      <w:fldChar w:fldCharType="end"/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さか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ふ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りつ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がっ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こう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ざい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在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にち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日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がい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こく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国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じん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人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いく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けん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きゅう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究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かい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会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ふ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りつ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がい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）</w:t>
    </w:r>
  </w:p>
  <w:p w14:paraId="0D2D7C2C" w14:textId="77777777" w:rsidR="005303AB" w:rsidRPr="00B1190C" w:rsidRDefault="005303AB" w:rsidP="005303AB">
    <w:pPr>
      <w:spacing w:line="0" w:lineRule="atLeast"/>
      <w:rPr>
        <w:rFonts w:ascii="UD デジタル 教科書体 NK-B" w:eastAsia="UD デジタル 教科書体 NK-B" w:hAnsi="ＭＳ Ｐゴシック" w:cs="ＭＳ Ｐゴシック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</w:rPr>
      <w:fldChar w:fldCharType="begin"/>
    </w:r>
    <w:r>
      <w:rPr>
        <w:rFonts w:ascii="UD デジタル 教科書体 NK-B" w:eastAsia="UD デジタル 教科書体 NK-B" w:hAnsi="ＭＳ ゴシック"/>
        <w:b/>
        <w:lang w:eastAsia="ja-JP"/>
      </w:rPr>
      <w:instrText>EQ \* jc2 \* "Font:UD デジタル 教科書体 NK-B" \* hps11 \o\ad(\s\up 10(</w:instrText>
    </w:r>
    <w:r w:rsidRPr="00F36083">
      <w:rPr>
        <w:rFonts w:ascii="UD デジタル 教科書体 NK-B" w:eastAsia="UD デジタル 教科書体 NK-B" w:hAnsi="ＭＳ ゴシック"/>
        <w:b/>
        <w:sz w:val="11"/>
        <w:lang w:eastAsia="ja-JP"/>
      </w:rPr>
      <w:instrText>とい</w:instrText>
    </w:r>
    <w:r>
      <w:rPr>
        <w:rFonts w:ascii="UD デジタル 教科書体 NK-B" w:eastAsia="UD デジタル 教科書体 NK-B" w:hAnsi="ＭＳ ゴシック"/>
        <w:b/>
        <w:lang w:eastAsia="ja-JP"/>
      </w:rPr>
      <w:instrText>),問)</w:instrText>
    </w:r>
    <w:r>
      <w:rPr>
        <w:rFonts w:ascii="UD デジタル 教科書体 NK-B" w:eastAsia="UD デジタル 教科書体 NK-B" w:hAnsi="ＭＳ ゴシック"/>
        <w:b/>
      </w:rPr>
      <w:fldChar w:fldCharType="end"/>
    </w:r>
    <w:r>
      <w:rPr>
        <w:rFonts w:ascii="UD デジタル 教科書体 NK-B" w:eastAsia="UD デジタル 教科書体 NK-B" w:hAnsi="ＭＳ ゴシック"/>
        <w:b/>
      </w:rPr>
      <w:fldChar w:fldCharType="begin"/>
    </w:r>
    <w:r>
      <w:rPr>
        <w:rFonts w:ascii="UD デジタル 教科書体 NK-B" w:eastAsia="UD デジタル 教科書体 NK-B" w:hAnsi="ＭＳ ゴシック"/>
        <w:b/>
        <w:lang w:eastAsia="ja-JP"/>
      </w:rPr>
      <w:instrText>EQ \* jc2 \* "Font:UD デジタル 教科書体 NK-B" \* hps11 \o\ad(\s\up 10(</w:instrText>
    </w:r>
    <w:r w:rsidRPr="00F36083">
      <w:rPr>
        <w:rFonts w:ascii="UD デジタル 教科書体 NK-B" w:eastAsia="UD デジタル 教科書体 NK-B" w:hAnsi="ＭＳ ゴシック"/>
        <w:b/>
        <w:sz w:val="11"/>
        <w:lang w:eastAsia="ja-JP"/>
      </w:rPr>
      <w:instrText>あわ</w:instrText>
    </w:r>
    <w:r>
      <w:rPr>
        <w:rFonts w:ascii="UD デジタル 教科書体 NK-B" w:eastAsia="UD デジタル 教科書体 NK-B" w:hAnsi="ＭＳ ゴシック"/>
        <w:b/>
        <w:lang w:eastAsia="ja-JP"/>
      </w:rPr>
      <w:instrText>),合)</w:instrText>
    </w:r>
    <w:r>
      <w:rPr>
        <w:rFonts w:ascii="UD デジタル 教科書体 NK-B" w:eastAsia="UD デジタル 教科書体 NK-B" w:hAnsi="ＭＳ ゴシック"/>
        <w:b/>
      </w:rPr>
      <w:fldChar w:fldCharType="end"/>
    </w:r>
    <w:r>
      <w:rPr>
        <w:rFonts w:ascii="UD デジタル 教科書体 NK-B" w:eastAsia="UD デジタル 教科書体 NK-B" w:hAnsi="ＭＳ ゴシック"/>
        <w:b/>
        <w:lang w:eastAsia="ja-JP"/>
      </w:rPr>
      <w:t>せ</w:t>
    </w:r>
    <w:proofErr w:type="spellStart"/>
    <w:r>
      <w:rPr>
        <w:rFonts w:ascii="UD デジタル 教科書体 NK-B" w:eastAsia="UD デジタル 教科書体 NK-B" w:hAnsi="ＭＳ ゴシック"/>
        <w:b/>
      </w:rPr>
      <w:fldChar w:fldCharType="begin"/>
    </w:r>
    <w:proofErr w:type="spellEnd"/>
    <w:r>
      <w:rPr>
        <w:rFonts w:ascii="UD デジタル 教科書体 NK-B" w:eastAsia="UD デジタル 教科書体 NK-B" w:hAnsi="ＭＳ ゴシック"/>
        <w:b/>
        <w:lang w:eastAsia="ja-JP"/>
      </w:rPr>
      <w:instrText>EQ \* jc2 \* "Font:UD デジタル 教科書体 NK-B" \* hps11 \o\ad(\s\up 10(</w:instrText>
    </w:r>
    <w:r w:rsidRPr="00F36083">
      <w:rPr>
        <w:rFonts w:ascii="UD デジタル 教科書体 NK-B" w:eastAsia="UD デジタル 教科書体 NK-B" w:hAnsi="ＭＳ ゴシック"/>
        <w:b/>
        <w:sz w:val="11"/>
        <w:lang w:eastAsia="ja-JP"/>
      </w:rPr>
      <w:instrText>さき</w:instrText>
    </w:r>
    <w:r>
      <w:rPr>
        <w:rFonts w:ascii="UD デジタル 教科書体 NK-B" w:eastAsia="UD デジタル 教科書体 NK-B" w:hAnsi="ＭＳ ゴシック"/>
        <w:b/>
        <w:lang w:eastAsia="ja-JP"/>
      </w:rPr>
      <w:instrText>),先)</w:instrText>
    </w:r>
    <w:proofErr w:type="spellStart"/>
    <w:r>
      <w:rPr>
        <w:rFonts w:ascii="UD デジタル 教科書体 NK-B" w:eastAsia="UD デジタル 教科書体 NK-B" w:hAnsi="ＭＳ ゴシック"/>
        <w:b/>
      </w:rPr>
      <w:fldChar w:fldCharType="end"/>
    </w:r>
    <w:proofErr w:type="spellEnd"/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>：</w:t>
    </w:r>
    <w:proofErr w:type="spellStart"/>
    <w:r>
      <w:rPr>
        <w:rFonts w:ascii="UD デジタル 教科書体 NK-B" w:eastAsia="UD デジタル 教科書体 NK-B" w:hAnsi="ＭＳ ゴシック"/>
        <w:b/>
      </w:rPr>
      <w:fldChar w:fldCharType="begin"/>
    </w:r>
    <w:proofErr w:type="spellEnd"/>
    <w:r>
      <w:rPr>
        <w:rFonts w:ascii="UD デジタル 教科書体 NK-B" w:eastAsia="UD デジタル 教科書体 NK-B" w:hAnsi="ＭＳ ゴシック"/>
        <w:b/>
        <w:lang w:eastAsia="ja-JP"/>
      </w:rPr>
      <w:instrText>EQ \* jc2 \* "Font:UD デジタル 教科書体 NK-B" \* hps11 \o\ad(\s\up 10(</w:instrText>
    </w:r>
    <w:r w:rsidRPr="00F36083">
      <w:rPr>
        <w:rFonts w:ascii="UD デジタル 教科書体 NK-B" w:eastAsia="UD デジタル 教科書体 NK-B" w:hAnsi="ＭＳ ゴシック"/>
        <w:b/>
        <w:sz w:val="11"/>
        <w:lang w:eastAsia="ja-JP"/>
      </w:rPr>
      <w:instrText>ぴ</w:instrText>
    </w:r>
    <w:r>
      <w:rPr>
        <w:rFonts w:ascii="UD デジタル 教科書体 NK-B" w:eastAsia="UD デジタル 教科書体 NK-B" w:hAnsi="ＭＳ ゴシック"/>
        <w:b/>
        <w:lang w:eastAsia="ja-JP"/>
      </w:rPr>
      <w:instrText>),ピ)</w:instrText>
    </w:r>
    <w:proofErr w:type="spellStart"/>
    <w:r>
      <w:rPr>
        <w:rFonts w:ascii="UD デジタル 教科書体 NK-B" w:eastAsia="UD デジタル 教科書体 NK-B" w:hAnsi="ＭＳ ゴシック"/>
        <w:b/>
      </w:rPr>
      <w:fldChar w:fldCharType="end"/>
    </w:r>
    <w:r>
      <w:rPr>
        <w:rFonts w:ascii="UD デジタル 教科書体 NK-B" w:eastAsia="UD デジタル 教科書体 NK-B" w:hAnsi="ＭＳ ゴシック"/>
        <w:b/>
      </w:rPr>
      <w:fldChar w:fldCharType="begin"/>
    </w:r>
    <w:proofErr w:type="spellEnd"/>
    <w:r>
      <w:rPr>
        <w:rFonts w:ascii="UD デジタル 教科書体 NK-B" w:eastAsia="UD デジタル 教科書体 NK-B" w:hAnsi="ＭＳ ゴシック"/>
        <w:b/>
        <w:lang w:eastAsia="ja-JP"/>
      </w:rPr>
      <w:instrText>EQ \* jc2 \* "Font:UD デジタル 教科書体 NK-B" \* hps11 \o\ad(\s\up 10(</w:instrText>
    </w:r>
    <w:r w:rsidRPr="00F36083">
      <w:rPr>
        <w:rFonts w:ascii="UD デジタル 教科書体 NK-B" w:eastAsia="UD デジタル 教科書体 NK-B" w:hAnsi="ＭＳ ゴシック"/>
        <w:b/>
        <w:sz w:val="11"/>
        <w:lang w:eastAsia="ja-JP"/>
      </w:rPr>
      <w:instrText>あ</w:instrText>
    </w:r>
    <w:r>
      <w:rPr>
        <w:rFonts w:ascii="UD デジタル 教科書体 NK-B" w:eastAsia="UD デジタル 教科書体 NK-B" w:hAnsi="ＭＳ ゴシック"/>
        <w:b/>
        <w:lang w:eastAsia="ja-JP"/>
      </w:rPr>
      <w:instrText>),ア)</w:instrText>
    </w:r>
    <w:proofErr w:type="spellStart"/>
    <w:r>
      <w:rPr>
        <w:rFonts w:ascii="UD デジタル 教科書体 NK-B" w:eastAsia="UD デジタル 教科書体 NK-B" w:hAnsi="ＭＳ ゴシック"/>
        <w:b/>
      </w:rPr>
      <w:fldChar w:fldCharType="end"/>
    </w:r>
    <w:proofErr w:type="spellEnd"/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>にほん</w:t>
    </w:r>
    <w:proofErr w:type="gramStart"/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>ご</w:t>
    </w:r>
    <w:proofErr w:type="gramEnd"/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 xml:space="preserve">　　TEL　06－7663－4111</w:t>
    </w:r>
  </w:p>
  <w:p w14:paraId="3F5D7020" w14:textId="2F637151" w:rsidR="005303AB" w:rsidRPr="005303AB" w:rsidRDefault="005303AB" w:rsidP="005303AB">
    <w:pPr>
      <w:spacing w:line="0" w:lineRule="atLeast"/>
      <w:ind w:firstLineChars="450" w:firstLine="990"/>
      <w:rPr>
        <w:rFonts w:ascii="UD デジタル 教科書体 NK-B" w:eastAsia="UD デジタル 教科書体 NK-B" w:hAnsi="ＭＳ ゴシック" w:hint="eastAsia"/>
        <w:b/>
        <w:lang w:eastAsia="zh-CN"/>
      </w:rPr>
    </w:pP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おお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大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さか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ふ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いく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ちょう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きょう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いく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しん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振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興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しつ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室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高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とう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等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がっ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か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課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たん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担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とう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当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あら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荒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木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>、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303AB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だ</w:t>
          </w:r>
        </w:rt>
        <w:rubyBase>
          <w:r w:rsidR="005303AB">
            <w:rPr>
              <w:rFonts w:ascii="UD デジタル 教科書体 NK-B" w:eastAsia="UD デジタル 教科書体 NK-B" w:hAnsi="ＭＳ ゴシック"/>
              <w:b/>
              <w:lang w:eastAsia="zh-CN"/>
            </w:rPr>
            <w:t>田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TEL　06－6944－3858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7523" w14:textId="77777777" w:rsidR="0019779F" w:rsidRDefault="0019779F" w:rsidP="005303AB">
      <w:r>
        <w:separator/>
      </w:r>
    </w:p>
  </w:footnote>
  <w:footnote w:type="continuationSeparator" w:id="0">
    <w:p w14:paraId="1AB9994A" w14:textId="77777777" w:rsidR="0019779F" w:rsidRDefault="0019779F" w:rsidP="0053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7C4"/>
    <w:rsid w:val="0019779F"/>
    <w:rsid w:val="003A47C4"/>
    <w:rsid w:val="005303AB"/>
    <w:rsid w:val="007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61D8B"/>
  <w15:docId w15:val="{C31500C6-12F4-DA47-B939-B7A44D2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60" w:right="26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0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3AB"/>
    <w:rPr>
      <w:rFonts w:ascii="Arial" w:eastAsia="Arial" w:hAnsi="Arial" w:cs="Arial"/>
      <w:lang w:val="ms"/>
    </w:rPr>
  </w:style>
  <w:style w:type="paragraph" w:styleId="a8">
    <w:name w:val="footer"/>
    <w:basedOn w:val="a"/>
    <w:link w:val="a9"/>
    <w:uiPriority w:val="99"/>
    <w:unhideWhenUsed/>
    <w:rsid w:val="00530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3AB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creator>大阪府日本語教育学校支援センター</dc:creator>
  <cp:lastModifiedBy>鈴野 利亜</cp:lastModifiedBy>
  <cp:revision>3</cp:revision>
  <cp:lastPrinted>2024-02-29T00:16:00Z</cp:lastPrinted>
  <dcterms:created xsi:type="dcterms:W3CDTF">2024-02-29T00:13:00Z</dcterms:created>
  <dcterms:modified xsi:type="dcterms:W3CDTF">2024-02-29T00:16:00Z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