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47FC" w14:textId="434D3FBA" w:rsidR="00FB5BED" w:rsidRPr="00FB5BED" w:rsidRDefault="00FB5BED" w:rsidP="00FB5BED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  <w:r w:rsidRPr="00FB5BED">
        <w:rPr>
          <w:rFonts w:ascii="ＭＳ 明朝" w:eastAsia="ＭＳ 明朝" w:hAnsi="ＭＳ 明朝" w:cstheme="minorBidi" w:hint="eastAsia"/>
          <w:kern w:val="2"/>
          <w:sz w:val="21"/>
          <w:szCs w:val="28"/>
        </w:rPr>
        <w:t>2013-08-26</w:t>
      </w:r>
    </w:p>
    <w:p w14:paraId="58E1768C" w14:textId="46656208" w:rsidR="00FB5BED" w:rsidRPr="00FD1C43" w:rsidRDefault="00FB5BED" w:rsidP="00FB5BED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</w:pPr>
      <w:r w:rsidRPr="00FD1C4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東大阪</w:t>
      </w:r>
      <w:r w:rsidRPr="00FD1C4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市「</w:t>
      </w:r>
      <w:r w:rsidRPr="00FD1C4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第1回まちづくり意見交換会</w:t>
      </w:r>
      <w:r w:rsidRPr="00FD1C4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」が</w:t>
      </w:r>
      <w:r w:rsidRPr="00FD1C4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D地域 若江岩田リージョンセンター</w:t>
      </w:r>
      <w:r w:rsidRPr="00FD1C4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にて行われました</w:t>
      </w:r>
    </w:p>
    <w:p w14:paraId="5C8DB731" w14:textId="059298AB" w:rsidR="00FB5BED" w:rsidRPr="00FB5BED" w:rsidRDefault="00FB5BED" w:rsidP="00FB5BED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Cs w:val="28"/>
        </w:rPr>
      </w:pPr>
    </w:p>
    <w:p w14:paraId="43B9C6F1" w14:textId="3E0FF0CF" w:rsidR="00FB5BED" w:rsidRPr="00FB5BED" w:rsidRDefault="00FB5BED" w:rsidP="00FB5BED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FB5BED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0BC3D26D" wp14:editId="2435C694">
            <wp:extent cx="5242560" cy="3474720"/>
            <wp:effectExtent l="0" t="0" r="0" b="0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D3DB" w14:textId="77777777" w:rsidR="00FB5BED" w:rsidRPr="00FB5BED" w:rsidRDefault="00FB5BED" w:rsidP="00FB5BE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FB5BED">
        <w:rPr>
          <w:rFonts w:ascii="ＭＳ 明朝" w:eastAsia="ＭＳ 明朝" w:hAnsi="ＭＳ 明朝" w:cstheme="minorBidi" w:hint="eastAsia"/>
          <w:kern w:val="2"/>
          <w:sz w:val="21"/>
          <w:szCs w:val="28"/>
        </w:rPr>
        <w:t>前回から数日空き、今日は４番目となるD地域です。 花園ラグビー場がすぐ近くにある地域ということで、「ラグビー」というキーワードが各テーブルから多くあがっていました。</w:t>
      </w:r>
      <w:r w:rsidRPr="00FB5BED">
        <w:rPr>
          <w:rFonts w:ascii="ＭＳ 明朝" w:eastAsia="ＭＳ 明朝" w:hAnsi="ＭＳ 明朝" w:cstheme="minorBidi" w:hint="eastAsia"/>
          <w:kern w:val="2"/>
          <w:sz w:val="21"/>
          <w:szCs w:val="28"/>
        </w:rPr>
        <w:br/>
        <w:t>ちなみにサポート職員の方がラガーシャツを着ているのは、東大阪市がラグビーで有名な地域であることにちなんでのこと。すてきなユニフォームですよね。 スポーツで活性化できる、特色のあるまちづくりに繋がりそうですね。</w:t>
      </w:r>
    </w:p>
    <w:p w14:paraId="4BF95D43" w14:textId="39F5EA18" w:rsidR="00FB5BED" w:rsidRPr="00FB5BED" w:rsidRDefault="00FB5BED" w:rsidP="00FB5BED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FB5BED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726C662D" wp14:editId="34D712B8">
            <wp:extent cx="4884420" cy="3284220"/>
            <wp:effectExtent l="0" t="0" r="0" b="0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B1FA" w14:textId="6624347E" w:rsidR="00FB5BED" w:rsidRPr="00FB5BED" w:rsidRDefault="00FB5BED" w:rsidP="00FB5BED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FB5BED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4398D099" wp14:editId="34F2EABD">
            <wp:extent cx="4884420" cy="3261360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998D" w14:textId="77777777" w:rsidR="000342C3" w:rsidRPr="00BC3141" w:rsidRDefault="000342C3" w:rsidP="00BC3141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 w:val="21"/>
          <w:szCs w:val="28"/>
        </w:rPr>
      </w:pPr>
    </w:p>
    <w:sectPr w:rsidR="000342C3" w:rsidRPr="00BC3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728A" w14:textId="77777777" w:rsidR="005B7F48" w:rsidRDefault="005B7F48" w:rsidP="005B32C0">
      <w:r>
        <w:separator/>
      </w:r>
    </w:p>
  </w:endnote>
  <w:endnote w:type="continuationSeparator" w:id="0">
    <w:p w14:paraId="4CB83D27" w14:textId="77777777" w:rsidR="005B7F48" w:rsidRDefault="005B7F48" w:rsidP="005B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C0B9" w14:textId="77777777" w:rsidR="005B7F48" w:rsidRDefault="005B7F48" w:rsidP="005B32C0">
      <w:r>
        <w:separator/>
      </w:r>
    </w:p>
  </w:footnote>
  <w:footnote w:type="continuationSeparator" w:id="0">
    <w:p w14:paraId="6D31CA34" w14:textId="77777777" w:rsidR="005B7F48" w:rsidRDefault="005B7F48" w:rsidP="005B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342C3"/>
    <w:rsid w:val="000426A5"/>
    <w:rsid w:val="00071640"/>
    <w:rsid w:val="0009151A"/>
    <w:rsid w:val="000C44E8"/>
    <w:rsid w:val="000D7013"/>
    <w:rsid w:val="000E425C"/>
    <w:rsid w:val="000E7BA5"/>
    <w:rsid w:val="00104D0B"/>
    <w:rsid w:val="00142928"/>
    <w:rsid w:val="00156A67"/>
    <w:rsid w:val="001A09F8"/>
    <w:rsid w:val="0021493C"/>
    <w:rsid w:val="00241B04"/>
    <w:rsid w:val="002747BF"/>
    <w:rsid w:val="002A1185"/>
    <w:rsid w:val="002C34C9"/>
    <w:rsid w:val="00317CF1"/>
    <w:rsid w:val="00374035"/>
    <w:rsid w:val="003C75CC"/>
    <w:rsid w:val="00412BB0"/>
    <w:rsid w:val="00415C7C"/>
    <w:rsid w:val="00425077"/>
    <w:rsid w:val="00426A85"/>
    <w:rsid w:val="00436F82"/>
    <w:rsid w:val="00446C28"/>
    <w:rsid w:val="004533AF"/>
    <w:rsid w:val="00482E95"/>
    <w:rsid w:val="00485E55"/>
    <w:rsid w:val="004B1486"/>
    <w:rsid w:val="004D1736"/>
    <w:rsid w:val="005602EE"/>
    <w:rsid w:val="005B32C0"/>
    <w:rsid w:val="005B7F48"/>
    <w:rsid w:val="0070030B"/>
    <w:rsid w:val="007315AA"/>
    <w:rsid w:val="00745948"/>
    <w:rsid w:val="00753255"/>
    <w:rsid w:val="00763FAE"/>
    <w:rsid w:val="00770E6B"/>
    <w:rsid w:val="00792740"/>
    <w:rsid w:val="007B6C57"/>
    <w:rsid w:val="0080153B"/>
    <w:rsid w:val="00875E89"/>
    <w:rsid w:val="008775F2"/>
    <w:rsid w:val="00943EBC"/>
    <w:rsid w:val="009A5CEF"/>
    <w:rsid w:val="009B21DD"/>
    <w:rsid w:val="00A21CC8"/>
    <w:rsid w:val="00A62E5E"/>
    <w:rsid w:val="00A67DFD"/>
    <w:rsid w:val="00A96F8C"/>
    <w:rsid w:val="00AA091A"/>
    <w:rsid w:val="00AD5633"/>
    <w:rsid w:val="00B117A8"/>
    <w:rsid w:val="00B54AA4"/>
    <w:rsid w:val="00B934A6"/>
    <w:rsid w:val="00BC3141"/>
    <w:rsid w:val="00C25D53"/>
    <w:rsid w:val="00C7473B"/>
    <w:rsid w:val="00E214C3"/>
    <w:rsid w:val="00E949A9"/>
    <w:rsid w:val="00EA22B8"/>
    <w:rsid w:val="00F31D42"/>
    <w:rsid w:val="00F4506F"/>
    <w:rsid w:val="00F93381"/>
    <w:rsid w:val="00F96D73"/>
    <w:rsid w:val="00FA0F5F"/>
    <w:rsid w:val="00FB5BED"/>
    <w:rsid w:val="00FD1C43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3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2C0"/>
  </w:style>
  <w:style w:type="paragraph" w:styleId="a9">
    <w:name w:val="footer"/>
    <w:basedOn w:val="a"/>
    <w:link w:val="aa"/>
    <w:uiPriority w:val="99"/>
    <w:unhideWhenUsed/>
    <w:rsid w:val="005B3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7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9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1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9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2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8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5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1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2024-04-25T06:42:00Z</cp:lastPrinted>
  <dcterms:created xsi:type="dcterms:W3CDTF">2024-04-25T06:45:00Z</dcterms:created>
  <dcterms:modified xsi:type="dcterms:W3CDTF">2024-04-25T06:46:00Z</dcterms:modified>
</cp:coreProperties>
</file>