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DE812" w14:textId="77777777" w:rsidR="0037367C" w:rsidRPr="005404D9" w:rsidRDefault="009B365C" w:rsidP="00EA7A17">
      <w:pPr>
        <w:wordWrap w:val="0"/>
        <w:spacing w:line="360" w:lineRule="exact"/>
        <w:ind w:rightChars="100" w:right="210"/>
        <w:jc w:val="right"/>
        <w:rPr>
          <w:rFonts w:ascii="ＭＳ 明朝" w:hAnsi="ＭＳ 明朝"/>
          <w:b/>
          <w:sz w:val="24"/>
        </w:rPr>
      </w:pPr>
      <w:r w:rsidRPr="005404D9">
        <w:rPr>
          <w:rFonts w:ascii="ＭＳ 明朝" w:hAnsi="ＭＳ 明朝" w:hint="eastAsia"/>
          <w:b/>
          <w:sz w:val="24"/>
        </w:rPr>
        <w:t>校長</w:t>
      </w:r>
      <w:r w:rsidR="00EA7A17" w:rsidRPr="005404D9">
        <w:rPr>
          <w:rFonts w:ascii="ＭＳ 明朝" w:hAnsi="ＭＳ 明朝" w:hint="eastAsia"/>
          <w:b/>
          <w:sz w:val="24"/>
        </w:rPr>
        <w:t xml:space="preserve">　　池田　かおり</w:t>
      </w:r>
    </w:p>
    <w:p w14:paraId="282CBA88" w14:textId="77777777" w:rsidR="00D77C73" w:rsidRPr="005404D9" w:rsidRDefault="00D77C73" w:rsidP="00BB1121">
      <w:pPr>
        <w:spacing w:line="360" w:lineRule="exact"/>
        <w:ind w:rightChars="-326" w:right="-685"/>
        <w:rPr>
          <w:rFonts w:ascii="ＭＳ ゴシック" w:eastAsia="ＭＳ ゴシック" w:hAnsi="ＭＳ ゴシック"/>
          <w:b/>
          <w:sz w:val="28"/>
          <w:szCs w:val="28"/>
        </w:rPr>
      </w:pPr>
    </w:p>
    <w:p w14:paraId="56FCAB87" w14:textId="77777777" w:rsidR="0037367C" w:rsidRPr="005404D9" w:rsidRDefault="00C54F82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404D9">
        <w:rPr>
          <w:rFonts w:ascii="ＭＳ ゴシック" w:eastAsia="ＭＳ ゴシック" w:hAnsi="ＭＳ ゴシック" w:hint="eastAsia"/>
          <w:b/>
          <w:sz w:val="32"/>
          <w:szCs w:val="32"/>
        </w:rPr>
        <w:t>令和</w:t>
      </w:r>
      <w:r w:rsidR="005061AF" w:rsidRPr="005404D9">
        <w:rPr>
          <w:rFonts w:ascii="ＭＳ ゴシック" w:eastAsia="ＭＳ ゴシック" w:hAnsi="ＭＳ ゴシック" w:hint="eastAsia"/>
          <w:b/>
          <w:sz w:val="32"/>
          <w:szCs w:val="32"/>
        </w:rPr>
        <w:t>６</w:t>
      </w:r>
      <w:r w:rsidR="00361497" w:rsidRPr="005404D9">
        <w:rPr>
          <w:rFonts w:ascii="ＭＳ ゴシック" w:eastAsia="ＭＳ ゴシック" w:hAnsi="ＭＳ ゴシック" w:hint="eastAsia"/>
          <w:b/>
          <w:sz w:val="32"/>
          <w:szCs w:val="32"/>
        </w:rPr>
        <w:t xml:space="preserve">年度　</w:t>
      </w:r>
      <w:r w:rsidR="009B365C" w:rsidRPr="005404D9">
        <w:rPr>
          <w:rFonts w:ascii="ＭＳ ゴシック" w:eastAsia="ＭＳ ゴシック" w:hAnsi="ＭＳ ゴシック" w:hint="eastAsia"/>
          <w:b/>
          <w:sz w:val="32"/>
          <w:szCs w:val="32"/>
        </w:rPr>
        <w:t>学校経営</w:t>
      </w:r>
      <w:r w:rsidR="00A920A8" w:rsidRPr="005404D9">
        <w:rPr>
          <w:rFonts w:ascii="ＭＳ ゴシック" w:eastAsia="ＭＳ ゴシック" w:hAnsi="ＭＳ ゴシック" w:hint="eastAsia"/>
          <w:b/>
          <w:sz w:val="32"/>
          <w:szCs w:val="32"/>
        </w:rPr>
        <w:t>計画及び</w:t>
      </w:r>
      <w:r w:rsidR="00225A63" w:rsidRPr="005404D9">
        <w:rPr>
          <w:rFonts w:ascii="ＭＳ ゴシック" w:eastAsia="ＭＳ ゴシック" w:hAnsi="ＭＳ ゴシック" w:hint="eastAsia"/>
          <w:b/>
          <w:sz w:val="32"/>
          <w:szCs w:val="32"/>
        </w:rPr>
        <w:t>学校</w:t>
      </w:r>
      <w:r w:rsidR="00A920A8" w:rsidRPr="005404D9">
        <w:rPr>
          <w:rFonts w:ascii="ＭＳ ゴシック" w:eastAsia="ＭＳ ゴシック" w:hAnsi="ＭＳ ゴシック" w:hint="eastAsia"/>
          <w:b/>
          <w:sz w:val="32"/>
          <w:szCs w:val="32"/>
        </w:rPr>
        <w:t>評価</w:t>
      </w:r>
    </w:p>
    <w:p w14:paraId="364D35C2" w14:textId="77777777" w:rsidR="00A920A8" w:rsidRPr="005404D9" w:rsidRDefault="00A920A8" w:rsidP="009B365C">
      <w:pPr>
        <w:spacing w:line="360" w:lineRule="exact"/>
        <w:ind w:rightChars="-326" w:right="-685"/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14:paraId="4B14138A" w14:textId="77777777" w:rsidR="000F7917" w:rsidRPr="005404D9" w:rsidRDefault="005846E8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5404D9">
        <w:rPr>
          <w:rFonts w:ascii="ＭＳ ゴシック" w:eastAsia="ＭＳ ゴシック" w:hAnsi="ＭＳ ゴシック" w:hint="eastAsia"/>
          <w:szCs w:val="21"/>
        </w:rPr>
        <w:t>１　めざす学校像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5404D9" w14:paraId="44F57D2D" w14:textId="77777777" w:rsidTr="00AB00E6">
        <w:trPr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3E7A96" w14:textId="58C25B54" w:rsidR="00AB00E6" w:rsidRPr="005404D9" w:rsidRDefault="00546C06" w:rsidP="007417A0">
            <w:pPr>
              <w:spacing w:line="300" w:lineRule="exact"/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『</w:t>
            </w:r>
            <w:r w:rsidR="00807AE8" w:rsidRPr="005404D9">
              <w:rPr>
                <w:rFonts w:ascii="ＭＳ 明朝" w:hAnsi="ＭＳ 明朝" w:hint="eastAsia"/>
                <w:b/>
                <w:sz w:val="20"/>
                <w:szCs w:val="20"/>
                <w:u w:val="single"/>
              </w:rPr>
              <w:t>チャレンジ・つながる・自立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』</w:t>
            </w:r>
            <w:r w:rsidR="00807AE8" w:rsidRPr="005404D9">
              <w:rPr>
                <w:rFonts w:ascii="ＭＳ 明朝" w:hAnsi="ＭＳ 明朝" w:hint="eastAsia"/>
                <w:sz w:val="20"/>
                <w:szCs w:val="20"/>
              </w:rPr>
              <w:t>を合言葉に、</w:t>
            </w:r>
            <w:r w:rsidR="0099509E" w:rsidRPr="005404D9">
              <w:rPr>
                <w:rFonts w:ascii="ＭＳ 明朝" w:hAnsi="ＭＳ 明朝" w:hint="eastAsia"/>
                <w:sz w:val="20"/>
                <w:szCs w:val="20"/>
              </w:rPr>
              <w:t>「個別の教育支援計画」や「個別の指導計画」</w:t>
            </w:r>
            <w:r w:rsidR="00AD2D4B" w:rsidRPr="005404D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99509E" w:rsidRPr="005404D9"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 w:rsidR="00AD2D4B" w:rsidRPr="005404D9">
              <w:rPr>
                <w:rFonts w:ascii="ＭＳ 明朝" w:hAnsi="ＭＳ 明朝" w:hint="eastAsia"/>
                <w:sz w:val="20"/>
                <w:szCs w:val="20"/>
              </w:rPr>
              <w:t>して、</w:t>
            </w:r>
            <w:r w:rsidR="00300557" w:rsidRPr="005404D9">
              <w:rPr>
                <w:rFonts w:ascii="ＭＳ 明朝" w:hAnsi="ＭＳ 明朝" w:hint="eastAsia"/>
                <w:sz w:val="20"/>
                <w:szCs w:val="20"/>
              </w:rPr>
              <w:t>家庭</w:t>
            </w:r>
            <w:r w:rsidR="00AD2D4B" w:rsidRPr="005404D9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1E24E8" w:rsidRPr="005404D9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AD2D4B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1E24E8" w:rsidRPr="005404D9">
              <w:rPr>
                <w:rFonts w:ascii="ＭＳ 明朝" w:hAnsi="ＭＳ 明朝" w:hint="eastAsia"/>
                <w:sz w:val="20"/>
                <w:szCs w:val="20"/>
              </w:rPr>
              <w:t>関係機関</w:t>
            </w:r>
            <w:r w:rsidR="00AD2D4B" w:rsidRPr="005404D9">
              <w:rPr>
                <w:rFonts w:ascii="ＭＳ 明朝" w:hAnsi="ＭＳ 明朝" w:hint="eastAsia"/>
                <w:sz w:val="20"/>
                <w:szCs w:val="20"/>
              </w:rPr>
              <w:t>等</w:t>
            </w:r>
            <w:r w:rsidR="001E24E8" w:rsidRPr="005404D9">
              <w:rPr>
                <w:rFonts w:ascii="ＭＳ 明朝" w:hAnsi="ＭＳ 明朝" w:hint="eastAsia"/>
                <w:sz w:val="20"/>
                <w:szCs w:val="20"/>
              </w:rPr>
              <w:t>と連携を深めながら、</w:t>
            </w:r>
            <w:r w:rsidR="001E0904" w:rsidRPr="005404D9">
              <w:rPr>
                <w:rFonts w:ascii="ＭＳ 明朝" w:hAnsi="ＭＳ 明朝" w:hint="eastAsia"/>
                <w:sz w:val="20"/>
                <w:szCs w:val="20"/>
              </w:rPr>
              <w:t>障がいのある</w:t>
            </w:r>
            <w:r w:rsidR="001E24E8" w:rsidRPr="005404D9">
              <w:rPr>
                <w:rFonts w:ascii="ＭＳ 明朝" w:hAnsi="ＭＳ 明朝" w:hint="eastAsia"/>
                <w:sz w:val="20"/>
                <w:szCs w:val="20"/>
              </w:rPr>
              <w:t>生徒一人ひとりの可能性を最大限に伸ばし、自立と社会参加に必要な資質・能力を培う教育を推進する。</w:t>
            </w:r>
          </w:p>
          <w:p w14:paraId="63F1A415" w14:textId="7FC1C42A" w:rsidR="00201A51" w:rsidRPr="005404D9" w:rsidRDefault="002F2D3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〇　</w:t>
            </w:r>
            <w:r w:rsidRPr="005404D9">
              <w:rPr>
                <w:rFonts w:ascii="ＭＳ 明朝" w:hAnsi="ＭＳ 明朝" w:hint="eastAsia"/>
                <w:b/>
                <w:sz w:val="20"/>
                <w:szCs w:val="20"/>
              </w:rPr>
              <w:t>チャレンジ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：　</w:t>
            </w:r>
            <w:r w:rsidR="001E24E8" w:rsidRPr="005404D9">
              <w:rPr>
                <w:rFonts w:ascii="ＭＳ 明朝" w:hAnsi="ＭＳ 明朝" w:hint="eastAsia"/>
                <w:sz w:val="20"/>
                <w:szCs w:val="20"/>
              </w:rPr>
              <w:t>未来の「なりたい自分」「ありたい姿」</w:t>
            </w:r>
            <w:r w:rsidR="00253258" w:rsidRPr="005404D9">
              <w:rPr>
                <w:rFonts w:ascii="ＭＳ 明朝" w:hAnsi="ＭＳ 明朝" w:hint="eastAsia"/>
                <w:sz w:val="20"/>
                <w:szCs w:val="20"/>
              </w:rPr>
              <w:t>に向かって、</w:t>
            </w:r>
            <w:r w:rsidR="001E24E8" w:rsidRPr="005404D9">
              <w:rPr>
                <w:rFonts w:ascii="ＭＳ 明朝" w:hAnsi="ＭＳ 明朝" w:hint="eastAsia"/>
                <w:sz w:val="20"/>
                <w:szCs w:val="20"/>
              </w:rPr>
              <w:t>粘り</w:t>
            </w:r>
            <w:r w:rsidR="00B27927" w:rsidRPr="005404D9">
              <w:rPr>
                <w:rFonts w:ascii="ＭＳ 明朝" w:hAnsi="ＭＳ 明朝" w:hint="eastAsia"/>
                <w:sz w:val="20"/>
                <w:szCs w:val="20"/>
              </w:rPr>
              <w:t>強く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挑戦し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ていく</w:t>
            </w:r>
            <w:r w:rsidR="00B27927" w:rsidRPr="005404D9">
              <w:rPr>
                <w:rFonts w:ascii="ＭＳ 明朝" w:hAnsi="ＭＳ 明朝" w:hint="eastAsia"/>
                <w:sz w:val="20"/>
                <w:szCs w:val="20"/>
              </w:rPr>
              <w:t>姿勢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F167FD" w:rsidRPr="005404D9">
              <w:rPr>
                <w:rFonts w:ascii="ＭＳ 明朝" w:hAnsi="ＭＳ 明朝" w:hint="eastAsia"/>
                <w:sz w:val="20"/>
                <w:szCs w:val="20"/>
              </w:rPr>
              <w:t>育</w:t>
            </w:r>
            <w:r w:rsidR="00546C06" w:rsidRPr="005404D9">
              <w:rPr>
                <w:rFonts w:ascii="ＭＳ 明朝" w:hAnsi="ＭＳ 明朝" w:hint="eastAsia"/>
                <w:sz w:val="20"/>
                <w:szCs w:val="20"/>
              </w:rPr>
              <w:t>む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学校</w:t>
            </w:r>
          </w:p>
          <w:p w14:paraId="4830A06E" w14:textId="77777777" w:rsidR="002F2D34" w:rsidRPr="005404D9" w:rsidRDefault="002F2D3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〇　</w:t>
            </w:r>
            <w:r w:rsidRPr="005404D9">
              <w:rPr>
                <w:rFonts w:ascii="ＭＳ 明朝" w:hAnsi="ＭＳ 明朝" w:hint="eastAsia"/>
                <w:b/>
                <w:sz w:val="20"/>
                <w:szCs w:val="20"/>
              </w:rPr>
              <w:t>つながる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　：　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多様な</w:t>
            </w:r>
            <w:r w:rsidR="00996C86" w:rsidRPr="005404D9">
              <w:rPr>
                <w:rFonts w:ascii="ＭＳ 明朝" w:hAnsi="ＭＳ 明朝" w:hint="eastAsia"/>
                <w:sz w:val="20"/>
                <w:szCs w:val="20"/>
              </w:rPr>
              <w:t>学びの機会を通じて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7B1DBA" w:rsidRPr="005404D9">
              <w:rPr>
                <w:rFonts w:ascii="ＭＳ 明朝" w:hAnsi="ＭＳ 明朝" w:hint="eastAsia"/>
                <w:sz w:val="20"/>
                <w:szCs w:val="20"/>
              </w:rPr>
              <w:t>自他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のよさや違い</w:t>
            </w:r>
            <w:r w:rsidR="00546C06" w:rsidRPr="005404D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認め合い</w:t>
            </w:r>
            <w:r w:rsidR="00305E96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尊重する</w:t>
            </w:r>
            <w:r w:rsidR="001C3CCA" w:rsidRPr="005404D9">
              <w:rPr>
                <w:rFonts w:ascii="ＭＳ 明朝" w:hAnsi="ＭＳ 明朝" w:hint="eastAsia"/>
                <w:sz w:val="20"/>
                <w:szCs w:val="20"/>
              </w:rPr>
              <w:t>意識・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態度を</w:t>
            </w:r>
            <w:r w:rsidR="0029504C" w:rsidRPr="005404D9">
              <w:rPr>
                <w:rFonts w:ascii="ＭＳ 明朝" w:hAnsi="ＭＳ 明朝" w:hint="eastAsia"/>
                <w:sz w:val="20"/>
                <w:szCs w:val="20"/>
              </w:rPr>
              <w:t>育てる</w:t>
            </w:r>
            <w:r w:rsidR="0020371B" w:rsidRPr="005404D9">
              <w:rPr>
                <w:rFonts w:ascii="ＭＳ 明朝" w:hAnsi="ＭＳ 明朝" w:hint="eastAsia"/>
                <w:sz w:val="20"/>
                <w:szCs w:val="20"/>
              </w:rPr>
              <w:t>学校</w:t>
            </w:r>
          </w:p>
          <w:p w14:paraId="0C877DE5" w14:textId="77777777" w:rsidR="002F2D34" w:rsidRPr="005404D9" w:rsidRDefault="0020371B" w:rsidP="0020371B">
            <w:pPr>
              <w:spacing w:line="300" w:lineRule="exact"/>
              <w:rPr>
                <w:rFonts w:ascii="ＭＳ ゴシック" w:eastAsia="ＭＳ ゴシック" w:hAnsi="ＭＳ ゴシック"/>
                <w:szCs w:val="21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〇　</w:t>
            </w:r>
            <w:r w:rsidRPr="005404D9">
              <w:rPr>
                <w:rFonts w:ascii="ＭＳ 明朝" w:hAnsi="ＭＳ 明朝" w:hint="eastAsia"/>
                <w:b/>
                <w:sz w:val="20"/>
                <w:szCs w:val="20"/>
              </w:rPr>
              <w:t>自立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　　　：　</w:t>
            </w:r>
            <w:r w:rsidR="009E4C8B" w:rsidRPr="005404D9">
              <w:rPr>
                <w:rFonts w:ascii="ＭＳ 明朝" w:hAnsi="ＭＳ 明朝" w:hint="eastAsia"/>
                <w:sz w:val="20"/>
                <w:szCs w:val="20"/>
              </w:rPr>
              <w:t>他者と</w:t>
            </w:r>
            <w:r w:rsidR="00FF182C" w:rsidRPr="005404D9">
              <w:rPr>
                <w:rFonts w:ascii="ＭＳ 明朝" w:hAnsi="ＭＳ 明朝" w:hint="eastAsia"/>
                <w:sz w:val="20"/>
                <w:szCs w:val="20"/>
              </w:rPr>
              <w:t>協働しながら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主体的に役割を果たし、自分らしく社会に貢献していく力を育てる学校</w:t>
            </w:r>
          </w:p>
        </w:tc>
      </w:tr>
    </w:tbl>
    <w:p w14:paraId="18D01006" w14:textId="77777777" w:rsidR="00324B67" w:rsidRPr="005404D9" w:rsidRDefault="00324B67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</w:p>
    <w:p w14:paraId="01038682" w14:textId="77777777" w:rsidR="009B365C" w:rsidRPr="005404D9" w:rsidRDefault="009B365C" w:rsidP="004245A1">
      <w:pPr>
        <w:spacing w:line="300" w:lineRule="exact"/>
        <w:ind w:hanging="187"/>
        <w:jc w:val="left"/>
        <w:rPr>
          <w:rFonts w:ascii="ＭＳ ゴシック" w:eastAsia="ＭＳ ゴシック" w:hAnsi="ＭＳ ゴシック"/>
          <w:szCs w:val="21"/>
        </w:rPr>
      </w:pPr>
      <w:r w:rsidRPr="005404D9">
        <w:rPr>
          <w:rFonts w:ascii="ＭＳ ゴシック" w:eastAsia="ＭＳ ゴシック" w:hAnsi="ＭＳ ゴシック" w:hint="eastAsia"/>
          <w:szCs w:val="21"/>
        </w:rPr>
        <w:t>２　中期的目標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44"/>
      </w:tblGrid>
      <w:tr w:rsidR="009B365C" w:rsidRPr="005404D9" w14:paraId="13D628A5" w14:textId="77777777" w:rsidTr="008D0D23">
        <w:trPr>
          <w:trHeight w:val="6367"/>
          <w:jc w:val="center"/>
        </w:trPr>
        <w:tc>
          <w:tcPr>
            <w:tcW w:w="14944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4BD1E9" w14:textId="77777777" w:rsidR="00AB00E6" w:rsidRPr="005404D9" w:rsidRDefault="003D0900" w:rsidP="00AB00E6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b/>
                <w:sz w:val="20"/>
                <w:szCs w:val="20"/>
              </w:rPr>
              <w:t xml:space="preserve">１　</w:t>
            </w:r>
            <w:r w:rsidR="006D01E8" w:rsidRPr="005404D9">
              <w:rPr>
                <w:rFonts w:ascii="ＭＳ 明朝" w:hAnsi="ＭＳ 明朝" w:hint="eastAsia"/>
                <w:b/>
                <w:sz w:val="20"/>
                <w:szCs w:val="20"/>
              </w:rPr>
              <w:t>自己実現と社会参加</w:t>
            </w:r>
            <w:r w:rsidR="00BD022F" w:rsidRPr="005404D9">
              <w:rPr>
                <w:rFonts w:ascii="ＭＳ 明朝" w:hAnsi="ＭＳ 明朝" w:hint="eastAsia"/>
                <w:b/>
                <w:sz w:val="20"/>
                <w:szCs w:val="20"/>
              </w:rPr>
              <w:t>を</w:t>
            </w:r>
            <w:r w:rsidR="006D01E8" w:rsidRPr="005404D9">
              <w:rPr>
                <w:rFonts w:ascii="ＭＳ 明朝" w:hAnsi="ＭＳ 明朝" w:hint="eastAsia"/>
                <w:b/>
                <w:sz w:val="20"/>
                <w:szCs w:val="20"/>
              </w:rPr>
              <w:t>促進する</w:t>
            </w:r>
            <w:r w:rsidR="00955470" w:rsidRPr="005404D9">
              <w:rPr>
                <w:rFonts w:ascii="ＭＳ 明朝" w:hAnsi="ＭＳ 明朝" w:hint="eastAsia"/>
                <w:b/>
                <w:sz w:val="20"/>
                <w:szCs w:val="20"/>
              </w:rPr>
              <w:t>キャリア教育の</w:t>
            </w:r>
            <w:r w:rsidR="005A7C1F" w:rsidRPr="005404D9">
              <w:rPr>
                <w:rFonts w:ascii="ＭＳ 明朝" w:hAnsi="ＭＳ 明朝" w:hint="eastAsia"/>
                <w:b/>
                <w:sz w:val="20"/>
                <w:szCs w:val="20"/>
              </w:rPr>
              <w:t>充実</w:t>
            </w:r>
          </w:p>
          <w:p w14:paraId="14B51410" w14:textId="73456447" w:rsidR="00031292" w:rsidRPr="005404D9" w:rsidRDefault="003D090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="00720BBB" w:rsidRPr="005404D9">
              <w:rPr>
                <w:rFonts w:ascii="ＭＳ 明朝" w:hAnsi="ＭＳ 明朝" w:hint="eastAsia"/>
                <w:sz w:val="20"/>
                <w:szCs w:val="20"/>
              </w:rPr>
              <w:t>主体的な</w:t>
            </w:r>
            <w:r w:rsidR="005A7C1F" w:rsidRPr="005404D9">
              <w:rPr>
                <w:rFonts w:ascii="ＭＳ 明朝" w:hAnsi="ＭＳ 明朝" w:hint="eastAsia"/>
                <w:sz w:val="20"/>
                <w:szCs w:val="20"/>
              </w:rPr>
              <w:t>進路選択</w:t>
            </w:r>
            <w:r w:rsidR="00720BBB" w:rsidRPr="005404D9">
              <w:rPr>
                <w:rFonts w:ascii="ＭＳ 明朝" w:hAnsi="ＭＳ 明朝" w:hint="eastAsia"/>
                <w:sz w:val="20"/>
                <w:szCs w:val="20"/>
              </w:rPr>
              <w:t>の実現</w:t>
            </w:r>
            <w:r w:rsidR="00CF4344" w:rsidRPr="005404D9">
              <w:rPr>
                <w:rFonts w:ascii="ＭＳ 明朝" w:hAnsi="ＭＳ 明朝" w:hint="eastAsia"/>
                <w:sz w:val="20"/>
                <w:szCs w:val="20"/>
              </w:rPr>
              <w:t>に向けて</w:t>
            </w:r>
            <w:r w:rsidR="00342456" w:rsidRPr="005404D9">
              <w:rPr>
                <w:rFonts w:ascii="ＭＳ 明朝" w:hAnsi="ＭＳ 明朝" w:hint="eastAsia"/>
                <w:sz w:val="20"/>
                <w:szCs w:val="20"/>
              </w:rPr>
              <w:t>、キャリア教育を教育課程</w:t>
            </w:r>
            <w:r w:rsidR="000F4BFF" w:rsidRPr="005404D9">
              <w:rPr>
                <w:rFonts w:ascii="ＭＳ 明朝" w:hAnsi="ＭＳ 明朝" w:hint="eastAsia"/>
                <w:sz w:val="20"/>
                <w:szCs w:val="20"/>
              </w:rPr>
              <w:t>の中核</w:t>
            </w:r>
            <w:r w:rsidR="00342456" w:rsidRPr="005404D9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78557C" w:rsidRPr="005404D9">
              <w:rPr>
                <w:rFonts w:ascii="ＭＳ 明朝" w:hAnsi="ＭＳ 明朝" w:hint="eastAsia"/>
                <w:sz w:val="20"/>
                <w:szCs w:val="20"/>
              </w:rPr>
              <w:t>位置づけ</w:t>
            </w:r>
            <w:r w:rsidR="00342456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F4BFF" w:rsidRPr="005404D9">
              <w:rPr>
                <w:rFonts w:ascii="ＭＳ 明朝" w:hAnsi="ＭＳ 明朝" w:hint="eastAsia"/>
                <w:sz w:val="20"/>
                <w:szCs w:val="20"/>
              </w:rPr>
              <w:t>地域や関係機関等</w:t>
            </w:r>
            <w:r w:rsidR="0078557C" w:rsidRPr="005404D9">
              <w:rPr>
                <w:rFonts w:ascii="ＭＳ 明朝" w:hAnsi="ＭＳ 明朝" w:hint="eastAsia"/>
                <w:sz w:val="20"/>
                <w:szCs w:val="20"/>
              </w:rPr>
              <w:t>と</w:t>
            </w:r>
            <w:r w:rsidR="000F4BFF" w:rsidRPr="005404D9">
              <w:rPr>
                <w:rFonts w:ascii="ＭＳ 明朝" w:hAnsi="ＭＳ 明朝" w:hint="eastAsia"/>
                <w:sz w:val="20"/>
                <w:szCs w:val="20"/>
              </w:rPr>
              <w:t>連携</w:t>
            </w:r>
            <w:r w:rsidR="00DA2526" w:rsidRPr="005404D9">
              <w:rPr>
                <w:rFonts w:ascii="ＭＳ 明朝" w:hAnsi="ＭＳ 明朝" w:hint="eastAsia"/>
                <w:sz w:val="20"/>
                <w:szCs w:val="20"/>
              </w:rPr>
              <w:t>しながら</w:t>
            </w:r>
            <w:r w:rsidR="00342456" w:rsidRPr="005404D9">
              <w:rPr>
                <w:rFonts w:ascii="ＭＳ 明朝" w:hAnsi="ＭＳ 明朝" w:hint="eastAsia"/>
                <w:sz w:val="20"/>
                <w:szCs w:val="20"/>
              </w:rPr>
              <w:t>組織的・計画的に</w:t>
            </w:r>
            <w:r w:rsidR="00B1673B" w:rsidRPr="005404D9">
              <w:rPr>
                <w:rFonts w:ascii="ＭＳ 明朝" w:hAnsi="ＭＳ 明朝" w:hint="eastAsia"/>
                <w:sz w:val="20"/>
                <w:szCs w:val="20"/>
              </w:rPr>
              <w:t>取り組む</w:t>
            </w:r>
            <w:r w:rsidR="00342456" w:rsidRPr="005404D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7106357C" w14:textId="66870968" w:rsidR="00F24A29" w:rsidRPr="005404D9" w:rsidRDefault="008B7C30" w:rsidP="006D01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31292" w:rsidRPr="005404D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536A20" w:rsidRPr="005404D9">
              <w:rPr>
                <w:rFonts w:ascii="ＭＳ 明朝" w:hAnsi="ＭＳ 明朝" w:hint="eastAsia"/>
                <w:sz w:val="20"/>
                <w:szCs w:val="20"/>
              </w:rPr>
              <w:t>学校間</w:t>
            </w:r>
            <w:r w:rsidR="003C28E9" w:rsidRPr="005404D9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536A20" w:rsidRPr="005404D9">
              <w:rPr>
                <w:rFonts w:ascii="ＭＳ 明朝" w:hAnsi="ＭＳ 明朝" w:hint="eastAsia"/>
                <w:sz w:val="20"/>
                <w:szCs w:val="20"/>
              </w:rPr>
              <w:t>異校種間</w:t>
            </w:r>
            <w:r w:rsidR="003C28E9" w:rsidRPr="005404D9">
              <w:rPr>
                <w:rFonts w:ascii="ＭＳ 明朝" w:hAnsi="ＭＳ 明朝" w:hint="eastAsia"/>
                <w:sz w:val="20"/>
                <w:szCs w:val="20"/>
              </w:rPr>
              <w:t>、地域との相互交流の機会を設定し、交流及び</w:t>
            </w:r>
            <w:r w:rsidR="00C26EA8" w:rsidRPr="005404D9">
              <w:rPr>
                <w:rFonts w:ascii="ＭＳ 明朝" w:hAnsi="ＭＳ 明朝" w:hint="eastAsia"/>
                <w:sz w:val="20"/>
                <w:szCs w:val="20"/>
              </w:rPr>
              <w:t>共同学習を積極的に進める。</w:t>
            </w:r>
          </w:p>
          <w:p w14:paraId="163EBA01" w14:textId="5209AC29" w:rsidR="006D01E8" w:rsidRPr="005404D9" w:rsidRDefault="006D01E8" w:rsidP="006D01E8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31292" w:rsidRPr="005404D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035A09" w:rsidRPr="005404D9">
              <w:rPr>
                <w:rFonts w:ascii="ＭＳ 明朝" w:hAnsi="ＭＳ 明朝" w:hint="eastAsia"/>
                <w:sz w:val="20"/>
                <w:szCs w:val="20"/>
              </w:rPr>
              <w:t>外部の</w:t>
            </w:r>
            <w:r w:rsidR="00832EBF" w:rsidRPr="005404D9">
              <w:rPr>
                <w:rFonts w:ascii="ＭＳ 明朝" w:hAnsi="ＭＳ 明朝" w:hint="eastAsia"/>
                <w:sz w:val="20"/>
                <w:szCs w:val="20"/>
              </w:rPr>
              <w:t>専門人材</w:t>
            </w:r>
            <w:r w:rsidR="00EF69F5" w:rsidRPr="005404D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32EBF" w:rsidRPr="005404D9"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 w:rsidR="00EF69F5" w:rsidRPr="005404D9">
              <w:rPr>
                <w:rFonts w:ascii="ＭＳ 明朝" w:hAnsi="ＭＳ 明朝" w:hint="eastAsia"/>
                <w:sz w:val="20"/>
                <w:szCs w:val="20"/>
              </w:rPr>
              <w:t>を通して</w:t>
            </w:r>
            <w:r w:rsidR="00832EBF" w:rsidRPr="005404D9">
              <w:rPr>
                <w:rFonts w:ascii="ＭＳ 明朝" w:hAnsi="ＭＳ 明朝" w:hint="eastAsia"/>
                <w:sz w:val="20"/>
                <w:szCs w:val="20"/>
              </w:rPr>
              <w:t>、授業や部活動における</w:t>
            </w:r>
            <w:r w:rsidR="009C79A7" w:rsidRPr="005404D9">
              <w:rPr>
                <w:rFonts w:ascii="ＭＳ 明朝" w:hAnsi="ＭＳ 明朝" w:hint="eastAsia"/>
                <w:sz w:val="20"/>
                <w:szCs w:val="20"/>
              </w:rPr>
              <w:t>スポーツや文化芸術</w:t>
            </w:r>
            <w:r w:rsidR="00832EBF" w:rsidRPr="005404D9">
              <w:rPr>
                <w:rFonts w:ascii="ＭＳ 明朝" w:hAnsi="ＭＳ 明朝" w:hint="eastAsia"/>
                <w:sz w:val="20"/>
                <w:szCs w:val="20"/>
              </w:rPr>
              <w:t>活動等の充実を図る。</w:t>
            </w:r>
          </w:p>
          <w:p w14:paraId="74B42256" w14:textId="77777777" w:rsidR="00742874" w:rsidRPr="005404D9" w:rsidRDefault="0074287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4F12F5B" w14:textId="77777777" w:rsidR="00FD67FA" w:rsidRPr="005404D9" w:rsidRDefault="00FD67F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D962EFC" w14:textId="255B7833" w:rsidR="00F24A29" w:rsidRPr="005404D9" w:rsidRDefault="00F24A29" w:rsidP="00AB00E6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b/>
                <w:sz w:val="20"/>
                <w:szCs w:val="20"/>
              </w:rPr>
              <w:t xml:space="preserve">２　</w:t>
            </w:r>
            <w:r w:rsidR="009E76E7" w:rsidRPr="005404D9">
              <w:rPr>
                <w:rFonts w:ascii="ＭＳ 明朝" w:hAnsi="ＭＳ 明朝" w:hint="eastAsia"/>
                <w:b/>
                <w:sz w:val="20"/>
                <w:szCs w:val="20"/>
              </w:rPr>
              <w:t>専門性の</w:t>
            </w:r>
            <w:r w:rsidR="00CB1FA6" w:rsidRPr="005404D9">
              <w:rPr>
                <w:rFonts w:ascii="ＭＳ 明朝" w:hAnsi="ＭＳ 明朝" w:hint="eastAsia"/>
                <w:b/>
                <w:sz w:val="20"/>
                <w:szCs w:val="20"/>
              </w:rPr>
              <w:t>継承・向上</w:t>
            </w:r>
            <w:r w:rsidR="002126FE" w:rsidRPr="005404D9">
              <w:rPr>
                <w:rFonts w:ascii="ＭＳ 明朝" w:hAnsi="ＭＳ 明朝" w:hint="eastAsia"/>
                <w:b/>
                <w:sz w:val="20"/>
                <w:szCs w:val="20"/>
              </w:rPr>
              <w:t>のために</w:t>
            </w:r>
            <w:r w:rsidR="00CB1FA6" w:rsidRPr="005404D9">
              <w:rPr>
                <w:rFonts w:ascii="ＭＳ 明朝" w:hAnsi="ＭＳ 明朝" w:hint="eastAsia"/>
                <w:b/>
                <w:sz w:val="20"/>
                <w:szCs w:val="20"/>
              </w:rPr>
              <w:t>学び続ける</w:t>
            </w:r>
            <w:r w:rsidR="00276D7E" w:rsidRPr="005404D9">
              <w:rPr>
                <w:rFonts w:ascii="ＭＳ 明朝" w:hAnsi="ＭＳ 明朝" w:hint="eastAsia"/>
                <w:b/>
                <w:sz w:val="20"/>
                <w:szCs w:val="20"/>
              </w:rPr>
              <w:t>教職員集団</w:t>
            </w:r>
            <w:r w:rsidR="00CF4344" w:rsidRPr="005404D9">
              <w:rPr>
                <w:rFonts w:ascii="ＭＳ 明朝" w:hAnsi="ＭＳ 明朝" w:hint="eastAsia"/>
                <w:b/>
                <w:sz w:val="20"/>
                <w:szCs w:val="20"/>
              </w:rPr>
              <w:t>の形成</w:t>
            </w:r>
          </w:p>
          <w:p w14:paraId="2725EFA4" w14:textId="193EBE13" w:rsidR="00031292" w:rsidRPr="005404D9" w:rsidRDefault="00031292" w:rsidP="00AB00E6">
            <w:pPr>
              <w:spacing w:line="300" w:lineRule="exact"/>
              <w:rPr>
                <w:rFonts w:ascii="ＭＳ 明朝" w:hAnsi="ＭＳ 明朝"/>
                <w:bCs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bCs/>
                <w:sz w:val="20"/>
                <w:szCs w:val="20"/>
              </w:rPr>
              <w:t>（１）学習指導要領の確実な実施に向けて、教職員が</w:t>
            </w:r>
            <w:r w:rsidR="0009082E" w:rsidRPr="005404D9">
              <w:rPr>
                <w:rFonts w:ascii="ＭＳ 明朝" w:hAnsi="ＭＳ 明朝" w:hint="eastAsia"/>
                <w:bCs/>
                <w:sz w:val="20"/>
                <w:szCs w:val="20"/>
              </w:rPr>
              <w:t>共通認識をもち、適切な教育課程の編成・実施・評価・改善に取り組む。</w:t>
            </w:r>
          </w:p>
          <w:p w14:paraId="0B25E03B" w14:textId="39829FE3" w:rsidR="00D73C0B" w:rsidRPr="005404D9" w:rsidRDefault="008728DF" w:rsidP="008728D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031292" w:rsidRPr="005404D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BD5DE8" w:rsidRPr="005404D9">
              <w:rPr>
                <w:rFonts w:ascii="ＭＳ 明朝" w:hAnsi="ＭＳ 明朝" w:hint="eastAsia"/>
                <w:sz w:val="20"/>
                <w:szCs w:val="20"/>
              </w:rPr>
              <w:t>主体的・対話的で深い学び</w:t>
            </w:r>
            <w:r w:rsidR="00F07270" w:rsidRPr="005404D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BD022F" w:rsidRPr="005404D9">
              <w:rPr>
                <w:rFonts w:ascii="ＭＳ 明朝" w:hAnsi="ＭＳ 明朝" w:hint="eastAsia"/>
                <w:sz w:val="20"/>
                <w:szCs w:val="20"/>
              </w:rPr>
              <w:t>実現</w:t>
            </w:r>
            <w:r w:rsidR="00EF69F5" w:rsidRPr="005404D9">
              <w:rPr>
                <w:rFonts w:ascii="ＭＳ 明朝" w:hAnsi="ＭＳ 明朝" w:hint="eastAsia"/>
                <w:sz w:val="20"/>
                <w:szCs w:val="20"/>
              </w:rPr>
              <w:t>をめざして</w:t>
            </w:r>
            <w:r w:rsidR="00CF4344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095AB5" w:rsidRPr="005404D9">
              <w:rPr>
                <w:rFonts w:ascii="ＭＳ 明朝" w:hAnsi="ＭＳ 明朝" w:hint="eastAsia"/>
                <w:sz w:val="20"/>
                <w:szCs w:val="20"/>
              </w:rPr>
              <w:t>実践事例の共有や検討等を行い、</w:t>
            </w:r>
            <w:r w:rsidR="00F07270" w:rsidRPr="005404D9">
              <w:rPr>
                <w:rFonts w:ascii="ＭＳ 明朝" w:hAnsi="ＭＳ 明朝" w:hint="eastAsia"/>
                <w:sz w:val="20"/>
                <w:szCs w:val="20"/>
              </w:rPr>
              <w:t>組織的に</w:t>
            </w:r>
            <w:r w:rsidR="00095AB5" w:rsidRPr="005404D9">
              <w:rPr>
                <w:rFonts w:ascii="ＭＳ 明朝" w:hAnsi="ＭＳ 明朝" w:hint="eastAsia"/>
                <w:sz w:val="20"/>
                <w:szCs w:val="20"/>
              </w:rPr>
              <w:t>授業改善</w:t>
            </w:r>
            <w:r w:rsidR="00EF69F5" w:rsidRPr="005404D9">
              <w:rPr>
                <w:rFonts w:ascii="ＭＳ 明朝" w:hAnsi="ＭＳ 明朝" w:hint="eastAsia"/>
                <w:sz w:val="20"/>
                <w:szCs w:val="20"/>
              </w:rPr>
              <w:t>を図る</w:t>
            </w:r>
            <w:r w:rsidR="00095AB5" w:rsidRPr="005404D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4717DB79" w14:textId="165FA424" w:rsidR="008B7C30" w:rsidRPr="005404D9" w:rsidRDefault="008B7C3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D67FA" w:rsidRPr="005404D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F263F4" w:rsidRPr="005404D9">
              <w:rPr>
                <w:rFonts w:ascii="ＭＳ 明朝" w:hAnsi="ＭＳ 明朝" w:hint="eastAsia"/>
                <w:sz w:val="20"/>
                <w:szCs w:val="20"/>
              </w:rPr>
              <w:t>計画的な</w:t>
            </w:r>
            <w:r w:rsidR="00031EF0" w:rsidRPr="005404D9">
              <w:rPr>
                <w:rFonts w:ascii="ＭＳ 明朝" w:hAnsi="ＭＳ 明朝" w:hint="eastAsia"/>
                <w:sz w:val="20"/>
                <w:szCs w:val="20"/>
              </w:rPr>
              <w:t>教職員</w:t>
            </w:r>
            <w:r w:rsidR="00750D81" w:rsidRPr="005404D9">
              <w:rPr>
                <w:rFonts w:ascii="ＭＳ 明朝" w:hAnsi="ＭＳ 明朝" w:hint="eastAsia"/>
                <w:sz w:val="20"/>
                <w:szCs w:val="20"/>
              </w:rPr>
              <w:t>研修</w:t>
            </w:r>
            <w:r w:rsidR="00787E8D" w:rsidRPr="005404D9">
              <w:rPr>
                <w:rFonts w:ascii="ＭＳ 明朝" w:hAnsi="ＭＳ 明朝" w:hint="eastAsia"/>
                <w:sz w:val="20"/>
                <w:szCs w:val="20"/>
              </w:rPr>
              <w:t>の実施や受講</w:t>
            </w:r>
            <w:r w:rsidR="00750D81" w:rsidRPr="005404D9">
              <w:rPr>
                <w:rFonts w:ascii="ＭＳ 明朝" w:hAnsi="ＭＳ 明朝" w:hint="eastAsia"/>
                <w:sz w:val="20"/>
                <w:szCs w:val="20"/>
              </w:rPr>
              <w:t>、首席や指導教諭等</w:t>
            </w:r>
            <w:r w:rsidR="00EF69F5" w:rsidRPr="005404D9">
              <w:rPr>
                <w:rFonts w:ascii="ＭＳ 明朝" w:hAnsi="ＭＳ 明朝" w:hint="eastAsia"/>
                <w:sz w:val="20"/>
                <w:szCs w:val="20"/>
              </w:rPr>
              <w:t>を活用した</w:t>
            </w:r>
            <w:r w:rsidR="00750D81" w:rsidRPr="005404D9">
              <w:rPr>
                <w:rFonts w:ascii="ＭＳ 明朝" w:hAnsi="ＭＳ 明朝" w:hint="eastAsia"/>
                <w:sz w:val="20"/>
                <w:szCs w:val="20"/>
              </w:rPr>
              <w:t>日常的なOJTの推進によ</w:t>
            </w:r>
            <w:r w:rsidR="00EF69F5" w:rsidRPr="005404D9">
              <w:rPr>
                <w:rFonts w:ascii="ＭＳ 明朝" w:hAnsi="ＭＳ 明朝" w:hint="eastAsia"/>
                <w:sz w:val="20"/>
                <w:szCs w:val="20"/>
              </w:rPr>
              <w:t>り</w:t>
            </w:r>
            <w:r w:rsidR="00750D81" w:rsidRPr="005404D9">
              <w:rPr>
                <w:rFonts w:ascii="ＭＳ 明朝" w:hAnsi="ＭＳ 明朝" w:hint="eastAsia"/>
                <w:sz w:val="20"/>
                <w:szCs w:val="20"/>
              </w:rPr>
              <w:t>、教職員全体の指導力向上</w:t>
            </w:r>
            <w:r w:rsidR="007F01C0" w:rsidRPr="005404D9">
              <w:rPr>
                <w:rFonts w:ascii="ＭＳ 明朝" w:hAnsi="ＭＳ 明朝" w:hint="eastAsia"/>
                <w:sz w:val="20"/>
                <w:szCs w:val="20"/>
              </w:rPr>
              <w:t>を図る</w:t>
            </w:r>
            <w:r w:rsidR="00750D81" w:rsidRPr="005404D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2813B8C6" w14:textId="19AF09D3" w:rsidR="00AE02E2" w:rsidRPr="005404D9" w:rsidRDefault="00AE02E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FD67FA" w:rsidRPr="005404D9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）センター的機能の発揮</w:t>
            </w:r>
            <w:r w:rsidR="00494665" w:rsidRPr="005404D9">
              <w:rPr>
                <w:rFonts w:ascii="ＭＳ 明朝" w:hAnsi="ＭＳ 明朝" w:hint="eastAsia"/>
                <w:sz w:val="20"/>
                <w:szCs w:val="20"/>
              </w:rPr>
              <w:t>と内容の充実によ</w:t>
            </w:r>
            <w:r w:rsidR="00EF69F5" w:rsidRPr="005404D9">
              <w:rPr>
                <w:rFonts w:ascii="ＭＳ 明朝" w:hAnsi="ＭＳ 明朝" w:hint="eastAsia"/>
                <w:sz w:val="20"/>
                <w:szCs w:val="20"/>
              </w:rPr>
              <w:t>って</w:t>
            </w:r>
            <w:r w:rsidR="00494665" w:rsidRPr="005404D9">
              <w:rPr>
                <w:rFonts w:ascii="ＭＳ 明朝" w:hAnsi="ＭＳ 明朝" w:hint="eastAsia"/>
                <w:sz w:val="20"/>
                <w:szCs w:val="20"/>
              </w:rPr>
              <w:t>、校内外の</w:t>
            </w:r>
            <w:r w:rsidR="00F263F4" w:rsidRPr="005404D9">
              <w:rPr>
                <w:rFonts w:ascii="ＭＳ 明朝" w:hAnsi="ＭＳ 明朝" w:hint="eastAsia"/>
                <w:sz w:val="20"/>
                <w:szCs w:val="20"/>
              </w:rPr>
              <w:t>指導・支援体制</w:t>
            </w:r>
            <w:r w:rsidR="00D67076" w:rsidRPr="005404D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F25C5" w:rsidRPr="005404D9">
              <w:rPr>
                <w:rFonts w:ascii="ＭＳ 明朝" w:hAnsi="ＭＳ 明朝" w:hint="eastAsia"/>
                <w:sz w:val="20"/>
                <w:szCs w:val="20"/>
              </w:rPr>
              <w:t>さらなる</w:t>
            </w:r>
            <w:r w:rsidR="00F263F4" w:rsidRPr="005404D9">
              <w:rPr>
                <w:rFonts w:ascii="ＭＳ 明朝" w:hAnsi="ＭＳ 明朝" w:hint="eastAsia"/>
                <w:sz w:val="20"/>
                <w:szCs w:val="20"/>
              </w:rPr>
              <w:t>強化</w:t>
            </w:r>
            <w:r w:rsidR="00D67076" w:rsidRPr="005404D9">
              <w:rPr>
                <w:rFonts w:ascii="ＭＳ 明朝" w:hAnsi="ＭＳ 明朝" w:hint="eastAsia"/>
                <w:sz w:val="20"/>
                <w:szCs w:val="20"/>
              </w:rPr>
              <w:t>につなげる</w:t>
            </w:r>
            <w:r w:rsidR="00F263F4" w:rsidRPr="005404D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1B9C8790" w14:textId="77777777" w:rsidR="0015259E" w:rsidRPr="005404D9" w:rsidRDefault="0015259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29AEF80" w14:textId="77777777" w:rsidR="00FD67FA" w:rsidRPr="005404D9" w:rsidRDefault="00FD67F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1E9467C8" w14:textId="77777777" w:rsidR="00F24A29" w:rsidRPr="005404D9" w:rsidRDefault="00F24A29" w:rsidP="00AB00E6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b/>
                <w:sz w:val="20"/>
                <w:szCs w:val="20"/>
              </w:rPr>
              <w:t xml:space="preserve">３　</w:t>
            </w:r>
            <w:r w:rsidR="005C2D8D" w:rsidRPr="005404D9">
              <w:rPr>
                <w:rFonts w:ascii="ＭＳ 明朝" w:hAnsi="ＭＳ 明朝" w:hint="eastAsia"/>
                <w:b/>
                <w:sz w:val="20"/>
                <w:szCs w:val="20"/>
              </w:rPr>
              <w:t>安全・</w:t>
            </w:r>
            <w:r w:rsidR="00F03101" w:rsidRPr="005404D9">
              <w:rPr>
                <w:rFonts w:ascii="ＭＳ 明朝" w:hAnsi="ＭＳ 明朝" w:hint="eastAsia"/>
                <w:b/>
                <w:sz w:val="20"/>
                <w:szCs w:val="20"/>
              </w:rPr>
              <w:t>安心</w:t>
            </w:r>
            <w:r w:rsidR="008D5BFD" w:rsidRPr="005404D9">
              <w:rPr>
                <w:rFonts w:ascii="ＭＳ 明朝" w:hAnsi="ＭＳ 明朝" w:hint="eastAsia"/>
                <w:b/>
                <w:sz w:val="20"/>
                <w:szCs w:val="20"/>
              </w:rPr>
              <w:t>で信頼される学校</w:t>
            </w:r>
            <w:r w:rsidR="007A147D" w:rsidRPr="005404D9">
              <w:rPr>
                <w:rFonts w:ascii="ＭＳ 明朝" w:hAnsi="ＭＳ 明朝" w:hint="eastAsia"/>
                <w:b/>
                <w:sz w:val="20"/>
                <w:szCs w:val="20"/>
              </w:rPr>
              <w:t>づくり</w:t>
            </w:r>
            <w:r w:rsidR="008D5BFD" w:rsidRPr="005404D9">
              <w:rPr>
                <w:rFonts w:ascii="ＭＳ 明朝" w:hAnsi="ＭＳ 明朝" w:hint="eastAsia"/>
                <w:b/>
                <w:sz w:val="20"/>
                <w:szCs w:val="20"/>
              </w:rPr>
              <w:t>の推進</w:t>
            </w:r>
          </w:p>
          <w:p w14:paraId="3E5E1DE0" w14:textId="5B65D9D6" w:rsidR="008B7C30" w:rsidRPr="005404D9" w:rsidRDefault="008B7C3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="00656842" w:rsidRPr="005404D9">
              <w:rPr>
                <w:rFonts w:ascii="ＭＳ 明朝" w:hAnsi="ＭＳ 明朝" w:hint="eastAsia"/>
                <w:sz w:val="20"/>
                <w:szCs w:val="20"/>
              </w:rPr>
              <w:t>豊かな人権感覚・人権意識を</w:t>
            </w:r>
            <w:r w:rsidR="00D729F6" w:rsidRPr="005404D9">
              <w:rPr>
                <w:rFonts w:ascii="ＭＳ 明朝" w:hAnsi="ＭＳ 明朝" w:hint="eastAsia"/>
                <w:sz w:val="20"/>
                <w:szCs w:val="20"/>
              </w:rPr>
              <w:t>もって</w:t>
            </w:r>
            <w:r w:rsidR="00656842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D729F6" w:rsidRPr="005404D9">
              <w:rPr>
                <w:rFonts w:ascii="ＭＳ 明朝" w:hAnsi="ＭＳ 明朝" w:hint="eastAsia"/>
                <w:sz w:val="20"/>
                <w:szCs w:val="20"/>
              </w:rPr>
              <w:t>あらゆる場面で</w:t>
            </w:r>
            <w:r w:rsidR="00656842" w:rsidRPr="005404D9">
              <w:rPr>
                <w:rFonts w:ascii="ＭＳ 明朝" w:hAnsi="ＭＳ 明朝" w:hint="eastAsia"/>
                <w:sz w:val="20"/>
                <w:szCs w:val="20"/>
              </w:rPr>
              <w:t>人権を尊重する教育を</w:t>
            </w:r>
            <w:r w:rsidR="006B5C80" w:rsidRPr="005404D9">
              <w:rPr>
                <w:rFonts w:ascii="ＭＳ 明朝" w:hAnsi="ＭＳ 明朝" w:hint="eastAsia"/>
                <w:sz w:val="20"/>
                <w:szCs w:val="20"/>
              </w:rPr>
              <w:t>実践する</w:t>
            </w:r>
            <w:r w:rsidR="00D729F6" w:rsidRPr="005404D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3BACF962" w14:textId="0A2580E9" w:rsidR="008B7C30" w:rsidRPr="005404D9" w:rsidRDefault="008B7C3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  <w:r w:rsidR="00FE6755" w:rsidRPr="005404D9">
              <w:rPr>
                <w:rFonts w:ascii="ＭＳ 明朝" w:hAnsi="ＭＳ 明朝" w:hint="eastAsia"/>
                <w:sz w:val="20"/>
                <w:szCs w:val="20"/>
              </w:rPr>
              <w:t>いじめ、体罰、ハラスメント等</w:t>
            </w:r>
            <w:r w:rsidR="005240AC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FE6755" w:rsidRPr="005404D9">
              <w:rPr>
                <w:rFonts w:ascii="ＭＳ 明朝" w:hAnsi="ＭＳ 明朝" w:hint="eastAsia"/>
                <w:sz w:val="20"/>
                <w:szCs w:val="20"/>
              </w:rPr>
              <w:t>重大な人権侵害事象</w:t>
            </w:r>
            <w:r w:rsidR="00860979" w:rsidRPr="005404D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FE6755" w:rsidRPr="005404D9">
              <w:rPr>
                <w:rFonts w:ascii="ＭＳ 明朝" w:hAnsi="ＭＳ 明朝" w:hint="eastAsia"/>
                <w:sz w:val="20"/>
                <w:szCs w:val="20"/>
              </w:rPr>
              <w:t>防止・根絶に向けて、</w:t>
            </w:r>
            <w:r w:rsidR="006B5C80" w:rsidRPr="005404D9">
              <w:rPr>
                <w:rFonts w:ascii="ＭＳ 明朝" w:hAnsi="ＭＳ 明朝" w:hint="eastAsia"/>
                <w:sz w:val="20"/>
                <w:szCs w:val="20"/>
              </w:rPr>
              <w:t>組織的な</w:t>
            </w:r>
            <w:r w:rsidR="00A7677F" w:rsidRPr="005404D9">
              <w:rPr>
                <w:rFonts w:ascii="ＭＳ 明朝" w:hAnsi="ＭＳ 明朝" w:hint="eastAsia"/>
                <w:sz w:val="20"/>
                <w:szCs w:val="20"/>
              </w:rPr>
              <w:t>取組みを一層推進する。</w:t>
            </w:r>
          </w:p>
          <w:p w14:paraId="75E80ABA" w14:textId="36F741FC" w:rsidR="00742874" w:rsidRPr="005404D9" w:rsidRDefault="0074287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（３）</w:t>
            </w:r>
            <w:r w:rsidR="00D02FF4" w:rsidRPr="005404D9">
              <w:rPr>
                <w:rFonts w:ascii="ＭＳ 明朝" w:hAnsi="ＭＳ 明朝" w:hint="eastAsia"/>
                <w:sz w:val="20"/>
                <w:szCs w:val="20"/>
              </w:rPr>
              <w:t>家庭</w:t>
            </w:r>
            <w:r w:rsidR="00C21C95" w:rsidRPr="005404D9">
              <w:rPr>
                <w:rFonts w:ascii="ＭＳ 明朝" w:hAnsi="ＭＳ 明朝" w:hint="eastAsia"/>
                <w:sz w:val="20"/>
                <w:szCs w:val="20"/>
              </w:rPr>
              <w:t>や</w:t>
            </w:r>
            <w:r w:rsidR="00145617" w:rsidRPr="005404D9">
              <w:rPr>
                <w:rFonts w:ascii="ＭＳ 明朝" w:hAnsi="ＭＳ 明朝" w:hint="eastAsia"/>
                <w:sz w:val="20"/>
                <w:szCs w:val="20"/>
              </w:rPr>
              <w:t>地域と連携して、防犯・防災教育</w:t>
            </w:r>
            <w:r w:rsidR="00C21C95" w:rsidRPr="005404D9">
              <w:rPr>
                <w:rFonts w:ascii="ＭＳ 明朝" w:hAnsi="ＭＳ 明朝" w:hint="eastAsia"/>
                <w:sz w:val="20"/>
                <w:szCs w:val="20"/>
              </w:rPr>
              <w:t>の充実を図り、緊急事態に備えた</w:t>
            </w:r>
            <w:r w:rsidR="00ED50D2" w:rsidRPr="005404D9">
              <w:rPr>
                <w:rFonts w:ascii="ＭＳ 明朝" w:hAnsi="ＭＳ 明朝" w:hint="eastAsia"/>
                <w:sz w:val="20"/>
                <w:szCs w:val="20"/>
              </w:rPr>
              <w:t>危機管理体制の確立を</w:t>
            </w:r>
            <w:r w:rsidR="00BA2393" w:rsidRPr="005404D9">
              <w:rPr>
                <w:rFonts w:ascii="ＭＳ 明朝" w:hAnsi="ＭＳ 明朝" w:hint="eastAsia"/>
                <w:sz w:val="20"/>
                <w:szCs w:val="20"/>
              </w:rPr>
              <w:t>めざす</w:t>
            </w:r>
            <w:r w:rsidR="00ED50D2" w:rsidRPr="005404D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1F07183" w14:textId="5CE4828A" w:rsidR="00F24A29" w:rsidRPr="005404D9" w:rsidRDefault="00C21C95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（４）開かれた学校づくりの</w:t>
            </w:r>
            <w:r w:rsidR="00BA2393" w:rsidRPr="005404D9">
              <w:rPr>
                <w:rFonts w:ascii="ＭＳ 明朝" w:hAnsi="ＭＳ 明朝" w:hint="eastAsia"/>
                <w:sz w:val="20"/>
                <w:szCs w:val="20"/>
              </w:rPr>
              <w:t>観点から、</w:t>
            </w:r>
            <w:r w:rsidR="002848FD" w:rsidRPr="005404D9">
              <w:rPr>
                <w:rFonts w:ascii="ＭＳ 明朝" w:hAnsi="ＭＳ 明朝" w:hint="eastAsia"/>
                <w:sz w:val="20"/>
                <w:szCs w:val="20"/>
              </w:rPr>
              <w:t>授業参観や公開研修等の機会拡大、</w:t>
            </w:r>
            <w:r w:rsidR="00BA2393" w:rsidRPr="005404D9">
              <w:rPr>
                <w:rFonts w:ascii="ＭＳ 明朝" w:hAnsi="ＭＳ 明朝" w:hint="eastAsia"/>
                <w:sz w:val="20"/>
                <w:szCs w:val="20"/>
              </w:rPr>
              <w:t>学校Webページ</w:t>
            </w:r>
            <w:r w:rsidR="002848FD" w:rsidRPr="005404D9">
              <w:rPr>
                <w:rFonts w:ascii="ＭＳ 明朝" w:hAnsi="ＭＳ 明朝" w:hint="eastAsia"/>
                <w:sz w:val="20"/>
                <w:szCs w:val="20"/>
              </w:rPr>
              <w:t>等の</w:t>
            </w:r>
            <w:r w:rsidR="00BA2393" w:rsidRPr="005404D9">
              <w:rPr>
                <w:rFonts w:ascii="ＭＳ 明朝" w:hAnsi="ＭＳ 明朝" w:hint="eastAsia"/>
                <w:sz w:val="20"/>
                <w:szCs w:val="20"/>
              </w:rPr>
              <w:t>活用</w:t>
            </w:r>
            <w:r w:rsidR="002848FD" w:rsidRPr="005404D9">
              <w:rPr>
                <w:rFonts w:ascii="ＭＳ 明朝" w:hAnsi="ＭＳ 明朝" w:hint="eastAsia"/>
                <w:sz w:val="20"/>
                <w:szCs w:val="20"/>
              </w:rPr>
              <w:t>を通して学校情報の公表を進める。</w:t>
            </w:r>
          </w:p>
          <w:p w14:paraId="4805995B" w14:textId="77777777" w:rsidR="008D0D23" w:rsidRPr="005404D9" w:rsidRDefault="008D0D23" w:rsidP="0062656A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003D0CE2" w14:textId="77777777" w:rsidR="00FD67FA" w:rsidRPr="005404D9" w:rsidRDefault="00FD67FA" w:rsidP="0062656A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</w:p>
          <w:p w14:paraId="74514C3F" w14:textId="6D8CA793" w:rsidR="00892F76" w:rsidRPr="005404D9" w:rsidRDefault="0016193E" w:rsidP="0062656A">
            <w:pPr>
              <w:spacing w:line="300" w:lineRule="exact"/>
              <w:rPr>
                <w:rFonts w:ascii="ＭＳ 明朝" w:hAnsi="ＭＳ 明朝"/>
                <w:b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b/>
                <w:sz w:val="20"/>
                <w:szCs w:val="20"/>
              </w:rPr>
              <w:t xml:space="preserve">４　</w:t>
            </w:r>
            <w:r w:rsidR="00892F76" w:rsidRPr="005404D9">
              <w:rPr>
                <w:rFonts w:ascii="ＭＳ 明朝" w:hAnsi="ＭＳ 明朝" w:hint="eastAsia"/>
                <w:b/>
                <w:sz w:val="20"/>
                <w:szCs w:val="20"/>
              </w:rPr>
              <w:t>働き方改革の</w:t>
            </w:r>
            <w:r w:rsidR="006D01E8" w:rsidRPr="005404D9">
              <w:rPr>
                <w:rFonts w:ascii="ＭＳ 明朝" w:hAnsi="ＭＳ 明朝" w:hint="eastAsia"/>
                <w:b/>
                <w:sz w:val="20"/>
                <w:szCs w:val="20"/>
              </w:rPr>
              <w:t>推進</w:t>
            </w:r>
          </w:p>
          <w:p w14:paraId="6DE6FCAE" w14:textId="26BD967B" w:rsidR="008B7C30" w:rsidRPr="005404D9" w:rsidRDefault="008B7C30" w:rsidP="0062656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  <w:r w:rsidR="00130DA9" w:rsidRPr="005404D9">
              <w:rPr>
                <w:rFonts w:ascii="ＭＳ 明朝" w:hAnsi="ＭＳ 明朝" w:hint="eastAsia"/>
                <w:sz w:val="20"/>
                <w:szCs w:val="20"/>
              </w:rPr>
              <w:t>校務運営の効率化</w:t>
            </w:r>
            <w:r w:rsidR="003F39D7" w:rsidRPr="005404D9">
              <w:rPr>
                <w:rFonts w:ascii="ＭＳ 明朝" w:hAnsi="ＭＳ 明朝" w:hint="eastAsia"/>
                <w:sz w:val="20"/>
                <w:szCs w:val="20"/>
              </w:rPr>
              <w:t>をさらに進め、</w:t>
            </w:r>
            <w:r w:rsidR="00F37245" w:rsidRPr="005404D9">
              <w:rPr>
                <w:rFonts w:ascii="ＭＳ 明朝" w:hAnsi="ＭＳ 明朝" w:hint="eastAsia"/>
                <w:sz w:val="20"/>
                <w:szCs w:val="20"/>
              </w:rPr>
              <w:t>長時間勤務の縮減を図る</w:t>
            </w:r>
            <w:r w:rsidR="003F39D7" w:rsidRPr="005404D9">
              <w:rPr>
                <w:rFonts w:ascii="ＭＳ 明朝" w:hAnsi="ＭＳ 明朝" w:hint="eastAsia"/>
                <w:sz w:val="20"/>
                <w:szCs w:val="20"/>
              </w:rPr>
              <w:t>。</w:t>
            </w:r>
          </w:p>
          <w:p w14:paraId="6118EA02" w14:textId="3A5F3CB1" w:rsidR="00742874" w:rsidRPr="005404D9" w:rsidRDefault="008B7C30" w:rsidP="0062656A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  <w:r w:rsidR="00F37245" w:rsidRPr="005404D9">
              <w:rPr>
                <w:rFonts w:ascii="ＭＳ 明朝" w:hAnsi="ＭＳ 明朝" w:hint="eastAsia"/>
                <w:sz w:val="20"/>
                <w:szCs w:val="20"/>
              </w:rPr>
              <w:t>労働安全衛生活動の活性化に努め</w:t>
            </w:r>
            <w:r w:rsidR="003F39D7" w:rsidRPr="005404D9">
              <w:rPr>
                <w:rFonts w:ascii="ＭＳ 明朝" w:hAnsi="ＭＳ 明朝" w:hint="eastAsia"/>
                <w:sz w:val="20"/>
                <w:szCs w:val="20"/>
              </w:rPr>
              <w:t>、教職員の意識改革を推進する。</w:t>
            </w:r>
          </w:p>
        </w:tc>
      </w:tr>
    </w:tbl>
    <w:p w14:paraId="19E1F439" w14:textId="77777777" w:rsidR="001D401B" w:rsidRPr="005404D9" w:rsidRDefault="001D401B" w:rsidP="004245A1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</w:p>
    <w:p w14:paraId="0C62DD9E" w14:textId="77777777" w:rsidR="00267D3C" w:rsidRPr="005404D9" w:rsidRDefault="009B365C" w:rsidP="001D401B">
      <w:pPr>
        <w:spacing w:line="300" w:lineRule="exact"/>
        <w:ind w:leftChars="-342" w:left="-718" w:firstLineChars="250" w:firstLine="525"/>
        <w:rPr>
          <w:rFonts w:ascii="ＭＳ ゴシック" w:eastAsia="ＭＳ ゴシック" w:hAnsi="ＭＳ ゴシック"/>
          <w:szCs w:val="21"/>
        </w:rPr>
      </w:pPr>
      <w:r w:rsidRPr="005404D9">
        <w:rPr>
          <w:rFonts w:ascii="ＭＳ ゴシック" w:eastAsia="ＭＳ ゴシック" w:hAnsi="ＭＳ ゴシック" w:hint="eastAsia"/>
          <w:szCs w:val="21"/>
        </w:rPr>
        <w:t>【</w:t>
      </w:r>
      <w:r w:rsidR="0037367C" w:rsidRPr="005404D9">
        <w:rPr>
          <w:rFonts w:ascii="ＭＳ ゴシック" w:eastAsia="ＭＳ ゴシック" w:hAnsi="ＭＳ ゴシック" w:hint="eastAsia"/>
          <w:szCs w:val="21"/>
        </w:rPr>
        <w:t>学校教育自己診断</w:t>
      </w:r>
      <w:r w:rsidR="005E3C2A" w:rsidRPr="005404D9">
        <w:rPr>
          <w:rFonts w:ascii="ＭＳ ゴシック" w:eastAsia="ＭＳ ゴシック" w:hAnsi="ＭＳ ゴシック" w:hint="eastAsia"/>
          <w:szCs w:val="21"/>
        </w:rPr>
        <w:t>の</w:t>
      </w:r>
      <w:r w:rsidR="0037367C" w:rsidRPr="005404D9">
        <w:rPr>
          <w:rFonts w:ascii="ＭＳ ゴシック" w:eastAsia="ＭＳ ゴシック" w:hAnsi="ＭＳ ゴシック" w:hint="eastAsia"/>
          <w:szCs w:val="21"/>
        </w:rPr>
        <w:t>結果と分析・学校</w:t>
      </w:r>
      <w:r w:rsidR="00C158A6" w:rsidRPr="005404D9">
        <w:rPr>
          <w:rFonts w:ascii="ＭＳ ゴシック" w:eastAsia="ＭＳ ゴシック" w:hAnsi="ＭＳ ゴシック" w:hint="eastAsia"/>
          <w:szCs w:val="21"/>
        </w:rPr>
        <w:t>運営</w:t>
      </w:r>
      <w:r w:rsidR="0037367C" w:rsidRPr="005404D9">
        <w:rPr>
          <w:rFonts w:ascii="ＭＳ ゴシック" w:eastAsia="ＭＳ ゴシック" w:hAnsi="ＭＳ ゴシック" w:hint="eastAsia"/>
          <w:szCs w:val="21"/>
        </w:rPr>
        <w:t>協議会</w:t>
      </w:r>
      <w:r w:rsidR="0096649A" w:rsidRPr="005404D9">
        <w:rPr>
          <w:rFonts w:ascii="ＭＳ ゴシック" w:eastAsia="ＭＳ ゴシック" w:hAnsi="ＭＳ ゴシック" w:hint="eastAsia"/>
          <w:szCs w:val="21"/>
        </w:rPr>
        <w:t>からの意見</w:t>
      </w:r>
      <w:r w:rsidRPr="005404D9">
        <w:rPr>
          <w:rFonts w:ascii="ＭＳ ゴシック" w:eastAsia="ＭＳ ゴシック" w:hAnsi="ＭＳ ゴシック" w:hint="eastAsia"/>
          <w:szCs w:val="21"/>
        </w:rPr>
        <w:t>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71"/>
        <w:gridCol w:w="8221"/>
      </w:tblGrid>
      <w:tr w:rsidR="00267D3C" w:rsidRPr="005404D9" w14:paraId="2C5E4227" w14:textId="77777777" w:rsidTr="00AB00E6">
        <w:trPr>
          <w:trHeight w:val="411"/>
          <w:jc w:val="center"/>
        </w:trPr>
        <w:tc>
          <w:tcPr>
            <w:tcW w:w="677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47DC9EA3" w14:textId="77777777" w:rsidR="00267D3C" w:rsidRPr="005404D9" w:rsidRDefault="00267D3C" w:rsidP="001D401B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学校教育自己診断の結果と分析［</w:t>
            </w:r>
            <w:r w:rsidR="001C0509" w:rsidRPr="005404D9">
              <w:rPr>
                <w:rFonts w:ascii="ＭＳ 明朝" w:hAnsi="ＭＳ 明朝" w:hint="eastAsia"/>
                <w:sz w:val="20"/>
                <w:szCs w:val="20"/>
              </w:rPr>
              <w:t xml:space="preserve">令和　　</w:t>
            </w:r>
            <w:r w:rsidR="001D401B"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1D401B"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C0509"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月実施分］</w:t>
            </w:r>
          </w:p>
        </w:tc>
        <w:tc>
          <w:tcPr>
            <w:tcW w:w="822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5BE9B71" w14:textId="77777777" w:rsidR="00267D3C" w:rsidRPr="005404D9" w:rsidRDefault="00267D3C" w:rsidP="00225A63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学校</w:t>
            </w:r>
            <w:r w:rsidR="00B063A9" w:rsidRPr="005404D9">
              <w:rPr>
                <w:rFonts w:ascii="ＭＳ 明朝" w:hAnsi="ＭＳ 明朝" w:hint="eastAsia"/>
                <w:sz w:val="20"/>
                <w:szCs w:val="20"/>
              </w:rPr>
              <w:t>運営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協議会</w:t>
            </w:r>
            <w:r w:rsidR="00225A63" w:rsidRPr="005404D9">
              <w:rPr>
                <w:rFonts w:ascii="ＭＳ 明朝" w:hAnsi="ＭＳ 明朝" w:hint="eastAsia"/>
                <w:sz w:val="20"/>
                <w:szCs w:val="20"/>
              </w:rPr>
              <w:t>からの意見</w:t>
            </w:r>
          </w:p>
        </w:tc>
      </w:tr>
      <w:tr w:rsidR="0086696C" w:rsidRPr="005404D9" w14:paraId="4A00EF4E" w14:textId="77777777" w:rsidTr="00FD67FA">
        <w:trPr>
          <w:trHeight w:val="8244"/>
          <w:jc w:val="center"/>
        </w:trPr>
        <w:tc>
          <w:tcPr>
            <w:tcW w:w="677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C8EA3" w14:textId="77777777" w:rsidR="000B7F10" w:rsidRPr="005404D9" w:rsidRDefault="000B7F10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  <w:tc>
          <w:tcPr>
            <w:tcW w:w="8221" w:type="dxa"/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D98CD18" w14:textId="77777777" w:rsidR="00AE2843" w:rsidRPr="005404D9" w:rsidRDefault="00AE2843" w:rsidP="00AB00E6">
            <w:pPr>
              <w:spacing w:line="280" w:lineRule="exact"/>
              <w:rPr>
                <w:rFonts w:ascii="ＭＳ 明朝" w:hAnsi="ＭＳ 明朝"/>
                <w:color w:val="D9D9D9"/>
                <w:sz w:val="20"/>
                <w:szCs w:val="20"/>
              </w:rPr>
            </w:pPr>
          </w:p>
        </w:tc>
      </w:tr>
    </w:tbl>
    <w:p w14:paraId="20E95828" w14:textId="77777777" w:rsidR="0086696C" w:rsidRPr="005404D9" w:rsidRDefault="0086696C" w:rsidP="0037367C">
      <w:pPr>
        <w:spacing w:line="120" w:lineRule="exact"/>
        <w:ind w:leftChars="-428" w:left="-899"/>
      </w:pPr>
    </w:p>
    <w:p w14:paraId="32E7C1AF" w14:textId="77777777" w:rsidR="00225A63" w:rsidRPr="005404D9" w:rsidRDefault="00225A63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</w:p>
    <w:p w14:paraId="7FFE3787" w14:textId="77777777" w:rsidR="0086696C" w:rsidRPr="005404D9" w:rsidRDefault="0037367C" w:rsidP="00B44397">
      <w:pPr>
        <w:ind w:leftChars="-92" w:left="-4" w:hangingChars="90" w:hanging="189"/>
        <w:jc w:val="left"/>
        <w:rPr>
          <w:rFonts w:ascii="ＭＳ ゴシック" w:eastAsia="ＭＳ ゴシック" w:hAnsi="ＭＳ ゴシック"/>
          <w:szCs w:val="21"/>
        </w:rPr>
      </w:pPr>
      <w:r w:rsidRPr="005404D9">
        <w:rPr>
          <w:rFonts w:ascii="ＭＳ ゴシック" w:eastAsia="ＭＳ ゴシック" w:hAnsi="ＭＳ ゴシック" w:hint="eastAsia"/>
          <w:szCs w:val="21"/>
        </w:rPr>
        <w:lastRenderedPageBreak/>
        <w:t xml:space="preserve">３　</w:t>
      </w:r>
      <w:r w:rsidR="0086696C" w:rsidRPr="005404D9">
        <w:rPr>
          <w:rFonts w:ascii="ＭＳ ゴシック" w:eastAsia="ＭＳ ゴシック" w:hAnsi="ＭＳ ゴシック" w:hint="eastAsia"/>
          <w:szCs w:val="21"/>
        </w:rPr>
        <w:t>本年度の取組</w:t>
      </w:r>
      <w:r w:rsidRPr="005404D9">
        <w:rPr>
          <w:rFonts w:ascii="ＭＳ ゴシック" w:eastAsia="ＭＳ ゴシック" w:hAnsi="ＭＳ ゴシック" w:hint="eastAsia"/>
          <w:szCs w:val="21"/>
        </w:rPr>
        <w:t>内容</w:t>
      </w:r>
      <w:r w:rsidR="0086696C" w:rsidRPr="005404D9">
        <w:rPr>
          <w:rFonts w:ascii="ＭＳ ゴシック" w:eastAsia="ＭＳ ゴシック" w:hAnsi="ＭＳ ゴシック" w:hint="eastAsia"/>
          <w:szCs w:val="21"/>
        </w:rPr>
        <w:t>及び自己評価</w:t>
      </w:r>
    </w:p>
    <w:tbl>
      <w:tblPr>
        <w:tblW w:w="149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1"/>
        <w:gridCol w:w="2020"/>
        <w:gridCol w:w="4572"/>
        <w:gridCol w:w="3579"/>
        <w:gridCol w:w="3934"/>
      </w:tblGrid>
      <w:tr w:rsidR="00897939" w:rsidRPr="005404D9" w14:paraId="1CF80A72" w14:textId="77777777" w:rsidTr="004C4D36">
        <w:trPr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56A537E5" w14:textId="77777777" w:rsidR="00897939" w:rsidRPr="005404D9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中期的</w:t>
            </w:r>
          </w:p>
          <w:p w14:paraId="1B5E1DCA" w14:textId="77777777" w:rsidR="00897939" w:rsidRPr="005404D9" w:rsidRDefault="00897939" w:rsidP="0054712D">
            <w:pPr>
              <w:spacing w:line="24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目標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4A9A0CF" w14:textId="77777777" w:rsidR="00897939" w:rsidRPr="005404D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今年度の重点目標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7A8AD12E" w14:textId="77777777" w:rsidR="00897939" w:rsidRPr="005404D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具体的な取組計画・内容</w:t>
            </w:r>
          </w:p>
        </w:tc>
        <w:tc>
          <w:tcPr>
            <w:tcW w:w="3579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3A87C374" w14:textId="77777777" w:rsidR="00897939" w:rsidRPr="005404D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評価指標</w:t>
            </w:r>
            <w:r w:rsidR="00AB00E6" w:rsidRPr="005404D9">
              <w:rPr>
                <w:rFonts w:ascii="ＭＳ 明朝" w:hAnsi="ＭＳ 明朝" w:hint="eastAsia"/>
                <w:sz w:val="20"/>
                <w:szCs w:val="20"/>
              </w:rPr>
              <w:t>[R</w:t>
            </w:r>
            <w:r w:rsidR="005061AF" w:rsidRPr="005404D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AB00E6" w:rsidRPr="005404D9">
              <w:rPr>
                <w:rFonts w:ascii="ＭＳ 明朝" w:hAnsi="ＭＳ 明朝" w:hint="eastAsia"/>
                <w:sz w:val="20"/>
                <w:szCs w:val="20"/>
              </w:rPr>
              <w:t>年度値]</w:t>
            </w:r>
          </w:p>
        </w:tc>
        <w:tc>
          <w:tcPr>
            <w:tcW w:w="39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vAlign w:val="center"/>
          </w:tcPr>
          <w:p w14:paraId="056208CB" w14:textId="77777777" w:rsidR="00897939" w:rsidRPr="005404D9" w:rsidRDefault="00897939" w:rsidP="006B5B51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自己評価</w:t>
            </w:r>
          </w:p>
        </w:tc>
      </w:tr>
      <w:tr w:rsidR="00897939" w:rsidRPr="005404D9" w14:paraId="6D8B0093" w14:textId="77777777" w:rsidTr="004C4D36">
        <w:trPr>
          <w:cantSplit/>
          <w:trHeight w:val="5798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72B581D1" w14:textId="64432E18" w:rsidR="00897939" w:rsidRPr="005404D9" w:rsidRDefault="00F15BFA" w:rsidP="00C1727F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１　自己実現と社会参加を促進するキャリア教育の充実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205AF64" w14:textId="77777777" w:rsidR="00AD2D4B" w:rsidRPr="005404D9" w:rsidRDefault="00AD2D4B" w:rsidP="00AB00E6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18E1D2A6" w14:textId="3CDF401F" w:rsidR="00AB00E6" w:rsidRPr="005404D9" w:rsidRDefault="0041392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組織的・計画的な</w:t>
            </w:r>
            <w:r w:rsidR="00AD2D4B" w:rsidRPr="005404D9">
              <w:rPr>
                <w:rFonts w:ascii="ＭＳ 明朝" w:hAnsi="ＭＳ 明朝" w:hint="eastAsia"/>
                <w:sz w:val="20"/>
                <w:szCs w:val="20"/>
              </w:rPr>
              <w:t>キャリア教育</w:t>
            </w:r>
            <w:r w:rsidR="0021072D" w:rsidRPr="005404D9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742807" w:rsidRPr="005404D9">
              <w:rPr>
                <w:rFonts w:ascii="ＭＳ 明朝" w:hAnsi="ＭＳ 明朝" w:hint="eastAsia"/>
                <w:sz w:val="20"/>
                <w:szCs w:val="20"/>
              </w:rPr>
              <w:t>実施</w:t>
            </w:r>
          </w:p>
          <w:p w14:paraId="112CEE4D" w14:textId="77777777" w:rsidR="009B5D2D" w:rsidRPr="005404D9" w:rsidRDefault="009B5D2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8536E7F" w14:textId="77777777" w:rsidR="009B5D2D" w:rsidRPr="005404D9" w:rsidRDefault="009B5D2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17B22CEF" w14:textId="77777777" w:rsidR="00AD2D4B" w:rsidRPr="005404D9" w:rsidRDefault="00AD2D4B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419737E" w14:textId="77777777" w:rsidR="00742807" w:rsidRPr="005404D9" w:rsidRDefault="00742807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D5F732C" w14:textId="77777777" w:rsidR="006B0B7C" w:rsidRPr="005404D9" w:rsidRDefault="006B0B7C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77523D9" w14:textId="77777777" w:rsidR="00FB5FDD" w:rsidRPr="005404D9" w:rsidRDefault="00FB5FD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A288BEE" w14:textId="77777777" w:rsidR="00B90A72" w:rsidRPr="005404D9" w:rsidRDefault="00B90A7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C48D834" w14:textId="77777777" w:rsidR="00B90A72" w:rsidRPr="005404D9" w:rsidRDefault="00B90A7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A2ADB54" w14:textId="77777777" w:rsidR="00B90A72" w:rsidRPr="005404D9" w:rsidRDefault="00B90A72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9905737" w14:textId="77777777" w:rsidR="00FB5FDD" w:rsidRPr="005404D9" w:rsidRDefault="00FB5FDD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37AC2CC" w14:textId="77777777" w:rsidR="001E0904" w:rsidRPr="005404D9" w:rsidRDefault="001E090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BEA7955" w14:textId="49C1EFFF" w:rsidR="00902D44" w:rsidRPr="005404D9" w:rsidRDefault="00902D4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020F529" w14:textId="7B69F278" w:rsidR="00457D9E" w:rsidRPr="005404D9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A87D7DC" w14:textId="3870ECE9" w:rsidR="00457D9E" w:rsidRPr="005404D9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5F3D8640" w14:textId="0DA14BB5" w:rsidR="00457D9E" w:rsidRPr="005404D9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FE206FD" w14:textId="1D330682" w:rsidR="00457D9E" w:rsidRPr="005404D9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98D6099" w14:textId="684877A9" w:rsidR="00457D9E" w:rsidRPr="005404D9" w:rsidRDefault="00457D9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9D8C98A" w14:textId="77777777" w:rsidR="00902D44" w:rsidRPr="005404D9" w:rsidRDefault="00902D44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552C6054" w14:textId="77777777" w:rsidR="00AD2D4B" w:rsidRPr="005404D9" w:rsidRDefault="00AD2D4B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0A5E501A" w14:textId="54906D5F" w:rsidR="00AD2D4B" w:rsidRPr="005404D9" w:rsidRDefault="0041392E" w:rsidP="00AD2D4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交流及び共同学習の推進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9A9C399" w14:textId="0B541F34" w:rsidR="009B5D2D" w:rsidRPr="005404D9" w:rsidRDefault="00742807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492AA347" w14:textId="2AE37F7F" w:rsidR="00742807" w:rsidRPr="005404D9" w:rsidRDefault="00742807" w:rsidP="006B0B7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　キャリア・パスポート</w:t>
            </w:r>
            <w:r w:rsidR="006B0B7C" w:rsidRPr="005404D9">
              <w:rPr>
                <w:rFonts w:ascii="ＭＳ 明朝" w:hAnsi="ＭＳ 明朝" w:hint="eastAsia"/>
                <w:sz w:val="20"/>
                <w:szCs w:val="20"/>
              </w:rPr>
              <w:t>の様式</w:t>
            </w:r>
            <w:r w:rsidR="0087085F" w:rsidRPr="005404D9">
              <w:rPr>
                <w:rFonts w:ascii="ＭＳ 明朝" w:hAnsi="ＭＳ 明朝" w:hint="eastAsia"/>
                <w:sz w:val="20"/>
                <w:szCs w:val="20"/>
              </w:rPr>
              <w:t>や運用マニュアルの</w:t>
            </w:r>
            <w:r w:rsidR="00B83162" w:rsidRPr="005404D9">
              <w:rPr>
                <w:rFonts w:ascii="ＭＳ 明朝" w:hAnsi="ＭＳ 明朝" w:hint="eastAsia"/>
                <w:sz w:val="20"/>
                <w:szCs w:val="20"/>
              </w:rPr>
              <w:t>作成</w:t>
            </w:r>
          </w:p>
          <w:p w14:paraId="64CF8DD2" w14:textId="03C6B28A" w:rsidR="009B5D2D" w:rsidRPr="005404D9" w:rsidRDefault="009B5D2D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31BFEED" w14:textId="2A1F7954" w:rsidR="009B5D2D" w:rsidRPr="005404D9" w:rsidRDefault="00742807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B90A72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6B0B7C" w:rsidRPr="005404D9">
              <w:rPr>
                <w:rFonts w:ascii="ＭＳ 明朝" w:hAnsi="ＭＳ 明朝" w:hint="eastAsia"/>
                <w:sz w:val="20"/>
                <w:szCs w:val="20"/>
              </w:rPr>
              <w:t>校内実習等</w:t>
            </w:r>
            <w:r w:rsidR="0087085F" w:rsidRPr="005404D9">
              <w:rPr>
                <w:rFonts w:ascii="ＭＳ 明朝" w:hAnsi="ＭＳ 明朝" w:hint="eastAsia"/>
                <w:sz w:val="20"/>
                <w:szCs w:val="20"/>
              </w:rPr>
              <w:t>における企業や</w:t>
            </w:r>
            <w:r w:rsidR="00FC3653" w:rsidRPr="005404D9">
              <w:rPr>
                <w:rFonts w:ascii="ＭＳ 明朝" w:hAnsi="ＭＳ 明朝" w:hint="eastAsia"/>
                <w:sz w:val="20"/>
                <w:szCs w:val="20"/>
              </w:rPr>
              <w:t>福祉事業所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による出前授業</w:t>
            </w:r>
            <w:r w:rsidR="0087085F" w:rsidRPr="005404D9">
              <w:rPr>
                <w:rFonts w:ascii="ＭＳ 明朝" w:hAnsi="ＭＳ 明朝" w:hint="eastAsia"/>
                <w:sz w:val="20"/>
                <w:szCs w:val="20"/>
              </w:rPr>
              <w:t>の実施</w:t>
            </w:r>
          </w:p>
          <w:p w14:paraId="3876E621" w14:textId="77777777" w:rsidR="006B0B7C" w:rsidRPr="005404D9" w:rsidRDefault="006B0B7C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AF99995" w14:textId="67C0E3C2" w:rsidR="00742807" w:rsidRPr="005404D9" w:rsidRDefault="00B90A72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B5FDD" w:rsidRPr="005404D9">
              <w:rPr>
                <w:rFonts w:ascii="ＭＳ 明朝" w:hAnsi="ＭＳ 明朝" w:hint="eastAsia"/>
                <w:sz w:val="20"/>
                <w:szCs w:val="20"/>
              </w:rPr>
              <w:t>地域</w:t>
            </w:r>
            <w:r w:rsidR="0087085F" w:rsidRPr="005404D9">
              <w:rPr>
                <w:rFonts w:ascii="ＭＳ 明朝" w:hAnsi="ＭＳ 明朝" w:hint="eastAsia"/>
                <w:sz w:val="20"/>
                <w:szCs w:val="20"/>
              </w:rPr>
              <w:t>での販売実習</w:t>
            </w:r>
            <w:r w:rsidR="00CB1FA6" w:rsidRPr="005404D9">
              <w:rPr>
                <w:rFonts w:ascii="ＭＳ 明朝" w:hAnsi="ＭＳ 明朝" w:hint="eastAsia"/>
                <w:sz w:val="20"/>
                <w:szCs w:val="20"/>
              </w:rPr>
              <w:t>の実施</w:t>
            </w:r>
          </w:p>
          <w:p w14:paraId="04304A40" w14:textId="68275EF2" w:rsidR="00C123F9" w:rsidRPr="005404D9" w:rsidRDefault="00C123F9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9725044" w14:textId="77777777" w:rsidR="00FC3653" w:rsidRPr="005404D9" w:rsidRDefault="00FC3653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7561066" w14:textId="10CD64E5" w:rsidR="00BE6092" w:rsidRPr="005404D9" w:rsidRDefault="00B90A72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2C7595" w:rsidRPr="005404D9">
              <w:rPr>
                <w:rFonts w:ascii="ＭＳ 明朝" w:hAnsi="ＭＳ 明朝" w:hint="eastAsia"/>
                <w:sz w:val="20"/>
                <w:szCs w:val="20"/>
              </w:rPr>
              <w:t>ボランティア</w:t>
            </w:r>
            <w:r w:rsidR="00FB5FDD" w:rsidRPr="005404D9">
              <w:rPr>
                <w:rFonts w:ascii="ＭＳ 明朝" w:hAnsi="ＭＳ 明朝" w:hint="eastAsia"/>
                <w:sz w:val="20"/>
                <w:szCs w:val="20"/>
              </w:rPr>
              <w:t>実習</w:t>
            </w:r>
            <w:r w:rsidR="004C4D36" w:rsidRPr="005404D9">
              <w:rPr>
                <w:rFonts w:ascii="ＭＳ 明朝" w:hAnsi="ＭＳ 明朝" w:hint="eastAsia"/>
                <w:sz w:val="20"/>
                <w:szCs w:val="20"/>
              </w:rPr>
              <w:t>への参加</w:t>
            </w:r>
            <w:r w:rsidR="00FB5FDD" w:rsidRPr="005404D9">
              <w:rPr>
                <w:rFonts w:ascii="ＭＳ 明朝" w:hAnsi="ＭＳ 明朝" w:hint="eastAsia"/>
                <w:sz w:val="20"/>
                <w:szCs w:val="20"/>
              </w:rPr>
              <w:t>や大学実習の実施</w:t>
            </w:r>
          </w:p>
          <w:p w14:paraId="20142672" w14:textId="73343E8E" w:rsidR="00457D9E" w:rsidRPr="005404D9" w:rsidRDefault="00457D9E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323350AE" w14:textId="77777777" w:rsidR="00FC3653" w:rsidRPr="005404D9" w:rsidRDefault="00FC3653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A28FF28" w14:textId="00ABFE37" w:rsidR="00457D9E" w:rsidRPr="005404D9" w:rsidRDefault="00457D9E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・保護者への進路に係る情報提供の充実</w:t>
            </w:r>
          </w:p>
          <w:p w14:paraId="74FD37C8" w14:textId="77777777" w:rsidR="00742807" w:rsidRPr="005404D9" w:rsidRDefault="00742807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C0618F4" w14:textId="77777777" w:rsidR="00A75EEC" w:rsidRPr="005404D9" w:rsidRDefault="00A75EEC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2ACF24D" w14:textId="77777777" w:rsidR="00A75EEC" w:rsidRPr="005404D9" w:rsidRDefault="00A75EEC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2100C8F" w14:textId="771B47B6" w:rsidR="00B90A72" w:rsidRPr="005404D9" w:rsidRDefault="00B90A72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C9B1AC2" w14:textId="155E783E" w:rsidR="00457D9E" w:rsidRPr="005404D9" w:rsidRDefault="00457D9E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437AE6D" w14:textId="6B0270CA" w:rsidR="00457D9E" w:rsidRPr="005404D9" w:rsidRDefault="00457D9E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EBED20F" w14:textId="77777777" w:rsidR="008C244F" w:rsidRPr="005404D9" w:rsidRDefault="008C244F" w:rsidP="008F50F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62DE86" w14:textId="77777777" w:rsidR="00742807" w:rsidRPr="005404D9" w:rsidRDefault="00742807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303B21A2" w14:textId="3EB65FAD" w:rsidR="00742807" w:rsidRPr="005404D9" w:rsidRDefault="00742807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CB1FA6" w:rsidRPr="005404D9">
              <w:rPr>
                <w:rFonts w:ascii="ＭＳ 明朝" w:hAnsi="ＭＳ 明朝" w:hint="eastAsia"/>
                <w:sz w:val="20"/>
                <w:szCs w:val="20"/>
              </w:rPr>
              <w:t>校外でのあいさつ</w:t>
            </w:r>
            <w:r w:rsidR="001E0904" w:rsidRPr="005404D9">
              <w:rPr>
                <w:rFonts w:ascii="ＭＳ 明朝" w:hAnsi="ＭＳ 明朝" w:hint="eastAsia"/>
                <w:sz w:val="20"/>
                <w:szCs w:val="20"/>
              </w:rPr>
              <w:t>運動</w:t>
            </w:r>
            <w:r w:rsidR="00CB1FA6" w:rsidRPr="005404D9">
              <w:rPr>
                <w:rFonts w:ascii="ＭＳ 明朝" w:hAnsi="ＭＳ 明朝" w:hint="eastAsia"/>
                <w:sz w:val="20"/>
                <w:szCs w:val="20"/>
              </w:rPr>
              <w:t>の実施</w:t>
            </w:r>
          </w:p>
          <w:p w14:paraId="1D3117DE" w14:textId="77777777" w:rsidR="00A96E22" w:rsidRPr="005404D9" w:rsidRDefault="00A96E22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D2103CF" w14:textId="77777777" w:rsidR="00B90A72" w:rsidRPr="005404D9" w:rsidRDefault="00A96E22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B90A72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104A85" w:rsidRPr="005404D9">
              <w:rPr>
                <w:rFonts w:ascii="ＭＳ 明朝" w:hAnsi="ＭＳ 明朝" w:hint="eastAsia"/>
                <w:sz w:val="20"/>
                <w:szCs w:val="20"/>
              </w:rPr>
              <w:t>他の支援学校との</w:t>
            </w:r>
            <w:r w:rsidR="00CB1FA6" w:rsidRPr="005404D9">
              <w:rPr>
                <w:rFonts w:ascii="ＭＳ 明朝" w:hAnsi="ＭＳ 明朝" w:hint="eastAsia"/>
                <w:sz w:val="20"/>
                <w:szCs w:val="20"/>
              </w:rPr>
              <w:t>部活動交流</w:t>
            </w:r>
          </w:p>
          <w:p w14:paraId="0F2A9116" w14:textId="77777777" w:rsidR="007F4A98" w:rsidRPr="005404D9" w:rsidRDefault="007F4A98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E04CEDC" w14:textId="2C8E6DEA" w:rsidR="00A96E22" w:rsidRPr="005404D9" w:rsidRDefault="00B90A72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15768" w:rsidRPr="005404D9">
              <w:rPr>
                <w:rFonts w:ascii="ＭＳ 明朝" w:hAnsi="ＭＳ 明朝" w:hint="eastAsia"/>
                <w:sz w:val="20"/>
                <w:szCs w:val="20"/>
              </w:rPr>
              <w:t>高校との学校間交流の実施</w:t>
            </w:r>
          </w:p>
          <w:p w14:paraId="531C1675" w14:textId="77777777" w:rsidR="007F4A98" w:rsidRPr="005404D9" w:rsidRDefault="007F4A98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5F33BDC0" w14:textId="49BA440A" w:rsidR="00A96E22" w:rsidRPr="005404D9" w:rsidRDefault="00DA14EE" w:rsidP="00DA14EE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A15768" w:rsidRPr="005404D9">
              <w:rPr>
                <w:rFonts w:ascii="ＭＳ 明朝" w:hAnsi="ＭＳ 明朝" w:hint="eastAsia"/>
                <w:sz w:val="20"/>
                <w:szCs w:val="20"/>
              </w:rPr>
              <w:t>地域コミュニティへの参加</w:t>
            </w:r>
          </w:p>
        </w:tc>
        <w:tc>
          <w:tcPr>
            <w:tcW w:w="3579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79EA6CEC" w14:textId="77777777" w:rsidR="00B90CDA" w:rsidRPr="005404D9" w:rsidRDefault="008157A3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0A4275ED" w14:textId="15D711BF" w:rsidR="00557699" w:rsidRPr="005404D9" w:rsidRDefault="00557699" w:rsidP="0055769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　キャリア・パスポートの様式、運用マニュアルを12月までに作成</w:t>
            </w:r>
          </w:p>
          <w:p w14:paraId="76D07931" w14:textId="77777777" w:rsidR="004C4D36" w:rsidRPr="005404D9" w:rsidRDefault="004C4D36" w:rsidP="0055769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DAAB9CA" w14:textId="4D63862C" w:rsidR="00557699" w:rsidRPr="005404D9" w:rsidRDefault="00557699" w:rsidP="00557699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B90A72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２年生対象</w:t>
            </w:r>
            <w:r w:rsidR="00BE5D48" w:rsidRPr="005404D9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BE5D48" w:rsidRPr="005404D9">
              <w:rPr>
                <w:rFonts w:ascii="ＭＳ 明朝" w:hAnsi="ＭＳ 明朝" w:hint="eastAsia"/>
                <w:sz w:val="20"/>
                <w:szCs w:val="20"/>
              </w:rPr>
              <w:t>１学期中に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コース</w:t>
            </w:r>
            <w:r w:rsidR="00BE5D48" w:rsidRPr="005404D9">
              <w:rPr>
                <w:rFonts w:ascii="ＭＳ 明朝" w:hAnsi="ＭＳ 明朝" w:hint="eastAsia"/>
                <w:sz w:val="20"/>
                <w:szCs w:val="20"/>
              </w:rPr>
              <w:t>別の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出前授業を実施</w:t>
            </w:r>
            <w:r w:rsidR="00BE5D48" w:rsidRPr="005404D9">
              <w:rPr>
                <w:rFonts w:ascii="ＭＳ 明朝" w:hAnsi="ＭＳ 明朝" w:hint="eastAsia"/>
                <w:sz w:val="20"/>
                <w:szCs w:val="20"/>
              </w:rPr>
              <w:t>（各１回）</w:t>
            </w:r>
            <w:r w:rsidR="00C123F9" w:rsidRPr="005404D9">
              <w:rPr>
                <w:rFonts w:ascii="ＭＳ 明朝" w:hAnsi="ＭＳ 明朝" w:hint="eastAsia"/>
                <w:sz w:val="20"/>
                <w:szCs w:val="20"/>
              </w:rPr>
              <w:t>〔新規〕</w:t>
            </w:r>
          </w:p>
          <w:p w14:paraId="665F7D89" w14:textId="563C737D" w:rsidR="00BE5D48" w:rsidRPr="005404D9" w:rsidRDefault="00B90A72" w:rsidP="00B90A72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C3653" w:rsidRPr="005404D9">
              <w:rPr>
                <w:rFonts w:ascii="ＭＳ 明朝" w:hAnsi="ＭＳ 明朝" w:hint="eastAsia"/>
                <w:sz w:val="20"/>
                <w:szCs w:val="20"/>
              </w:rPr>
              <w:t>担当チームを立ち上げ、</w:t>
            </w:r>
            <w:r w:rsidR="00C123F9" w:rsidRPr="005404D9">
              <w:rPr>
                <w:rFonts w:ascii="ＭＳ 明朝" w:hAnsi="ＭＳ 明朝" w:hint="eastAsia"/>
                <w:sz w:val="20"/>
                <w:szCs w:val="20"/>
              </w:rPr>
              <w:t>区役所等において販売学習</w:t>
            </w:r>
            <w:r w:rsidR="00902D44" w:rsidRPr="005404D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C123F9" w:rsidRPr="005404D9">
              <w:rPr>
                <w:rFonts w:ascii="ＭＳ 明朝" w:hAnsi="ＭＳ 明朝" w:hint="eastAsia"/>
                <w:sz w:val="20"/>
                <w:szCs w:val="20"/>
              </w:rPr>
              <w:t>実施（２回/年）〔未実施〕</w:t>
            </w:r>
          </w:p>
          <w:p w14:paraId="24F81816" w14:textId="2F4BDCB1" w:rsidR="00F343A5" w:rsidRPr="005404D9" w:rsidRDefault="00F343A5" w:rsidP="00B90A72">
            <w:pPr>
              <w:spacing w:line="300" w:lineRule="exact"/>
              <w:ind w:leftChars="100" w:left="378" w:hangingChars="84" w:hanging="16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7259F5" w:rsidRPr="005404D9">
              <w:rPr>
                <w:rFonts w:ascii="ＭＳ 明朝" w:hAnsi="ＭＳ 明朝" w:hint="eastAsia"/>
                <w:sz w:val="20"/>
                <w:szCs w:val="20"/>
              </w:rPr>
              <w:t>ボランティア</w:t>
            </w:r>
            <w:r w:rsidR="00C123F9" w:rsidRPr="005404D9">
              <w:rPr>
                <w:rFonts w:ascii="ＭＳ 明朝" w:hAnsi="ＭＳ 明朝" w:hint="eastAsia"/>
                <w:sz w:val="20"/>
                <w:szCs w:val="20"/>
              </w:rPr>
              <w:t>実習への参加（</w:t>
            </w:r>
            <w:r w:rsidR="004C4D36" w:rsidRPr="005404D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7259F5" w:rsidRPr="005404D9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C123F9" w:rsidRPr="005404D9">
              <w:rPr>
                <w:rFonts w:ascii="ＭＳ 明朝" w:hAnsi="ＭＳ 明朝" w:hint="eastAsia"/>
                <w:sz w:val="20"/>
                <w:szCs w:val="20"/>
              </w:rPr>
              <w:t>）〔１</w:t>
            </w:r>
            <w:r w:rsidR="007259F5" w:rsidRPr="005404D9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C123F9" w:rsidRPr="005404D9">
              <w:rPr>
                <w:rFonts w:ascii="ＭＳ 明朝" w:hAnsi="ＭＳ 明朝" w:hint="eastAsia"/>
                <w:sz w:val="20"/>
                <w:szCs w:val="20"/>
              </w:rPr>
              <w:t>〕</w:t>
            </w:r>
            <w:r w:rsidR="00B90A72" w:rsidRPr="005404D9">
              <w:rPr>
                <w:rFonts w:ascii="ＭＳ 明朝" w:hAnsi="ＭＳ 明朝" w:hint="eastAsia"/>
                <w:sz w:val="20"/>
                <w:szCs w:val="20"/>
              </w:rPr>
              <w:t>、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大学実習の実施（年</w:t>
            </w:r>
            <w:r w:rsidR="00FC3653" w:rsidRPr="005404D9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回</w:t>
            </w:r>
            <w:r w:rsidR="00FC3653" w:rsidRPr="005404D9">
              <w:rPr>
                <w:rFonts w:ascii="ＭＳ 明朝" w:hAnsi="ＭＳ 明朝" w:hint="eastAsia"/>
                <w:sz w:val="20"/>
                <w:szCs w:val="20"/>
              </w:rPr>
              <w:t>を維持）〔</w:t>
            </w:r>
            <w:r w:rsidR="007259F5" w:rsidRPr="005404D9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回〕</w:t>
            </w:r>
          </w:p>
          <w:p w14:paraId="692D094B" w14:textId="5C17BDBE" w:rsidR="00457D9E" w:rsidRPr="005404D9" w:rsidRDefault="008C244F" w:rsidP="00752DD0">
            <w:pPr>
              <w:spacing w:line="300" w:lineRule="exact"/>
              <w:ind w:leftChars="100" w:left="432" w:hangingChars="111" w:hanging="222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・１・２年</w:t>
            </w:r>
            <w:r w:rsidR="004C4D36" w:rsidRPr="005404D9">
              <w:rPr>
                <w:rFonts w:ascii="ＭＳ 明朝" w:hAnsi="ＭＳ 明朝" w:hint="eastAsia"/>
                <w:sz w:val="20"/>
                <w:szCs w:val="20"/>
              </w:rPr>
              <w:t>生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は各学年で進路懇談会を、３年</w:t>
            </w:r>
            <w:r w:rsidR="004C4D36" w:rsidRPr="005404D9">
              <w:rPr>
                <w:rFonts w:ascii="ＭＳ 明朝" w:hAnsi="ＭＳ 明朝" w:hint="eastAsia"/>
                <w:sz w:val="20"/>
                <w:szCs w:val="20"/>
              </w:rPr>
              <w:t>生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は進路相談を</w:t>
            </w:r>
            <w:r w:rsidR="00457D9E" w:rsidRPr="005404D9">
              <w:rPr>
                <w:rFonts w:ascii="ＭＳ 明朝" w:hAnsi="ＭＳ 明朝" w:hint="eastAsia"/>
                <w:sz w:val="20"/>
                <w:szCs w:val="20"/>
              </w:rPr>
              <w:t>５月までに実施〔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進路懇談会：全学年</w:t>
            </w:r>
            <w:r w:rsidR="00457D9E" w:rsidRPr="005404D9">
              <w:rPr>
                <w:rFonts w:ascii="ＭＳ 明朝" w:hAnsi="ＭＳ 明朝" w:hint="eastAsia"/>
                <w:sz w:val="20"/>
                <w:szCs w:val="20"/>
              </w:rPr>
              <w:t>一斉実施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、進路相談：３年実施</w:t>
            </w:r>
            <w:r w:rsidR="00457D9E" w:rsidRPr="005404D9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14:paraId="7329BD7E" w14:textId="1BC82537" w:rsidR="00457D9E" w:rsidRPr="005404D9" w:rsidRDefault="00457D9E" w:rsidP="00457D9E">
            <w:pPr>
              <w:spacing w:line="300" w:lineRule="exact"/>
              <w:ind w:leftChars="100" w:left="378" w:hangingChars="84" w:hanging="16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・学校教育自己診断</w:t>
            </w:r>
          </w:p>
          <w:p w14:paraId="5BA56F0D" w14:textId="0BBAF377" w:rsidR="00A75EEC" w:rsidRPr="005404D9" w:rsidRDefault="00295227" w:rsidP="004C4D36">
            <w:pPr>
              <w:spacing w:line="300" w:lineRule="exact"/>
              <w:ind w:leftChars="100" w:left="614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保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「進路や職業などについて適切な指導を行っている」</w:t>
            </w:r>
            <w:r w:rsidR="00457D9E" w:rsidRPr="005404D9">
              <w:rPr>
                <w:rFonts w:ascii="ＭＳ 明朝" w:hAnsi="ＭＳ 明朝" w:hint="eastAsia"/>
                <w:sz w:val="20"/>
                <w:szCs w:val="20"/>
              </w:rPr>
              <w:t>肯定的回答90％以上〔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88.2％</w:t>
            </w:r>
            <w:r w:rsidR="00457D9E" w:rsidRPr="005404D9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14:paraId="3DF89015" w14:textId="77777777" w:rsidR="00B90A72" w:rsidRPr="005404D9" w:rsidRDefault="00B90A72" w:rsidP="00B90A7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770A8574" w14:textId="7E1216B7" w:rsidR="00B90A72" w:rsidRPr="005404D9" w:rsidRDefault="00446B2A" w:rsidP="00B90A72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　校外でのあいさつ運動（</w:t>
            </w:r>
            <w:r w:rsidR="00C57CD5" w:rsidRPr="005404D9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B90A72" w:rsidRPr="005404D9">
              <w:rPr>
                <w:rFonts w:ascii="ＭＳ 明朝" w:hAnsi="ＭＳ 明朝" w:hint="eastAsia"/>
                <w:sz w:val="20"/>
                <w:szCs w:val="20"/>
              </w:rPr>
              <w:t>回/年）〔未実施〕</w:t>
            </w:r>
          </w:p>
          <w:p w14:paraId="12CA13A5" w14:textId="310197FA" w:rsidR="00B90A72" w:rsidRPr="005404D9" w:rsidRDefault="00B90A72" w:rsidP="00DA14EE">
            <w:pPr>
              <w:spacing w:line="300" w:lineRule="exact"/>
              <w:ind w:left="368" w:hangingChars="184" w:hanging="36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イ・</w:t>
            </w:r>
            <w:r w:rsidR="00DA14EE" w:rsidRPr="005404D9">
              <w:rPr>
                <w:rFonts w:ascii="ＭＳ 明朝" w:hAnsi="ＭＳ 明朝" w:hint="eastAsia"/>
                <w:sz w:val="20"/>
                <w:szCs w:val="20"/>
              </w:rPr>
              <w:t>他の支援学校との部活動交流（２回/年）〔未実施〕</w:t>
            </w:r>
          </w:p>
          <w:p w14:paraId="5EAA6543" w14:textId="7824AA01" w:rsidR="00DA14EE" w:rsidRPr="005404D9" w:rsidRDefault="0071792D" w:rsidP="00DA14EE">
            <w:pPr>
              <w:spacing w:line="300" w:lineRule="exact"/>
              <w:ind w:left="368" w:hangingChars="184" w:hanging="36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・高校との学校間交流（年２回</w:t>
            </w:r>
            <w:r w:rsidR="00DA14EE" w:rsidRPr="005404D9">
              <w:rPr>
                <w:rFonts w:ascii="ＭＳ 明朝" w:hAnsi="ＭＳ 明朝" w:hint="eastAsia"/>
                <w:sz w:val="20"/>
                <w:szCs w:val="20"/>
              </w:rPr>
              <w:t>を維持）〔２回〕</w:t>
            </w:r>
          </w:p>
          <w:p w14:paraId="02A1F620" w14:textId="0FB2C3AB" w:rsidR="007F4A98" w:rsidRPr="005404D9" w:rsidRDefault="007F4A98" w:rsidP="00DA14EE">
            <w:pPr>
              <w:spacing w:line="300" w:lineRule="exact"/>
              <w:ind w:left="368" w:hangingChars="184" w:hanging="36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・自治会主催の活動への参加（２回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/年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）〔新規〕</w:t>
            </w:r>
          </w:p>
          <w:p w14:paraId="6E42E02B" w14:textId="77777777" w:rsidR="00E52ECC" w:rsidRPr="005404D9" w:rsidRDefault="00E52ECC" w:rsidP="00E52ECC">
            <w:pPr>
              <w:spacing w:line="300" w:lineRule="exact"/>
              <w:ind w:leftChars="100" w:left="378" w:hangingChars="84" w:hanging="16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・学校教育自己診断</w:t>
            </w:r>
          </w:p>
          <w:p w14:paraId="5F035374" w14:textId="3AD14BF7" w:rsidR="00A75EEC" w:rsidRPr="005404D9" w:rsidRDefault="00E52ECC" w:rsidP="004C4D36">
            <w:pPr>
              <w:spacing w:line="300" w:lineRule="exact"/>
              <w:ind w:leftChars="100" w:left="614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生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「授業や行事で近くの学校や近所の人と交流することがある」</w:t>
            </w:r>
            <w:r w:rsidR="00EA1B7E" w:rsidRPr="005404D9">
              <w:rPr>
                <w:rFonts w:ascii="ＭＳ 明朝" w:hAnsi="ＭＳ 明朝" w:hint="eastAsia"/>
                <w:sz w:val="20"/>
                <w:szCs w:val="20"/>
              </w:rPr>
              <w:t>肯定的回答</w:t>
            </w:r>
            <w:r w:rsidR="002850EB" w:rsidRPr="005404D9">
              <w:rPr>
                <w:rFonts w:ascii="ＭＳ 明朝" w:hAnsi="ＭＳ 明朝" w:hint="eastAsia"/>
                <w:sz w:val="20"/>
                <w:szCs w:val="20"/>
              </w:rPr>
              <w:t>50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％</w:t>
            </w:r>
            <w:r w:rsidR="002850EB" w:rsidRPr="005404D9">
              <w:rPr>
                <w:rFonts w:ascii="ＭＳ 明朝" w:hAnsi="ＭＳ 明朝" w:hint="eastAsia"/>
                <w:sz w:val="20"/>
                <w:szCs w:val="20"/>
              </w:rPr>
              <w:t>以上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〔45.3％〕</w:t>
            </w:r>
          </w:p>
        </w:tc>
        <w:tc>
          <w:tcPr>
            <w:tcW w:w="39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1DA567C7" w14:textId="77777777" w:rsidR="00897939" w:rsidRPr="005404D9" w:rsidRDefault="00897939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0B6C" w:rsidRPr="005404D9" w14:paraId="3001E005" w14:textId="77777777" w:rsidTr="004C4D36">
        <w:trPr>
          <w:cantSplit/>
          <w:trHeight w:val="4616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08A20BF4" w14:textId="65A582FE" w:rsidR="00B008B1" w:rsidRPr="005404D9" w:rsidRDefault="00F15BFA" w:rsidP="00BA5BB1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pacing w:val="-20"/>
                <w:sz w:val="20"/>
                <w:szCs w:val="20"/>
              </w:rPr>
              <w:t xml:space="preserve">２　</w:t>
            </w:r>
            <w:r w:rsidR="00BA5BB1" w:rsidRPr="005404D9">
              <w:rPr>
                <w:rFonts w:ascii="ＭＳ 明朝" w:hAnsi="ＭＳ 明朝" w:hint="eastAsia"/>
                <w:spacing w:val="-20"/>
                <w:sz w:val="20"/>
                <w:szCs w:val="20"/>
              </w:rPr>
              <w:t>専門性の継承・向上のために学び続ける</w:t>
            </w:r>
            <w:r w:rsidRPr="005404D9">
              <w:rPr>
                <w:rFonts w:ascii="ＭＳ 明朝" w:hAnsi="ＭＳ 明朝" w:hint="eastAsia"/>
                <w:spacing w:val="-20"/>
                <w:sz w:val="20"/>
                <w:szCs w:val="20"/>
              </w:rPr>
              <w:t>教職員集団の形成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4EACE4C4" w14:textId="48022711" w:rsidR="003A59FB" w:rsidRPr="005404D9" w:rsidRDefault="003A59FB" w:rsidP="003A59F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7C94971E" w14:textId="73F30248" w:rsidR="00844B04" w:rsidRPr="005404D9" w:rsidRDefault="008E4E8F" w:rsidP="00354F17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適切な</w:t>
            </w:r>
            <w:r w:rsidR="003A59FB" w:rsidRPr="005404D9">
              <w:rPr>
                <w:rFonts w:ascii="ＭＳ 明朝" w:hAnsi="ＭＳ 明朝" w:hint="eastAsia"/>
                <w:sz w:val="20"/>
                <w:szCs w:val="20"/>
              </w:rPr>
              <w:t>教育課程の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編成・実施・評価・改善</w:t>
            </w:r>
          </w:p>
          <w:p w14:paraId="4CAB828F" w14:textId="77777777" w:rsidR="004C4D36" w:rsidRPr="005404D9" w:rsidRDefault="004C4D36" w:rsidP="00354F17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EF267C8" w14:textId="218BC40F" w:rsidR="00493E80" w:rsidRPr="005404D9" w:rsidRDefault="00493E80" w:rsidP="00493E80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248423DF" w14:textId="77777777" w:rsidR="00493E80" w:rsidRPr="005404D9" w:rsidRDefault="00493E80" w:rsidP="00493E80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組織的な授業改善の実施</w:t>
            </w:r>
          </w:p>
          <w:p w14:paraId="714CD137" w14:textId="77777777" w:rsidR="00354F17" w:rsidRPr="005404D9" w:rsidRDefault="00354F17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F720BBA" w14:textId="77777777" w:rsidR="00EE0D83" w:rsidRPr="005404D9" w:rsidRDefault="00EE0D83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9FEF4A7" w14:textId="77777777" w:rsidR="006F413C" w:rsidRPr="005404D9" w:rsidRDefault="006F413C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2ACF8ECC" w14:textId="48CA6388" w:rsidR="006F413C" w:rsidRPr="005404D9" w:rsidRDefault="006F413C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175937F1" w14:textId="54C3E2BB" w:rsidR="00B551D8" w:rsidRPr="005404D9" w:rsidRDefault="00B551D8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79DDF307" w14:textId="52C13E3D" w:rsidR="00B551D8" w:rsidRPr="005404D9" w:rsidRDefault="00B551D8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5A7D9D2C" w14:textId="20039A38" w:rsidR="00B551D8" w:rsidRPr="005404D9" w:rsidRDefault="00B551D8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5402C23" w14:textId="49EA13BB" w:rsidR="00B551D8" w:rsidRPr="005404D9" w:rsidRDefault="00B551D8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3403BEAE" w14:textId="0EB6F992" w:rsidR="00B551D8" w:rsidRPr="005404D9" w:rsidRDefault="00B551D8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1C912025" w14:textId="77777777" w:rsidR="00B551D8" w:rsidRPr="005404D9" w:rsidRDefault="00B551D8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9150BEB" w14:textId="42D51290" w:rsidR="008E4E8F" w:rsidRPr="005404D9" w:rsidRDefault="008E4E8F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0335E4D3" w14:textId="45982335" w:rsidR="00EA1B7E" w:rsidRPr="005404D9" w:rsidRDefault="00EA1B7E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468F38C2" w14:textId="7F814762" w:rsidR="00EA1B7E" w:rsidRPr="005404D9" w:rsidRDefault="00EA1B7E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1D9C83CC" w14:textId="1878F311" w:rsidR="00EA1B7E" w:rsidRPr="005404D9" w:rsidRDefault="00EA1B7E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</w:p>
          <w:p w14:paraId="6BD91BE1" w14:textId="59C37F5F" w:rsidR="00EE0D83" w:rsidRPr="005404D9" w:rsidRDefault="00EE0D83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4D9A0F47" w14:textId="4A3EDAC6" w:rsidR="00EE0D83" w:rsidRPr="005404D9" w:rsidRDefault="008E4E8F" w:rsidP="006E4A0B">
            <w:pPr>
              <w:spacing w:line="300" w:lineRule="exact"/>
              <w:ind w:left="1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教職員全体の指導力向上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4EC738C" w14:textId="2915B437" w:rsidR="00B008B1" w:rsidRPr="005404D9" w:rsidRDefault="0085565A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188FB88F" w14:textId="6ABC9245" w:rsidR="0085565A" w:rsidRPr="005404D9" w:rsidRDefault="00164CD6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142F89" w:rsidRPr="005404D9">
              <w:rPr>
                <w:rFonts w:ascii="ＭＳ 明朝" w:hAnsi="ＭＳ 明朝" w:hint="eastAsia"/>
                <w:sz w:val="20"/>
                <w:szCs w:val="20"/>
              </w:rPr>
              <w:t xml:space="preserve"> 「総合的な探究の時間」の年間指導計画の見直し・改善</w:t>
            </w:r>
          </w:p>
          <w:p w14:paraId="5F44579A" w14:textId="77777777" w:rsidR="004C4D36" w:rsidRPr="005404D9" w:rsidRDefault="004C4D36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29A21F6" w14:textId="5F46426F" w:rsidR="0085565A" w:rsidRPr="005404D9" w:rsidRDefault="0085565A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1D6D7F7A" w14:textId="2B61536C" w:rsidR="0085565A" w:rsidRPr="005404D9" w:rsidRDefault="0085565A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5B2F66" w:rsidRPr="005404D9">
              <w:rPr>
                <w:rFonts w:ascii="ＭＳ 明朝" w:hAnsi="ＭＳ 明朝" w:hint="eastAsia"/>
                <w:sz w:val="20"/>
                <w:szCs w:val="20"/>
              </w:rPr>
              <w:t xml:space="preserve">　主体的・対話的で深い学びの視点からICTを活用した授業づくり研修の実施</w:t>
            </w:r>
          </w:p>
          <w:p w14:paraId="4FCA26C8" w14:textId="193EAA9D" w:rsidR="00DC6ADD" w:rsidRPr="005404D9" w:rsidRDefault="00DC6ADD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424085A" w14:textId="77777777" w:rsidR="00DC6ADD" w:rsidRPr="005404D9" w:rsidRDefault="00DC6ADD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649D1A7" w14:textId="066E99A4" w:rsidR="0085565A" w:rsidRPr="005404D9" w:rsidRDefault="0085565A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C08EBDD" w14:textId="5D4D5B78" w:rsidR="00B551D8" w:rsidRPr="005404D9" w:rsidRDefault="00B551D8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7BBAF0CB" w14:textId="4DB492A8" w:rsidR="00B551D8" w:rsidRPr="005404D9" w:rsidRDefault="00B551D8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36B1B10" w14:textId="5EF9FB18" w:rsidR="00B551D8" w:rsidRPr="005404D9" w:rsidRDefault="00B551D8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3722B018" w14:textId="77777777" w:rsidR="00B551D8" w:rsidRPr="005404D9" w:rsidRDefault="00B551D8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69AA2E11" w14:textId="77777777" w:rsidR="006F413C" w:rsidRPr="005404D9" w:rsidRDefault="006F413C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7BD3911" w14:textId="11432DE6" w:rsidR="00EA1B7E" w:rsidRPr="005404D9" w:rsidRDefault="00EA1B7E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9449989" w14:textId="37C2F376" w:rsidR="00EA1B7E" w:rsidRPr="005404D9" w:rsidRDefault="00EA1B7E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4D02D5C6" w14:textId="00CFF9F4" w:rsidR="00EA1B7E" w:rsidRPr="005404D9" w:rsidRDefault="00EA1B7E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80DDBF6" w14:textId="5CEB9FCA" w:rsidR="0085565A" w:rsidRPr="005404D9" w:rsidRDefault="0085565A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イ</w:t>
            </w:r>
            <w:r w:rsidR="00EE0D83"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FF61FA" w:rsidRPr="005404D9">
              <w:rPr>
                <w:rFonts w:ascii="ＭＳ 明朝" w:hAnsi="ＭＳ 明朝" w:hint="eastAsia"/>
                <w:sz w:val="20"/>
                <w:szCs w:val="20"/>
              </w:rPr>
              <w:t>校内の</w:t>
            </w:r>
            <w:r w:rsidR="00EE0D83" w:rsidRPr="005404D9">
              <w:rPr>
                <w:rFonts w:ascii="ＭＳ 明朝" w:hAnsi="ＭＳ 明朝" w:hint="eastAsia"/>
                <w:sz w:val="20"/>
                <w:szCs w:val="20"/>
              </w:rPr>
              <w:t>公開授業月間における教職員の授業見学の促進</w:t>
            </w:r>
          </w:p>
          <w:p w14:paraId="565DF481" w14:textId="77777777" w:rsidR="004C4D36" w:rsidRPr="005404D9" w:rsidRDefault="004C4D36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5BCBF899" w14:textId="77777777" w:rsidR="00EE0D83" w:rsidRPr="005404D9" w:rsidRDefault="00EE0D83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5028EF77" w14:textId="77777777" w:rsidR="00EE0D83" w:rsidRPr="005404D9" w:rsidRDefault="00EE0D83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815E8F" w:rsidRPr="005404D9">
              <w:rPr>
                <w:rFonts w:ascii="ＭＳ 明朝" w:hAnsi="ＭＳ 明朝" w:hint="eastAsia"/>
                <w:sz w:val="20"/>
                <w:szCs w:val="20"/>
              </w:rPr>
              <w:t>全国の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先進</w:t>
            </w:r>
            <w:r w:rsidR="00C264A0" w:rsidRPr="005404D9">
              <w:rPr>
                <w:rFonts w:ascii="ＭＳ 明朝" w:hAnsi="ＭＳ 明朝" w:hint="eastAsia"/>
                <w:sz w:val="20"/>
                <w:szCs w:val="20"/>
              </w:rPr>
              <w:t>的な取組み事例の収集と伝達</w:t>
            </w:r>
          </w:p>
          <w:p w14:paraId="7CFC5BC0" w14:textId="77777777" w:rsidR="00ED14C5" w:rsidRPr="005404D9" w:rsidRDefault="00ED14C5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2A48FCEC" w14:textId="17A963E8" w:rsidR="00ED14C5" w:rsidRPr="005404D9" w:rsidRDefault="00ED14C5" w:rsidP="000A22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9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D469ECF" w14:textId="77777777" w:rsidR="00B008B1" w:rsidRPr="005404D9" w:rsidRDefault="006317CD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37F50300" w14:textId="5BE1966B" w:rsidR="006317CD" w:rsidRPr="005404D9" w:rsidRDefault="006317CD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902D44" w:rsidRPr="005404D9">
              <w:rPr>
                <w:rFonts w:ascii="ＭＳ 明朝" w:hAnsi="ＭＳ 明朝" w:hint="eastAsia"/>
                <w:sz w:val="20"/>
                <w:szCs w:val="20"/>
              </w:rPr>
              <w:t xml:space="preserve">　年間指導計画改訂案を12月までに作成</w:t>
            </w:r>
          </w:p>
          <w:p w14:paraId="78548127" w14:textId="77777777" w:rsidR="004C4D36" w:rsidRPr="005404D9" w:rsidRDefault="004C4D36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0123602B" w14:textId="77777777" w:rsidR="00902D44" w:rsidRPr="005404D9" w:rsidRDefault="00902D44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63AEE973" w14:textId="0B2543D0" w:rsidR="00902D44" w:rsidRPr="005404D9" w:rsidRDefault="00435CCB" w:rsidP="004C4D36">
            <w:pPr>
              <w:spacing w:line="300" w:lineRule="exact"/>
              <w:ind w:leftChars="-12" w:left="379" w:hangingChars="202" w:hanging="404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ア・</w:t>
            </w:r>
            <w:r w:rsidR="00446B2A" w:rsidRPr="005404D9">
              <w:rPr>
                <w:rFonts w:ascii="ＭＳ 明朝" w:hAnsi="ＭＳ 明朝" w:hint="eastAsia"/>
                <w:sz w:val="20"/>
                <w:szCs w:val="20"/>
              </w:rPr>
              <w:t>外部人材を招聘し、法定研修対象者を中心とした研究授業・研究協議</w:t>
            </w:r>
            <w:r w:rsidR="00DC6ADD" w:rsidRPr="005404D9">
              <w:rPr>
                <w:rFonts w:ascii="ＭＳ 明朝" w:hAnsi="ＭＳ 明朝" w:hint="eastAsia"/>
                <w:sz w:val="20"/>
                <w:szCs w:val="20"/>
              </w:rPr>
              <w:t>を</w:t>
            </w:r>
            <w:r w:rsidR="00446B2A" w:rsidRPr="005404D9">
              <w:rPr>
                <w:rFonts w:ascii="ＭＳ 明朝" w:hAnsi="ＭＳ 明朝" w:hint="eastAsia"/>
                <w:sz w:val="20"/>
                <w:szCs w:val="20"/>
              </w:rPr>
              <w:t>実施（２回/年）〔</w:t>
            </w:r>
            <w:r w:rsidR="00DC6ADD" w:rsidRPr="005404D9">
              <w:rPr>
                <w:rFonts w:ascii="ＭＳ 明朝" w:hAnsi="ＭＳ 明朝" w:hint="eastAsia"/>
                <w:sz w:val="20"/>
                <w:szCs w:val="20"/>
              </w:rPr>
              <w:t>新規</w:t>
            </w:r>
            <w:r w:rsidR="00446B2A" w:rsidRPr="005404D9">
              <w:rPr>
                <w:rFonts w:ascii="ＭＳ 明朝" w:hAnsi="ＭＳ 明朝" w:hint="eastAsia"/>
                <w:sz w:val="20"/>
                <w:szCs w:val="20"/>
              </w:rPr>
              <w:t>〕</w:t>
            </w:r>
          </w:p>
          <w:p w14:paraId="2FA72A20" w14:textId="01F30066" w:rsidR="00DC6ADD" w:rsidRPr="005404D9" w:rsidRDefault="00DC6ADD" w:rsidP="00446B2A">
            <w:pPr>
              <w:spacing w:line="300" w:lineRule="exact"/>
              <w:ind w:left="320" w:hangingChars="160" w:hanging="32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・実践事例に基づくグループ協議（２回/年）〔新規〕</w:t>
            </w:r>
          </w:p>
          <w:p w14:paraId="2E3E7AE2" w14:textId="61B56089" w:rsidR="00902D44" w:rsidRPr="005404D9" w:rsidRDefault="00DC6ADD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・情報研修の実施（３回/年）〔</w:t>
            </w:r>
            <w:r w:rsidR="002D0D1A" w:rsidRPr="005404D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回〕</w:t>
            </w:r>
          </w:p>
          <w:p w14:paraId="6D3EBACC" w14:textId="39F1E909" w:rsidR="002850EB" w:rsidRPr="005404D9" w:rsidRDefault="002850EB" w:rsidP="00AB00E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・学校教育自己診断</w:t>
            </w:r>
          </w:p>
          <w:p w14:paraId="2F6D2932" w14:textId="77777777" w:rsidR="004C4D36" w:rsidRPr="005404D9" w:rsidRDefault="002850EB" w:rsidP="004C4D36">
            <w:pPr>
              <w:spacing w:line="300" w:lineRule="exact"/>
              <w:ind w:left="586" w:hangingChars="293" w:hanging="58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04D9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教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「経験の少ない教職員を学校全体で育成する体制がとれている」肯定的回答60％以上〔54.7％〕</w:t>
            </w:r>
          </w:p>
          <w:p w14:paraId="5F5395A5" w14:textId="664991D9" w:rsidR="00902D44" w:rsidRPr="005404D9" w:rsidRDefault="002850EB" w:rsidP="004C4D36">
            <w:pPr>
              <w:spacing w:line="300" w:lineRule="exact"/>
              <w:ind w:leftChars="200" w:left="606" w:hangingChars="93" w:hanging="18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「授業方法等について検討する機会を持っている」</w:t>
            </w:r>
            <w:r w:rsidR="00EA1B7E" w:rsidRPr="005404D9">
              <w:rPr>
                <w:rFonts w:ascii="ＭＳ 明朝" w:hAnsi="ＭＳ 明朝" w:hint="eastAsia"/>
                <w:sz w:val="20"/>
                <w:szCs w:val="20"/>
              </w:rPr>
              <w:t>肯定的</w:t>
            </w:r>
            <w:r w:rsidR="009B48FB" w:rsidRPr="005404D9">
              <w:rPr>
                <w:rFonts w:ascii="ＭＳ 明朝" w:hAnsi="ＭＳ 明朝" w:hint="eastAsia"/>
                <w:sz w:val="20"/>
                <w:szCs w:val="20"/>
              </w:rPr>
              <w:t>回答</w:t>
            </w:r>
            <w:r w:rsidR="00EA1B7E" w:rsidRPr="005404D9">
              <w:rPr>
                <w:rFonts w:ascii="ＭＳ 明朝" w:hAnsi="ＭＳ 明朝" w:hint="eastAsia"/>
                <w:sz w:val="20"/>
                <w:szCs w:val="20"/>
              </w:rPr>
              <w:t>80％以上〔75.0％〕</w:t>
            </w:r>
          </w:p>
          <w:p w14:paraId="72DCD5DC" w14:textId="6D79D6D2" w:rsidR="00902D44" w:rsidRPr="005404D9" w:rsidRDefault="00902D44" w:rsidP="00902D4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イ　授業見学の実施（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年３回/</w:t>
            </w:r>
            <w:r w:rsidR="009345E6" w:rsidRPr="005404D9">
              <w:rPr>
                <w:rFonts w:ascii="ＭＳ 明朝" w:hAnsi="ＭＳ 明朝" w:hint="eastAsia"/>
                <w:sz w:val="20"/>
                <w:szCs w:val="20"/>
              </w:rPr>
              <w:t>１名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）〔２回〕</w:t>
            </w:r>
          </w:p>
          <w:p w14:paraId="76332DF2" w14:textId="77777777" w:rsidR="004C4D36" w:rsidRPr="005404D9" w:rsidRDefault="004C4D36" w:rsidP="00902D4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0B3A715" w14:textId="77777777" w:rsidR="00815E8F" w:rsidRPr="005404D9" w:rsidRDefault="00815E8F" w:rsidP="00902D4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785B5A79" w14:textId="48FB2434" w:rsidR="00815E8F" w:rsidRPr="005404D9" w:rsidRDefault="00815E8F" w:rsidP="00902D44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611A9F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040F00" w:rsidRPr="005404D9">
              <w:rPr>
                <w:rFonts w:ascii="ＭＳ 明朝" w:hAnsi="ＭＳ 明朝" w:hint="eastAsia"/>
                <w:sz w:val="20"/>
                <w:szCs w:val="20"/>
              </w:rPr>
              <w:t>管外の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先進校への視察</w:t>
            </w:r>
            <w:r w:rsidR="00611A9F" w:rsidRPr="005404D9">
              <w:rPr>
                <w:rFonts w:ascii="ＭＳ 明朝" w:hAnsi="ＭＳ 明朝" w:hint="eastAsia"/>
                <w:sz w:val="20"/>
                <w:szCs w:val="20"/>
              </w:rPr>
              <w:t>（２件）〔新規〕</w:t>
            </w:r>
          </w:p>
          <w:p w14:paraId="4D1BB350" w14:textId="6FE74EB4" w:rsidR="00040F00" w:rsidRPr="005404D9" w:rsidRDefault="0071792D" w:rsidP="004C4D36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・伝達講習の実施（</w:t>
            </w:r>
            <w:r w:rsidR="00611A9F" w:rsidRPr="005404D9">
              <w:rPr>
                <w:rFonts w:ascii="ＭＳ 明朝" w:hAnsi="ＭＳ 明朝" w:hint="eastAsia"/>
                <w:sz w:val="20"/>
                <w:szCs w:val="20"/>
              </w:rPr>
              <w:t>２回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611A9F" w:rsidRPr="005404D9">
              <w:rPr>
                <w:rFonts w:ascii="ＭＳ 明朝" w:hAnsi="ＭＳ 明朝" w:hint="eastAsia"/>
                <w:sz w:val="20"/>
                <w:szCs w:val="20"/>
              </w:rPr>
              <w:t>〔新規〕</w:t>
            </w:r>
          </w:p>
        </w:tc>
        <w:tc>
          <w:tcPr>
            <w:tcW w:w="39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BAEC23" w14:textId="77777777" w:rsidR="00B008B1" w:rsidRPr="005404D9" w:rsidRDefault="00B008B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50B6C" w:rsidRPr="005404D9" w14:paraId="5172589D" w14:textId="77777777" w:rsidTr="004C4D36">
        <w:trPr>
          <w:cantSplit/>
          <w:trHeight w:val="4173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52FBE978" w14:textId="327ADA9A" w:rsidR="00B008B1" w:rsidRPr="005404D9" w:rsidRDefault="00F15BFA" w:rsidP="00F15BF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lastRenderedPageBreak/>
              <w:t>３　安全・安心で信頼される学校づくりの推進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20A25278" w14:textId="1F55AF4E" w:rsidR="006E4A0B" w:rsidRPr="005404D9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55DF04A8" w14:textId="716BC756" w:rsidR="006E4A0B" w:rsidRPr="005404D9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重大な人権侵害事象の防止・根絶</w:t>
            </w:r>
            <w:r w:rsidR="00A96E22" w:rsidRPr="005404D9">
              <w:rPr>
                <w:rFonts w:ascii="ＭＳ 明朝" w:hAnsi="ＭＳ 明朝" w:hint="eastAsia"/>
                <w:sz w:val="20"/>
                <w:szCs w:val="20"/>
              </w:rPr>
              <w:t>に向けた取組みの推進</w:t>
            </w:r>
          </w:p>
          <w:p w14:paraId="2DE1ACCD" w14:textId="3D654ACD" w:rsidR="006E4A0B" w:rsidRPr="005404D9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1F37F66" w14:textId="256B5F99" w:rsidR="0071792D" w:rsidRPr="005404D9" w:rsidRDefault="0071792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33F27A8" w14:textId="48E11EEA" w:rsidR="0071792D" w:rsidRPr="005404D9" w:rsidRDefault="0071792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F6BCA66" w14:textId="6540B1A0" w:rsidR="0071792D" w:rsidRPr="005404D9" w:rsidRDefault="0071792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DEB29A7" w14:textId="41A9E667" w:rsidR="0071792D" w:rsidRPr="005404D9" w:rsidRDefault="0071792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F8C547" w14:textId="665C8CBA" w:rsidR="0071792D" w:rsidRPr="005404D9" w:rsidRDefault="0071792D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78FB808" w14:textId="77777777" w:rsidR="00C3571E" w:rsidRPr="005404D9" w:rsidRDefault="00C3571E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45B5728" w14:textId="64DB2D11" w:rsidR="00C56604" w:rsidRPr="005404D9" w:rsidRDefault="00C5660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75CC097" w14:textId="4C552B69" w:rsidR="00182B9A" w:rsidRPr="005404D9" w:rsidRDefault="00182B9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A6F2AB7" w14:textId="394FC42A" w:rsidR="00182B9A" w:rsidRPr="005404D9" w:rsidRDefault="00182B9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4255A4C" w14:textId="4422E68C" w:rsidR="00192511" w:rsidRPr="005404D9" w:rsidRDefault="0019251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9F363D3" w14:textId="59B4B5A0" w:rsidR="008C4E72" w:rsidRPr="005404D9" w:rsidRDefault="008C4E72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BFCDB9A" w14:textId="77777777" w:rsidR="00535600" w:rsidRPr="005404D9" w:rsidRDefault="0053560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226F5F4" w14:textId="6F4F9B11" w:rsidR="006E4A0B" w:rsidRPr="005404D9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511853A2" w14:textId="77777777" w:rsidR="006E4A0B" w:rsidRPr="005404D9" w:rsidRDefault="00C5660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危機管理体制の確立</w:t>
            </w:r>
          </w:p>
          <w:p w14:paraId="070976E5" w14:textId="77777777" w:rsidR="00C56604" w:rsidRPr="005404D9" w:rsidRDefault="00C5660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B75AB4" w14:textId="77777777" w:rsidR="006F413C" w:rsidRPr="005404D9" w:rsidRDefault="006F413C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254D3A1" w14:textId="77777777" w:rsidR="00684F00" w:rsidRPr="005404D9" w:rsidRDefault="00684F0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D38B016" w14:textId="7FF4D1CA" w:rsidR="00C56604" w:rsidRPr="005404D9" w:rsidRDefault="00C56604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307D4B6" w14:textId="095FE42C" w:rsidR="00B008B1" w:rsidRPr="005404D9" w:rsidRDefault="0085565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A4744C" w:rsidRPr="005404D9">
              <w:rPr>
                <w:rFonts w:ascii="ＭＳ 明朝" w:hAnsi="ＭＳ 明朝" w:hint="eastAsia"/>
                <w:sz w:val="20"/>
                <w:szCs w:val="20"/>
              </w:rPr>
              <w:t>２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6C2F354B" w14:textId="701293DE" w:rsidR="00132523" w:rsidRPr="005404D9" w:rsidRDefault="00C7418D" w:rsidP="009243B6">
            <w:pPr>
              <w:spacing w:line="300" w:lineRule="exact"/>
              <w:ind w:left="406" w:hangingChars="203" w:hanging="40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ア・</w:t>
            </w:r>
            <w:r w:rsidR="009243B6" w:rsidRPr="005404D9">
              <w:rPr>
                <w:rFonts w:ascii="ＭＳ 明朝" w:hAnsi="ＭＳ 明朝" w:hint="eastAsia"/>
                <w:sz w:val="20"/>
                <w:szCs w:val="20"/>
              </w:rPr>
              <w:t>本校のいじめ防止対策や</w:t>
            </w:r>
            <w:r w:rsidR="00E9479E" w:rsidRPr="005404D9">
              <w:rPr>
                <w:rFonts w:ascii="ＭＳ 明朝" w:hAnsi="ＭＳ 明朝" w:hint="eastAsia"/>
                <w:sz w:val="20"/>
                <w:szCs w:val="20"/>
              </w:rPr>
              <w:t>人権</w:t>
            </w:r>
            <w:r w:rsidR="009243B6" w:rsidRPr="005404D9">
              <w:rPr>
                <w:rFonts w:ascii="ＭＳ 明朝" w:hAnsi="ＭＳ 明朝" w:hint="eastAsia"/>
                <w:sz w:val="20"/>
                <w:szCs w:val="20"/>
              </w:rPr>
              <w:t>学習の取組みへの理解促進</w:t>
            </w:r>
          </w:p>
          <w:p w14:paraId="5E7F297F" w14:textId="1BA87B65" w:rsidR="00132523" w:rsidRPr="005404D9" w:rsidRDefault="00132523" w:rsidP="0013252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929727" w14:textId="6C030311" w:rsidR="00587057" w:rsidRPr="005404D9" w:rsidRDefault="00587057" w:rsidP="0013252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9983E8" w14:textId="7E66484C" w:rsidR="0071792D" w:rsidRPr="005404D9" w:rsidRDefault="0071792D" w:rsidP="0013252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4F096D4" w14:textId="70814D3C" w:rsidR="0071792D" w:rsidRPr="005404D9" w:rsidRDefault="0071792D" w:rsidP="00132523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E74505" w14:textId="77777777" w:rsidR="00535600" w:rsidRPr="005404D9" w:rsidRDefault="00535600" w:rsidP="006F413C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97EF399" w14:textId="58C51C9B" w:rsidR="006F413C" w:rsidRPr="005404D9" w:rsidRDefault="00341B5F" w:rsidP="006F413C">
            <w:pPr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C7418D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教職員と保護者対象とした人権研修の実施</w:t>
            </w:r>
          </w:p>
          <w:p w14:paraId="0653FC4B" w14:textId="12AEA3A9" w:rsidR="006F413C" w:rsidRPr="005404D9" w:rsidRDefault="006F413C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F9511DE" w14:textId="5971BD07" w:rsidR="00182B9A" w:rsidRPr="005404D9" w:rsidRDefault="00182B9A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B6DAB41" w14:textId="1C0BB424" w:rsidR="00192511" w:rsidRPr="005404D9" w:rsidRDefault="00192511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80A8673" w14:textId="16D49431" w:rsidR="008C4E72" w:rsidRPr="005404D9" w:rsidRDefault="008C4E7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445C7EE" w14:textId="03930C36" w:rsidR="008C4E72" w:rsidRPr="005404D9" w:rsidRDefault="008C4E7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49DD9AB" w14:textId="77777777" w:rsidR="005B58ED" w:rsidRPr="005404D9" w:rsidRDefault="005B58ED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33A77AD0" w14:textId="77777777" w:rsidR="00C7418D" w:rsidRPr="005404D9" w:rsidRDefault="00C7418D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F027634" w14:textId="77777777" w:rsidR="006F413C" w:rsidRPr="005404D9" w:rsidRDefault="006F413C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7C7D8220" w14:textId="34D98EEC" w:rsidR="006F413C" w:rsidRPr="005404D9" w:rsidRDefault="00FF61FA" w:rsidP="00684F00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ア　</w:t>
            </w:r>
            <w:r w:rsidR="00684F00" w:rsidRPr="005404D9">
              <w:rPr>
                <w:rFonts w:ascii="ＭＳ 明朝" w:hAnsi="ＭＳ 明朝" w:hint="eastAsia"/>
                <w:sz w:val="20"/>
                <w:szCs w:val="20"/>
              </w:rPr>
              <w:t>学校防災アドバイザーを活用した防災研修及び実践的な避難訓練の実施</w:t>
            </w:r>
          </w:p>
          <w:p w14:paraId="75F612A3" w14:textId="77777777" w:rsidR="006F413C" w:rsidRPr="005404D9" w:rsidRDefault="006F413C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2C80126" w14:textId="6E213189" w:rsidR="006F413C" w:rsidRPr="005404D9" w:rsidRDefault="006F413C" w:rsidP="006F413C">
            <w:pPr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3579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0BBA05FE" w14:textId="66C81622" w:rsidR="005B66F8" w:rsidRPr="005404D9" w:rsidRDefault="00DB5900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</w:t>
            </w:r>
            <w:r w:rsidR="0073225A" w:rsidRPr="005404D9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14:paraId="4DC47117" w14:textId="5BE0B284" w:rsidR="0073225A" w:rsidRPr="005404D9" w:rsidRDefault="0073225A" w:rsidP="005255B3">
            <w:pPr>
              <w:spacing w:line="300" w:lineRule="exact"/>
              <w:ind w:leftChars="-26" w:left="321" w:hangingChars="188" w:hanging="3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5255B3" w:rsidRPr="005404D9">
              <w:rPr>
                <w:rFonts w:ascii="ＭＳ 明朝" w:hAnsi="ＭＳ 明朝" w:hint="eastAsia"/>
                <w:sz w:val="20"/>
                <w:szCs w:val="20"/>
              </w:rPr>
              <w:t>・学校いじめ防止基本方針、人権学習の年間指導計画を</w:t>
            </w:r>
            <w:r w:rsidR="00F33A4C" w:rsidRPr="005404D9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F33A4C" w:rsidRPr="005404D9">
              <w:rPr>
                <w:rFonts w:ascii="ＭＳ 明朝" w:hAnsi="ＭＳ 明朝" w:hint="eastAsia"/>
                <w:sz w:val="20"/>
                <w:szCs w:val="20"/>
              </w:rPr>
              <w:t>まで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に</w:t>
            </w:r>
            <w:r w:rsidR="008D28F8" w:rsidRPr="005404D9">
              <w:rPr>
                <w:rFonts w:ascii="ＭＳ 明朝" w:hAnsi="ＭＳ 明朝" w:hint="eastAsia"/>
                <w:sz w:val="20"/>
                <w:szCs w:val="20"/>
              </w:rPr>
              <w:t>メール</w:t>
            </w:r>
            <w:r w:rsidR="00DB5900" w:rsidRPr="005404D9">
              <w:rPr>
                <w:rFonts w:ascii="ＭＳ 明朝" w:hAnsi="ＭＳ 明朝" w:hint="eastAsia"/>
                <w:sz w:val="20"/>
                <w:szCs w:val="20"/>
              </w:rPr>
              <w:t>配信</w:t>
            </w:r>
            <w:r w:rsidR="001B1704" w:rsidRPr="005404D9">
              <w:rPr>
                <w:rFonts w:ascii="ＭＳ 明朝" w:hAnsi="ＭＳ 明朝" w:hint="eastAsia"/>
                <w:sz w:val="20"/>
                <w:szCs w:val="20"/>
              </w:rPr>
              <w:t>と書面配付によって周知</w:t>
            </w:r>
          </w:p>
          <w:p w14:paraId="216C6ECB" w14:textId="64F2C750" w:rsidR="005255B3" w:rsidRPr="005404D9" w:rsidRDefault="005255B3" w:rsidP="005255B3">
            <w:pPr>
              <w:spacing w:line="300" w:lineRule="exact"/>
              <w:ind w:leftChars="-26" w:left="321" w:hangingChars="188" w:hanging="3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・人権学習の取組みの様子を学年だより、学校Webに掲載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（各学年</w:t>
            </w:r>
            <w:r w:rsidR="00AB4F46" w:rsidRPr="005404D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71792D" w:rsidRPr="005404D9">
              <w:rPr>
                <w:rFonts w:ascii="ＭＳ 明朝" w:hAnsi="ＭＳ 明朝" w:hint="eastAsia"/>
                <w:sz w:val="20"/>
                <w:szCs w:val="20"/>
              </w:rPr>
              <w:t>回以上/学期）</w:t>
            </w:r>
            <w:r w:rsidR="00C3571E" w:rsidRPr="005404D9">
              <w:rPr>
                <w:rFonts w:ascii="ＭＳ 明朝" w:hAnsi="ＭＳ 明朝" w:hint="eastAsia"/>
                <w:sz w:val="20"/>
                <w:szCs w:val="20"/>
              </w:rPr>
              <w:t>〔Web掲載のみ各学年１回/年〕</w:t>
            </w:r>
          </w:p>
          <w:p w14:paraId="53C20B05" w14:textId="507554E9" w:rsidR="00C3571E" w:rsidRPr="005404D9" w:rsidRDefault="0071792D" w:rsidP="00535600">
            <w:pPr>
              <w:spacing w:line="300" w:lineRule="exact"/>
              <w:ind w:leftChars="74" w:left="331" w:hangingChars="88" w:hanging="1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5B58ED" w:rsidRPr="005404D9">
              <w:rPr>
                <w:rFonts w:ascii="ＭＳ 明朝" w:hAnsi="ＭＳ 明朝" w:hint="eastAsia"/>
                <w:sz w:val="20"/>
                <w:szCs w:val="20"/>
              </w:rPr>
              <w:t>教職員、保護者対象の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人権研修の実施（１回）</w:t>
            </w:r>
            <w:r w:rsidR="00C3571E" w:rsidRPr="005404D9">
              <w:rPr>
                <w:rFonts w:ascii="ＭＳ 明朝" w:hAnsi="ＭＳ 明朝" w:hint="eastAsia"/>
                <w:sz w:val="20"/>
                <w:szCs w:val="20"/>
              </w:rPr>
              <w:t>〔未実施〕</w:t>
            </w:r>
          </w:p>
          <w:p w14:paraId="23C6F5E8" w14:textId="08729038" w:rsidR="00DB5900" w:rsidRPr="005404D9" w:rsidRDefault="008C4E72" w:rsidP="005255B3">
            <w:pPr>
              <w:spacing w:line="300" w:lineRule="exact"/>
              <w:ind w:leftChars="-26" w:left="321" w:hangingChars="188" w:hanging="3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・学校教育自己診断</w:t>
            </w:r>
          </w:p>
          <w:p w14:paraId="2E136C18" w14:textId="13BFE500" w:rsidR="008C4E72" w:rsidRPr="005404D9" w:rsidRDefault="008C4E72" w:rsidP="00535600">
            <w:pPr>
              <w:spacing w:line="300" w:lineRule="exact"/>
              <w:ind w:leftChars="-26" w:left="559" w:hangingChars="307" w:hanging="614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04D9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保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「いじめについて子どもが困っていることがあれば、真剣に対応してくれる」肯定的</w:t>
            </w:r>
            <w:r w:rsidR="009B48FB" w:rsidRPr="005404D9">
              <w:rPr>
                <w:rFonts w:ascii="ＭＳ 明朝" w:hAnsi="ＭＳ 明朝" w:hint="eastAsia"/>
                <w:sz w:val="20"/>
                <w:szCs w:val="20"/>
              </w:rPr>
              <w:t>回答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70％以上〔66.7％〕</w:t>
            </w:r>
          </w:p>
          <w:p w14:paraId="43C0DC02" w14:textId="77777777" w:rsidR="00535600" w:rsidRPr="005404D9" w:rsidRDefault="00535600" w:rsidP="00535600">
            <w:pPr>
              <w:spacing w:line="300" w:lineRule="exact"/>
              <w:ind w:leftChars="-26" w:left="559" w:hangingChars="307" w:hanging="614"/>
              <w:rPr>
                <w:rFonts w:ascii="ＭＳ 明朝" w:hAnsi="ＭＳ 明朝"/>
                <w:sz w:val="20"/>
                <w:szCs w:val="20"/>
              </w:rPr>
            </w:pPr>
          </w:p>
          <w:p w14:paraId="7D99CA87" w14:textId="74A9657B" w:rsidR="00C7418D" w:rsidRPr="005404D9" w:rsidRDefault="00DB5900" w:rsidP="005255B3">
            <w:pPr>
              <w:spacing w:line="300" w:lineRule="exact"/>
              <w:ind w:leftChars="-26" w:left="321" w:hangingChars="188" w:hanging="3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（３）</w:t>
            </w:r>
          </w:p>
          <w:p w14:paraId="41FA7526" w14:textId="250EB2FC" w:rsidR="00C7418D" w:rsidRPr="005404D9" w:rsidRDefault="00DB5900" w:rsidP="005255B3">
            <w:pPr>
              <w:spacing w:line="300" w:lineRule="exact"/>
              <w:ind w:leftChars="-26" w:left="321" w:hangingChars="188" w:hanging="3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ア・保護者、自治会対象の防災研修を８月までに実施</w:t>
            </w:r>
          </w:p>
          <w:p w14:paraId="10B4DE17" w14:textId="0B6DCB23" w:rsidR="00DB5900" w:rsidRPr="005404D9" w:rsidRDefault="00DB5900" w:rsidP="00D03BA9">
            <w:pPr>
              <w:spacing w:line="300" w:lineRule="exact"/>
              <w:ind w:leftChars="-26" w:left="321" w:hangingChars="188" w:hanging="3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145994" w:rsidRPr="005404D9">
              <w:rPr>
                <w:rFonts w:ascii="ＭＳ 明朝" w:hAnsi="ＭＳ 明朝" w:hint="eastAsia"/>
                <w:sz w:val="20"/>
                <w:szCs w:val="20"/>
              </w:rPr>
              <w:t>・プレ訓練、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実働訓練の実施と</w:t>
            </w:r>
            <w:r w:rsidR="005B58ED" w:rsidRPr="005404D9">
              <w:rPr>
                <w:rFonts w:ascii="ＭＳ 明朝" w:hAnsi="ＭＳ 明朝" w:hint="eastAsia"/>
                <w:sz w:val="20"/>
                <w:szCs w:val="20"/>
              </w:rPr>
              <w:t>安否確認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訓練メールの配信（２回/年）〔１回〕</w:t>
            </w:r>
          </w:p>
          <w:p w14:paraId="7DE101BE" w14:textId="74F11FFF" w:rsidR="00C7418D" w:rsidRPr="005404D9" w:rsidRDefault="009B48FB" w:rsidP="00535600">
            <w:pPr>
              <w:spacing w:line="300" w:lineRule="exact"/>
              <w:ind w:leftChars="-26" w:left="503" w:hangingChars="279" w:hanging="55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5404D9">
              <w:rPr>
                <w:rFonts w:ascii="ＭＳ 明朝" w:hAnsi="ＭＳ 明朝" w:hint="eastAsia"/>
                <w:sz w:val="20"/>
                <w:szCs w:val="20"/>
                <w:bdr w:val="single" w:sz="4" w:space="0" w:color="auto"/>
              </w:rPr>
              <w:t>生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「地震等が起こった時、どうしたらよいかを教えてもらっている」肯定的回答85％以上〔82.1％〕</w:t>
            </w:r>
          </w:p>
        </w:tc>
        <w:tc>
          <w:tcPr>
            <w:tcW w:w="39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C0CC871" w14:textId="77777777" w:rsidR="00B008B1" w:rsidRPr="005404D9" w:rsidRDefault="00B008B1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F15BFA" w:rsidRPr="00E50B6C" w14:paraId="54AEA05E" w14:textId="77777777" w:rsidTr="004C4D36">
        <w:trPr>
          <w:cantSplit/>
          <w:trHeight w:val="1547"/>
          <w:jc w:val="center"/>
        </w:trPr>
        <w:tc>
          <w:tcPr>
            <w:tcW w:w="881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  <w:textDirection w:val="tbRlV"/>
            <w:vAlign w:val="center"/>
          </w:tcPr>
          <w:p w14:paraId="4B8E8486" w14:textId="6F8D475A" w:rsidR="00F15BFA" w:rsidRPr="005404D9" w:rsidRDefault="00F15BFA" w:rsidP="00F15BFA">
            <w:pPr>
              <w:spacing w:line="30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４　働き方改革の推進</w:t>
            </w:r>
          </w:p>
        </w:tc>
        <w:tc>
          <w:tcPr>
            <w:tcW w:w="2020" w:type="dxa"/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2F95442" w14:textId="77777777" w:rsidR="00F15BFA" w:rsidRPr="005404D9" w:rsidRDefault="006E4A0B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67A55B34" w14:textId="3C4FC4C7" w:rsidR="003F2833" w:rsidRPr="005404D9" w:rsidRDefault="00280900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長時間勤務の縮減</w:t>
            </w:r>
          </w:p>
          <w:p w14:paraId="5D5E506A" w14:textId="77777777" w:rsidR="00616F67" w:rsidRPr="005404D9" w:rsidRDefault="00616F67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57CBA6AA" w14:textId="77777777" w:rsidR="003F2833" w:rsidRPr="005404D9" w:rsidRDefault="003F2833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A98DEF8" w14:textId="77777777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A215754" w14:textId="77777777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7996EC4" w14:textId="77777777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2ACB2A3A" w14:textId="77777777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0D6A4D58" w14:textId="77777777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73DE9D11" w14:textId="77777777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  <w:p w14:paraId="46364530" w14:textId="77777777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357EEDE9" w14:textId="5FEAFA40" w:rsidR="00864B92" w:rsidRPr="005404D9" w:rsidRDefault="00864B92" w:rsidP="006F413C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教職員の意識改革</w:t>
            </w:r>
          </w:p>
        </w:tc>
        <w:tc>
          <w:tcPr>
            <w:tcW w:w="4572" w:type="dxa"/>
            <w:tcBorders>
              <w:right w:val="dashed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A2B60DD" w14:textId="77777777" w:rsidR="00F15BFA" w:rsidRPr="005404D9" w:rsidRDefault="00132523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73D67AAF" w14:textId="5850BE7E" w:rsidR="00F82F57" w:rsidRPr="005404D9" w:rsidRDefault="006B6620" w:rsidP="009008ED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616F67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9008ED" w:rsidRPr="005404D9">
              <w:rPr>
                <w:rFonts w:ascii="ＭＳ 明朝" w:hAnsi="ＭＳ 明朝" w:hint="eastAsia"/>
                <w:sz w:val="20"/>
                <w:szCs w:val="20"/>
              </w:rPr>
              <w:t>PTによる泊行事、校外学習の内容整理</w:t>
            </w:r>
          </w:p>
          <w:p w14:paraId="589E5954" w14:textId="77777777" w:rsidR="00BC2363" w:rsidRPr="005404D9" w:rsidRDefault="00BC2363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C095EFC" w14:textId="17D2E65A" w:rsidR="006D466A" w:rsidRPr="005404D9" w:rsidRDefault="009008ED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・会議日程の整理</w:t>
            </w:r>
          </w:p>
          <w:p w14:paraId="10DBC9F0" w14:textId="5ADEBB5A" w:rsidR="00BC2363" w:rsidRPr="005404D9" w:rsidRDefault="00BC2363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2DC64A42" w14:textId="77777777" w:rsidR="00BC2363" w:rsidRPr="005404D9" w:rsidRDefault="00BC2363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1A7773B7" w14:textId="77777777" w:rsidR="009008ED" w:rsidRPr="005404D9" w:rsidRDefault="009008ED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・学校閉庁日の期間拡大</w:t>
            </w:r>
          </w:p>
          <w:p w14:paraId="6F278F6E" w14:textId="77777777" w:rsidR="00864B92" w:rsidRPr="005404D9" w:rsidRDefault="00864B92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7D135B32" w14:textId="77777777" w:rsidR="00864B92" w:rsidRPr="005404D9" w:rsidRDefault="00864B92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08A54382" w14:textId="77777777" w:rsidR="00864B92" w:rsidRPr="005404D9" w:rsidRDefault="00864B92" w:rsidP="009008ED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42C4F25A" w14:textId="77777777" w:rsidR="00864B92" w:rsidRPr="005404D9" w:rsidRDefault="00864B92" w:rsidP="00864B92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09B239B6" w14:textId="26CCD114" w:rsidR="00864B92" w:rsidRPr="005404D9" w:rsidRDefault="009308C0" w:rsidP="009308C0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864B92" w:rsidRPr="005404D9">
              <w:rPr>
                <w:rFonts w:ascii="ＭＳ 明朝" w:hAnsi="ＭＳ 明朝" w:hint="eastAsia"/>
                <w:sz w:val="20"/>
                <w:szCs w:val="20"/>
              </w:rPr>
              <w:t>・安全衛生委員会を中心とした、教職員の心身の健康増進のための取組みの実施</w:t>
            </w:r>
          </w:p>
          <w:p w14:paraId="4919BCA5" w14:textId="62077342" w:rsidR="00864B92" w:rsidRPr="005404D9" w:rsidRDefault="00864B92" w:rsidP="009308C0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・メンタルヘルス研修の実施</w:t>
            </w:r>
          </w:p>
          <w:p w14:paraId="4D4B7A67" w14:textId="77777777" w:rsidR="00FD1326" w:rsidRPr="005404D9" w:rsidRDefault="00FD1326" w:rsidP="00864B92">
            <w:pPr>
              <w:spacing w:line="300" w:lineRule="exact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</w:p>
          <w:p w14:paraId="6179C654" w14:textId="2E63FF17" w:rsidR="00864B92" w:rsidRPr="005404D9" w:rsidRDefault="00864B92" w:rsidP="009308C0">
            <w:pPr>
              <w:spacing w:line="300" w:lineRule="exact"/>
              <w:ind w:leftChars="100" w:left="21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・ストレスチェックの受検勧奨</w:t>
            </w:r>
          </w:p>
        </w:tc>
        <w:tc>
          <w:tcPr>
            <w:tcW w:w="3579" w:type="dxa"/>
            <w:tcBorders>
              <w:right w:val="dashed" w:sz="4" w:space="0" w:color="auto"/>
            </w:tcBorders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3A83C618" w14:textId="77777777" w:rsidR="00F15BFA" w:rsidRPr="005404D9" w:rsidRDefault="00182B9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（１）</w:t>
            </w:r>
          </w:p>
          <w:p w14:paraId="5BDE0CD1" w14:textId="6943B943" w:rsidR="00616F67" w:rsidRPr="005404D9" w:rsidRDefault="003F2833" w:rsidP="008B61CC">
            <w:pPr>
              <w:spacing w:line="300" w:lineRule="exact"/>
              <w:ind w:left="378" w:hangingChars="189" w:hanging="378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9008ED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B61CC" w:rsidRPr="005404D9">
              <w:rPr>
                <w:rFonts w:ascii="ＭＳ 明朝" w:hAnsi="ＭＳ 明朝" w:hint="eastAsia"/>
                <w:sz w:val="20"/>
                <w:szCs w:val="20"/>
              </w:rPr>
              <w:t>PTを立ち上げ、</w:t>
            </w:r>
            <w:r w:rsidR="009008ED" w:rsidRPr="005404D9">
              <w:rPr>
                <w:rFonts w:ascii="ＭＳ 明朝" w:hAnsi="ＭＳ 明朝" w:hint="eastAsia"/>
                <w:sz w:val="20"/>
                <w:szCs w:val="20"/>
              </w:rPr>
              <w:t>12月まで</w:t>
            </w:r>
            <w:r w:rsidR="00535600" w:rsidRPr="005404D9">
              <w:rPr>
                <w:rFonts w:ascii="ＭＳ 明朝" w:hAnsi="ＭＳ 明朝" w:hint="eastAsia"/>
                <w:sz w:val="20"/>
                <w:szCs w:val="20"/>
              </w:rPr>
              <w:t>に次年度の</w:t>
            </w:r>
            <w:r w:rsidR="009008ED" w:rsidRPr="005404D9">
              <w:rPr>
                <w:rFonts w:ascii="ＭＳ 明朝" w:hAnsi="ＭＳ 明朝" w:hint="eastAsia"/>
                <w:sz w:val="20"/>
                <w:szCs w:val="20"/>
              </w:rPr>
              <w:t>行事計画表を作成</w:t>
            </w:r>
          </w:p>
          <w:p w14:paraId="7636F903" w14:textId="160E384E" w:rsidR="00F82F57" w:rsidRPr="005404D9" w:rsidRDefault="00280900" w:rsidP="00535600">
            <w:pPr>
              <w:spacing w:line="300" w:lineRule="exact"/>
              <w:ind w:left="390" w:hangingChars="195" w:hanging="39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8B61CC" w:rsidRPr="005404D9">
              <w:rPr>
                <w:rFonts w:ascii="ＭＳ 明朝" w:hAnsi="ＭＳ 明朝" w:hint="eastAsia"/>
                <w:sz w:val="20"/>
                <w:szCs w:val="20"/>
              </w:rPr>
              <w:t>・定例会議の開催週、曜日を</w:t>
            </w:r>
            <w:r w:rsidR="009008ED" w:rsidRPr="005404D9">
              <w:rPr>
                <w:rFonts w:ascii="ＭＳ 明朝" w:hAnsi="ＭＳ 明朝" w:hint="eastAsia"/>
                <w:sz w:val="20"/>
                <w:szCs w:val="20"/>
              </w:rPr>
              <w:t>固定、企画調整会を課業中に設定</w:t>
            </w:r>
          </w:p>
          <w:p w14:paraId="69574B96" w14:textId="1814BEE9" w:rsidR="009008ED" w:rsidRPr="005404D9" w:rsidRDefault="009008ED" w:rsidP="00535600">
            <w:pPr>
              <w:spacing w:line="300" w:lineRule="exact"/>
              <w:ind w:left="362" w:hangingChars="181" w:hanging="362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・</w:t>
            </w:r>
            <w:r w:rsidR="00CD7A50" w:rsidRPr="005404D9">
              <w:rPr>
                <w:rFonts w:ascii="ＭＳ 明朝" w:hAnsi="ＭＳ 明朝" w:hint="eastAsia"/>
                <w:sz w:val="20"/>
                <w:szCs w:val="20"/>
              </w:rPr>
              <w:t>夏季の閉庁期間拡大（７日間）〔５日間〕</w:t>
            </w:r>
          </w:p>
          <w:p w14:paraId="58035164" w14:textId="66272803" w:rsidR="00F33A4C" w:rsidRPr="005404D9" w:rsidRDefault="00CD7A50" w:rsidP="00535600">
            <w:pPr>
              <w:spacing w:line="300" w:lineRule="exact"/>
              <w:ind w:left="376" w:hangingChars="188" w:hanging="37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0A224C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87056D" w:rsidRPr="005404D9">
              <w:rPr>
                <w:rFonts w:ascii="ＭＳ 明朝" w:hAnsi="ＭＳ 明朝" w:hint="eastAsia"/>
                <w:sz w:val="20"/>
                <w:szCs w:val="20"/>
              </w:rPr>
              <w:t>80</w:t>
            </w:r>
            <w:r w:rsidR="000A224C" w:rsidRPr="005404D9">
              <w:rPr>
                <w:rFonts w:ascii="ＭＳ 明朝" w:hAnsi="ＭＳ 明朝" w:hint="eastAsia"/>
                <w:sz w:val="20"/>
                <w:szCs w:val="20"/>
              </w:rPr>
              <w:t>時間以上の</w:t>
            </w:r>
            <w:r w:rsidR="0087056D" w:rsidRPr="005404D9">
              <w:rPr>
                <w:rFonts w:ascii="ＭＳ 明朝" w:hAnsi="ＭＳ 明朝" w:hint="eastAsia"/>
                <w:sz w:val="20"/>
                <w:szCs w:val="20"/>
              </w:rPr>
              <w:t>時間外在校等勤務者なし〔のべ５名〕</w:t>
            </w:r>
          </w:p>
          <w:p w14:paraId="0736F1C8" w14:textId="77777777" w:rsidR="00535600" w:rsidRPr="005404D9" w:rsidRDefault="00535600" w:rsidP="00F33A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</w:p>
          <w:p w14:paraId="1A43ACDC" w14:textId="77777777" w:rsidR="00864B92" w:rsidRPr="005404D9" w:rsidRDefault="00864B92" w:rsidP="00F33A4C">
            <w:pPr>
              <w:spacing w:line="300" w:lineRule="exact"/>
              <w:ind w:left="400" w:hangingChars="200" w:hanging="4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（２）</w:t>
            </w:r>
          </w:p>
          <w:p w14:paraId="56B6B17E" w14:textId="09954D7E" w:rsidR="00A53B33" w:rsidRPr="005404D9" w:rsidRDefault="00EF3B6D" w:rsidP="00535600">
            <w:pPr>
              <w:spacing w:line="300" w:lineRule="exact"/>
              <w:ind w:left="390" w:hangingChars="195" w:hanging="39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ア</w:t>
            </w:r>
            <w:r w:rsidR="00864B92" w:rsidRPr="005404D9">
              <w:rPr>
                <w:rFonts w:ascii="ＭＳ 明朝" w:hAnsi="ＭＳ 明朝" w:hint="eastAsia"/>
                <w:sz w:val="20"/>
                <w:szCs w:val="20"/>
              </w:rPr>
              <w:t>・</w:t>
            </w:r>
            <w:r w:rsidR="00FD1326" w:rsidRPr="005404D9">
              <w:rPr>
                <w:rFonts w:ascii="ＭＳ 明朝" w:hAnsi="ＭＳ 明朝" w:hint="eastAsia"/>
                <w:sz w:val="20"/>
                <w:szCs w:val="20"/>
              </w:rPr>
              <w:t>教職員アンケートに基づく取組みの実施</w:t>
            </w:r>
          </w:p>
          <w:p w14:paraId="298452B1" w14:textId="4F0A2F07" w:rsidR="00FD1326" w:rsidRPr="005404D9" w:rsidRDefault="00FD1326" w:rsidP="00EF3B6D">
            <w:pPr>
              <w:spacing w:line="300" w:lineRule="exact"/>
              <w:ind w:leftChars="100" w:left="446" w:hangingChars="118" w:hanging="236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・メンタルヘルス研修（年</w:t>
            </w:r>
            <w:r w:rsidR="00535600" w:rsidRPr="005404D9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回を維持）〔１回〕</w:t>
            </w:r>
          </w:p>
          <w:p w14:paraId="17BA77AF" w14:textId="63DBF4B1" w:rsidR="00FD1326" w:rsidRPr="00E50B6C" w:rsidRDefault="00FD1326" w:rsidP="00FC3653">
            <w:pPr>
              <w:spacing w:line="300" w:lineRule="exact"/>
              <w:ind w:leftChars="100" w:left="41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5404D9">
              <w:rPr>
                <w:rFonts w:ascii="ＭＳ 明朝" w:hAnsi="ＭＳ 明朝" w:hint="eastAsia"/>
                <w:sz w:val="20"/>
                <w:szCs w:val="20"/>
              </w:rPr>
              <w:t>・ストレスチェック受検率（</w:t>
            </w:r>
            <w:r w:rsidR="00FC3653" w:rsidRPr="005404D9">
              <w:rPr>
                <w:rFonts w:ascii="ＭＳ 明朝" w:hAnsi="ＭＳ 明朝" w:hint="eastAsia"/>
                <w:sz w:val="20"/>
                <w:szCs w:val="20"/>
              </w:rPr>
              <w:t>50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％）〔</w:t>
            </w:r>
            <w:r w:rsidR="00FC3653" w:rsidRPr="005404D9">
              <w:rPr>
                <w:rFonts w:ascii="ＭＳ 明朝" w:hAnsi="ＭＳ 明朝" w:hint="eastAsia"/>
                <w:sz w:val="20"/>
                <w:szCs w:val="20"/>
              </w:rPr>
              <w:t>45</w:t>
            </w:r>
            <w:r w:rsidRPr="005404D9">
              <w:rPr>
                <w:rFonts w:ascii="ＭＳ 明朝" w:hAnsi="ＭＳ 明朝" w:hint="eastAsia"/>
                <w:sz w:val="20"/>
                <w:szCs w:val="20"/>
              </w:rPr>
              <w:t>.</w:t>
            </w:r>
            <w:r w:rsidR="00FC3653" w:rsidRPr="005404D9">
              <w:rPr>
                <w:rFonts w:ascii="ＭＳ 明朝" w:hAnsi="ＭＳ 明朝" w:hint="eastAsia"/>
                <w:sz w:val="20"/>
                <w:szCs w:val="20"/>
              </w:rPr>
              <w:t>6</w:t>
            </w:r>
            <w:r w:rsidR="0093058C" w:rsidRPr="005404D9">
              <w:rPr>
                <w:rFonts w:ascii="ＭＳ 明朝" w:hAnsi="ＭＳ 明朝" w:hint="eastAsia"/>
                <w:sz w:val="20"/>
                <w:szCs w:val="20"/>
              </w:rPr>
              <w:t>％〕</w:t>
            </w:r>
          </w:p>
        </w:tc>
        <w:tc>
          <w:tcPr>
            <w:tcW w:w="3934" w:type="dxa"/>
            <w:tcBorders>
              <w:left w:val="dashed" w:sz="4" w:space="0" w:color="auto"/>
              <w:right w:val="single" w:sz="4" w:space="0" w:color="auto"/>
            </w:tcBorders>
            <w:shd w:val="clear" w:color="auto" w:fill="auto"/>
            <w:tcMar>
              <w:top w:w="85" w:type="dxa"/>
              <w:left w:w="85" w:type="dxa"/>
              <w:bottom w:w="85" w:type="dxa"/>
              <w:right w:w="85" w:type="dxa"/>
            </w:tcMar>
          </w:tcPr>
          <w:p w14:paraId="678E2F04" w14:textId="77777777" w:rsidR="00F15BFA" w:rsidRPr="00E50B6C" w:rsidRDefault="00F15BFA" w:rsidP="00AB00E6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2ABE5667" w14:textId="77777777" w:rsidR="0086696C" w:rsidRDefault="0086696C" w:rsidP="006206CE">
      <w:pPr>
        <w:spacing w:line="120" w:lineRule="exact"/>
      </w:pPr>
    </w:p>
    <w:sectPr w:rsidR="0086696C" w:rsidSect="00406EB2">
      <w:headerReference w:type="default" r:id="rId8"/>
      <w:type w:val="evenPage"/>
      <w:pgSz w:w="16840" w:h="23814" w:code="8"/>
      <w:pgMar w:top="851" w:right="851" w:bottom="851" w:left="851" w:header="397" w:footer="397" w:gutter="0"/>
      <w:cols w:space="425"/>
      <w:docGrid w:type="line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E1346" w14:textId="77777777" w:rsidR="00780786" w:rsidRDefault="00780786">
      <w:r>
        <w:separator/>
      </w:r>
    </w:p>
  </w:endnote>
  <w:endnote w:type="continuationSeparator" w:id="0">
    <w:p w14:paraId="7D875BBD" w14:textId="77777777" w:rsidR="00780786" w:rsidRDefault="00780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71321" w14:textId="77777777" w:rsidR="00780786" w:rsidRDefault="00780786">
      <w:r>
        <w:separator/>
      </w:r>
    </w:p>
  </w:footnote>
  <w:footnote w:type="continuationSeparator" w:id="0">
    <w:p w14:paraId="07E15A9D" w14:textId="77777777" w:rsidR="00780786" w:rsidRDefault="007807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3E582" w14:textId="77777777" w:rsidR="00132D6F" w:rsidRDefault="00132D6F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  <w:r w:rsidRPr="003A3356">
      <w:rPr>
        <w:rFonts w:ascii="ＭＳ ゴシック" w:eastAsia="ＭＳ ゴシック" w:hAnsi="ＭＳ ゴシック" w:hint="eastAsia"/>
        <w:sz w:val="20"/>
        <w:szCs w:val="20"/>
      </w:rPr>
      <w:t>№</w:t>
    </w:r>
    <w:r w:rsidR="00EA7A17">
      <w:rPr>
        <w:rFonts w:ascii="Segoe UI Symbol" w:eastAsia="ＭＳ ゴシック" w:hAnsi="Segoe UI Symbol" w:cs="Segoe UI Symbol" w:hint="eastAsia"/>
        <w:sz w:val="20"/>
        <w:szCs w:val="20"/>
      </w:rPr>
      <w:t>Ｓ１６</w:t>
    </w:r>
  </w:p>
  <w:p w14:paraId="7B389041" w14:textId="77777777" w:rsidR="00225A63" w:rsidRDefault="00225A63" w:rsidP="00225A63">
    <w:pPr>
      <w:spacing w:line="360" w:lineRule="exact"/>
      <w:ind w:rightChars="100" w:right="210"/>
      <w:jc w:val="right"/>
      <w:rPr>
        <w:rFonts w:ascii="ＭＳ ゴシック" w:eastAsia="ＭＳ ゴシック" w:hAnsi="ＭＳ ゴシック"/>
        <w:sz w:val="20"/>
        <w:szCs w:val="20"/>
      </w:rPr>
    </w:pPr>
  </w:p>
  <w:p w14:paraId="4402FA42" w14:textId="77777777" w:rsidR="00132D6F" w:rsidRPr="003A3356" w:rsidRDefault="00132D6F" w:rsidP="003A3356">
    <w:pPr>
      <w:spacing w:line="360" w:lineRule="exact"/>
      <w:ind w:rightChars="100" w:right="210"/>
      <w:jc w:val="right"/>
      <w:rPr>
        <w:rFonts w:ascii="ＭＳ 明朝" w:hAnsi="ＭＳ 明朝"/>
        <w:b/>
        <w:sz w:val="24"/>
      </w:rPr>
    </w:pPr>
    <w:r w:rsidRPr="00045480">
      <w:rPr>
        <w:rFonts w:ascii="ＭＳ 明朝" w:hAnsi="ＭＳ 明朝" w:hint="eastAsia"/>
        <w:b/>
        <w:sz w:val="24"/>
      </w:rPr>
      <w:t>府立</w:t>
    </w:r>
    <w:r w:rsidR="00EA7A17">
      <w:rPr>
        <w:rFonts w:ascii="ＭＳ 明朝" w:hAnsi="ＭＳ 明朝" w:hint="eastAsia"/>
        <w:b/>
        <w:sz w:val="24"/>
      </w:rPr>
      <w:t>泉北高等支援</w:t>
    </w:r>
    <w:r w:rsidRPr="00045480">
      <w:rPr>
        <w:rFonts w:ascii="ＭＳ 明朝" w:hAnsi="ＭＳ 明朝" w:hint="eastAsia"/>
        <w:b/>
        <w:sz w:val="24"/>
      </w:rPr>
      <w:t>学校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12245"/>
    <w:multiLevelType w:val="hybridMultilevel"/>
    <w:tmpl w:val="00948BA2"/>
    <w:lvl w:ilvl="0" w:tplc="27F8A55A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85B1D6A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32627F"/>
    <w:multiLevelType w:val="hybridMultilevel"/>
    <w:tmpl w:val="A31607CE"/>
    <w:lvl w:ilvl="0" w:tplc="6088CAF0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43CE4DE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C54735B"/>
    <w:multiLevelType w:val="hybridMultilevel"/>
    <w:tmpl w:val="CC3CC4A2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9D144A"/>
    <w:multiLevelType w:val="hybridMultilevel"/>
    <w:tmpl w:val="7F2E7CAE"/>
    <w:lvl w:ilvl="0" w:tplc="06543794">
      <w:start w:val="5"/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23F46F2C"/>
    <w:multiLevelType w:val="hybridMultilevel"/>
    <w:tmpl w:val="CFA45C84"/>
    <w:lvl w:ilvl="0" w:tplc="A7D072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CE32FE0"/>
    <w:multiLevelType w:val="hybridMultilevel"/>
    <w:tmpl w:val="A83A275E"/>
    <w:lvl w:ilvl="0" w:tplc="99D039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ＭＳ 明朝" w:eastAsia="ＭＳ 明朝" w:hAnsi="ＭＳ 明朝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02F2A"/>
    <w:multiLevelType w:val="hybridMultilevel"/>
    <w:tmpl w:val="8DDE26AE"/>
    <w:lvl w:ilvl="0" w:tplc="FA3699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AD048C2"/>
    <w:multiLevelType w:val="hybridMultilevel"/>
    <w:tmpl w:val="3FE47BBC"/>
    <w:lvl w:ilvl="0" w:tplc="C584ED04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65E152B"/>
    <w:multiLevelType w:val="hybridMultilevel"/>
    <w:tmpl w:val="02FE38C6"/>
    <w:lvl w:ilvl="0" w:tplc="CC383B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3C4268"/>
    <w:multiLevelType w:val="hybridMultilevel"/>
    <w:tmpl w:val="F1420BFA"/>
    <w:lvl w:ilvl="0" w:tplc="8BB88C6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5EEF4911"/>
    <w:multiLevelType w:val="hybridMultilevel"/>
    <w:tmpl w:val="9F6A4936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2A3400A"/>
    <w:multiLevelType w:val="hybridMultilevel"/>
    <w:tmpl w:val="5CACB8D0"/>
    <w:lvl w:ilvl="0" w:tplc="31AABF6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2AF0FCE"/>
    <w:multiLevelType w:val="hybridMultilevel"/>
    <w:tmpl w:val="2062B7D8"/>
    <w:lvl w:ilvl="0" w:tplc="CE04FF8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42360A7"/>
    <w:multiLevelType w:val="hybridMultilevel"/>
    <w:tmpl w:val="AA6C9070"/>
    <w:lvl w:ilvl="0" w:tplc="A4E8ED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5912A12"/>
    <w:multiLevelType w:val="multilevel"/>
    <w:tmpl w:val="AA6C907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EB703C2"/>
    <w:multiLevelType w:val="hybridMultilevel"/>
    <w:tmpl w:val="B1D828CE"/>
    <w:lvl w:ilvl="0" w:tplc="82B03CCC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3"/>
  </w:num>
  <w:num w:numId="5">
    <w:abstractNumId w:val="11"/>
  </w:num>
  <w:num w:numId="6">
    <w:abstractNumId w:val="16"/>
  </w:num>
  <w:num w:numId="7">
    <w:abstractNumId w:val="14"/>
  </w:num>
  <w:num w:numId="8">
    <w:abstractNumId w:val="6"/>
  </w:num>
  <w:num w:numId="9">
    <w:abstractNumId w:val="15"/>
  </w:num>
  <w:num w:numId="10">
    <w:abstractNumId w:val="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8"/>
  </w:num>
  <w:num w:numId="16">
    <w:abstractNumId w:val="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084"/>
    <w:rsid w:val="00003A85"/>
    <w:rsid w:val="00013C0C"/>
    <w:rsid w:val="00014126"/>
    <w:rsid w:val="00014961"/>
    <w:rsid w:val="000156EF"/>
    <w:rsid w:val="00027FD3"/>
    <w:rsid w:val="00031292"/>
    <w:rsid w:val="00031A86"/>
    <w:rsid w:val="00031EF0"/>
    <w:rsid w:val="00033A24"/>
    <w:rsid w:val="000354D4"/>
    <w:rsid w:val="00035A09"/>
    <w:rsid w:val="00040101"/>
    <w:rsid w:val="00040F00"/>
    <w:rsid w:val="00045480"/>
    <w:rsid w:val="00050A2C"/>
    <w:rsid w:val="000524AE"/>
    <w:rsid w:val="0006037A"/>
    <w:rsid w:val="00061D45"/>
    <w:rsid w:val="000629CD"/>
    <w:rsid w:val="000724B0"/>
    <w:rsid w:val="000741A3"/>
    <w:rsid w:val="00075FF2"/>
    <w:rsid w:val="00077B64"/>
    <w:rsid w:val="0009082E"/>
    <w:rsid w:val="00091587"/>
    <w:rsid w:val="000916B5"/>
    <w:rsid w:val="00095AB5"/>
    <w:rsid w:val="0009658C"/>
    <w:rsid w:val="000967CE"/>
    <w:rsid w:val="000A1890"/>
    <w:rsid w:val="000A224C"/>
    <w:rsid w:val="000B0C54"/>
    <w:rsid w:val="000B0F81"/>
    <w:rsid w:val="000B395F"/>
    <w:rsid w:val="000B3E7D"/>
    <w:rsid w:val="000B7F10"/>
    <w:rsid w:val="000C0CDB"/>
    <w:rsid w:val="000D1B70"/>
    <w:rsid w:val="000D7707"/>
    <w:rsid w:val="000D7C02"/>
    <w:rsid w:val="000E1F4D"/>
    <w:rsid w:val="000E5470"/>
    <w:rsid w:val="000E5FA3"/>
    <w:rsid w:val="000E6B9D"/>
    <w:rsid w:val="000F4BFF"/>
    <w:rsid w:val="000F7917"/>
    <w:rsid w:val="000F7B2E"/>
    <w:rsid w:val="00100533"/>
    <w:rsid w:val="00100CC5"/>
    <w:rsid w:val="00103546"/>
    <w:rsid w:val="00104A85"/>
    <w:rsid w:val="001112AC"/>
    <w:rsid w:val="00112A5C"/>
    <w:rsid w:val="00113CD1"/>
    <w:rsid w:val="001218A7"/>
    <w:rsid w:val="00127BB5"/>
    <w:rsid w:val="00130DA9"/>
    <w:rsid w:val="00132523"/>
    <w:rsid w:val="00132D6F"/>
    <w:rsid w:val="00134824"/>
    <w:rsid w:val="00135CE9"/>
    <w:rsid w:val="00135E5E"/>
    <w:rsid w:val="00137359"/>
    <w:rsid w:val="00142F89"/>
    <w:rsid w:val="00145617"/>
    <w:rsid w:val="00145994"/>
    <w:rsid w:val="00145D50"/>
    <w:rsid w:val="0015259E"/>
    <w:rsid w:val="00156917"/>
    <w:rsid w:val="00157860"/>
    <w:rsid w:val="00161038"/>
    <w:rsid w:val="0016193E"/>
    <w:rsid w:val="00164CD6"/>
    <w:rsid w:val="001679F2"/>
    <w:rsid w:val="00175B2A"/>
    <w:rsid w:val="00180937"/>
    <w:rsid w:val="0018261A"/>
    <w:rsid w:val="00182B9A"/>
    <w:rsid w:val="00184B1B"/>
    <w:rsid w:val="00192419"/>
    <w:rsid w:val="00192511"/>
    <w:rsid w:val="00193569"/>
    <w:rsid w:val="00195DCF"/>
    <w:rsid w:val="001A4539"/>
    <w:rsid w:val="001B1704"/>
    <w:rsid w:val="001B38EB"/>
    <w:rsid w:val="001B675A"/>
    <w:rsid w:val="001C0509"/>
    <w:rsid w:val="001C3CCA"/>
    <w:rsid w:val="001C485E"/>
    <w:rsid w:val="001C6B84"/>
    <w:rsid w:val="001C7FE4"/>
    <w:rsid w:val="001D2673"/>
    <w:rsid w:val="001D401B"/>
    <w:rsid w:val="001D44D9"/>
    <w:rsid w:val="001D5135"/>
    <w:rsid w:val="001E0904"/>
    <w:rsid w:val="001E22E7"/>
    <w:rsid w:val="001E24E8"/>
    <w:rsid w:val="001E4FDA"/>
    <w:rsid w:val="001F0D77"/>
    <w:rsid w:val="001F359F"/>
    <w:rsid w:val="001F472F"/>
    <w:rsid w:val="00201A51"/>
    <w:rsid w:val="00201C86"/>
    <w:rsid w:val="002034A6"/>
    <w:rsid w:val="0020371B"/>
    <w:rsid w:val="0021072D"/>
    <w:rsid w:val="002126FE"/>
    <w:rsid w:val="0021285A"/>
    <w:rsid w:val="0022073E"/>
    <w:rsid w:val="00220AE7"/>
    <w:rsid w:val="00221AA2"/>
    <w:rsid w:val="00224AB0"/>
    <w:rsid w:val="00225A63"/>
    <w:rsid w:val="00225C70"/>
    <w:rsid w:val="00230487"/>
    <w:rsid w:val="00235785"/>
    <w:rsid w:val="00235B86"/>
    <w:rsid w:val="0024006D"/>
    <w:rsid w:val="002439A4"/>
    <w:rsid w:val="00244B0F"/>
    <w:rsid w:val="00246C40"/>
    <w:rsid w:val="00246F39"/>
    <w:rsid w:val="002479D4"/>
    <w:rsid w:val="00253258"/>
    <w:rsid w:val="002536A0"/>
    <w:rsid w:val="00262794"/>
    <w:rsid w:val="00267D3C"/>
    <w:rsid w:val="00271252"/>
    <w:rsid w:val="0027129F"/>
    <w:rsid w:val="00274864"/>
    <w:rsid w:val="00275A72"/>
    <w:rsid w:val="00276D7E"/>
    <w:rsid w:val="00277476"/>
    <w:rsid w:val="00277761"/>
    <w:rsid w:val="00280900"/>
    <w:rsid w:val="002848FD"/>
    <w:rsid w:val="002850EB"/>
    <w:rsid w:val="00286CF6"/>
    <w:rsid w:val="0029504C"/>
    <w:rsid w:val="00295227"/>
    <w:rsid w:val="00295EB2"/>
    <w:rsid w:val="0029712A"/>
    <w:rsid w:val="002A0AA7"/>
    <w:rsid w:val="002A148E"/>
    <w:rsid w:val="002A5F31"/>
    <w:rsid w:val="002A766F"/>
    <w:rsid w:val="002B0BC8"/>
    <w:rsid w:val="002B3BE1"/>
    <w:rsid w:val="002B6076"/>
    <w:rsid w:val="002B690B"/>
    <w:rsid w:val="002C40DD"/>
    <w:rsid w:val="002C423D"/>
    <w:rsid w:val="002C7595"/>
    <w:rsid w:val="002D0D1A"/>
    <w:rsid w:val="002D2980"/>
    <w:rsid w:val="002D5520"/>
    <w:rsid w:val="002E12EB"/>
    <w:rsid w:val="002F19FA"/>
    <w:rsid w:val="002F1F0C"/>
    <w:rsid w:val="002F2D34"/>
    <w:rsid w:val="002F608A"/>
    <w:rsid w:val="002F62DD"/>
    <w:rsid w:val="002F6E1B"/>
    <w:rsid w:val="00300557"/>
    <w:rsid w:val="00301498"/>
    <w:rsid w:val="00301B59"/>
    <w:rsid w:val="003029E3"/>
    <w:rsid w:val="00302EB2"/>
    <w:rsid w:val="0030555A"/>
    <w:rsid w:val="00305D0E"/>
    <w:rsid w:val="00305E96"/>
    <w:rsid w:val="00310645"/>
    <w:rsid w:val="0031492C"/>
    <w:rsid w:val="00315382"/>
    <w:rsid w:val="00324B67"/>
    <w:rsid w:val="00334F83"/>
    <w:rsid w:val="00336089"/>
    <w:rsid w:val="00341B5F"/>
    <w:rsid w:val="00342456"/>
    <w:rsid w:val="00352412"/>
    <w:rsid w:val="00354F17"/>
    <w:rsid w:val="003551CD"/>
    <w:rsid w:val="00361497"/>
    <w:rsid w:val="0036174C"/>
    <w:rsid w:val="00364F35"/>
    <w:rsid w:val="00371684"/>
    <w:rsid w:val="003730D3"/>
    <w:rsid w:val="0037367C"/>
    <w:rsid w:val="0037506F"/>
    <w:rsid w:val="00384C02"/>
    <w:rsid w:val="00386133"/>
    <w:rsid w:val="00387D41"/>
    <w:rsid w:val="003968D6"/>
    <w:rsid w:val="003A0645"/>
    <w:rsid w:val="003A3356"/>
    <w:rsid w:val="003A59FB"/>
    <w:rsid w:val="003A62E8"/>
    <w:rsid w:val="003C0418"/>
    <w:rsid w:val="003C28E9"/>
    <w:rsid w:val="003C503E"/>
    <w:rsid w:val="003D0347"/>
    <w:rsid w:val="003D041D"/>
    <w:rsid w:val="003D0900"/>
    <w:rsid w:val="003D288C"/>
    <w:rsid w:val="003D2C9D"/>
    <w:rsid w:val="003D71A7"/>
    <w:rsid w:val="003D7473"/>
    <w:rsid w:val="003E55A0"/>
    <w:rsid w:val="003F2833"/>
    <w:rsid w:val="003F39D7"/>
    <w:rsid w:val="00400648"/>
    <w:rsid w:val="004014AE"/>
    <w:rsid w:val="00406EB2"/>
    <w:rsid w:val="00407905"/>
    <w:rsid w:val="00411C7F"/>
    <w:rsid w:val="0041392E"/>
    <w:rsid w:val="00414618"/>
    <w:rsid w:val="00416A59"/>
    <w:rsid w:val="004243CF"/>
    <w:rsid w:val="004245A1"/>
    <w:rsid w:val="004252F6"/>
    <w:rsid w:val="00427E0B"/>
    <w:rsid w:val="004312EE"/>
    <w:rsid w:val="00435CCB"/>
    <w:rsid w:val="004368AD"/>
    <w:rsid w:val="00436BBA"/>
    <w:rsid w:val="00441743"/>
    <w:rsid w:val="00445E74"/>
    <w:rsid w:val="00446B2A"/>
    <w:rsid w:val="00454AF4"/>
    <w:rsid w:val="004552E5"/>
    <w:rsid w:val="00457D9E"/>
    <w:rsid w:val="00460710"/>
    <w:rsid w:val="00460F8E"/>
    <w:rsid w:val="004632FA"/>
    <w:rsid w:val="00465B85"/>
    <w:rsid w:val="00467C11"/>
    <w:rsid w:val="00467F52"/>
    <w:rsid w:val="00472CCC"/>
    <w:rsid w:val="0048087F"/>
    <w:rsid w:val="00480EB4"/>
    <w:rsid w:val="00484EC2"/>
    <w:rsid w:val="00486FAA"/>
    <w:rsid w:val="004930C6"/>
    <w:rsid w:val="00493E80"/>
    <w:rsid w:val="00494665"/>
    <w:rsid w:val="004949CC"/>
    <w:rsid w:val="00497ABE"/>
    <w:rsid w:val="004A1605"/>
    <w:rsid w:val="004A7442"/>
    <w:rsid w:val="004A7940"/>
    <w:rsid w:val="004C1B92"/>
    <w:rsid w:val="004C2F46"/>
    <w:rsid w:val="004C4D36"/>
    <w:rsid w:val="004C5A47"/>
    <w:rsid w:val="004C6210"/>
    <w:rsid w:val="004C6D4A"/>
    <w:rsid w:val="004D0EF8"/>
    <w:rsid w:val="004D1BCF"/>
    <w:rsid w:val="004D28A8"/>
    <w:rsid w:val="004D4EE8"/>
    <w:rsid w:val="004D70F9"/>
    <w:rsid w:val="004E08FB"/>
    <w:rsid w:val="004E4D5E"/>
    <w:rsid w:val="004F2B87"/>
    <w:rsid w:val="004F3627"/>
    <w:rsid w:val="00500AF9"/>
    <w:rsid w:val="00502EF2"/>
    <w:rsid w:val="005061AF"/>
    <w:rsid w:val="005066CD"/>
    <w:rsid w:val="0051706C"/>
    <w:rsid w:val="005240AC"/>
    <w:rsid w:val="005255B3"/>
    <w:rsid w:val="0052580C"/>
    <w:rsid w:val="005261C4"/>
    <w:rsid w:val="00526530"/>
    <w:rsid w:val="00535600"/>
    <w:rsid w:val="00536A20"/>
    <w:rsid w:val="005404D9"/>
    <w:rsid w:val="0054158D"/>
    <w:rsid w:val="00542AD1"/>
    <w:rsid w:val="00546C06"/>
    <w:rsid w:val="0054712D"/>
    <w:rsid w:val="005472AF"/>
    <w:rsid w:val="0055105B"/>
    <w:rsid w:val="0055744F"/>
    <w:rsid w:val="00557699"/>
    <w:rsid w:val="00561C75"/>
    <w:rsid w:val="00563203"/>
    <w:rsid w:val="00565B55"/>
    <w:rsid w:val="00570D68"/>
    <w:rsid w:val="00575298"/>
    <w:rsid w:val="00575566"/>
    <w:rsid w:val="00577DE4"/>
    <w:rsid w:val="005846E8"/>
    <w:rsid w:val="00585D6A"/>
    <w:rsid w:val="00586254"/>
    <w:rsid w:val="00587057"/>
    <w:rsid w:val="005875B4"/>
    <w:rsid w:val="0059472B"/>
    <w:rsid w:val="00597E7D"/>
    <w:rsid w:val="00597FBA"/>
    <w:rsid w:val="005A2C72"/>
    <w:rsid w:val="005A7C1F"/>
    <w:rsid w:val="005B0FAD"/>
    <w:rsid w:val="005B2F66"/>
    <w:rsid w:val="005B537E"/>
    <w:rsid w:val="005B58ED"/>
    <w:rsid w:val="005B5DBA"/>
    <w:rsid w:val="005B66F8"/>
    <w:rsid w:val="005C115A"/>
    <w:rsid w:val="005C2C84"/>
    <w:rsid w:val="005C2D8D"/>
    <w:rsid w:val="005D41A3"/>
    <w:rsid w:val="005D4A4F"/>
    <w:rsid w:val="005E218B"/>
    <w:rsid w:val="005E3C2A"/>
    <w:rsid w:val="005E535C"/>
    <w:rsid w:val="005E728F"/>
    <w:rsid w:val="005F2C9F"/>
    <w:rsid w:val="005F5F13"/>
    <w:rsid w:val="00606705"/>
    <w:rsid w:val="0061051D"/>
    <w:rsid w:val="00611A9F"/>
    <w:rsid w:val="00611B70"/>
    <w:rsid w:val="00616F67"/>
    <w:rsid w:val="006206CE"/>
    <w:rsid w:val="00624A4E"/>
    <w:rsid w:val="0062656A"/>
    <w:rsid w:val="00626AE2"/>
    <w:rsid w:val="00630EC1"/>
    <w:rsid w:val="006317CD"/>
    <w:rsid w:val="00631815"/>
    <w:rsid w:val="00634F9A"/>
    <w:rsid w:val="00637161"/>
    <w:rsid w:val="00643BD2"/>
    <w:rsid w:val="00644AE0"/>
    <w:rsid w:val="00647631"/>
    <w:rsid w:val="006478E9"/>
    <w:rsid w:val="0065302E"/>
    <w:rsid w:val="00655B6C"/>
    <w:rsid w:val="006567B2"/>
    <w:rsid w:val="00656842"/>
    <w:rsid w:val="00656B78"/>
    <w:rsid w:val="00657224"/>
    <w:rsid w:val="00663113"/>
    <w:rsid w:val="006632F1"/>
    <w:rsid w:val="00672153"/>
    <w:rsid w:val="00684F00"/>
    <w:rsid w:val="0068663C"/>
    <w:rsid w:val="006971F3"/>
    <w:rsid w:val="006A0A62"/>
    <w:rsid w:val="006A1214"/>
    <w:rsid w:val="006B0B7C"/>
    <w:rsid w:val="006B4E60"/>
    <w:rsid w:val="006B5B51"/>
    <w:rsid w:val="006B5C80"/>
    <w:rsid w:val="006B6620"/>
    <w:rsid w:val="006C220F"/>
    <w:rsid w:val="006C26F6"/>
    <w:rsid w:val="006C3C24"/>
    <w:rsid w:val="006C5797"/>
    <w:rsid w:val="006C7FE8"/>
    <w:rsid w:val="006D01E8"/>
    <w:rsid w:val="006D466A"/>
    <w:rsid w:val="006D4F17"/>
    <w:rsid w:val="006D54AE"/>
    <w:rsid w:val="006D5A31"/>
    <w:rsid w:val="006E2094"/>
    <w:rsid w:val="006E4A0B"/>
    <w:rsid w:val="006F413C"/>
    <w:rsid w:val="006F4599"/>
    <w:rsid w:val="00701AD6"/>
    <w:rsid w:val="00703386"/>
    <w:rsid w:val="007047E9"/>
    <w:rsid w:val="0071748A"/>
    <w:rsid w:val="0071792D"/>
    <w:rsid w:val="00717D96"/>
    <w:rsid w:val="00720BBB"/>
    <w:rsid w:val="007259F5"/>
    <w:rsid w:val="0072763C"/>
    <w:rsid w:val="00727B59"/>
    <w:rsid w:val="0073225A"/>
    <w:rsid w:val="00735E63"/>
    <w:rsid w:val="0074118C"/>
    <w:rsid w:val="007417A0"/>
    <w:rsid w:val="00742807"/>
    <w:rsid w:val="00742874"/>
    <w:rsid w:val="00750D81"/>
    <w:rsid w:val="007520A2"/>
    <w:rsid w:val="00752DD0"/>
    <w:rsid w:val="007541E8"/>
    <w:rsid w:val="00755A03"/>
    <w:rsid w:val="0075612D"/>
    <w:rsid w:val="007578CC"/>
    <w:rsid w:val="007606A0"/>
    <w:rsid w:val="00775D41"/>
    <w:rsid w:val="00775EE3"/>
    <w:rsid w:val="007765E0"/>
    <w:rsid w:val="00780786"/>
    <w:rsid w:val="00781F22"/>
    <w:rsid w:val="0078557C"/>
    <w:rsid w:val="007856D9"/>
    <w:rsid w:val="0078688E"/>
    <w:rsid w:val="00786F0E"/>
    <w:rsid w:val="00787E8D"/>
    <w:rsid w:val="007922A7"/>
    <w:rsid w:val="00792B44"/>
    <w:rsid w:val="00795C88"/>
    <w:rsid w:val="00796024"/>
    <w:rsid w:val="007A147D"/>
    <w:rsid w:val="007A3E54"/>
    <w:rsid w:val="007A47FF"/>
    <w:rsid w:val="007A69E8"/>
    <w:rsid w:val="007B1DB6"/>
    <w:rsid w:val="007B1DBA"/>
    <w:rsid w:val="007C4261"/>
    <w:rsid w:val="007C63C6"/>
    <w:rsid w:val="007D1BA3"/>
    <w:rsid w:val="007D2295"/>
    <w:rsid w:val="007D6241"/>
    <w:rsid w:val="007F01C0"/>
    <w:rsid w:val="007F25C5"/>
    <w:rsid w:val="007F4A98"/>
    <w:rsid w:val="007F4C68"/>
    <w:rsid w:val="007F5A7B"/>
    <w:rsid w:val="007F7499"/>
    <w:rsid w:val="00802665"/>
    <w:rsid w:val="00807AE8"/>
    <w:rsid w:val="008101A4"/>
    <w:rsid w:val="00810381"/>
    <w:rsid w:val="0081105D"/>
    <w:rsid w:val="008157A3"/>
    <w:rsid w:val="00815E8F"/>
    <w:rsid w:val="00827C74"/>
    <w:rsid w:val="00832EBF"/>
    <w:rsid w:val="008333AC"/>
    <w:rsid w:val="00833555"/>
    <w:rsid w:val="00844B04"/>
    <w:rsid w:val="008455F4"/>
    <w:rsid w:val="00853545"/>
    <w:rsid w:val="0085565A"/>
    <w:rsid w:val="008563E0"/>
    <w:rsid w:val="00860979"/>
    <w:rsid w:val="00864B92"/>
    <w:rsid w:val="00866790"/>
    <w:rsid w:val="0086696C"/>
    <w:rsid w:val="008678F7"/>
    <w:rsid w:val="0087056D"/>
    <w:rsid w:val="0087085F"/>
    <w:rsid w:val="0087100B"/>
    <w:rsid w:val="0087170D"/>
    <w:rsid w:val="008728DF"/>
    <w:rsid w:val="008741C2"/>
    <w:rsid w:val="00881B11"/>
    <w:rsid w:val="00885FB9"/>
    <w:rsid w:val="008912ED"/>
    <w:rsid w:val="00892F76"/>
    <w:rsid w:val="0089387E"/>
    <w:rsid w:val="00897939"/>
    <w:rsid w:val="008A315D"/>
    <w:rsid w:val="008A5D1C"/>
    <w:rsid w:val="008A63F1"/>
    <w:rsid w:val="008B091B"/>
    <w:rsid w:val="008B61CC"/>
    <w:rsid w:val="008B7C30"/>
    <w:rsid w:val="008C244F"/>
    <w:rsid w:val="008C4E72"/>
    <w:rsid w:val="008C533F"/>
    <w:rsid w:val="008C6685"/>
    <w:rsid w:val="008D0D23"/>
    <w:rsid w:val="008D28F8"/>
    <w:rsid w:val="008D3E85"/>
    <w:rsid w:val="008D5BFD"/>
    <w:rsid w:val="008E1182"/>
    <w:rsid w:val="008E4E8F"/>
    <w:rsid w:val="008E62B7"/>
    <w:rsid w:val="008F317E"/>
    <w:rsid w:val="008F50F0"/>
    <w:rsid w:val="009008ED"/>
    <w:rsid w:val="00902D44"/>
    <w:rsid w:val="00905E1B"/>
    <w:rsid w:val="00907809"/>
    <w:rsid w:val="009243B6"/>
    <w:rsid w:val="00927D85"/>
    <w:rsid w:val="0093058C"/>
    <w:rsid w:val="009308C0"/>
    <w:rsid w:val="009345E6"/>
    <w:rsid w:val="00941770"/>
    <w:rsid w:val="009470D0"/>
    <w:rsid w:val="00947184"/>
    <w:rsid w:val="00947C4F"/>
    <w:rsid w:val="00953790"/>
    <w:rsid w:val="00955470"/>
    <w:rsid w:val="0096649A"/>
    <w:rsid w:val="00971A46"/>
    <w:rsid w:val="009817F2"/>
    <w:rsid w:val="009835B8"/>
    <w:rsid w:val="009870A5"/>
    <w:rsid w:val="009919BC"/>
    <w:rsid w:val="0099509E"/>
    <w:rsid w:val="00995D06"/>
    <w:rsid w:val="00996C86"/>
    <w:rsid w:val="009A12BE"/>
    <w:rsid w:val="009B1C3D"/>
    <w:rsid w:val="009B365C"/>
    <w:rsid w:val="009B48FB"/>
    <w:rsid w:val="009B4DEB"/>
    <w:rsid w:val="009B5AD2"/>
    <w:rsid w:val="009B5D2D"/>
    <w:rsid w:val="009C79A7"/>
    <w:rsid w:val="009D31EC"/>
    <w:rsid w:val="009D38D7"/>
    <w:rsid w:val="009D6553"/>
    <w:rsid w:val="009E4C8B"/>
    <w:rsid w:val="009E6251"/>
    <w:rsid w:val="009E76E7"/>
    <w:rsid w:val="009F4209"/>
    <w:rsid w:val="009F4DDD"/>
    <w:rsid w:val="00A07A63"/>
    <w:rsid w:val="00A12A53"/>
    <w:rsid w:val="00A15768"/>
    <w:rsid w:val="00A163D5"/>
    <w:rsid w:val="00A16862"/>
    <w:rsid w:val="00A16E26"/>
    <w:rsid w:val="00A204E1"/>
    <w:rsid w:val="00A225C1"/>
    <w:rsid w:val="00A253DD"/>
    <w:rsid w:val="00A323B7"/>
    <w:rsid w:val="00A3340D"/>
    <w:rsid w:val="00A4744C"/>
    <w:rsid w:val="00A47ADC"/>
    <w:rsid w:val="00A53B33"/>
    <w:rsid w:val="00A653FF"/>
    <w:rsid w:val="00A75EEC"/>
    <w:rsid w:val="00A7677F"/>
    <w:rsid w:val="00A81BA8"/>
    <w:rsid w:val="00A82ADA"/>
    <w:rsid w:val="00A86FDC"/>
    <w:rsid w:val="00A8758D"/>
    <w:rsid w:val="00A87AEC"/>
    <w:rsid w:val="00A90FCE"/>
    <w:rsid w:val="00A91C6F"/>
    <w:rsid w:val="00A920A8"/>
    <w:rsid w:val="00A9400C"/>
    <w:rsid w:val="00A96E22"/>
    <w:rsid w:val="00AA4BF8"/>
    <w:rsid w:val="00AA540D"/>
    <w:rsid w:val="00AB00E6"/>
    <w:rsid w:val="00AB2E00"/>
    <w:rsid w:val="00AB4F46"/>
    <w:rsid w:val="00AC3438"/>
    <w:rsid w:val="00AC3902"/>
    <w:rsid w:val="00AD123A"/>
    <w:rsid w:val="00AD2D4B"/>
    <w:rsid w:val="00AD3212"/>
    <w:rsid w:val="00AD64C2"/>
    <w:rsid w:val="00AD6CC7"/>
    <w:rsid w:val="00AE02E2"/>
    <w:rsid w:val="00AE0DFA"/>
    <w:rsid w:val="00AE2843"/>
    <w:rsid w:val="00AE5E7B"/>
    <w:rsid w:val="00AF7084"/>
    <w:rsid w:val="00B00840"/>
    <w:rsid w:val="00B008B1"/>
    <w:rsid w:val="00B02F85"/>
    <w:rsid w:val="00B05652"/>
    <w:rsid w:val="00B06211"/>
    <w:rsid w:val="00B063A9"/>
    <w:rsid w:val="00B12FAB"/>
    <w:rsid w:val="00B131DD"/>
    <w:rsid w:val="00B1673B"/>
    <w:rsid w:val="00B20620"/>
    <w:rsid w:val="00B24BA4"/>
    <w:rsid w:val="00B25096"/>
    <w:rsid w:val="00B27927"/>
    <w:rsid w:val="00B27B3C"/>
    <w:rsid w:val="00B3243C"/>
    <w:rsid w:val="00B34710"/>
    <w:rsid w:val="00B350E4"/>
    <w:rsid w:val="00B42334"/>
    <w:rsid w:val="00B42CBA"/>
    <w:rsid w:val="00B43DB1"/>
    <w:rsid w:val="00B44397"/>
    <w:rsid w:val="00B44B20"/>
    <w:rsid w:val="00B466D8"/>
    <w:rsid w:val="00B52BB6"/>
    <w:rsid w:val="00B551D8"/>
    <w:rsid w:val="00B6294D"/>
    <w:rsid w:val="00B66ED2"/>
    <w:rsid w:val="00B7090D"/>
    <w:rsid w:val="00B75528"/>
    <w:rsid w:val="00B8044F"/>
    <w:rsid w:val="00B814A7"/>
    <w:rsid w:val="00B83162"/>
    <w:rsid w:val="00B850FE"/>
    <w:rsid w:val="00B851A9"/>
    <w:rsid w:val="00B854CE"/>
    <w:rsid w:val="00B90A72"/>
    <w:rsid w:val="00B90CDA"/>
    <w:rsid w:val="00B94DEA"/>
    <w:rsid w:val="00BA2393"/>
    <w:rsid w:val="00BA5BB1"/>
    <w:rsid w:val="00BA7786"/>
    <w:rsid w:val="00BB1121"/>
    <w:rsid w:val="00BB1BBD"/>
    <w:rsid w:val="00BB5396"/>
    <w:rsid w:val="00BB58B6"/>
    <w:rsid w:val="00BC2363"/>
    <w:rsid w:val="00BC40F4"/>
    <w:rsid w:val="00BC55F6"/>
    <w:rsid w:val="00BD022F"/>
    <w:rsid w:val="00BD5DE8"/>
    <w:rsid w:val="00BD6470"/>
    <w:rsid w:val="00BD69B1"/>
    <w:rsid w:val="00BE1991"/>
    <w:rsid w:val="00BE47DD"/>
    <w:rsid w:val="00BE49F0"/>
    <w:rsid w:val="00BE5D48"/>
    <w:rsid w:val="00BE6092"/>
    <w:rsid w:val="00BE62AE"/>
    <w:rsid w:val="00BE6476"/>
    <w:rsid w:val="00BF3A51"/>
    <w:rsid w:val="00BF432C"/>
    <w:rsid w:val="00BF7261"/>
    <w:rsid w:val="00C0026F"/>
    <w:rsid w:val="00C02630"/>
    <w:rsid w:val="00C03CE3"/>
    <w:rsid w:val="00C0740C"/>
    <w:rsid w:val="00C123F9"/>
    <w:rsid w:val="00C158A6"/>
    <w:rsid w:val="00C1727F"/>
    <w:rsid w:val="00C17F2E"/>
    <w:rsid w:val="00C21C95"/>
    <w:rsid w:val="00C264A0"/>
    <w:rsid w:val="00C26EA8"/>
    <w:rsid w:val="00C27211"/>
    <w:rsid w:val="00C33FF4"/>
    <w:rsid w:val="00C3571E"/>
    <w:rsid w:val="00C37416"/>
    <w:rsid w:val="00C4023F"/>
    <w:rsid w:val="00C43728"/>
    <w:rsid w:val="00C4635D"/>
    <w:rsid w:val="00C548DB"/>
    <w:rsid w:val="00C54F82"/>
    <w:rsid w:val="00C56604"/>
    <w:rsid w:val="00C57CD5"/>
    <w:rsid w:val="00C606D6"/>
    <w:rsid w:val="00C607F3"/>
    <w:rsid w:val="00C61D95"/>
    <w:rsid w:val="00C62B77"/>
    <w:rsid w:val="00C7418D"/>
    <w:rsid w:val="00C81CD5"/>
    <w:rsid w:val="00C87770"/>
    <w:rsid w:val="00C97C29"/>
    <w:rsid w:val="00CA70DE"/>
    <w:rsid w:val="00CB1FA6"/>
    <w:rsid w:val="00CB2D93"/>
    <w:rsid w:val="00CB4BC6"/>
    <w:rsid w:val="00CB5D88"/>
    <w:rsid w:val="00CB5DEC"/>
    <w:rsid w:val="00CC03B1"/>
    <w:rsid w:val="00CC16A0"/>
    <w:rsid w:val="00CC19D9"/>
    <w:rsid w:val="00CD3940"/>
    <w:rsid w:val="00CD4A9E"/>
    <w:rsid w:val="00CD749B"/>
    <w:rsid w:val="00CD7A50"/>
    <w:rsid w:val="00CE2D05"/>
    <w:rsid w:val="00CE323E"/>
    <w:rsid w:val="00CE5ADB"/>
    <w:rsid w:val="00CE6CBD"/>
    <w:rsid w:val="00CF0218"/>
    <w:rsid w:val="00CF06EE"/>
    <w:rsid w:val="00CF1922"/>
    <w:rsid w:val="00CF2FD9"/>
    <w:rsid w:val="00CF33FF"/>
    <w:rsid w:val="00CF4344"/>
    <w:rsid w:val="00D02FF4"/>
    <w:rsid w:val="00D03BA9"/>
    <w:rsid w:val="00D0467C"/>
    <w:rsid w:val="00D07F2D"/>
    <w:rsid w:val="00D1608B"/>
    <w:rsid w:val="00D23660"/>
    <w:rsid w:val="00D35F82"/>
    <w:rsid w:val="00D37257"/>
    <w:rsid w:val="00D41C37"/>
    <w:rsid w:val="00D62464"/>
    <w:rsid w:val="00D67076"/>
    <w:rsid w:val="00D726CB"/>
    <w:rsid w:val="00D729F6"/>
    <w:rsid w:val="00D73C0B"/>
    <w:rsid w:val="00D77C73"/>
    <w:rsid w:val="00D8247A"/>
    <w:rsid w:val="00D84CC8"/>
    <w:rsid w:val="00D90DD0"/>
    <w:rsid w:val="00D913CD"/>
    <w:rsid w:val="00D926BB"/>
    <w:rsid w:val="00DA13D1"/>
    <w:rsid w:val="00DA14EE"/>
    <w:rsid w:val="00DA2526"/>
    <w:rsid w:val="00DA34D6"/>
    <w:rsid w:val="00DB1858"/>
    <w:rsid w:val="00DB3D1A"/>
    <w:rsid w:val="00DB5900"/>
    <w:rsid w:val="00DC08C4"/>
    <w:rsid w:val="00DC2FCD"/>
    <w:rsid w:val="00DC6ADD"/>
    <w:rsid w:val="00DC79BD"/>
    <w:rsid w:val="00DD3B10"/>
    <w:rsid w:val="00DD589C"/>
    <w:rsid w:val="00DE27FC"/>
    <w:rsid w:val="00DE626E"/>
    <w:rsid w:val="00DE64EF"/>
    <w:rsid w:val="00DE744C"/>
    <w:rsid w:val="00DF3B21"/>
    <w:rsid w:val="00DF49F3"/>
    <w:rsid w:val="00E05623"/>
    <w:rsid w:val="00E15291"/>
    <w:rsid w:val="00E1683E"/>
    <w:rsid w:val="00E2104D"/>
    <w:rsid w:val="00E231D8"/>
    <w:rsid w:val="00E25875"/>
    <w:rsid w:val="00E331F1"/>
    <w:rsid w:val="00E34C87"/>
    <w:rsid w:val="00E50B6C"/>
    <w:rsid w:val="00E52ECC"/>
    <w:rsid w:val="00E53EE3"/>
    <w:rsid w:val="00E56A95"/>
    <w:rsid w:val="00E575EE"/>
    <w:rsid w:val="00E600AD"/>
    <w:rsid w:val="00E67370"/>
    <w:rsid w:val="00E72813"/>
    <w:rsid w:val="00E73DA5"/>
    <w:rsid w:val="00E87E7A"/>
    <w:rsid w:val="00E92928"/>
    <w:rsid w:val="00E929E3"/>
    <w:rsid w:val="00E9479E"/>
    <w:rsid w:val="00E95AE7"/>
    <w:rsid w:val="00E970D4"/>
    <w:rsid w:val="00EA05FD"/>
    <w:rsid w:val="00EA1B7E"/>
    <w:rsid w:val="00EA2B01"/>
    <w:rsid w:val="00EA5C58"/>
    <w:rsid w:val="00EA6BCB"/>
    <w:rsid w:val="00EA7A17"/>
    <w:rsid w:val="00EB3DB7"/>
    <w:rsid w:val="00EB4A00"/>
    <w:rsid w:val="00EC5FAE"/>
    <w:rsid w:val="00ED14C5"/>
    <w:rsid w:val="00ED2AB2"/>
    <w:rsid w:val="00ED50D2"/>
    <w:rsid w:val="00ED5214"/>
    <w:rsid w:val="00EE0D83"/>
    <w:rsid w:val="00EE57FE"/>
    <w:rsid w:val="00EE74A1"/>
    <w:rsid w:val="00EE7E25"/>
    <w:rsid w:val="00EF1275"/>
    <w:rsid w:val="00EF3B6D"/>
    <w:rsid w:val="00EF69A0"/>
    <w:rsid w:val="00EF69F5"/>
    <w:rsid w:val="00F015CF"/>
    <w:rsid w:val="00F01768"/>
    <w:rsid w:val="00F0238C"/>
    <w:rsid w:val="00F03101"/>
    <w:rsid w:val="00F070B8"/>
    <w:rsid w:val="00F07270"/>
    <w:rsid w:val="00F0750B"/>
    <w:rsid w:val="00F14B82"/>
    <w:rsid w:val="00F15844"/>
    <w:rsid w:val="00F15BFA"/>
    <w:rsid w:val="00F167FD"/>
    <w:rsid w:val="00F21EF0"/>
    <w:rsid w:val="00F2332E"/>
    <w:rsid w:val="00F24590"/>
    <w:rsid w:val="00F24A29"/>
    <w:rsid w:val="00F263F4"/>
    <w:rsid w:val="00F304BF"/>
    <w:rsid w:val="00F30521"/>
    <w:rsid w:val="00F32283"/>
    <w:rsid w:val="00F322BB"/>
    <w:rsid w:val="00F33A4C"/>
    <w:rsid w:val="00F33B2B"/>
    <w:rsid w:val="00F343A5"/>
    <w:rsid w:val="00F36095"/>
    <w:rsid w:val="00F37245"/>
    <w:rsid w:val="00F44556"/>
    <w:rsid w:val="00F50FC1"/>
    <w:rsid w:val="00F516CE"/>
    <w:rsid w:val="00F65F11"/>
    <w:rsid w:val="00F6686B"/>
    <w:rsid w:val="00F71509"/>
    <w:rsid w:val="00F71540"/>
    <w:rsid w:val="00F71E78"/>
    <w:rsid w:val="00F7271C"/>
    <w:rsid w:val="00F72C7A"/>
    <w:rsid w:val="00F73514"/>
    <w:rsid w:val="00F73A1A"/>
    <w:rsid w:val="00F7539D"/>
    <w:rsid w:val="00F76B28"/>
    <w:rsid w:val="00F77F28"/>
    <w:rsid w:val="00F80DBA"/>
    <w:rsid w:val="00F80E7E"/>
    <w:rsid w:val="00F80F97"/>
    <w:rsid w:val="00F81A35"/>
    <w:rsid w:val="00F825E3"/>
    <w:rsid w:val="00F82F57"/>
    <w:rsid w:val="00F84E81"/>
    <w:rsid w:val="00F85189"/>
    <w:rsid w:val="00F93090"/>
    <w:rsid w:val="00F974C2"/>
    <w:rsid w:val="00FB5FDD"/>
    <w:rsid w:val="00FC3653"/>
    <w:rsid w:val="00FC3ED6"/>
    <w:rsid w:val="00FC71A1"/>
    <w:rsid w:val="00FD12C1"/>
    <w:rsid w:val="00FD1326"/>
    <w:rsid w:val="00FD5C8E"/>
    <w:rsid w:val="00FD67FA"/>
    <w:rsid w:val="00FD7E65"/>
    <w:rsid w:val="00FE0692"/>
    <w:rsid w:val="00FE11A5"/>
    <w:rsid w:val="00FE4763"/>
    <w:rsid w:val="00FE512D"/>
    <w:rsid w:val="00FE606E"/>
    <w:rsid w:val="00FE6755"/>
    <w:rsid w:val="00FF09B0"/>
    <w:rsid w:val="00FF182C"/>
    <w:rsid w:val="00FF61FA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09EB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70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2D9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D84CC8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link w:val="a8"/>
    <w:rsid w:val="009B365C"/>
  </w:style>
  <w:style w:type="character" w:customStyle="1" w:styleId="a8">
    <w:name w:val="日付 (文字)"/>
    <w:link w:val="a7"/>
    <w:rsid w:val="009B365C"/>
    <w:rPr>
      <w:kern w:val="2"/>
      <w:sz w:val="21"/>
      <w:szCs w:val="24"/>
    </w:rPr>
  </w:style>
  <w:style w:type="character" w:styleId="a9">
    <w:name w:val="Strong"/>
    <w:qFormat/>
    <w:rsid w:val="00414618"/>
    <w:rPr>
      <w:b/>
      <w:bCs/>
    </w:rPr>
  </w:style>
  <w:style w:type="paragraph" w:styleId="aa">
    <w:name w:val="List Paragraph"/>
    <w:basedOn w:val="a"/>
    <w:uiPriority w:val="34"/>
    <w:qFormat/>
    <w:rsid w:val="008728D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2CA2E7-BBA0-46CF-9471-7364B13D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2957</Words>
  <Characters>386</Characters>
  <Application>Microsoft Office Word</Application>
  <DocSecurity>0</DocSecurity>
  <Lines>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2024-04-23T03:33:00Z</dcterms:created>
  <dcterms:modified xsi:type="dcterms:W3CDTF">2024-05-02T06:16:00Z</dcterms:modified>
</cp:coreProperties>
</file>