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6100" w14:textId="6CE4F0F8" w:rsidR="00663085" w:rsidRPr="00CE075E" w:rsidRDefault="00834843" w:rsidP="00B966CD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81BE6" wp14:editId="0A032F9C">
                <wp:simplePos x="0" y="0"/>
                <wp:positionH relativeFrom="column">
                  <wp:posOffset>5210175</wp:posOffset>
                </wp:positionH>
                <wp:positionV relativeFrom="paragraph">
                  <wp:posOffset>-686435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84BC8" w14:textId="048CCA56" w:rsidR="00834843" w:rsidRPr="007C08D5" w:rsidRDefault="00834843" w:rsidP="0083484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9491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1BE6" id="Rectangle 2" o:spid="_x0000_s1026" style="position:absolute;left:0;text-align:left;margin-left:410.25pt;margin-top:-54.0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" strokeweight="1.75pt">
                <v:textbox inset="1mm,.7pt,1mm,.7pt">
                  <w:txbxContent>
                    <w:p w14:paraId="06584BC8" w14:textId="048CCA56" w:rsidR="00834843" w:rsidRPr="007C08D5" w:rsidRDefault="00834843" w:rsidP="0083484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9491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CE075E">
        <w:rPr>
          <w:rFonts w:hint="eastAsia"/>
          <w:b/>
          <w:sz w:val="32"/>
        </w:rPr>
        <w:t>令和</w:t>
      </w:r>
      <w:r w:rsidR="00281AD7">
        <w:rPr>
          <w:rFonts w:hint="eastAsia"/>
          <w:b/>
          <w:sz w:val="32"/>
        </w:rPr>
        <w:t>６</w:t>
      </w:r>
      <w:r w:rsidR="00CE075E" w:rsidRPr="00CE075E">
        <w:rPr>
          <w:rFonts w:hint="eastAsia"/>
          <w:b/>
          <w:sz w:val="32"/>
        </w:rPr>
        <w:t>年</w:t>
      </w:r>
      <w:r w:rsidR="00281AD7">
        <w:rPr>
          <w:rFonts w:hint="eastAsia"/>
          <w:b/>
          <w:sz w:val="32"/>
        </w:rPr>
        <w:t>２</w:t>
      </w:r>
      <w:r w:rsidR="00CE075E" w:rsidRPr="00CE075E">
        <w:rPr>
          <w:rFonts w:hint="eastAsia"/>
          <w:b/>
          <w:sz w:val="32"/>
        </w:rPr>
        <w:t>月定例会 常任委員会審査日程（案）</w:t>
      </w:r>
    </w:p>
    <w:p w14:paraId="1DD40529" w14:textId="77777777"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14:paraId="1A575035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D6A64C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6987C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4B5F1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4EA25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14:paraId="591ED1FF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ACAEAA" w14:textId="77777777"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5B56614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2B1A018E" w14:textId="386CED32" w:rsidR="005802D5" w:rsidRPr="00281AD7" w:rsidRDefault="005802D5" w:rsidP="00B966CD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</w:t>
            </w:r>
            <w:r w:rsidR="00E13F00" w:rsidRPr="00281AD7">
              <w:rPr>
                <w:rFonts w:hint="eastAsia"/>
              </w:rPr>
              <w:t>１</w:t>
            </w:r>
            <w:r w:rsidR="00281AD7" w:rsidRPr="00281AD7">
              <w:rPr>
                <w:rFonts w:hint="eastAsia"/>
              </w:rPr>
              <w:t>１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月</w:t>
            </w:r>
            <w:r w:rsidRPr="00281AD7">
              <w:rPr>
                <w:rFonts w:hint="eastAsia"/>
              </w:rPr>
              <w:t>)</w:t>
            </w:r>
          </w:p>
          <w:p w14:paraId="1FBA7AD5" w14:textId="77777777" w:rsidR="005802D5" w:rsidRPr="00281AD7" w:rsidRDefault="005802D5" w:rsidP="00B966CD">
            <w:pPr>
              <w:jc w:val="center"/>
            </w:pPr>
            <w:r w:rsidRPr="00281AD7">
              <w:rPr>
                <w:rFonts w:hint="eastAsia"/>
              </w:rPr>
              <w:t>及び</w:t>
            </w:r>
          </w:p>
          <w:p w14:paraId="5006F37A" w14:textId="796DDAAD" w:rsidR="005802D5" w:rsidRPr="00281AD7" w:rsidRDefault="005802D5" w:rsidP="00E13F00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月１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水</w:t>
            </w:r>
            <w:r w:rsidRPr="00281AD7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76EB4" w14:textId="352F0C06" w:rsidR="005802D5" w:rsidRPr="00281AD7" w:rsidRDefault="005802D5" w:rsidP="00E13F00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月１</w:t>
            </w:r>
            <w:r w:rsidR="00281AD7" w:rsidRPr="00281AD7">
              <w:rPr>
                <w:rFonts w:hint="eastAsia"/>
              </w:rPr>
              <w:t>８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月</w:t>
            </w:r>
            <w:r w:rsidRPr="00281AD7">
              <w:rPr>
                <w:rFonts w:hint="eastAsia"/>
              </w:rPr>
              <w:t>)</w:t>
            </w:r>
            <w:r w:rsidR="00B966CD" w:rsidRPr="00281AD7">
              <w:rPr>
                <w:rFonts w:hint="eastAsia"/>
                <w:vertAlign w:val="subscript"/>
              </w:rPr>
              <w:t>※２</w:t>
            </w:r>
          </w:p>
        </w:tc>
      </w:tr>
      <w:tr w:rsidR="00B966CD" w14:paraId="527A28AE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0E6AFEFA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14:paraId="39C48068" w14:textId="77777777"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14:paraId="427EE97A" w14:textId="77777777" w:rsidR="00B966CD" w:rsidRPr="00281AD7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19CFC30A" w14:textId="20F06531" w:rsidR="00B966CD" w:rsidRPr="00281AD7" w:rsidRDefault="00B966CD" w:rsidP="00E13F00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月１</w:t>
            </w:r>
            <w:r w:rsidR="00281AD7" w:rsidRPr="00281AD7">
              <w:rPr>
                <w:rFonts w:hint="eastAsia"/>
              </w:rPr>
              <w:t>５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金</w:t>
            </w:r>
            <w:r w:rsidRPr="00281AD7">
              <w:rPr>
                <w:rFonts w:hint="eastAsia"/>
              </w:rPr>
              <w:t>)</w:t>
            </w:r>
          </w:p>
        </w:tc>
      </w:tr>
      <w:tr w:rsidR="00B966CD" w14:paraId="35C682C1" w14:textId="77777777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777114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839EC41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2920E0" w14:textId="77777777" w:rsidR="00B966CD" w:rsidRPr="00281AD7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11DF121C" w14:textId="77777777" w:rsidR="00B966CD" w:rsidRPr="00281AD7" w:rsidRDefault="00B966CD" w:rsidP="00B966CD">
            <w:pPr>
              <w:jc w:val="center"/>
            </w:pPr>
          </w:p>
        </w:tc>
      </w:tr>
      <w:tr w:rsidR="00B966CD" w14:paraId="06C2BEB4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930400" w14:textId="77777777" w:rsidR="00B966CD" w:rsidRDefault="00E13F00" w:rsidP="00B966CD">
            <w:pPr>
              <w:jc w:val="center"/>
            </w:pPr>
            <w:r w:rsidRPr="00D9491D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D9491D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720D3E5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011CFD8D" w14:textId="77777777" w:rsidR="00B966CD" w:rsidRPr="00281AD7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37C664" w14:textId="77777777" w:rsidR="00B966CD" w:rsidRPr="00281AD7" w:rsidRDefault="00B966CD" w:rsidP="00B966CD">
            <w:pPr>
              <w:jc w:val="center"/>
            </w:pPr>
          </w:p>
        </w:tc>
      </w:tr>
      <w:tr w:rsidR="00B966CD" w14:paraId="2982E98D" w14:textId="77777777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1AAC32" w14:textId="77777777"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324CEBD5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C0012FC" w14:textId="4C973B6E" w:rsidR="00B966CD" w:rsidRPr="00281AD7" w:rsidRDefault="00B966CD" w:rsidP="00B966CD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</w:t>
            </w:r>
            <w:r w:rsidR="00E13F00" w:rsidRPr="00281AD7">
              <w:rPr>
                <w:rFonts w:hint="eastAsia"/>
              </w:rPr>
              <w:t>１</w:t>
            </w:r>
            <w:r w:rsidR="00281AD7" w:rsidRPr="00281AD7">
              <w:rPr>
                <w:rFonts w:hint="eastAsia"/>
              </w:rPr>
              <w:t>２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火</w:t>
            </w:r>
            <w:r w:rsidRPr="00281AD7">
              <w:rPr>
                <w:rFonts w:hint="eastAsia"/>
              </w:rPr>
              <w:t>)</w:t>
            </w:r>
          </w:p>
          <w:p w14:paraId="39E527C3" w14:textId="77777777" w:rsidR="00B966CD" w:rsidRPr="00281AD7" w:rsidRDefault="00B966CD" w:rsidP="00B966CD">
            <w:pPr>
              <w:jc w:val="center"/>
            </w:pPr>
            <w:r w:rsidRPr="00281AD7">
              <w:rPr>
                <w:rFonts w:hint="eastAsia"/>
              </w:rPr>
              <w:t>及び</w:t>
            </w:r>
          </w:p>
          <w:p w14:paraId="273331FE" w14:textId="2881AD06" w:rsidR="00B966CD" w:rsidRPr="00281AD7" w:rsidRDefault="00B966CD" w:rsidP="00E13F00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Pr="00281AD7">
              <w:rPr>
                <w:rFonts w:hint="eastAsia"/>
              </w:rPr>
              <w:t>月１</w:t>
            </w:r>
            <w:r w:rsidR="00281AD7" w:rsidRPr="00281AD7">
              <w:rPr>
                <w:rFonts w:hint="eastAsia"/>
              </w:rPr>
              <w:t>４</w:t>
            </w:r>
            <w:r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木</w:t>
            </w:r>
            <w:r w:rsidRPr="00281AD7"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11A20E" w14:textId="74F56118" w:rsidR="00B966CD" w:rsidRPr="00281AD7" w:rsidRDefault="00FC06CE" w:rsidP="00E13F00">
            <w:pPr>
              <w:jc w:val="center"/>
            </w:pPr>
            <w:r w:rsidRPr="00281AD7">
              <w:rPr>
                <w:rFonts w:hint="eastAsia"/>
              </w:rPr>
              <w:t xml:space="preserve">　</w:t>
            </w:r>
            <w:r w:rsidR="00281AD7" w:rsidRPr="00281AD7">
              <w:rPr>
                <w:rFonts w:hint="eastAsia"/>
              </w:rPr>
              <w:t>３</w:t>
            </w:r>
            <w:r w:rsidR="00B966CD" w:rsidRPr="00281AD7">
              <w:rPr>
                <w:rFonts w:hint="eastAsia"/>
              </w:rPr>
              <w:t>月１</w:t>
            </w:r>
            <w:r w:rsidR="00281AD7" w:rsidRPr="00281AD7">
              <w:rPr>
                <w:rFonts w:hint="eastAsia"/>
              </w:rPr>
              <w:t>８</w:t>
            </w:r>
            <w:r w:rsidR="00B966CD" w:rsidRPr="00281AD7">
              <w:rPr>
                <w:rFonts w:hint="eastAsia"/>
              </w:rPr>
              <w:t>日(</w:t>
            </w:r>
            <w:r w:rsidR="00281AD7" w:rsidRPr="00281AD7">
              <w:rPr>
                <w:rFonts w:hint="eastAsia"/>
              </w:rPr>
              <w:t>月</w:t>
            </w:r>
            <w:r w:rsidR="00B966CD" w:rsidRPr="00281AD7">
              <w:rPr>
                <w:rFonts w:hint="eastAsia"/>
              </w:rPr>
              <w:t>)</w:t>
            </w:r>
          </w:p>
        </w:tc>
      </w:tr>
      <w:tr w:rsidR="00B966CD" w14:paraId="5F40660B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E468072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14:paraId="11BA4E10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14:paraId="33517B94" w14:textId="77777777" w:rsidR="00B966CD" w:rsidRPr="00281AD7" w:rsidRDefault="00B966CD" w:rsidP="00B966C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7FEA658" w14:textId="77777777" w:rsidR="00B966CD" w:rsidRDefault="00B966CD" w:rsidP="00B966CD">
            <w:pPr>
              <w:jc w:val="center"/>
            </w:pPr>
          </w:p>
        </w:tc>
      </w:tr>
      <w:tr w:rsidR="00B966CD" w14:paraId="4600EBF1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7994D" w14:textId="77777777" w:rsidR="00B966CD" w:rsidRDefault="00E13F00" w:rsidP="00B966CD">
            <w:pPr>
              <w:jc w:val="center"/>
            </w:pPr>
            <w:r w:rsidRPr="00E604E9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604E9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6E0E8A2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7D49312A" w14:textId="77777777" w:rsidR="00B966CD" w:rsidRPr="00281AD7" w:rsidRDefault="00B966CD" w:rsidP="00B966C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01FCD" w14:textId="77777777" w:rsidR="00B966CD" w:rsidRDefault="00B966CD" w:rsidP="00B966CD">
            <w:pPr>
              <w:jc w:val="center"/>
            </w:pPr>
          </w:p>
        </w:tc>
      </w:tr>
    </w:tbl>
    <w:p w14:paraId="43E006A6" w14:textId="68FE2448" w:rsidR="0063741D" w:rsidRDefault="00600817" w:rsidP="00FA1C36">
      <w:pPr>
        <w:spacing w:beforeLines="50" w:before="172" w:line="0" w:lineRule="atLeast"/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63741D" w:rsidRPr="00CD65F9">
        <w:rPr>
          <w:rFonts w:hint="eastAsia"/>
          <w:sz w:val="22"/>
        </w:rPr>
        <w:t>※</w:t>
      </w:r>
      <w:r w:rsidR="00B966CD">
        <w:rPr>
          <w:rFonts w:hint="eastAsia"/>
          <w:sz w:val="22"/>
        </w:rPr>
        <w:t>１</w:t>
      </w:r>
      <w:r w:rsidR="0063741D"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14:paraId="1008AFEE" w14:textId="78C2C0C3" w:rsidR="00E604E9" w:rsidRPr="00CD65F9" w:rsidRDefault="00E604E9" w:rsidP="00FA1C36">
      <w:pPr>
        <w:spacing w:afterLines="50" w:after="172" w:line="0" w:lineRule="atLeas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20892"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14:paraId="046BF52F" w14:textId="6269DFA4" w:rsidR="00B966CD" w:rsidRDefault="0063741D" w:rsidP="00FA1C36">
      <w:pPr>
        <w:spacing w:line="0" w:lineRule="atLeast"/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B966CD">
        <w:rPr>
          <w:rFonts w:hint="eastAsia"/>
          <w:sz w:val="22"/>
        </w:rPr>
        <w:t>※２　総務常任委員会の知事質問は、他の委員会の質問通告者数によっては予備日の</w:t>
      </w:r>
    </w:p>
    <w:p w14:paraId="3CA9CE9C" w14:textId="12B57883" w:rsidR="00B966CD" w:rsidRPr="00CD65F9" w:rsidRDefault="00B966CD" w:rsidP="00FA1C3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81AD7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C72F47">
        <w:rPr>
          <w:rFonts w:hint="eastAsia"/>
          <w:sz w:val="22"/>
        </w:rPr>
        <w:t>１</w:t>
      </w:r>
      <w:r w:rsidR="00281AD7">
        <w:rPr>
          <w:rFonts w:hint="eastAsia"/>
          <w:sz w:val="22"/>
        </w:rPr>
        <w:t>９</w:t>
      </w:r>
      <w:r>
        <w:rPr>
          <w:rFonts w:hint="eastAsia"/>
          <w:sz w:val="22"/>
        </w:rPr>
        <w:t>日(</w:t>
      </w:r>
      <w:r w:rsidR="00281AD7">
        <w:rPr>
          <w:rFonts w:hint="eastAsia"/>
          <w:sz w:val="22"/>
        </w:rPr>
        <w:t>火</w:t>
      </w:r>
      <w:r>
        <w:rPr>
          <w:rFonts w:hint="eastAsia"/>
          <w:sz w:val="22"/>
        </w:rPr>
        <w:t>)に開会する場合あり。</w:t>
      </w:r>
    </w:p>
    <w:sectPr w:rsidR="00B966CD" w:rsidRPr="00CD65F9" w:rsidSect="00B966CD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2016" w14:textId="77777777" w:rsidR="009D2E84" w:rsidRDefault="009D2E84" w:rsidP="009D2E84">
      <w:r>
        <w:separator/>
      </w:r>
    </w:p>
  </w:endnote>
  <w:endnote w:type="continuationSeparator" w:id="0">
    <w:p w14:paraId="0AFC7EA7" w14:textId="77777777"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5EBD" w14:textId="77777777" w:rsidR="009D2E84" w:rsidRDefault="009D2E84" w:rsidP="009D2E84">
      <w:r>
        <w:separator/>
      </w:r>
    </w:p>
  </w:footnote>
  <w:footnote w:type="continuationSeparator" w:id="0">
    <w:p w14:paraId="00C82C85" w14:textId="77777777"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E"/>
    <w:rsid w:val="000C041C"/>
    <w:rsid w:val="001264A6"/>
    <w:rsid w:val="00187B19"/>
    <w:rsid w:val="001E4BA1"/>
    <w:rsid w:val="00244DE9"/>
    <w:rsid w:val="00281AD7"/>
    <w:rsid w:val="003130E3"/>
    <w:rsid w:val="0048349B"/>
    <w:rsid w:val="004B6D78"/>
    <w:rsid w:val="00520892"/>
    <w:rsid w:val="00532B9B"/>
    <w:rsid w:val="005423B8"/>
    <w:rsid w:val="005802D5"/>
    <w:rsid w:val="00600817"/>
    <w:rsid w:val="0063741D"/>
    <w:rsid w:val="00663085"/>
    <w:rsid w:val="00834843"/>
    <w:rsid w:val="0090053A"/>
    <w:rsid w:val="009B730A"/>
    <w:rsid w:val="009D2E84"/>
    <w:rsid w:val="009E5056"/>
    <w:rsid w:val="009F3DB7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9491D"/>
    <w:rsid w:val="00DD5959"/>
    <w:rsid w:val="00E04909"/>
    <w:rsid w:val="00E13F00"/>
    <w:rsid w:val="00E604E9"/>
    <w:rsid w:val="00EE325C"/>
    <w:rsid w:val="00EF09C5"/>
    <w:rsid w:val="00F212E3"/>
    <w:rsid w:val="00F66919"/>
    <w:rsid w:val="00F67D33"/>
    <w:rsid w:val="00FA1C36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1B877A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佐藤　実</cp:lastModifiedBy>
  <cp:revision>5</cp:revision>
  <cp:lastPrinted>2024-01-25T00:39:00Z</cp:lastPrinted>
  <dcterms:created xsi:type="dcterms:W3CDTF">2024-02-08T07:32:00Z</dcterms:created>
  <dcterms:modified xsi:type="dcterms:W3CDTF">2024-02-09T06:41:00Z</dcterms:modified>
</cp:coreProperties>
</file>