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D502B" w14:textId="105CFAFE" w:rsidR="007A352A" w:rsidRPr="00623106" w:rsidRDefault="007A352A" w:rsidP="007A352A">
      <w:pPr>
        <w:jc w:val="right"/>
        <w:rPr>
          <w:rFonts w:ascii="Meiryo UI" w:eastAsia="Meiryo UI" w:hAnsi="Meiryo UI"/>
          <w:sz w:val="24"/>
        </w:rPr>
      </w:pPr>
      <w:r w:rsidRPr="001D4560">
        <w:rPr>
          <w:rFonts w:ascii="Meiryo UI" w:eastAsia="Meiryo UI" w:hAnsi="Meiryo UI" w:hint="eastAsia"/>
          <w:sz w:val="24"/>
        </w:rPr>
        <w:t>（</w:t>
      </w:r>
      <w:r w:rsidRPr="00623106">
        <w:rPr>
          <w:rFonts w:ascii="Meiryo UI" w:eastAsia="Meiryo UI" w:hAnsi="Meiryo UI" w:hint="eastAsia"/>
          <w:sz w:val="24"/>
        </w:rPr>
        <w:t>別表２）</w:t>
      </w:r>
    </w:p>
    <w:p w14:paraId="2999462F" w14:textId="77777777" w:rsidR="007A352A" w:rsidRPr="00623106" w:rsidRDefault="007A352A" w:rsidP="007A352A">
      <w:pPr>
        <w:jc w:val="center"/>
        <w:rPr>
          <w:rFonts w:ascii="Meiryo UI" w:eastAsia="Meiryo UI" w:hAnsi="Meiryo UI"/>
          <w:sz w:val="24"/>
        </w:rPr>
      </w:pPr>
      <w:r w:rsidRPr="00623106">
        <w:rPr>
          <w:rFonts w:ascii="Meiryo UI" w:eastAsia="Meiryo UI" w:hAnsi="Meiryo UI" w:hint="eastAsia"/>
          <w:sz w:val="24"/>
        </w:rPr>
        <w:t>助成金に係る明細表</w:t>
      </w:r>
    </w:p>
    <w:p w14:paraId="78263444" w14:textId="77777777" w:rsidR="007A352A" w:rsidRPr="00623106" w:rsidRDefault="007A352A" w:rsidP="007A352A">
      <w:pPr>
        <w:rPr>
          <w:rFonts w:ascii="Meiryo UI" w:eastAsia="Meiryo UI" w:hAnsi="Meiryo U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9"/>
        <w:gridCol w:w="1985"/>
        <w:gridCol w:w="2126"/>
        <w:gridCol w:w="1843"/>
        <w:gridCol w:w="1276"/>
        <w:gridCol w:w="1134"/>
      </w:tblGrid>
      <w:tr w:rsidR="00623106" w:rsidRPr="00623106" w14:paraId="48F864FF" w14:textId="77777777" w:rsidTr="007A5EF7">
        <w:trPr>
          <w:trHeight w:val="720"/>
        </w:trPr>
        <w:tc>
          <w:tcPr>
            <w:tcW w:w="1129" w:type="dxa"/>
            <w:vAlign w:val="center"/>
          </w:tcPr>
          <w:p w14:paraId="6CB00192" w14:textId="77777777" w:rsidR="006552AE" w:rsidRPr="00623106" w:rsidRDefault="006552AE" w:rsidP="005332E2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項　目</w:t>
            </w:r>
          </w:p>
        </w:tc>
        <w:tc>
          <w:tcPr>
            <w:tcW w:w="1985" w:type="dxa"/>
            <w:vAlign w:val="center"/>
          </w:tcPr>
          <w:p w14:paraId="6A850D9B" w14:textId="77777777" w:rsidR="00F8770E" w:rsidRPr="00623106" w:rsidRDefault="00F8770E" w:rsidP="007A5EF7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申請</w:t>
            </w:r>
            <w:r w:rsidR="006552AE" w:rsidRPr="00623106">
              <w:rPr>
                <w:rFonts w:ascii="Meiryo UI" w:eastAsia="Meiryo UI" w:hAnsi="Meiryo UI" w:hint="eastAsia"/>
                <w:sz w:val="24"/>
              </w:rPr>
              <w:t>金額</w:t>
            </w:r>
          </w:p>
          <w:p w14:paraId="37393B65" w14:textId="3932BCE2" w:rsidR="006552AE" w:rsidRPr="00623106" w:rsidRDefault="006552AE" w:rsidP="007A5EF7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（税込）</w:t>
            </w:r>
          </w:p>
        </w:tc>
        <w:tc>
          <w:tcPr>
            <w:tcW w:w="2126" w:type="dxa"/>
            <w:vAlign w:val="center"/>
          </w:tcPr>
          <w:p w14:paraId="0561E688" w14:textId="1576404A" w:rsidR="006552AE" w:rsidRPr="00623106" w:rsidRDefault="00F8770E" w:rsidP="007A5EF7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助成金精算金額</w:t>
            </w:r>
          </w:p>
          <w:p w14:paraId="73F1E30A" w14:textId="20B9BF5E" w:rsidR="00F8770E" w:rsidRPr="00623106" w:rsidRDefault="00F8770E" w:rsidP="007A5EF7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（税込）</w:t>
            </w:r>
          </w:p>
        </w:tc>
        <w:tc>
          <w:tcPr>
            <w:tcW w:w="1843" w:type="dxa"/>
            <w:vAlign w:val="center"/>
          </w:tcPr>
          <w:p w14:paraId="3513958E" w14:textId="77777777" w:rsidR="006552AE" w:rsidRPr="00623106" w:rsidRDefault="007A5EF7" w:rsidP="007A5EF7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自己負担額</w:t>
            </w:r>
          </w:p>
          <w:p w14:paraId="7A179FF4" w14:textId="152FDC46" w:rsidR="007A5EF7" w:rsidRPr="00623106" w:rsidRDefault="007A5EF7" w:rsidP="007A5EF7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（税込）</w:t>
            </w:r>
          </w:p>
        </w:tc>
        <w:tc>
          <w:tcPr>
            <w:tcW w:w="1276" w:type="dxa"/>
            <w:vAlign w:val="center"/>
          </w:tcPr>
          <w:p w14:paraId="29A86730" w14:textId="1875CBC9" w:rsidR="006552AE" w:rsidRPr="00623106" w:rsidRDefault="006552AE" w:rsidP="005332E2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区分</w:t>
            </w:r>
          </w:p>
        </w:tc>
        <w:tc>
          <w:tcPr>
            <w:tcW w:w="1134" w:type="dxa"/>
            <w:vAlign w:val="center"/>
          </w:tcPr>
          <w:p w14:paraId="3C8B5994" w14:textId="77777777" w:rsidR="006552AE" w:rsidRPr="00623106" w:rsidRDefault="006552AE" w:rsidP="005332E2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備　考</w:t>
            </w:r>
          </w:p>
        </w:tc>
      </w:tr>
      <w:tr w:rsidR="00623106" w:rsidRPr="00623106" w14:paraId="36A933EA" w14:textId="77777777" w:rsidTr="007A5EF7">
        <w:trPr>
          <w:trHeight w:val="630"/>
        </w:trPr>
        <w:tc>
          <w:tcPr>
            <w:tcW w:w="1129" w:type="dxa"/>
            <w:vAlign w:val="center"/>
          </w:tcPr>
          <w:p w14:paraId="7C47697E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5AA70553" w14:textId="14246EBE" w:rsidR="00F8770E" w:rsidRPr="00623106" w:rsidRDefault="00F8770E" w:rsidP="00F8770E">
            <w:pPr>
              <w:wordWrap w:val="0"/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>円</w:t>
            </w:r>
          </w:p>
        </w:tc>
        <w:tc>
          <w:tcPr>
            <w:tcW w:w="2126" w:type="dxa"/>
            <w:vAlign w:val="center"/>
          </w:tcPr>
          <w:p w14:paraId="0766A49E" w14:textId="5C57EE4B" w:rsidR="00F8770E" w:rsidRPr="00623106" w:rsidRDefault="00F8770E" w:rsidP="00F8770E">
            <w:pPr>
              <w:wordWrap w:val="0"/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>円</w:t>
            </w:r>
          </w:p>
        </w:tc>
        <w:tc>
          <w:tcPr>
            <w:tcW w:w="1843" w:type="dxa"/>
            <w:vAlign w:val="center"/>
          </w:tcPr>
          <w:p w14:paraId="5DEA32C5" w14:textId="77777777" w:rsidR="00F8770E" w:rsidRPr="00623106" w:rsidRDefault="00F8770E" w:rsidP="00F8770E">
            <w:pPr>
              <w:wordWrap w:val="0"/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>円</w:t>
            </w:r>
          </w:p>
        </w:tc>
        <w:tc>
          <w:tcPr>
            <w:tcW w:w="1276" w:type="dxa"/>
            <w:vAlign w:val="center"/>
          </w:tcPr>
          <w:p w14:paraId="54843969" w14:textId="5E0416C4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6F9B5F70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4B9ABC43" w14:textId="77777777" w:rsidTr="007A5EF7">
        <w:trPr>
          <w:trHeight w:val="630"/>
        </w:trPr>
        <w:tc>
          <w:tcPr>
            <w:tcW w:w="1129" w:type="dxa"/>
            <w:vAlign w:val="center"/>
          </w:tcPr>
          <w:p w14:paraId="143964F6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78E2F9BF" w14:textId="54B91AC8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　　</w:t>
            </w:r>
          </w:p>
        </w:tc>
        <w:tc>
          <w:tcPr>
            <w:tcW w:w="2126" w:type="dxa"/>
            <w:vAlign w:val="center"/>
          </w:tcPr>
          <w:p w14:paraId="63E33800" w14:textId="345D8AC3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　　</w:t>
            </w:r>
          </w:p>
        </w:tc>
        <w:tc>
          <w:tcPr>
            <w:tcW w:w="1843" w:type="dxa"/>
            <w:vAlign w:val="center"/>
          </w:tcPr>
          <w:p w14:paraId="1632E9C2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　　</w:t>
            </w:r>
          </w:p>
        </w:tc>
        <w:tc>
          <w:tcPr>
            <w:tcW w:w="1276" w:type="dxa"/>
            <w:vAlign w:val="center"/>
          </w:tcPr>
          <w:p w14:paraId="3694000F" w14:textId="6728758F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66D31A09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253E2205" w14:textId="77777777" w:rsidTr="007A5EF7">
        <w:trPr>
          <w:trHeight w:val="690"/>
        </w:trPr>
        <w:tc>
          <w:tcPr>
            <w:tcW w:w="1129" w:type="dxa"/>
            <w:vAlign w:val="center"/>
          </w:tcPr>
          <w:p w14:paraId="0A352CE3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3507AC13" w14:textId="5C455E7E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vAlign w:val="center"/>
          </w:tcPr>
          <w:p w14:paraId="0527315C" w14:textId="03A13AAD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vAlign w:val="center"/>
          </w:tcPr>
          <w:p w14:paraId="63023ECB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vAlign w:val="center"/>
          </w:tcPr>
          <w:p w14:paraId="026123CE" w14:textId="1A023D9C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63A75393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7A4A2C5E" w14:textId="77777777" w:rsidTr="007A5EF7">
        <w:trPr>
          <w:trHeight w:val="645"/>
        </w:trPr>
        <w:tc>
          <w:tcPr>
            <w:tcW w:w="1129" w:type="dxa"/>
            <w:vAlign w:val="center"/>
          </w:tcPr>
          <w:p w14:paraId="5BABEEB5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6DF18E3C" w14:textId="6C4700EE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vAlign w:val="center"/>
          </w:tcPr>
          <w:p w14:paraId="002E1E38" w14:textId="5B54BE89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vAlign w:val="center"/>
          </w:tcPr>
          <w:p w14:paraId="0D895915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vAlign w:val="center"/>
          </w:tcPr>
          <w:p w14:paraId="66EA96FF" w14:textId="349D31B9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50AF9093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67AE66AF" w14:textId="77777777" w:rsidTr="007A5EF7">
        <w:trPr>
          <w:trHeight w:val="645"/>
        </w:trPr>
        <w:tc>
          <w:tcPr>
            <w:tcW w:w="1129" w:type="dxa"/>
            <w:vAlign w:val="center"/>
          </w:tcPr>
          <w:p w14:paraId="0A95119B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13D119BD" w14:textId="7AFB9FA5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vAlign w:val="center"/>
          </w:tcPr>
          <w:p w14:paraId="1921F796" w14:textId="5D1E76BE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vAlign w:val="center"/>
          </w:tcPr>
          <w:p w14:paraId="5F7F712D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vAlign w:val="center"/>
          </w:tcPr>
          <w:p w14:paraId="57D52480" w14:textId="64B3C452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26E62F39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24F2A3AB" w14:textId="77777777" w:rsidTr="007A5EF7">
        <w:trPr>
          <w:trHeight w:val="645"/>
        </w:trPr>
        <w:tc>
          <w:tcPr>
            <w:tcW w:w="1129" w:type="dxa"/>
            <w:vAlign w:val="center"/>
          </w:tcPr>
          <w:p w14:paraId="28A644A2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0DA3B466" w14:textId="22288071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vAlign w:val="center"/>
          </w:tcPr>
          <w:p w14:paraId="50D94F56" w14:textId="74BE4338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vAlign w:val="center"/>
          </w:tcPr>
          <w:p w14:paraId="58C7D1BD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vAlign w:val="center"/>
          </w:tcPr>
          <w:p w14:paraId="5C4C73B6" w14:textId="10CE6365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7BFFF1F8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204EB41E" w14:textId="77777777" w:rsidTr="007A5EF7">
        <w:trPr>
          <w:trHeight w:val="645"/>
        </w:trPr>
        <w:tc>
          <w:tcPr>
            <w:tcW w:w="1129" w:type="dxa"/>
            <w:vAlign w:val="center"/>
          </w:tcPr>
          <w:p w14:paraId="0B7D923E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6B60140F" w14:textId="06D44080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vAlign w:val="center"/>
          </w:tcPr>
          <w:p w14:paraId="0BE57AC0" w14:textId="4225A046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vAlign w:val="center"/>
          </w:tcPr>
          <w:p w14:paraId="2FE4D623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vAlign w:val="center"/>
          </w:tcPr>
          <w:p w14:paraId="5FEE84D9" w14:textId="25E07B3F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5C6B6D58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11B11208" w14:textId="77777777" w:rsidTr="007A5EF7">
        <w:trPr>
          <w:trHeight w:val="645"/>
        </w:trPr>
        <w:tc>
          <w:tcPr>
            <w:tcW w:w="1129" w:type="dxa"/>
            <w:vAlign w:val="center"/>
          </w:tcPr>
          <w:p w14:paraId="0660B300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46BFC125" w14:textId="17BB32FD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vAlign w:val="center"/>
          </w:tcPr>
          <w:p w14:paraId="009C6C8A" w14:textId="38826AAE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vAlign w:val="center"/>
          </w:tcPr>
          <w:p w14:paraId="73D8E63E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vAlign w:val="center"/>
          </w:tcPr>
          <w:p w14:paraId="4561807B" w14:textId="5EF4E3ED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vAlign w:val="center"/>
          </w:tcPr>
          <w:p w14:paraId="488AD8EF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44ABDF28" w14:textId="77777777" w:rsidTr="007A5EF7">
        <w:trPr>
          <w:trHeight w:val="660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10D8224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E4672A0" w14:textId="039FC824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BB29F41" w14:textId="7E437976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02012F1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FA82BE8" w14:textId="0E60BC2F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A93D92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23106" w:rsidRPr="00623106" w14:paraId="5E9D9112" w14:textId="77777777" w:rsidTr="007A5EF7">
        <w:trPr>
          <w:trHeight w:val="720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09CE890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E92866B" w14:textId="23CDB158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4E42620" w14:textId="7D97A56A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1C1E876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63BBA39" w14:textId="622E355C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63E038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F8770E" w:rsidRPr="00623106" w14:paraId="2A7C2DE4" w14:textId="77777777" w:rsidTr="007A5EF7">
        <w:trPr>
          <w:trHeight w:val="540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DD33960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623106">
              <w:rPr>
                <w:rFonts w:ascii="Meiryo UI" w:eastAsia="Meiryo UI" w:hAnsi="Meiryo UI" w:hint="eastAsia"/>
                <w:sz w:val="24"/>
              </w:rPr>
              <w:t>合計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B4D0FEA" w14:textId="25195383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E340AAC" w14:textId="3DB1D5F5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17D7DD5" w14:textId="77777777" w:rsidR="00F8770E" w:rsidRPr="00623106" w:rsidRDefault="00F8770E" w:rsidP="00F8770E">
            <w:pPr>
              <w:jc w:val="right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 xml:space="preserve">円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6683709" w14:textId="2A7CD17D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  <w:r w:rsidRPr="00623106">
              <w:rPr>
                <w:rFonts w:ascii="Meiryo UI" w:eastAsia="Meiryo UI" w:hAnsi="Meiryo UI" w:hint="eastAsia"/>
              </w:rPr>
              <w:t>―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142280" w14:textId="77777777" w:rsidR="00F8770E" w:rsidRPr="00623106" w:rsidRDefault="00F8770E" w:rsidP="00F8770E">
            <w:pPr>
              <w:jc w:val="center"/>
              <w:rPr>
                <w:rFonts w:ascii="Meiryo UI" w:eastAsia="Meiryo UI" w:hAnsi="Meiryo UI"/>
              </w:rPr>
            </w:pPr>
          </w:p>
        </w:tc>
      </w:tr>
    </w:tbl>
    <w:p w14:paraId="78F94FCD" w14:textId="77777777" w:rsidR="007A352A" w:rsidRPr="00623106" w:rsidRDefault="007A352A" w:rsidP="007A352A">
      <w:pPr>
        <w:rPr>
          <w:rFonts w:ascii="Meiryo UI" w:eastAsia="Meiryo UI" w:hAnsi="Meiryo UI"/>
        </w:rPr>
      </w:pPr>
    </w:p>
    <w:p w14:paraId="0F7772B9" w14:textId="692CFDA9" w:rsidR="007A352A" w:rsidRPr="00623106" w:rsidRDefault="007A352A" w:rsidP="007A352A">
      <w:pPr>
        <w:rPr>
          <w:rFonts w:ascii="Meiryo UI" w:eastAsia="Meiryo UI" w:hAnsi="Meiryo UI"/>
          <w:sz w:val="24"/>
        </w:rPr>
      </w:pPr>
      <w:r w:rsidRPr="00623106">
        <w:rPr>
          <w:rFonts w:ascii="Meiryo UI" w:eastAsia="Meiryo UI" w:hAnsi="Meiryo UI" w:hint="eastAsia"/>
          <w:sz w:val="24"/>
        </w:rPr>
        <w:t>※領収書と整合すること。</w:t>
      </w:r>
    </w:p>
    <w:p w14:paraId="6F845AED" w14:textId="77777777" w:rsidR="007A352A" w:rsidRPr="00623106" w:rsidRDefault="007A352A" w:rsidP="007A352A">
      <w:pPr>
        <w:ind w:left="246" w:hangingChars="100" w:hanging="246"/>
        <w:rPr>
          <w:rFonts w:ascii="Meiryo UI" w:eastAsia="Meiryo UI" w:hAnsi="Meiryo UI"/>
          <w:sz w:val="24"/>
        </w:rPr>
      </w:pPr>
      <w:r w:rsidRPr="00623106">
        <w:rPr>
          <w:rFonts w:ascii="Meiryo UI" w:eastAsia="Meiryo UI" w:hAnsi="Meiryo UI" w:hint="eastAsia"/>
          <w:sz w:val="24"/>
        </w:rPr>
        <w:t>※区分は、要綱第5条の表をもとに記入すること。</w:t>
      </w:r>
    </w:p>
    <w:p w14:paraId="1AC118E4" w14:textId="77777777" w:rsidR="007A352A" w:rsidRPr="007A352A" w:rsidRDefault="007A352A" w:rsidP="007A352A">
      <w:pPr>
        <w:adjustRightInd w:val="0"/>
        <w:snapToGrid w:val="0"/>
        <w:spacing w:line="240" w:lineRule="atLeast"/>
        <w:jc w:val="left"/>
        <w:rPr>
          <w:rFonts w:ascii="Meiryo UI" w:eastAsia="Meiryo UI" w:hAnsi="Meiryo UI"/>
          <w:color w:val="FF0000"/>
          <w:sz w:val="24"/>
        </w:rPr>
      </w:pPr>
    </w:p>
    <w:p w14:paraId="7CE4AD4E" w14:textId="77777777" w:rsidR="007A352A" w:rsidRPr="007A352A" w:rsidRDefault="007A352A" w:rsidP="007A352A">
      <w:pPr>
        <w:adjustRightInd w:val="0"/>
        <w:snapToGrid w:val="0"/>
        <w:spacing w:line="240" w:lineRule="atLeast"/>
        <w:jc w:val="left"/>
        <w:rPr>
          <w:rFonts w:ascii="Meiryo UI" w:eastAsia="Meiryo UI" w:hAnsi="Meiryo UI"/>
          <w:color w:val="FF0000"/>
          <w:sz w:val="24"/>
        </w:rPr>
      </w:pPr>
    </w:p>
    <w:p w14:paraId="0A842737" w14:textId="77777777" w:rsidR="00B63209" w:rsidRPr="007A352A" w:rsidRDefault="00B63209" w:rsidP="00036BD0">
      <w:pPr>
        <w:adjustRightInd w:val="0"/>
        <w:snapToGrid w:val="0"/>
        <w:spacing w:line="240" w:lineRule="atLeast"/>
        <w:jc w:val="left"/>
        <w:rPr>
          <w:rFonts w:ascii="Meiryo UI" w:eastAsia="Meiryo UI" w:hAnsi="Meiryo UI"/>
          <w:color w:val="FF0000"/>
          <w:sz w:val="24"/>
        </w:rPr>
      </w:pPr>
    </w:p>
    <w:sectPr w:rsidR="00B63209" w:rsidRPr="007A352A" w:rsidSect="00761D7A">
      <w:footerReference w:type="default" r:id="rId7"/>
      <w:pgSz w:w="11906" w:h="16838" w:code="9"/>
      <w:pgMar w:top="397" w:right="1134" w:bottom="397" w:left="1247" w:header="113" w:footer="113" w:gutter="0"/>
      <w:cols w:space="425"/>
      <w:docGrid w:type="linesAndChars" w:linePitch="401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C73A3" w14:textId="77777777" w:rsidR="001C5D81" w:rsidRDefault="001C5D81" w:rsidP="00A1134E">
      <w:r>
        <w:separator/>
      </w:r>
    </w:p>
  </w:endnote>
  <w:endnote w:type="continuationSeparator" w:id="0">
    <w:p w14:paraId="5D619E3E" w14:textId="77777777" w:rsidR="001C5D81" w:rsidRDefault="001C5D81" w:rsidP="00A1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0686316"/>
      <w:docPartObj>
        <w:docPartGallery w:val="Page Numbers (Bottom of Page)"/>
        <w:docPartUnique/>
      </w:docPartObj>
    </w:sdtPr>
    <w:sdtEndPr/>
    <w:sdtContent>
      <w:p w14:paraId="5DC6F873" w14:textId="7D04BB19" w:rsidR="00EB6180" w:rsidRDefault="00EB618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2BDAA33" w14:textId="77777777" w:rsidR="00EB6180" w:rsidRDefault="00EB61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3A9E" w14:textId="77777777" w:rsidR="001C5D81" w:rsidRDefault="001C5D81" w:rsidP="00A1134E">
      <w:r>
        <w:separator/>
      </w:r>
    </w:p>
  </w:footnote>
  <w:footnote w:type="continuationSeparator" w:id="0">
    <w:p w14:paraId="0BB27F74" w14:textId="77777777" w:rsidR="001C5D81" w:rsidRDefault="001C5D81" w:rsidP="00A11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72BD"/>
    <w:multiLevelType w:val="hybridMultilevel"/>
    <w:tmpl w:val="09964286"/>
    <w:lvl w:ilvl="0" w:tplc="DFF66A8C">
      <w:start w:val="1"/>
      <w:numFmt w:val="decimalFullWidth"/>
      <w:lvlText w:val="（%1）"/>
      <w:lvlJc w:val="left"/>
      <w:pPr>
        <w:tabs>
          <w:tab w:val="num" w:pos="1044"/>
        </w:tabs>
        <w:ind w:left="10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4"/>
        </w:tabs>
        <w:ind w:left="11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4"/>
        </w:tabs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4"/>
        </w:tabs>
        <w:ind w:left="20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4"/>
        </w:tabs>
        <w:ind w:left="24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4"/>
        </w:tabs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4"/>
        </w:tabs>
        <w:ind w:left="32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4"/>
        </w:tabs>
        <w:ind w:left="36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4"/>
        </w:tabs>
        <w:ind w:left="4104" w:hanging="420"/>
      </w:pPr>
    </w:lvl>
  </w:abstractNum>
  <w:abstractNum w:abstractNumId="1" w15:restartNumberingAfterBreak="0">
    <w:nsid w:val="10110EB4"/>
    <w:multiLevelType w:val="hybridMultilevel"/>
    <w:tmpl w:val="1D7A4798"/>
    <w:lvl w:ilvl="0" w:tplc="E3749A12">
      <w:start w:val="1"/>
      <w:numFmt w:val="decimalFullWidth"/>
      <w:lvlText w:val="（%1）"/>
      <w:lvlJc w:val="left"/>
      <w:pPr>
        <w:tabs>
          <w:tab w:val="num" w:pos="1368"/>
        </w:tabs>
        <w:ind w:left="1368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2" w15:restartNumberingAfterBreak="0">
    <w:nsid w:val="1C3D14D2"/>
    <w:multiLevelType w:val="hybridMultilevel"/>
    <w:tmpl w:val="DEBED036"/>
    <w:lvl w:ilvl="0" w:tplc="782A41C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DC13EF6"/>
    <w:multiLevelType w:val="hybridMultilevel"/>
    <w:tmpl w:val="26841AD8"/>
    <w:lvl w:ilvl="0" w:tplc="1E9805B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939781E"/>
    <w:multiLevelType w:val="hybridMultilevel"/>
    <w:tmpl w:val="018EE0E0"/>
    <w:lvl w:ilvl="0" w:tplc="1924EEE8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A8400B7"/>
    <w:multiLevelType w:val="hybridMultilevel"/>
    <w:tmpl w:val="23467954"/>
    <w:lvl w:ilvl="0" w:tplc="15EE9148">
      <w:start w:val="1"/>
      <w:numFmt w:val="decimalFullWidth"/>
      <w:lvlText w:val="（%1）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84"/>
        </w:tabs>
        <w:ind w:left="27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04"/>
        </w:tabs>
        <w:ind w:left="32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24"/>
        </w:tabs>
        <w:ind w:left="36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44"/>
        </w:tabs>
        <w:ind w:left="40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64"/>
        </w:tabs>
        <w:ind w:left="44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4"/>
        </w:tabs>
        <w:ind w:left="48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04"/>
        </w:tabs>
        <w:ind w:left="53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24"/>
        </w:tabs>
        <w:ind w:left="5724" w:hanging="420"/>
      </w:pPr>
    </w:lvl>
  </w:abstractNum>
  <w:abstractNum w:abstractNumId="6" w15:restartNumberingAfterBreak="0">
    <w:nsid w:val="4BEA2574"/>
    <w:multiLevelType w:val="hybridMultilevel"/>
    <w:tmpl w:val="F954ACD4"/>
    <w:lvl w:ilvl="0" w:tplc="B7781DE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E72C0678">
      <w:start w:val="1"/>
      <w:numFmt w:val="decimalFullWidth"/>
      <w:lvlText w:val="%2．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4C0F0E1D"/>
    <w:multiLevelType w:val="hybridMultilevel"/>
    <w:tmpl w:val="740A1132"/>
    <w:lvl w:ilvl="0" w:tplc="35EC0BD0">
      <w:start w:val="1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A570A5C"/>
    <w:multiLevelType w:val="hybridMultilevel"/>
    <w:tmpl w:val="0C32370E"/>
    <w:lvl w:ilvl="0" w:tplc="EA56821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28004D7"/>
    <w:multiLevelType w:val="hybridMultilevel"/>
    <w:tmpl w:val="181689F0"/>
    <w:lvl w:ilvl="0" w:tplc="1B54C6E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0" w15:restartNumberingAfterBreak="0">
    <w:nsid w:val="771E09ED"/>
    <w:multiLevelType w:val="hybridMultilevel"/>
    <w:tmpl w:val="E8F0F8F0"/>
    <w:lvl w:ilvl="0" w:tplc="2848BF8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7BDA3FEE"/>
    <w:multiLevelType w:val="hybridMultilevel"/>
    <w:tmpl w:val="2E781C80"/>
    <w:lvl w:ilvl="0" w:tplc="38D258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5159066">
    <w:abstractNumId w:val="7"/>
  </w:num>
  <w:num w:numId="2" w16cid:durableId="685788593">
    <w:abstractNumId w:val="1"/>
  </w:num>
  <w:num w:numId="3" w16cid:durableId="272831466">
    <w:abstractNumId w:val="3"/>
  </w:num>
  <w:num w:numId="4" w16cid:durableId="966397988">
    <w:abstractNumId w:val="11"/>
  </w:num>
  <w:num w:numId="5" w16cid:durableId="1638728606">
    <w:abstractNumId w:val="0"/>
  </w:num>
  <w:num w:numId="6" w16cid:durableId="95250620">
    <w:abstractNumId w:val="5"/>
  </w:num>
  <w:num w:numId="7" w16cid:durableId="52242184">
    <w:abstractNumId w:val="8"/>
  </w:num>
  <w:num w:numId="8" w16cid:durableId="1956936387">
    <w:abstractNumId w:val="4"/>
  </w:num>
  <w:num w:numId="9" w16cid:durableId="662128307">
    <w:abstractNumId w:val="10"/>
  </w:num>
  <w:num w:numId="10" w16cid:durableId="1070886737">
    <w:abstractNumId w:val="9"/>
  </w:num>
  <w:num w:numId="11" w16cid:durableId="331640432">
    <w:abstractNumId w:val="6"/>
  </w:num>
  <w:num w:numId="12" w16cid:durableId="712925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40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85B"/>
    <w:rsid w:val="000204E1"/>
    <w:rsid w:val="00025EB0"/>
    <w:rsid w:val="00032F75"/>
    <w:rsid w:val="00036BD0"/>
    <w:rsid w:val="00043854"/>
    <w:rsid w:val="00083B8A"/>
    <w:rsid w:val="00084130"/>
    <w:rsid w:val="000C1C28"/>
    <w:rsid w:val="000C32F5"/>
    <w:rsid w:val="000F404A"/>
    <w:rsid w:val="000F7D93"/>
    <w:rsid w:val="00113028"/>
    <w:rsid w:val="00132AA6"/>
    <w:rsid w:val="00132D92"/>
    <w:rsid w:val="00153A71"/>
    <w:rsid w:val="00156877"/>
    <w:rsid w:val="001707ED"/>
    <w:rsid w:val="00171F3F"/>
    <w:rsid w:val="00172372"/>
    <w:rsid w:val="001869C9"/>
    <w:rsid w:val="001A2820"/>
    <w:rsid w:val="001A7B64"/>
    <w:rsid w:val="001B3D66"/>
    <w:rsid w:val="001C5D81"/>
    <w:rsid w:val="001C7A49"/>
    <w:rsid w:val="001D4560"/>
    <w:rsid w:val="001D6A2A"/>
    <w:rsid w:val="001E7BAA"/>
    <w:rsid w:val="001F3882"/>
    <w:rsid w:val="001F4551"/>
    <w:rsid w:val="001F6379"/>
    <w:rsid w:val="00200306"/>
    <w:rsid w:val="002015EA"/>
    <w:rsid w:val="00205D3D"/>
    <w:rsid w:val="00206360"/>
    <w:rsid w:val="002169B3"/>
    <w:rsid w:val="00222C46"/>
    <w:rsid w:val="002258E8"/>
    <w:rsid w:val="00236E80"/>
    <w:rsid w:val="0026059E"/>
    <w:rsid w:val="0026333C"/>
    <w:rsid w:val="00265807"/>
    <w:rsid w:val="00273244"/>
    <w:rsid w:val="00277821"/>
    <w:rsid w:val="002821A4"/>
    <w:rsid w:val="002A4963"/>
    <w:rsid w:val="002A73FE"/>
    <w:rsid w:val="002A7AC7"/>
    <w:rsid w:val="002C093E"/>
    <w:rsid w:val="002E0110"/>
    <w:rsid w:val="002E4729"/>
    <w:rsid w:val="002E60E7"/>
    <w:rsid w:val="002F3C6C"/>
    <w:rsid w:val="00320CE2"/>
    <w:rsid w:val="0032613C"/>
    <w:rsid w:val="00326999"/>
    <w:rsid w:val="00334B47"/>
    <w:rsid w:val="0034427F"/>
    <w:rsid w:val="00352C2B"/>
    <w:rsid w:val="00357F8C"/>
    <w:rsid w:val="00362B72"/>
    <w:rsid w:val="0037264A"/>
    <w:rsid w:val="003922D8"/>
    <w:rsid w:val="003A1F05"/>
    <w:rsid w:val="003A314D"/>
    <w:rsid w:val="003A7E4B"/>
    <w:rsid w:val="003C07FD"/>
    <w:rsid w:val="003C7948"/>
    <w:rsid w:val="003D25D0"/>
    <w:rsid w:val="003D65D0"/>
    <w:rsid w:val="003E0FEB"/>
    <w:rsid w:val="003E12F7"/>
    <w:rsid w:val="003E6B24"/>
    <w:rsid w:val="003F6B53"/>
    <w:rsid w:val="004016CF"/>
    <w:rsid w:val="00406F53"/>
    <w:rsid w:val="004076C8"/>
    <w:rsid w:val="00410551"/>
    <w:rsid w:val="00412A85"/>
    <w:rsid w:val="00413186"/>
    <w:rsid w:val="00415170"/>
    <w:rsid w:val="00433AE4"/>
    <w:rsid w:val="004341F5"/>
    <w:rsid w:val="00440B80"/>
    <w:rsid w:val="00444AB3"/>
    <w:rsid w:val="004533CA"/>
    <w:rsid w:val="00457158"/>
    <w:rsid w:val="00462488"/>
    <w:rsid w:val="00471E5D"/>
    <w:rsid w:val="0047341D"/>
    <w:rsid w:val="0047765F"/>
    <w:rsid w:val="00480011"/>
    <w:rsid w:val="00481152"/>
    <w:rsid w:val="00481D03"/>
    <w:rsid w:val="004933D5"/>
    <w:rsid w:val="00496834"/>
    <w:rsid w:val="004D0FDE"/>
    <w:rsid w:val="004F0C6E"/>
    <w:rsid w:val="004F6EE5"/>
    <w:rsid w:val="0050074C"/>
    <w:rsid w:val="00503F26"/>
    <w:rsid w:val="00507123"/>
    <w:rsid w:val="00510963"/>
    <w:rsid w:val="005210B0"/>
    <w:rsid w:val="00523F04"/>
    <w:rsid w:val="00534AA7"/>
    <w:rsid w:val="0053594C"/>
    <w:rsid w:val="005406FA"/>
    <w:rsid w:val="00543C8C"/>
    <w:rsid w:val="005447DF"/>
    <w:rsid w:val="00545038"/>
    <w:rsid w:val="00556164"/>
    <w:rsid w:val="005663C2"/>
    <w:rsid w:val="005702E8"/>
    <w:rsid w:val="00571360"/>
    <w:rsid w:val="005729A7"/>
    <w:rsid w:val="00574269"/>
    <w:rsid w:val="00580601"/>
    <w:rsid w:val="00586A4E"/>
    <w:rsid w:val="00592B13"/>
    <w:rsid w:val="005A0C05"/>
    <w:rsid w:val="005B6B27"/>
    <w:rsid w:val="005C68AA"/>
    <w:rsid w:val="005D39AA"/>
    <w:rsid w:val="005E40A7"/>
    <w:rsid w:val="00606FD9"/>
    <w:rsid w:val="006105EF"/>
    <w:rsid w:val="00612D01"/>
    <w:rsid w:val="00616621"/>
    <w:rsid w:val="00623106"/>
    <w:rsid w:val="00623A7F"/>
    <w:rsid w:val="0063255A"/>
    <w:rsid w:val="0063469F"/>
    <w:rsid w:val="006552AE"/>
    <w:rsid w:val="00660E9E"/>
    <w:rsid w:val="00665D8A"/>
    <w:rsid w:val="006728A6"/>
    <w:rsid w:val="00682D6A"/>
    <w:rsid w:val="00695FCA"/>
    <w:rsid w:val="006A120F"/>
    <w:rsid w:val="006A18CB"/>
    <w:rsid w:val="006A3AA2"/>
    <w:rsid w:val="006A49EC"/>
    <w:rsid w:val="006B2DAB"/>
    <w:rsid w:val="006D4462"/>
    <w:rsid w:val="007065FB"/>
    <w:rsid w:val="007066CD"/>
    <w:rsid w:val="0072114C"/>
    <w:rsid w:val="00723BEE"/>
    <w:rsid w:val="00727CC5"/>
    <w:rsid w:val="007304BC"/>
    <w:rsid w:val="00733AB7"/>
    <w:rsid w:val="00734B42"/>
    <w:rsid w:val="00737724"/>
    <w:rsid w:val="00737BD6"/>
    <w:rsid w:val="00737ED1"/>
    <w:rsid w:val="00743B1A"/>
    <w:rsid w:val="0075117D"/>
    <w:rsid w:val="0075733C"/>
    <w:rsid w:val="00757D97"/>
    <w:rsid w:val="00761D7A"/>
    <w:rsid w:val="007930F6"/>
    <w:rsid w:val="007A192B"/>
    <w:rsid w:val="007A24AA"/>
    <w:rsid w:val="007A352A"/>
    <w:rsid w:val="007A3B62"/>
    <w:rsid w:val="007A5EF7"/>
    <w:rsid w:val="007B1D65"/>
    <w:rsid w:val="007C674E"/>
    <w:rsid w:val="007D3AA0"/>
    <w:rsid w:val="007D4593"/>
    <w:rsid w:val="007E0B71"/>
    <w:rsid w:val="007E0EF7"/>
    <w:rsid w:val="007E114F"/>
    <w:rsid w:val="007E3552"/>
    <w:rsid w:val="007F5974"/>
    <w:rsid w:val="00801C7F"/>
    <w:rsid w:val="00801DD1"/>
    <w:rsid w:val="00810022"/>
    <w:rsid w:val="00812C18"/>
    <w:rsid w:val="008160E8"/>
    <w:rsid w:val="00822817"/>
    <w:rsid w:val="008307E4"/>
    <w:rsid w:val="0083560A"/>
    <w:rsid w:val="00837B87"/>
    <w:rsid w:val="00842504"/>
    <w:rsid w:val="00847B5B"/>
    <w:rsid w:val="008642D1"/>
    <w:rsid w:val="008649BE"/>
    <w:rsid w:val="0086664C"/>
    <w:rsid w:val="00885E6C"/>
    <w:rsid w:val="008A56D3"/>
    <w:rsid w:val="008B079C"/>
    <w:rsid w:val="008C40B1"/>
    <w:rsid w:val="008C41F9"/>
    <w:rsid w:val="008D1668"/>
    <w:rsid w:val="008E1737"/>
    <w:rsid w:val="008E4F1A"/>
    <w:rsid w:val="008F0C6D"/>
    <w:rsid w:val="008F400E"/>
    <w:rsid w:val="0091082B"/>
    <w:rsid w:val="00921C4A"/>
    <w:rsid w:val="009259CA"/>
    <w:rsid w:val="00931944"/>
    <w:rsid w:val="00947EE8"/>
    <w:rsid w:val="0095030F"/>
    <w:rsid w:val="00953822"/>
    <w:rsid w:val="00962249"/>
    <w:rsid w:val="009730FA"/>
    <w:rsid w:val="0097457D"/>
    <w:rsid w:val="00980B66"/>
    <w:rsid w:val="009811E4"/>
    <w:rsid w:val="009A545E"/>
    <w:rsid w:val="009B1286"/>
    <w:rsid w:val="009C1448"/>
    <w:rsid w:val="009C3FED"/>
    <w:rsid w:val="009C7AC4"/>
    <w:rsid w:val="009D2D84"/>
    <w:rsid w:val="009D52BD"/>
    <w:rsid w:val="009D5C68"/>
    <w:rsid w:val="009E5CFE"/>
    <w:rsid w:val="009F52DF"/>
    <w:rsid w:val="00A05C8B"/>
    <w:rsid w:val="00A1134E"/>
    <w:rsid w:val="00A15AF9"/>
    <w:rsid w:val="00A24851"/>
    <w:rsid w:val="00A26D50"/>
    <w:rsid w:val="00A41998"/>
    <w:rsid w:val="00A44970"/>
    <w:rsid w:val="00A44AF9"/>
    <w:rsid w:val="00A515D3"/>
    <w:rsid w:val="00A57D28"/>
    <w:rsid w:val="00A61058"/>
    <w:rsid w:val="00A8085B"/>
    <w:rsid w:val="00A81636"/>
    <w:rsid w:val="00A8181A"/>
    <w:rsid w:val="00A83C88"/>
    <w:rsid w:val="00A9777F"/>
    <w:rsid w:val="00AA2160"/>
    <w:rsid w:val="00AA33BE"/>
    <w:rsid w:val="00AA68BE"/>
    <w:rsid w:val="00AA755A"/>
    <w:rsid w:val="00AB1D2F"/>
    <w:rsid w:val="00AB6E56"/>
    <w:rsid w:val="00AF6C36"/>
    <w:rsid w:val="00AF76BF"/>
    <w:rsid w:val="00B17B0B"/>
    <w:rsid w:val="00B25F30"/>
    <w:rsid w:val="00B472E4"/>
    <w:rsid w:val="00B47D86"/>
    <w:rsid w:val="00B50063"/>
    <w:rsid w:val="00B56259"/>
    <w:rsid w:val="00B63209"/>
    <w:rsid w:val="00B6572B"/>
    <w:rsid w:val="00B846A4"/>
    <w:rsid w:val="00B93BA8"/>
    <w:rsid w:val="00B95568"/>
    <w:rsid w:val="00BA131A"/>
    <w:rsid w:val="00BA5948"/>
    <w:rsid w:val="00BA6128"/>
    <w:rsid w:val="00BC0846"/>
    <w:rsid w:val="00BC468D"/>
    <w:rsid w:val="00BD5A23"/>
    <w:rsid w:val="00C05A6C"/>
    <w:rsid w:val="00C528B8"/>
    <w:rsid w:val="00C56833"/>
    <w:rsid w:val="00C60CE8"/>
    <w:rsid w:val="00C661E6"/>
    <w:rsid w:val="00C72EC2"/>
    <w:rsid w:val="00C91D23"/>
    <w:rsid w:val="00C9292A"/>
    <w:rsid w:val="00CB2A11"/>
    <w:rsid w:val="00CD6111"/>
    <w:rsid w:val="00CE01CA"/>
    <w:rsid w:val="00CE71B7"/>
    <w:rsid w:val="00D05E78"/>
    <w:rsid w:val="00D17287"/>
    <w:rsid w:val="00D20A79"/>
    <w:rsid w:val="00D251D4"/>
    <w:rsid w:val="00D47D6D"/>
    <w:rsid w:val="00D53847"/>
    <w:rsid w:val="00D560D0"/>
    <w:rsid w:val="00D71A8C"/>
    <w:rsid w:val="00D737F5"/>
    <w:rsid w:val="00D91DDE"/>
    <w:rsid w:val="00D95D29"/>
    <w:rsid w:val="00DA0B5E"/>
    <w:rsid w:val="00DA7309"/>
    <w:rsid w:val="00DB4202"/>
    <w:rsid w:val="00DC1E52"/>
    <w:rsid w:val="00DC6D7B"/>
    <w:rsid w:val="00DD7045"/>
    <w:rsid w:val="00DE3B04"/>
    <w:rsid w:val="00DE4304"/>
    <w:rsid w:val="00DE6B0F"/>
    <w:rsid w:val="00E04EE7"/>
    <w:rsid w:val="00E143A9"/>
    <w:rsid w:val="00E24119"/>
    <w:rsid w:val="00E44009"/>
    <w:rsid w:val="00E52464"/>
    <w:rsid w:val="00E57AB7"/>
    <w:rsid w:val="00E8405E"/>
    <w:rsid w:val="00E95EB0"/>
    <w:rsid w:val="00EA0345"/>
    <w:rsid w:val="00EA1B8A"/>
    <w:rsid w:val="00EA3885"/>
    <w:rsid w:val="00EA4DF5"/>
    <w:rsid w:val="00EB2178"/>
    <w:rsid w:val="00EB23C1"/>
    <w:rsid w:val="00EB5641"/>
    <w:rsid w:val="00EB6180"/>
    <w:rsid w:val="00EE1830"/>
    <w:rsid w:val="00F07F4A"/>
    <w:rsid w:val="00F20193"/>
    <w:rsid w:val="00F210BE"/>
    <w:rsid w:val="00F22FE5"/>
    <w:rsid w:val="00F36EDC"/>
    <w:rsid w:val="00F50919"/>
    <w:rsid w:val="00F54CFC"/>
    <w:rsid w:val="00F56C83"/>
    <w:rsid w:val="00F574CF"/>
    <w:rsid w:val="00F70DC8"/>
    <w:rsid w:val="00F75F18"/>
    <w:rsid w:val="00F76BE3"/>
    <w:rsid w:val="00F812DE"/>
    <w:rsid w:val="00F834DB"/>
    <w:rsid w:val="00F83E43"/>
    <w:rsid w:val="00F8770E"/>
    <w:rsid w:val="00F9446D"/>
    <w:rsid w:val="00FA1A3C"/>
    <w:rsid w:val="00FA1D64"/>
    <w:rsid w:val="00FA1ECA"/>
    <w:rsid w:val="00FA33AC"/>
    <w:rsid w:val="00FB20F2"/>
    <w:rsid w:val="00FB22C6"/>
    <w:rsid w:val="00FD404C"/>
    <w:rsid w:val="00FE27FA"/>
    <w:rsid w:val="00FE2F84"/>
    <w:rsid w:val="00FE653F"/>
    <w:rsid w:val="00FF03FF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28455F5"/>
  <w15:chartTrackingRefBased/>
  <w15:docId w15:val="{21331A27-C54A-4B63-B4AF-BC35A5B6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C674E"/>
    <w:pPr>
      <w:jc w:val="center"/>
    </w:pPr>
    <w:rPr>
      <w:kern w:val="0"/>
      <w:sz w:val="24"/>
    </w:rPr>
  </w:style>
  <w:style w:type="table" w:styleId="a4">
    <w:name w:val="Table Grid"/>
    <w:basedOn w:val="a1"/>
    <w:rsid w:val="007C67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rsid w:val="00543C8C"/>
    <w:pPr>
      <w:jc w:val="right"/>
    </w:pPr>
    <w:rPr>
      <w:rFonts w:ascii="ＭＳ 明朝" w:hAnsi="ＭＳ 明朝"/>
      <w:kern w:val="0"/>
      <w:sz w:val="24"/>
    </w:rPr>
  </w:style>
  <w:style w:type="paragraph" w:styleId="a6">
    <w:name w:val="header"/>
    <w:basedOn w:val="a"/>
    <w:link w:val="a7"/>
    <w:rsid w:val="00A113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1134E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A113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1134E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A1134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a">
    <w:name w:val="Balloon Text"/>
    <w:basedOn w:val="a"/>
    <w:link w:val="ab"/>
    <w:rsid w:val="00357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57F8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生駒山系花屏風活動支援事業助成要綱</vt:lpstr>
      <vt:lpstr>生駒山系花屏風活動支援事業助成要綱</vt:lpstr>
    </vt:vector>
  </TitlesOfParts>
  <Company>大阪府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生駒山系花屏風活動支援事業助成要綱</dc:title>
  <dc:subject/>
  <dc:creator>職員端末機　18年度3月調達</dc:creator>
  <cp:keywords/>
  <cp:lastModifiedBy>松村　美咲</cp:lastModifiedBy>
  <cp:revision>3</cp:revision>
  <cp:lastPrinted>2026-04-23T05:04:00Z</cp:lastPrinted>
  <dcterms:created xsi:type="dcterms:W3CDTF">2026-07-24T07:09:00Z</dcterms:created>
  <dcterms:modified xsi:type="dcterms:W3CDTF">2026-07-31T06:04:00Z</dcterms:modified>
</cp:coreProperties>
</file>