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E4116" w14:textId="77777777" w:rsidR="00781732" w:rsidRPr="00682E4E" w:rsidRDefault="007965F3" w:rsidP="007965F3">
      <w:pPr>
        <w:wordWrap w:val="0"/>
        <w:spacing w:line="360" w:lineRule="exact"/>
        <w:ind w:rightChars="100" w:right="210"/>
        <w:jc w:val="right"/>
        <w:rPr>
          <w:rFonts w:ascii="BIZ UDP明朝 Medium" w:eastAsia="BIZ UDP明朝 Medium" w:hAnsi="BIZ UDP明朝 Medium"/>
          <w:b/>
          <w:sz w:val="24"/>
        </w:rPr>
      </w:pPr>
      <w:r w:rsidRPr="00682E4E">
        <w:rPr>
          <w:rFonts w:ascii="BIZ UDP明朝 Medium" w:eastAsia="BIZ UDP明朝 Medium" w:hAnsi="BIZ UDP明朝 Medium" w:hint="eastAsia"/>
          <w:b/>
          <w:sz w:val="24"/>
        </w:rPr>
        <w:t>校長</w:t>
      </w:r>
      <w:r w:rsidR="00781732" w:rsidRPr="00682E4E">
        <w:rPr>
          <w:rFonts w:ascii="BIZ UDP明朝 Medium" w:eastAsia="BIZ UDP明朝 Medium" w:hAnsi="BIZ UDP明朝 Medium" w:hint="eastAsia"/>
          <w:b/>
          <w:sz w:val="24"/>
        </w:rPr>
        <w:t xml:space="preserve">　</w:t>
      </w:r>
      <w:r w:rsidR="00934CD8" w:rsidRPr="00682E4E">
        <w:rPr>
          <w:rFonts w:ascii="BIZ UDP明朝 Medium" w:eastAsia="BIZ UDP明朝 Medium" w:hAnsi="BIZ UDP明朝 Medium" w:hint="eastAsia"/>
          <w:b/>
          <w:sz w:val="24"/>
        </w:rPr>
        <w:t>山田　達也</w:t>
      </w:r>
    </w:p>
    <w:p w14:paraId="28C3A84F" w14:textId="77777777" w:rsidR="00D92F37" w:rsidRPr="00682E4E" w:rsidRDefault="0005484D" w:rsidP="0038526E">
      <w:pPr>
        <w:spacing w:line="360" w:lineRule="exact"/>
        <w:ind w:rightChars="-326" w:right="-685"/>
        <w:jc w:val="center"/>
        <w:rPr>
          <w:rFonts w:ascii="BIZ UDP明朝 Medium" w:eastAsia="BIZ UDP明朝 Medium" w:hAnsi="BIZ UDP明朝 Medium"/>
          <w:b/>
          <w:sz w:val="32"/>
          <w:szCs w:val="32"/>
        </w:rPr>
      </w:pPr>
      <w:r w:rsidRPr="00682E4E">
        <w:rPr>
          <w:rFonts w:ascii="BIZ UDP明朝 Medium" w:eastAsia="BIZ UDP明朝 Medium" w:hAnsi="BIZ UDP明朝 Medium" w:hint="eastAsia"/>
          <w:b/>
          <w:sz w:val="32"/>
          <w:szCs w:val="32"/>
        </w:rPr>
        <w:t>令和５</w:t>
      </w:r>
      <w:r w:rsidR="00781732" w:rsidRPr="00682E4E">
        <w:rPr>
          <w:rFonts w:ascii="BIZ UDP明朝 Medium" w:eastAsia="BIZ UDP明朝 Medium" w:hAnsi="BIZ UDP明朝 Medium" w:hint="eastAsia"/>
          <w:b/>
          <w:sz w:val="32"/>
          <w:szCs w:val="32"/>
        </w:rPr>
        <w:t>年度　学校経営計画及び学校評価</w:t>
      </w:r>
    </w:p>
    <w:p w14:paraId="751CA4D4" w14:textId="77777777" w:rsidR="00D92F37" w:rsidRPr="00682E4E" w:rsidRDefault="00D92F37" w:rsidP="00D92F37">
      <w:pPr>
        <w:spacing w:line="300" w:lineRule="exact"/>
        <w:ind w:hanging="187"/>
        <w:jc w:val="left"/>
        <w:rPr>
          <w:rFonts w:ascii="BIZ UDP明朝 Medium" w:eastAsia="BIZ UDP明朝 Medium" w:hAnsi="BIZ UDP明朝 Medium"/>
          <w:szCs w:val="21"/>
        </w:rPr>
      </w:pPr>
      <w:r w:rsidRPr="00682E4E">
        <w:rPr>
          <w:rFonts w:ascii="BIZ UDP明朝 Medium" w:eastAsia="BIZ UDP明朝 Medium" w:hAnsi="BIZ UDP明朝 Medium"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92F37" w:rsidRPr="00682E4E" w14:paraId="5D929C78" w14:textId="77777777" w:rsidTr="00EE4C54">
        <w:trPr>
          <w:jc w:val="center"/>
        </w:trPr>
        <w:tc>
          <w:tcPr>
            <w:tcW w:w="14944" w:type="dxa"/>
          </w:tcPr>
          <w:p w14:paraId="66EC59D1" w14:textId="77777777" w:rsidR="00D92F37" w:rsidRPr="00682E4E" w:rsidRDefault="00114A49" w:rsidP="00EE4C54">
            <w:pPr>
              <w:spacing w:line="240" w:lineRule="exact"/>
              <w:rPr>
                <w:rFonts w:ascii="BIZ UDP明朝 Medium" w:eastAsia="BIZ UDP明朝 Medium" w:hAnsi="BIZ UDP明朝 Medium"/>
              </w:rPr>
            </w:pPr>
            <w:r w:rsidRPr="00682E4E">
              <w:rPr>
                <w:rFonts w:ascii="BIZ UDP明朝 Medium" w:eastAsia="BIZ UDP明朝 Medium" w:hAnsi="BIZ UDP明朝 Medium" w:hint="eastAsia"/>
              </w:rPr>
              <w:t>差別を許さない生徒を育成するため、</w:t>
            </w:r>
            <w:r w:rsidR="00D92F37" w:rsidRPr="00682E4E">
              <w:rPr>
                <w:rFonts w:ascii="BIZ UDP明朝 Medium" w:eastAsia="BIZ UDP明朝 Medium" w:hAnsi="BIZ UDP明朝 Medium" w:hint="eastAsia"/>
              </w:rPr>
              <w:t>「優しいチカラ」と「社会につながる学力」を育てるインクルーシブな総合学科高校</w:t>
            </w:r>
          </w:p>
          <w:p w14:paraId="143E8A0F" w14:textId="77777777" w:rsidR="00114A49" w:rsidRPr="00682E4E" w:rsidRDefault="00114A49" w:rsidP="00EE4C54">
            <w:pPr>
              <w:spacing w:line="240" w:lineRule="exact"/>
              <w:rPr>
                <w:rFonts w:ascii="BIZ UDP明朝 Medium" w:eastAsia="BIZ UDP明朝 Medium" w:hAnsi="BIZ UDP明朝 Medium"/>
              </w:rPr>
            </w:pPr>
            <w:r w:rsidRPr="00682E4E">
              <w:rPr>
                <w:rFonts w:ascii="BIZ UDP明朝 Medium" w:eastAsia="BIZ UDP明朝 Medium" w:hAnsi="BIZ UDP明朝 Medium" w:hint="eastAsia"/>
              </w:rPr>
              <w:t xml:space="preserve">　　　１．あらゆる差別を許さない生徒を育成する学校</w:t>
            </w:r>
          </w:p>
          <w:p w14:paraId="3E4320D7" w14:textId="77777777" w:rsidR="00D92F37" w:rsidRPr="00682E4E" w:rsidRDefault="00114A49" w:rsidP="00EE4C54">
            <w:pPr>
              <w:ind w:firstLineChars="200" w:firstLine="400"/>
              <w:rPr>
                <w:rFonts w:ascii="BIZ UDP明朝 Medium" w:eastAsia="BIZ UDP明朝 Medium" w:hAnsi="BIZ UDP明朝 Medium"/>
                <w:sz w:val="20"/>
                <w:szCs w:val="18"/>
              </w:rPr>
            </w:pPr>
            <w:r w:rsidRPr="00682E4E">
              <w:rPr>
                <w:rFonts w:ascii="BIZ UDP明朝 Medium" w:eastAsia="BIZ UDP明朝 Medium" w:hAnsi="BIZ UDP明朝 Medium" w:hint="eastAsia"/>
                <w:sz w:val="20"/>
                <w:szCs w:val="18"/>
              </w:rPr>
              <w:t>２</w:t>
            </w:r>
            <w:r w:rsidR="00D92F37" w:rsidRPr="00682E4E">
              <w:rPr>
                <w:rFonts w:ascii="BIZ UDP明朝 Medium" w:eastAsia="BIZ UDP明朝 Medium" w:hAnsi="BIZ UDP明朝 Medium" w:hint="eastAsia"/>
                <w:sz w:val="20"/>
                <w:szCs w:val="18"/>
              </w:rPr>
              <w:t>．人を思いやり、自分を鍛え、未来を描く「優しいチカラ」と「信頼」を育てる学校</w:t>
            </w:r>
          </w:p>
          <w:p w14:paraId="304FA535" w14:textId="77777777" w:rsidR="00D92F37" w:rsidRPr="00682E4E" w:rsidRDefault="00114A49" w:rsidP="00EE4C54">
            <w:pPr>
              <w:ind w:firstLineChars="200" w:firstLine="400"/>
              <w:rPr>
                <w:rFonts w:ascii="BIZ UDP明朝 Medium" w:eastAsia="BIZ UDP明朝 Medium" w:hAnsi="BIZ UDP明朝 Medium"/>
                <w:sz w:val="20"/>
                <w:szCs w:val="18"/>
              </w:rPr>
            </w:pPr>
            <w:r w:rsidRPr="00682E4E">
              <w:rPr>
                <w:rFonts w:ascii="BIZ UDP明朝 Medium" w:eastAsia="BIZ UDP明朝 Medium" w:hAnsi="BIZ UDP明朝 Medium" w:hint="eastAsia"/>
                <w:sz w:val="20"/>
                <w:szCs w:val="18"/>
              </w:rPr>
              <w:t>３</w:t>
            </w:r>
            <w:r w:rsidR="00D92F37" w:rsidRPr="00682E4E">
              <w:rPr>
                <w:rFonts w:ascii="BIZ UDP明朝 Medium" w:eastAsia="BIZ UDP明朝 Medium" w:hAnsi="BIZ UDP明朝 Medium" w:hint="eastAsia"/>
                <w:sz w:val="20"/>
                <w:szCs w:val="18"/>
              </w:rPr>
              <w:t>．選択や体験によって他者や世界から学び、社会とつながる学力を育てる総合学科高校</w:t>
            </w:r>
          </w:p>
          <w:p w14:paraId="7A81B891" w14:textId="77777777" w:rsidR="00D92F37" w:rsidRPr="00682E4E" w:rsidRDefault="00114A49" w:rsidP="00EE4C54">
            <w:pPr>
              <w:ind w:firstLineChars="200" w:firstLine="400"/>
              <w:rPr>
                <w:rFonts w:ascii="BIZ UDP明朝 Medium" w:eastAsia="BIZ UDP明朝 Medium" w:hAnsi="BIZ UDP明朝 Medium"/>
                <w:szCs w:val="21"/>
              </w:rPr>
            </w:pPr>
            <w:r w:rsidRPr="00682E4E">
              <w:rPr>
                <w:rFonts w:ascii="BIZ UDP明朝 Medium" w:eastAsia="BIZ UDP明朝 Medium" w:hAnsi="BIZ UDP明朝 Medium" w:hint="eastAsia"/>
                <w:sz w:val="20"/>
                <w:szCs w:val="18"/>
              </w:rPr>
              <w:t>４</w:t>
            </w:r>
            <w:r w:rsidR="00D92F37" w:rsidRPr="00682E4E">
              <w:rPr>
                <w:rFonts w:ascii="BIZ UDP明朝 Medium" w:eastAsia="BIZ UDP明朝 Medium" w:hAnsi="BIZ UDP明朝 Medium" w:hint="eastAsia"/>
                <w:sz w:val="20"/>
                <w:szCs w:val="18"/>
              </w:rPr>
              <w:t>．お互いの人権と多様性を認め、誰もが自分の居場所があるインクルーシブな学校</w:t>
            </w:r>
          </w:p>
        </w:tc>
      </w:tr>
    </w:tbl>
    <w:p w14:paraId="5C8982EE" w14:textId="77777777" w:rsidR="00D92F37" w:rsidRPr="00682E4E" w:rsidRDefault="00D92F37" w:rsidP="00D92F37">
      <w:pPr>
        <w:spacing w:line="300" w:lineRule="exact"/>
        <w:ind w:hanging="187"/>
        <w:jc w:val="left"/>
        <w:rPr>
          <w:rFonts w:ascii="BIZ UDP明朝 Medium" w:eastAsia="BIZ UDP明朝 Medium" w:hAnsi="BIZ UDP明朝 Medium"/>
          <w:szCs w:val="21"/>
        </w:rPr>
      </w:pPr>
      <w:r w:rsidRPr="00682E4E">
        <w:rPr>
          <w:rFonts w:ascii="BIZ UDP明朝 Medium" w:eastAsia="BIZ UDP明朝 Medium" w:hAnsi="BIZ UDP明朝 Medium"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92F37" w:rsidRPr="00682E4E" w14:paraId="0BBD6B9A" w14:textId="77777777" w:rsidTr="00EE4C54">
        <w:trPr>
          <w:jc w:val="center"/>
        </w:trPr>
        <w:tc>
          <w:tcPr>
            <w:tcW w:w="14944" w:type="dxa"/>
          </w:tcPr>
          <w:p w14:paraId="2270CE69" w14:textId="77777777" w:rsidR="00D92F37" w:rsidRPr="00682E4E" w:rsidRDefault="00114A49" w:rsidP="00EE4C54">
            <w:pPr>
              <w:rPr>
                <w:rFonts w:ascii="BIZ UDP明朝 Medium" w:eastAsia="BIZ UDP明朝 Medium" w:hAnsi="BIZ UDP明朝 Medium"/>
                <w:color w:val="000000"/>
                <w:sz w:val="22"/>
                <w:szCs w:val="22"/>
              </w:rPr>
            </w:pPr>
            <w:r w:rsidRPr="00682E4E">
              <w:rPr>
                <w:rFonts w:ascii="BIZ UDP明朝 Medium" w:eastAsia="BIZ UDP明朝 Medium" w:hAnsi="BIZ UDP明朝 Medium" w:hint="eastAsia"/>
                <w:color w:val="000000"/>
                <w:sz w:val="22"/>
                <w:szCs w:val="22"/>
              </w:rPr>
              <w:t xml:space="preserve">１　</w:t>
            </w:r>
            <w:r w:rsidR="004F1E63" w:rsidRPr="00682E4E">
              <w:rPr>
                <w:rFonts w:ascii="BIZ UDP明朝 Medium" w:eastAsia="BIZ UDP明朝 Medium" w:hAnsi="BIZ UDP明朝 Medium" w:hint="eastAsia"/>
                <w:color w:val="000000"/>
                <w:sz w:val="22"/>
                <w:szCs w:val="22"/>
              </w:rPr>
              <w:t>建学の精神に基ずく</w:t>
            </w:r>
            <w:r w:rsidRPr="00682E4E">
              <w:rPr>
                <w:rFonts w:ascii="BIZ UDP明朝 Medium" w:eastAsia="BIZ UDP明朝 Medium" w:hAnsi="BIZ UDP明朝 Medium" w:hint="eastAsia"/>
                <w:color w:val="000000"/>
                <w:sz w:val="22"/>
                <w:szCs w:val="22"/>
              </w:rPr>
              <w:t>スクールミッションーの定着を図り、</w:t>
            </w:r>
            <w:r w:rsidR="00D92F37" w:rsidRPr="00682E4E">
              <w:rPr>
                <w:rFonts w:ascii="BIZ UDP明朝 Medium" w:eastAsia="BIZ UDP明朝 Medium" w:hAnsi="BIZ UDP明朝 Medium" w:hint="eastAsia"/>
                <w:color w:val="000000"/>
                <w:sz w:val="22"/>
                <w:szCs w:val="22"/>
              </w:rPr>
              <w:t>カリキュラム</w:t>
            </w:r>
            <w:r w:rsidR="002F6C79" w:rsidRPr="00682E4E">
              <w:rPr>
                <w:rFonts w:ascii="BIZ UDP明朝 Medium" w:eastAsia="BIZ UDP明朝 Medium" w:hAnsi="BIZ UDP明朝 Medium" w:hint="eastAsia"/>
                <w:color w:val="000000"/>
                <w:sz w:val="22"/>
                <w:szCs w:val="22"/>
              </w:rPr>
              <w:t>および観点別評価</w:t>
            </w:r>
            <w:r w:rsidR="00D92F37" w:rsidRPr="00682E4E">
              <w:rPr>
                <w:rFonts w:ascii="BIZ UDP明朝 Medium" w:eastAsia="BIZ UDP明朝 Medium" w:hAnsi="BIZ UDP明朝 Medium" w:hint="eastAsia"/>
                <w:color w:val="000000"/>
                <w:sz w:val="22"/>
                <w:szCs w:val="22"/>
              </w:rPr>
              <w:t>の枠組みを完成させる</w:t>
            </w:r>
          </w:p>
          <w:p w14:paraId="5CAB65D7" w14:textId="77777777" w:rsidR="00114A49" w:rsidRPr="00682E4E" w:rsidRDefault="00114A49" w:rsidP="00114A49">
            <w:pPr>
              <w:pStyle w:val="ab"/>
              <w:numPr>
                <w:ilvl w:val="0"/>
                <w:numId w:val="20"/>
              </w:numPr>
              <w:ind w:leftChars="0"/>
              <w:rPr>
                <w:rFonts w:ascii="BIZ UDP明朝 Medium" w:eastAsia="BIZ UDP明朝 Medium" w:hAnsi="BIZ UDP明朝 Medium"/>
                <w:color w:val="000000"/>
                <w:sz w:val="22"/>
                <w:szCs w:val="22"/>
              </w:rPr>
            </w:pPr>
            <w:r w:rsidRPr="00682E4E">
              <w:rPr>
                <w:rFonts w:ascii="BIZ UDP明朝 Medium" w:eastAsia="BIZ UDP明朝 Medium" w:hAnsi="BIZ UDP明朝 Medium" w:hint="eastAsia"/>
                <w:color w:val="000000"/>
                <w:sz w:val="22"/>
                <w:szCs w:val="22"/>
              </w:rPr>
              <w:t>建学の精神に基ずくスクールミッション・スクールポリシーの策定・定着を図る</w:t>
            </w:r>
          </w:p>
          <w:p w14:paraId="366EBED3" w14:textId="77777777" w:rsidR="00114A49" w:rsidRPr="00682E4E" w:rsidRDefault="00114A49" w:rsidP="00114A49">
            <w:pPr>
              <w:ind w:left="870"/>
              <w:rPr>
                <w:rFonts w:ascii="BIZ UDP明朝 Medium" w:eastAsia="BIZ UDP明朝 Medium" w:hAnsi="BIZ UDP明朝 Medium"/>
                <w:color w:val="000000"/>
                <w:sz w:val="22"/>
                <w:szCs w:val="22"/>
              </w:rPr>
            </w:pPr>
            <w:r w:rsidRPr="00682E4E">
              <w:rPr>
                <w:rFonts w:ascii="BIZ UDP明朝 Medium" w:eastAsia="BIZ UDP明朝 Medium" w:hAnsi="BIZ UDP明朝 Medium" w:hint="eastAsia"/>
                <w:color w:val="000000"/>
                <w:sz w:val="22"/>
                <w:szCs w:val="22"/>
              </w:rPr>
              <w:t>令和６年度から学校運営の中核となるスクール</w:t>
            </w:r>
            <w:r w:rsidR="00DD4EBB" w:rsidRPr="00682E4E">
              <w:rPr>
                <w:rFonts w:ascii="BIZ UDP明朝 Medium" w:eastAsia="BIZ UDP明朝 Medium" w:hAnsi="BIZ UDP明朝 Medium" w:hint="eastAsia"/>
                <w:color w:val="000000"/>
                <w:sz w:val="22"/>
                <w:szCs w:val="22"/>
              </w:rPr>
              <w:t>ミッションの策定・定着を進める中で、３つのスクールポリシーを策定をおこなう。</w:t>
            </w:r>
          </w:p>
          <w:p w14:paraId="519B76B3" w14:textId="77777777" w:rsidR="00D92F37" w:rsidRPr="00682E4E" w:rsidRDefault="00D92F37" w:rsidP="00EE4C54">
            <w:pPr>
              <w:ind w:firstLineChars="100" w:firstLine="2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w:t>
            </w:r>
            <w:r w:rsidR="00EA31B6" w:rsidRPr="00682E4E">
              <w:rPr>
                <w:rFonts w:ascii="BIZ UDP明朝 Medium" w:eastAsia="BIZ UDP明朝 Medium" w:hAnsi="BIZ UDP明朝 Medium" w:hint="eastAsia"/>
                <w:sz w:val="20"/>
                <w:szCs w:val="20"/>
              </w:rPr>
              <w:t>２</w:t>
            </w:r>
            <w:r w:rsidRPr="00682E4E">
              <w:rPr>
                <w:rFonts w:ascii="BIZ UDP明朝 Medium" w:eastAsia="BIZ UDP明朝 Medium" w:hAnsi="BIZ UDP明朝 Medium" w:hint="eastAsia"/>
                <w:sz w:val="20"/>
                <w:szCs w:val="20"/>
              </w:rPr>
              <w:t xml:space="preserve">）　</w:t>
            </w:r>
            <w:r w:rsidR="00EA31B6" w:rsidRPr="00682E4E">
              <w:rPr>
                <w:rFonts w:ascii="BIZ UDP明朝 Medium" w:eastAsia="BIZ UDP明朝 Medium" w:hAnsi="BIZ UDP明朝 Medium" w:hint="eastAsia"/>
                <w:sz w:val="20"/>
                <w:szCs w:val="20"/>
              </w:rPr>
              <w:t xml:space="preserve">　</w:t>
            </w:r>
            <w:r w:rsidR="00BB54CB" w:rsidRPr="00682E4E">
              <w:rPr>
                <w:rFonts w:ascii="BIZ UDP明朝 Medium" w:eastAsia="BIZ UDP明朝 Medium" w:hAnsi="BIZ UDP明朝 Medium" w:hint="eastAsia"/>
                <w:sz w:val="20"/>
                <w:szCs w:val="20"/>
              </w:rPr>
              <w:t>学習者主体の授業</w:t>
            </w:r>
            <w:r w:rsidR="00EA31B6" w:rsidRPr="00682E4E">
              <w:rPr>
                <w:rFonts w:ascii="BIZ UDP明朝 Medium" w:eastAsia="BIZ UDP明朝 Medium" w:hAnsi="BIZ UDP明朝 Medium" w:hint="eastAsia"/>
                <w:sz w:val="20"/>
                <w:szCs w:val="20"/>
              </w:rPr>
              <w:t>を行い、観点別評価の定着を図る</w:t>
            </w:r>
            <w:r w:rsidR="0094028D" w:rsidRPr="00682E4E">
              <w:rPr>
                <w:rFonts w:ascii="BIZ UDP明朝 Medium" w:eastAsia="BIZ UDP明朝 Medium" w:hAnsi="BIZ UDP明朝 Medium" w:hint="eastAsia"/>
                <w:sz w:val="20"/>
                <w:szCs w:val="20"/>
              </w:rPr>
              <w:t>。</w:t>
            </w:r>
          </w:p>
          <w:p w14:paraId="542586E5" w14:textId="77777777" w:rsidR="00D92F37" w:rsidRPr="00682E4E" w:rsidRDefault="00637060" w:rsidP="00637060">
            <w:pPr>
              <w:ind w:leftChars="400" w:left="1040" w:hangingChars="100" w:hanging="2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ア</w:t>
            </w:r>
            <w:r w:rsidR="00D92F37" w:rsidRPr="00682E4E">
              <w:rPr>
                <w:rFonts w:ascii="BIZ UDP明朝 Medium" w:eastAsia="BIZ UDP明朝 Medium" w:hAnsi="BIZ UDP明朝 Medium" w:hint="eastAsia"/>
                <w:sz w:val="20"/>
                <w:szCs w:val="20"/>
              </w:rPr>
              <w:t xml:space="preserve">　松高総合学科「ライフワーク」（「産業社会と人間」「課題研究」「論理コミュニケーション」）によって、学びのベースとなる「学び方を学ぶ」（メタ認知の力）プログラムを展開する。入学時より、社会の現実をテーマに、主体的に関わり、協働し、伝え、振り返るプロセスを積み重ねる。</w:t>
            </w:r>
          </w:p>
          <w:p w14:paraId="3EB4DF2D" w14:textId="77777777" w:rsidR="00D92F37" w:rsidRPr="00682E4E" w:rsidRDefault="00637060" w:rsidP="00EE4C54">
            <w:pPr>
              <w:ind w:leftChars="385" w:left="1008" w:hangingChars="100" w:hanging="2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イ</w:t>
            </w:r>
            <w:r w:rsidR="00D92F37" w:rsidRPr="00682E4E">
              <w:rPr>
                <w:rFonts w:ascii="BIZ UDP明朝 Medium" w:eastAsia="BIZ UDP明朝 Medium" w:hAnsi="BIZ UDP明朝 Medium" w:hint="eastAsia"/>
                <w:sz w:val="20"/>
                <w:szCs w:val="20"/>
              </w:rPr>
              <w:t xml:space="preserve">　ユニバーサルな授業づくり、ICTを活用した基礎的環境整備、「視覚化・構造化・協働化」を進める</w:t>
            </w:r>
            <w:r w:rsidR="00681B87" w:rsidRPr="00682E4E">
              <w:rPr>
                <w:rFonts w:ascii="BIZ UDP明朝 Medium" w:eastAsia="BIZ UDP明朝 Medium" w:hAnsi="BIZ UDP明朝 Medium" w:hint="eastAsia"/>
                <w:sz w:val="20"/>
                <w:szCs w:val="20"/>
              </w:rPr>
              <w:t>と同時に、GIGA</w:t>
            </w:r>
            <w:r w:rsidR="0094028D" w:rsidRPr="00682E4E">
              <w:rPr>
                <w:rFonts w:ascii="BIZ UDP明朝 Medium" w:eastAsia="BIZ UDP明朝 Medium" w:hAnsi="BIZ UDP明朝 Medium" w:hint="eastAsia"/>
                <w:sz w:val="20"/>
                <w:szCs w:val="20"/>
              </w:rPr>
              <w:t>スクール構想に基づく「１人１</w:t>
            </w:r>
            <w:r w:rsidR="00681B87" w:rsidRPr="00682E4E">
              <w:rPr>
                <w:rFonts w:ascii="BIZ UDP明朝 Medium" w:eastAsia="BIZ UDP明朝 Medium" w:hAnsi="BIZ UDP明朝 Medium" w:hint="eastAsia"/>
                <w:sz w:val="20"/>
                <w:szCs w:val="20"/>
              </w:rPr>
              <w:t>台タブレット」の活用による反転授業、オンラインでの学びを進める。</w:t>
            </w:r>
          </w:p>
          <w:p w14:paraId="3BE28EF9" w14:textId="4BCCC756" w:rsidR="00637060" w:rsidRPr="00682E4E" w:rsidRDefault="00D92F37" w:rsidP="00EA31B6">
            <w:pPr>
              <w:ind w:leftChars="510" w:left="1071"/>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※生徒向け学校教育自己診断における「分かりやすく集中して勉強できる授業が多い。」の肯定的回答を令和年</w:t>
            </w:r>
            <w:r w:rsidR="00EA31B6" w:rsidRPr="00682E4E">
              <w:rPr>
                <w:rFonts w:ascii="BIZ UDP明朝 Medium" w:eastAsia="BIZ UDP明朝 Medium" w:hAnsi="BIZ UDP明朝 Medium" w:hint="eastAsia"/>
                <w:sz w:val="20"/>
                <w:szCs w:val="20"/>
              </w:rPr>
              <w:t>７</w:t>
            </w:r>
            <w:r w:rsidR="00637060" w:rsidRPr="00682E4E">
              <w:rPr>
                <w:rFonts w:ascii="BIZ UDP明朝 Medium" w:eastAsia="BIZ UDP明朝 Medium" w:hAnsi="BIZ UDP明朝 Medium" w:hint="eastAsia"/>
                <w:sz w:val="20"/>
                <w:szCs w:val="20"/>
              </w:rPr>
              <w:t>度まで</w:t>
            </w:r>
            <w:r w:rsidR="001F7A7D" w:rsidRPr="00682E4E">
              <w:rPr>
                <w:rFonts w:ascii="BIZ UDP明朝 Medium" w:eastAsia="BIZ UDP明朝 Medium" w:hAnsi="BIZ UDP明朝 Medium"/>
                <w:sz w:val="20"/>
                <w:szCs w:val="20"/>
              </w:rPr>
              <w:t>80</w:t>
            </w:r>
            <w:r w:rsidRPr="00682E4E">
              <w:rPr>
                <w:rFonts w:ascii="BIZ UDP明朝 Medium" w:eastAsia="BIZ UDP明朝 Medium" w:hAnsi="BIZ UDP明朝 Medium" w:hint="eastAsia"/>
                <w:sz w:val="20"/>
                <w:szCs w:val="20"/>
              </w:rPr>
              <w:t>%</w:t>
            </w:r>
            <w:r w:rsidR="003B7E74" w:rsidRPr="00682E4E">
              <w:rPr>
                <w:rFonts w:ascii="BIZ UDP明朝 Medium" w:eastAsia="BIZ UDP明朝 Medium" w:hAnsi="BIZ UDP明朝 Medium" w:hint="eastAsia"/>
                <w:sz w:val="20"/>
                <w:szCs w:val="20"/>
              </w:rPr>
              <w:t>以上</w:t>
            </w:r>
            <w:r w:rsidR="00637060" w:rsidRPr="00682E4E">
              <w:rPr>
                <w:rFonts w:ascii="BIZ UDP明朝 Medium" w:eastAsia="BIZ UDP明朝 Medium" w:hAnsi="BIZ UDP明朝 Medium" w:hint="eastAsia"/>
                <w:sz w:val="20"/>
                <w:szCs w:val="20"/>
              </w:rPr>
              <w:t>を維持</w:t>
            </w:r>
            <w:r w:rsidRPr="00682E4E">
              <w:rPr>
                <w:rFonts w:ascii="BIZ UDP明朝 Medium" w:eastAsia="BIZ UDP明朝 Medium" w:hAnsi="BIZ UDP明朝 Medium" w:hint="eastAsia"/>
                <w:sz w:val="20"/>
                <w:szCs w:val="20"/>
              </w:rPr>
              <w:t>する。（</w:t>
            </w:r>
            <w:r w:rsidR="001D4BCA" w:rsidRPr="00682E4E">
              <w:rPr>
                <w:rFonts w:ascii="BIZ UDP明朝 Medium" w:eastAsia="BIZ UDP明朝 Medium" w:hAnsi="BIZ UDP明朝 Medium" w:hint="eastAsia"/>
                <w:sz w:val="20"/>
                <w:szCs w:val="20"/>
              </w:rPr>
              <w:t>R</w:t>
            </w:r>
            <w:r w:rsidR="001F7A7D" w:rsidRPr="00682E4E">
              <w:rPr>
                <w:rFonts w:ascii="BIZ UDP明朝 Medium" w:eastAsia="BIZ UDP明朝 Medium" w:hAnsi="BIZ UDP明朝 Medium" w:hint="eastAsia"/>
                <w:sz w:val="20"/>
                <w:szCs w:val="20"/>
              </w:rPr>
              <w:t>２</w:t>
            </w:r>
            <w:r w:rsidR="001D4BCA" w:rsidRPr="00682E4E">
              <w:rPr>
                <w:rFonts w:ascii="BIZ UDP明朝 Medium" w:eastAsia="BIZ UDP明朝 Medium" w:hAnsi="BIZ UDP明朝 Medium" w:hint="eastAsia"/>
                <w:sz w:val="20"/>
                <w:szCs w:val="20"/>
              </w:rPr>
              <w:t>:</w:t>
            </w:r>
            <w:r w:rsidR="007A0833" w:rsidRPr="00682E4E">
              <w:rPr>
                <w:rFonts w:ascii="BIZ UDP明朝 Medium" w:eastAsia="BIZ UDP明朝 Medium" w:hAnsi="BIZ UDP明朝 Medium" w:hint="eastAsia"/>
                <w:sz w:val="20"/>
                <w:szCs w:val="20"/>
              </w:rPr>
              <w:t>65</w:t>
            </w:r>
            <w:r w:rsidR="003B7E74" w:rsidRPr="00682E4E">
              <w:rPr>
                <w:rFonts w:ascii="BIZ UDP明朝 Medium" w:eastAsia="BIZ UDP明朝 Medium" w:hAnsi="BIZ UDP明朝 Medium" w:hint="eastAsia"/>
                <w:sz w:val="20"/>
                <w:szCs w:val="20"/>
              </w:rPr>
              <w:t>.</w:t>
            </w:r>
            <w:r w:rsidR="007A0833" w:rsidRPr="00682E4E">
              <w:rPr>
                <w:rFonts w:ascii="BIZ UDP明朝 Medium" w:eastAsia="BIZ UDP明朝 Medium" w:hAnsi="BIZ UDP明朝 Medium" w:hint="eastAsia"/>
                <w:sz w:val="20"/>
                <w:szCs w:val="20"/>
              </w:rPr>
              <w:t>2</w:t>
            </w:r>
            <w:r w:rsidR="003B7E74" w:rsidRPr="00682E4E">
              <w:rPr>
                <w:rFonts w:ascii="BIZ UDP明朝 Medium" w:eastAsia="BIZ UDP明朝 Medium" w:hAnsi="BIZ UDP明朝 Medium" w:hint="eastAsia"/>
                <w:sz w:val="20"/>
                <w:szCs w:val="20"/>
              </w:rPr>
              <w:t>％</w:t>
            </w:r>
            <w:r w:rsidR="00637060" w:rsidRPr="00682E4E">
              <w:rPr>
                <w:rFonts w:ascii="BIZ UDP明朝 Medium" w:eastAsia="BIZ UDP明朝 Medium" w:hAnsi="BIZ UDP明朝 Medium" w:hint="eastAsia"/>
                <w:sz w:val="20"/>
                <w:szCs w:val="20"/>
              </w:rPr>
              <w:t>R</w:t>
            </w:r>
            <w:r w:rsidR="001F7A7D" w:rsidRPr="00682E4E">
              <w:rPr>
                <w:rFonts w:ascii="BIZ UDP明朝 Medium" w:eastAsia="BIZ UDP明朝 Medium" w:hAnsi="BIZ UDP明朝 Medium" w:hint="eastAsia"/>
                <w:sz w:val="20"/>
                <w:szCs w:val="20"/>
              </w:rPr>
              <w:t>３</w:t>
            </w:r>
            <w:r w:rsidR="00637060" w:rsidRPr="00682E4E">
              <w:rPr>
                <w:rFonts w:ascii="BIZ UDP明朝 Medium" w:eastAsia="BIZ UDP明朝 Medium" w:hAnsi="BIZ UDP明朝 Medium" w:hint="eastAsia"/>
                <w:sz w:val="20"/>
                <w:szCs w:val="20"/>
              </w:rPr>
              <w:t>：</w:t>
            </w:r>
            <w:r w:rsidR="007A0833" w:rsidRPr="00682E4E">
              <w:rPr>
                <w:rFonts w:ascii="BIZ UDP明朝 Medium" w:eastAsia="BIZ UDP明朝 Medium" w:hAnsi="BIZ UDP明朝 Medium" w:hint="eastAsia"/>
                <w:sz w:val="20"/>
                <w:szCs w:val="20"/>
              </w:rPr>
              <w:t>79.1</w:t>
            </w:r>
            <w:r w:rsidR="00637060" w:rsidRPr="00682E4E">
              <w:rPr>
                <w:rFonts w:ascii="BIZ UDP明朝 Medium" w:eastAsia="BIZ UDP明朝 Medium" w:hAnsi="BIZ UDP明朝 Medium" w:hint="eastAsia"/>
                <w:sz w:val="20"/>
                <w:szCs w:val="20"/>
              </w:rPr>
              <w:t>％</w:t>
            </w:r>
            <w:r w:rsidR="00EA31B6" w:rsidRPr="00682E4E">
              <w:rPr>
                <w:rFonts w:ascii="BIZ UDP明朝 Medium" w:eastAsia="BIZ UDP明朝 Medium" w:hAnsi="BIZ UDP明朝 Medium" w:hint="eastAsia"/>
                <w:sz w:val="20"/>
                <w:szCs w:val="20"/>
              </w:rPr>
              <w:t>R</w:t>
            </w:r>
            <w:r w:rsidR="001F7A7D" w:rsidRPr="00682E4E">
              <w:rPr>
                <w:rFonts w:ascii="BIZ UDP明朝 Medium" w:eastAsia="BIZ UDP明朝 Medium" w:hAnsi="BIZ UDP明朝 Medium" w:hint="eastAsia"/>
                <w:sz w:val="20"/>
                <w:szCs w:val="20"/>
              </w:rPr>
              <w:t>４</w:t>
            </w:r>
            <w:r w:rsidR="00EA31B6" w:rsidRPr="00682E4E">
              <w:rPr>
                <w:rFonts w:ascii="BIZ UDP明朝 Medium" w:eastAsia="BIZ UDP明朝 Medium" w:hAnsi="BIZ UDP明朝 Medium" w:hint="eastAsia"/>
                <w:sz w:val="20"/>
                <w:szCs w:val="20"/>
              </w:rPr>
              <w:t>:</w:t>
            </w:r>
            <w:r w:rsidR="001F7A7D" w:rsidRPr="00682E4E">
              <w:rPr>
                <w:rFonts w:ascii="BIZ UDP明朝 Medium" w:eastAsia="BIZ UDP明朝 Medium" w:hAnsi="BIZ UDP明朝 Medium"/>
                <w:sz w:val="20"/>
                <w:szCs w:val="20"/>
              </w:rPr>
              <w:t>72.9</w:t>
            </w:r>
            <w:r w:rsidR="00EA31B6" w:rsidRPr="00682E4E">
              <w:rPr>
                <w:rFonts w:ascii="BIZ UDP明朝 Medium" w:eastAsia="BIZ UDP明朝 Medium" w:hAnsi="BIZ UDP明朝 Medium" w:hint="eastAsia"/>
                <w:sz w:val="20"/>
                <w:szCs w:val="20"/>
              </w:rPr>
              <w:t>％</w:t>
            </w:r>
            <w:r w:rsidR="003B7E74" w:rsidRPr="00682E4E">
              <w:rPr>
                <w:rFonts w:ascii="BIZ UDP明朝 Medium" w:eastAsia="BIZ UDP明朝 Medium" w:hAnsi="BIZ UDP明朝 Medium" w:hint="eastAsia"/>
                <w:sz w:val="20"/>
                <w:szCs w:val="20"/>
              </w:rPr>
              <w:t>）</w:t>
            </w:r>
            <w:r w:rsidRPr="00682E4E">
              <w:rPr>
                <w:rFonts w:ascii="BIZ UDP明朝 Medium" w:eastAsia="BIZ UDP明朝 Medium" w:hAnsi="BIZ UDP明朝 Medium" w:hint="eastAsia"/>
                <w:sz w:val="20"/>
                <w:szCs w:val="20"/>
              </w:rPr>
              <w:t>「教え方に工夫している先生が多い」の肯定的回答を令和</w:t>
            </w:r>
            <w:r w:rsidR="00EA31B6" w:rsidRPr="00682E4E">
              <w:rPr>
                <w:rFonts w:ascii="BIZ UDP明朝 Medium" w:eastAsia="BIZ UDP明朝 Medium" w:hAnsi="BIZ UDP明朝 Medium" w:hint="eastAsia"/>
                <w:sz w:val="20"/>
                <w:szCs w:val="20"/>
              </w:rPr>
              <w:t>７</w:t>
            </w:r>
            <w:r w:rsidRPr="00682E4E">
              <w:rPr>
                <w:rFonts w:ascii="BIZ UDP明朝 Medium" w:eastAsia="BIZ UDP明朝 Medium" w:hAnsi="BIZ UDP明朝 Medium" w:hint="eastAsia"/>
                <w:sz w:val="20"/>
                <w:szCs w:val="20"/>
              </w:rPr>
              <w:t>年度</w:t>
            </w:r>
            <w:r w:rsidR="00637060" w:rsidRPr="00682E4E">
              <w:rPr>
                <w:rFonts w:ascii="BIZ UDP明朝 Medium" w:eastAsia="BIZ UDP明朝 Medium" w:hAnsi="BIZ UDP明朝 Medium" w:hint="eastAsia"/>
                <w:sz w:val="20"/>
                <w:szCs w:val="20"/>
              </w:rPr>
              <w:t>まで、</w:t>
            </w:r>
            <w:r w:rsidR="001F7A7D" w:rsidRPr="00682E4E">
              <w:rPr>
                <w:rFonts w:ascii="BIZ UDP明朝 Medium" w:eastAsia="BIZ UDP明朝 Medium" w:hAnsi="BIZ UDP明朝 Medium"/>
                <w:sz w:val="20"/>
                <w:szCs w:val="20"/>
              </w:rPr>
              <w:t>80</w:t>
            </w:r>
            <w:r w:rsidR="00637060" w:rsidRPr="00682E4E">
              <w:rPr>
                <w:rFonts w:ascii="BIZ UDP明朝 Medium" w:eastAsia="BIZ UDP明朝 Medium" w:hAnsi="BIZ UDP明朝 Medium" w:hint="eastAsia"/>
                <w:sz w:val="20"/>
                <w:szCs w:val="20"/>
              </w:rPr>
              <w:t>％以上を維持する</w:t>
            </w:r>
            <w:r w:rsidRPr="00682E4E">
              <w:rPr>
                <w:rFonts w:ascii="BIZ UDP明朝 Medium" w:eastAsia="BIZ UDP明朝 Medium" w:hAnsi="BIZ UDP明朝 Medium" w:hint="eastAsia"/>
                <w:sz w:val="20"/>
                <w:szCs w:val="20"/>
              </w:rPr>
              <w:t>ことを目標にする。（</w:t>
            </w:r>
            <w:r w:rsidR="001D4BCA" w:rsidRPr="00682E4E">
              <w:rPr>
                <w:rFonts w:ascii="BIZ UDP明朝 Medium" w:eastAsia="BIZ UDP明朝 Medium" w:hAnsi="BIZ UDP明朝 Medium" w:hint="eastAsia"/>
                <w:sz w:val="20"/>
                <w:szCs w:val="20"/>
              </w:rPr>
              <w:t>R</w:t>
            </w:r>
            <w:r w:rsidR="001F7A7D" w:rsidRPr="00682E4E">
              <w:rPr>
                <w:rFonts w:ascii="BIZ UDP明朝 Medium" w:eastAsia="BIZ UDP明朝 Medium" w:hAnsi="BIZ UDP明朝 Medium" w:hint="eastAsia"/>
                <w:sz w:val="20"/>
                <w:szCs w:val="20"/>
              </w:rPr>
              <w:t>２</w:t>
            </w:r>
            <w:r w:rsidR="001D4BCA" w:rsidRPr="00682E4E">
              <w:rPr>
                <w:rFonts w:ascii="BIZ UDP明朝 Medium" w:eastAsia="BIZ UDP明朝 Medium" w:hAnsi="BIZ UDP明朝 Medium" w:hint="eastAsia"/>
                <w:sz w:val="20"/>
                <w:szCs w:val="20"/>
              </w:rPr>
              <w:t>:</w:t>
            </w:r>
            <w:r w:rsidR="007A0833" w:rsidRPr="00682E4E">
              <w:rPr>
                <w:rFonts w:ascii="BIZ UDP明朝 Medium" w:eastAsia="BIZ UDP明朝 Medium" w:hAnsi="BIZ UDP明朝 Medium" w:hint="eastAsia"/>
                <w:sz w:val="20"/>
                <w:szCs w:val="20"/>
              </w:rPr>
              <w:t>73.7</w:t>
            </w:r>
            <w:r w:rsidR="003B7E74" w:rsidRPr="00682E4E">
              <w:rPr>
                <w:rFonts w:ascii="BIZ UDP明朝 Medium" w:eastAsia="BIZ UDP明朝 Medium" w:hAnsi="BIZ UDP明朝 Medium" w:hint="eastAsia"/>
                <w:sz w:val="20"/>
                <w:szCs w:val="20"/>
              </w:rPr>
              <w:t>％</w:t>
            </w:r>
            <w:r w:rsidR="00637060" w:rsidRPr="00682E4E">
              <w:rPr>
                <w:rFonts w:ascii="BIZ UDP明朝 Medium" w:eastAsia="BIZ UDP明朝 Medium" w:hAnsi="BIZ UDP明朝 Medium" w:hint="eastAsia"/>
                <w:sz w:val="20"/>
                <w:szCs w:val="20"/>
              </w:rPr>
              <w:t>、R</w:t>
            </w:r>
            <w:r w:rsidR="001F7A7D" w:rsidRPr="00682E4E">
              <w:rPr>
                <w:rFonts w:ascii="BIZ UDP明朝 Medium" w:eastAsia="BIZ UDP明朝 Medium" w:hAnsi="BIZ UDP明朝 Medium" w:hint="eastAsia"/>
                <w:sz w:val="20"/>
                <w:szCs w:val="20"/>
              </w:rPr>
              <w:t>３</w:t>
            </w:r>
            <w:r w:rsidR="00637060" w:rsidRPr="00682E4E">
              <w:rPr>
                <w:rFonts w:ascii="BIZ UDP明朝 Medium" w:eastAsia="BIZ UDP明朝 Medium" w:hAnsi="BIZ UDP明朝 Medium" w:hint="eastAsia"/>
                <w:sz w:val="20"/>
                <w:szCs w:val="20"/>
              </w:rPr>
              <w:t>：</w:t>
            </w:r>
            <w:r w:rsidR="007A0833" w:rsidRPr="00682E4E">
              <w:rPr>
                <w:rFonts w:ascii="BIZ UDP明朝 Medium" w:eastAsia="BIZ UDP明朝 Medium" w:hAnsi="BIZ UDP明朝 Medium" w:hint="eastAsia"/>
                <w:sz w:val="20"/>
                <w:szCs w:val="20"/>
              </w:rPr>
              <w:t>83.3</w:t>
            </w:r>
            <w:r w:rsidR="00637060" w:rsidRPr="00682E4E">
              <w:rPr>
                <w:rFonts w:ascii="BIZ UDP明朝 Medium" w:eastAsia="BIZ UDP明朝 Medium" w:hAnsi="BIZ UDP明朝 Medium" w:hint="eastAsia"/>
                <w:sz w:val="20"/>
                <w:szCs w:val="20"/>
              </w:rPr>
              <w:t>％</w:t>
            </w:r>
            <w:r w:rsidR="00EA31B6" w:rsidRPr="00682E4E">
              <w:rPr>
                <w:rFonts w:ascii="BIZ UDP明朝 Medium" w:eastAsia="BIZ UDP明朝 Medium" w:hAnsi="BIZ UDP明朝 Medium" w:hint="eastAsia"/>
                <w:sz w:val="20"/>
                <w:szCs w:val="20"/>
              </w:rPr>
              <w:t>R</w:t>
            </w:r>
            <w:r w:rsidR="001F7A7D" w:rsidRPr="00682E4E">
              <w:rPr>
                <w:rFonts w:ascii="BIZ UDP明朝 Medium" w:eastAsia="BIZ UDP明朝 Medium" w:hAnsi="BIZ UDP明朝 Medium" w:hint="eastAsia"/>
                <w:sz w:val="20"/>
                <w:szCs w:val="20"/>
              </w:rPr>
              <w:t>４</w:t>
            </w:r>
            <w:r w:rsidR="00EA31B6" w:rsidRPr="00682E4E">
              <w:rPr>
                <w:rFonts w:ascii="BIZ UDP明朝 Medium" w:eastAsia="BIZ UDP明朝 Medium" w:hAnsi="BIZ UDP明朝 Medium" w:hint="eastAsia"/>
                <w:sz w:val="20"/>
                <w:szCs w:val="20"/>
              </w:rPr>
              <w:t>：</w:t>
            </w:r>
            <w:r w:rsidR="007A0833" w:rsidRPr="00682E4E">
              <w:rPr>
                <w:rFonts w:ascii="BIZ UDP明朝 Medium" w:eastAsia="BIZ UDP明朝 Medium" w:hAnsi="BIZ UDP明朝 Medium" w:hint="eastAsia"/>
                <w:sz w:val="20"/>
                <w:szCs w:val="20"/>
              </w:rPr>
              <w:t>７９.２</w:t>
            </w:r>
            <w:r w:rsidR="00EA31B6" w:rsidRPr="00682E4E">
              <w:rPr>
                <w:rFonts w:ascii="BIZ UDP明朝 Medium" w:eastAsia="BIZ UDP明朝 Medium" w:hAnsi="BIZ UDP明朝 Medium" w:hint="eastAsia"/>
                <w:sz w:val="20"/>
                <w:szCs w:val="20"/>
              </w:rPr>
              <w:t>％</w:t>
            </w:r>
            <w:r w:rsidRPr="00682E4E">
              <w:rPr>
                <w:rFonts w:ascii="BIZ UDP明朝 Medium" w:eastAsia="BIZ UDP明朝 Medium" w:hAnsi="BIZ UDP明朝 Medium" w:hint="eastAsia"/>
                <w:sz w:val="20"/>
                <w:szCs w:val="20"/>
              </w:rPr>
              <w:t>）</w:t>
            </w:r>
          </w:p>
          <w:p w14:paraId="7D93C730" w14:textId="77777777" w:rsidR="00D92F37" w:rsidRPr="00682E4E" w:rsidRDefault="00EA31B6" w:rsidP="00EE4C54">
            <w:pPr>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 xml:space="preserve">　（３</w:t>
            </w:r>
            <w:r w:rsidR="00D92F37" w:rsidRPr="00682E4E">
              <w:rPr>
                <w:rFonts w:ascii="BIZ UDP明朝 Medium" w:eastAsia="BIZ UDP明朝 Medium" w:hAnsi="BIZ UDP明朝 Medium" w:hint="eastAsia"/>
                <w:sz w:val="20"/>
                <w:szCs w:val="20"/>
              </w:rPr>
              <w:t>）高等学校における通級指導教室および自立支援コースの授業の内容創造によって自立できる力を育てる。</w:t>
            </w:r>
          </w:p>
          <w:p w14:paraId="294D6963" w14:textId="77777777" w:rsidR="00D92F37" w:rsidRPr="00682E4E" w:rsidRDefault="00D92F37" w:rsidP="0094028D">
            <w:pPr>
              <w:ind w:left="872" w:hangingChars="436" w:hanging="872"/>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 xml:space="preserve">　　　　ア　</w:t>
            </w:r>
            <w:r w:rsidR="00EA31B6" w:rsidRPr="00682E4E">
              <w:rPr>
                <w:rFonts w:ascii="BIZ UDP明朝 Medium" w:eastAsia="BIZ UDP明朝 Medium" w:hAnsi="BIZ UDP明朝 Medium" w:hint="eastAsia"/>
                <w:sz w:val="20"/>
                <w:szCs w:val="20"/>
              </w:rPr>
              <w:t>６</w:t>
            </w:r>
            <w:r w:rsidRPr="00682E4E">
              <w:rPr>
                <w:rFonts w:ascii="BIZ UDP明朝 Medium" w:eastAsia="BIZ UDP明朝 Medium" w:hAnsi="BIZ UDP明朝 Medium" w:hint="eastAsia"/>
                <w:sz w:val="20"/>
                <w:szCs w:val="20"/>
              </w:rPr>
              <w:t>年めとなる通級指導教室の授業「ライフスキル」の内容深化を専門家参加による通級チームによって行い、発達障がいをはじめとする支援の必要な生徒に対しソーシャルスキルの獲得</w:t>
            </w:r>
            <w:r w:rsidR="00EA31B6" w:rsidRPr="00682E4E">
              <w:rPr>
                <w:rFonts w:ascii="BIZ UDP明朝 Medium" w:eastAsia="BIZ UDP明朝 Medium" w:hAnsi="BIZ UDP明朝 Medium" w:hint="eastAsia"/>
                <w:sz w:val="20"/>
                <w:szCs w:val="20"/>
              </w:rPr>
              <w:t>と社会的自立を促進する高等学校段階でのカリキュラムの充実を図り、自立支援コースの指導のノウハウを生かす。</w:t>
            </w:r>
          </w:p>
          <w:p w14:paraId="19D0B2A4" w14:textId="410D9C48" w:rsidR="00D92F37" w:rsidRPr="00682E4E" w:rsidRDefault="00D92F37" w:rsidP="00713789">
            <w:pPr>
              <w:ind w:leftChars="510" w:left="1071"/>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 xml:space="preserve">　※通級指導を受けた生徒の満足度を</w:t>
            </w:r>
            <w:r w:rsidR="001D4BCA" w:rsidRPr="00682E4E">
              <w:rPr>
                <w:rFonts w:ascii="BIZ UDP明朝 Medium" w:eastAsia="BIZ UDP明朝 Medium" w:hAnsi="BIZ UDP明朝 Medium" w:hint="eastAsia"/>
                <w:sz w:val="20"/>
                <w:szCs w:val="20"/>
              </w:rPr>
              <w:t>令和</w:t>
            </w:r>
            <w:r w:rsidR="00322074" w:rsidRPr="00682E4E">
              <w:rPr>
                <w:rFonts w:ascii="BIZ UDP明朝 Medium" w:eastAsia="BIZ UDP明朝 Medium" w:hAnsi="BIZ UDP明朝 Medium" w:hint="eastAsia"/>
                <w:sz w:val="20"/>
                <w:szCs w:val="20"/>
              </w:rPr>
              <w:t>６</w:t>
            </w:r>
            <w:r w:rsidR="001D4BCA" w:rsidRPr="00682E4E">
              <w:rPr>
                <w:rFonts w:ascii="BIZ UDP明朝 Medium" w:eastAsia="BIZ UDP明朝 Medium" w:hAnsi="BIZ UDP明朝 Medium" w:hint="eastAsia"/>
                <w:sz w:val="20"/>
                <w:szCs w:val="20"/>
              </w:rPr>
              <w:t>年度</w:t>
            </w:r>
            <w:r w:rsidR="001F7A7D" w:rsidRPr="00682E4E">
              <w:rPr>
                <w:rFonts w:ascii="BIZ UDP明朝 Medium" w:eastAsia="BIZ UDP明朝 Medium" w:hAnsi="BIZ UDP明朝 Medium"/>
                <w:sz w:val="20"/>
                <w:szCs w:val="20"/>
              </w:rPr>
              <w:t>8</w:t>
            </w:r>
            <w:r w:rsidRPr="00682E4E">
              <w:rPr>
                <w:rFonts w:ascii="BIZ UDP明朝 Medium" w:eastAsia="BIZ UDP明朝 Medium" w:hAnsi="BIZ UDP明朝 Medium" w:hint="eastAsia"/>
                <w:sz w:val="20"/>
                <w:szCs w:val="20"/>
              </w:rPr>
              <w:t>0％以上をめざす。</w:t>
            </w:r>
            <w:r w:rsidR="001D4BCA" w:rsidRPr="00682E4E">
              <w:rPr>
                <w:rFonts w:ascii="BIZ UDP明朝 Medium" w:eastAsia="BIZ UDP明朝 Medium" w:hAnsi="BIZ UDP明朝 Medium" w:hint="eastAsia"/>
                <w:sz w:val="20"/>
                <w:szCs w:val="20"/>
              </w:rPr>
              <w:t>（R</w:t>
            </w:r>
            <w:r w:rsidR="001F7A7D" w:rsidRPr="00682E4E">
              <w:rPr>
                <w:rFonts w:ascii="BIZ UDP明朝 Medium" w:eastAsia="BIZ UDP明朝 Medium" w:hAnsi="BIZ UDP明朝 Medium" w:hint="eastAsia"/>
                <w:sz w:val="20"/>
                <w:szCs w:val="20"/>
              </w:rPr>
              <w:t>２</w:t>
            </w:r>
            <w:r w:rsidR="001D4BCA" w:rsidRPr="00682E4E">
              <w:rPr>
                <w:rFonts w:ascii="BIZ UDP明朝 Medium" w:eastAsia="BIZ UDP明朝 Medium" w:hAnsi="BIZ UDP明朝 Medium" w:hint="eastAsia"/>
                <w:sz w:val="20"/>
                <w:szCs w:val="20"/>
              </w:rPr>
              <w:t>:100％</w:t>
            </w:r>
            <w:r w:rsidR="00322074" w:rsidRPr="00682E4E">
              <w:rPr>
                <w:rFonts w:ascii="BIZ UDP明朝 Medium" w:eastAsia="BIZ UDP明朝 Medium" w:hAnsi="BIZ UDP明朝 Medium" w:hint="eastAsia"/>
                <w:sz w:val="20"/>
                <w:szCs w:val="20"/>
              </w:rPr>
              <w:t>、R</w:t>
            </w:r>
            <w:r w:rsidR="001F7A7D" w:rsidRPr="00682E4E">
              <w:rPr>
                <w:rFonts w:ascii="BIZ UDP明朝 Medium" w:eastAsia="BIZ UDP明朝 Medium" w:hAnsi="BIZ UDP明朝 Medium" w:hint="eastAsia"/>
                <w:sz w:val="20"/>
                <w:szCs w:val="20"/>
              </w:rPr>
              <w:t>３</w:t>
            </w:r>
            <w:r w:rsidR="0071107A" w:rsidRPr="00682E4E">
              <w:rPr>
                <w:rFonts w:ascii="BIZ UDP明朝 Medium" w:eastAsia="BIZ UDP明朝 Medium" w:hAnsi="BIZ UDP明朝 Medium" w:hint="eastAsia"/>
                <w:sz w:val="20"/>
                <w:szCs w:val="20"/>
              </w:rPr>
              <w:t>：100％</w:t>
            </w:r>
            <w:r w:rsidR="004C0FA1" w:rsidRPr="00682E4E">
              <w:rPr>
                <w:rFonts w:ascii="BIZ UDP明朝 Medium" w:eastAsia="BIZ UDP明朝 Medium" w:hAnsi="BIZ UDP明朝 Medium" w:hint="eastAsia"/>
                <w:sz w:val="20"/>
                <w:szCs w:val="20"/>
              </w:rPr>
              <w:t>、R</w:t>
            </w:r>
            <w:r w:rsidR="001F7A7D" w:rsidRPr="00682E4E">
              <w:rPr>
                <w:rFonts w:ascii="BIZ UDP明朝 Medium" w:eastAsia="BIZ UDP明朝 Medium" w:hAnsi="BIZ UDP明朝 Medium" w:hint="eastAsia"/>
                <w:sz w:val="20"/>
                <w:szCs w:val="20"/>
              </w:rPr>
              <w:t>４</w:t>
            </w:r>
            <w:r w:rsidR="00B81EDB" w:rsidRPr="00682E4E">
              <w:rPr>
                <w:rFonts w:ascii="BIZ UDP明朝 Medium" w:eastAsia="BIZ UDP明朝 Medium" w:hAnsi="BIZ UDP明朝 Medium" w:hint="eastAsia"/>
                <w:sz w:val="20"/>
                <w:szCs w:val="20"/>
              </w:rPr>
              <w:t>：</w:t>
            </w:r>
            <w:r w:rsidR="001F7A7D" w:rsidRPr="00682E4E">
              <w:rPr>
                <w:rFonts w:ascii="BIZ UDP明朝 Medium" w:eastAsia="BIZ UDP明朝 Medium" w:hAnsi="BIZ UDP明朝 Medium"/>
                <w:sz w:val="20"/>
                <w:szCs w:val="20"/>
              </w:rPr>
              <w:t>100</w:t>
            </w:r>
            <w:r w:rsidR="004C0FA1" w:rsidRPr="00682E4E">
              <w:rPr>
                <w:rFonts w:ascii="BIZ UDP明朝 Medium" w:eastAsia="BIZ UDP明朝 Medium" w:hAnsi="BIZ UDP明朝 Medium" w:hint="eastAsia"/>
                <w:sz w:val="20"/>
                <w:szCs w:val="20"/>
              </w:rPr>
              <w:t>％</w:t>
            </w:r>
            <w:r w:rsidR="001D4BCA" w:rsidRPr="00682E4E">
              <w:rPr>
                <w:rFonts w:ascii="BIZ UDP明朝 Medium" w:eastAsia="BIZ UDP明朝 Medium" w:hAnsi="BIZ UDP明朝 Medium" w:hint="eastAsia"/>
                <w:sz w:val="20"/>
                <w:szCs w:val="20"/>
              </w:rPr>
              <w:t>）</w:t>
            </w:r>
          </w:p>
          <w:p w14:paraId="7661EF7A" w14:textId="77777777" w:rsidR="00D92F37" w:rsidRPr="00682E4E" w:rsidRDefault="00D92F37" w:rsidP="00EE4C54">
            <w:pPr>
              <w:ind w:leftChars="20" w:left="218" w:hangingChars="80" w:hanging="176"/>
              <w:rPr>
                <w:rFonts w:ascii="BIZ UDP明朝 Medium" w:eastAsia="BIZ UDP明朝 Medium" w:hAnsi="BIZ UDP明朝 Medium"/>
                <w:sz w:val="22"/>
                <w:szCs w:val="22"/>
              </w:rPr>
            </w:pPr>
            <w:r w:rsidRPr="00682E4E">
              <w:rPr>
                <w:rFonts w:ascii="BIZ UDP明朝 Medium" w:eastAsia="BIZ UDP明朝 Medium" w:hAnsi="BIZ UDP明朝 Medium" w:hint="eastAsia"/>
                <w:sz w:val="22"/>
                <w:szCs w:val="22"/>
              </w:rPr>
              <w:t>２　お互いの人権と多様性を認め、誰もが自分の居場所がある人権教育・インクルーシブ教育の推進</w:t>
            </w:r>
          </w:p>
          <w:p w14:paraId="262D1A7A" w14:textId="77777777" w:rsidR="00D92F37" w:rsidRPr="00682E4E" w:rsidRDefault="00D92F37" w:rsidP="00EE4C54">
            <w:pPr>
              <w:ind w:firstLineChars="100" w:firstLine="2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（１）生徒が主体となるピアエデュケーションを大切にした人権教育プログラムづくり</w:t>
            </w:r>
          </w:p>
          <w:p w14:paraId="2B5D773D" w14:textId="3C3176B7" w:rsidR="00D92F37" w:rsidRPr="00682E4E" w:rsidRDefault="0071107A" w:rsidP="0071107A">
            <w:pPr>
              <w:ind w:firstLineChars="294" w:firstLine="588"/>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 xml:space="preserve">ア </w:t>
            </w:r>
            <w:r w:rsidR="001F7A7D" w:rsidRPr="00682E4E">
              <w:rPr>
                <w:rFonts w:ascii="BIZ UDP明朝 Medium" w:eastAsia="BIZ UDP明朝 Medium" w:hAnsi="BIZ UDP明朝 Medium" w:hint="eastAsia"/>
                <w:sz w:val="20"/>
                <w:szCs w:val="20"/>
              </w:rPr>
              <w:t>１</w:t>
            </w:r>
            <w:r w:rsidR="00D92F37" w:rsidRPr="00682E4E">
              <w:rPr>
                <w:rFonts w:ascii="BIZ UDP明朝 Medium" w:eastAsia="BIZ UDP明朝 Medium" w:hAnsi="BIZ UDP明朝 Medium" w:hint="eastAsia"/>
                <w:sz w:val="20"/>
                <w:szCs w:val="20"/>
              </w:rPr>
              <w:t>学年のＨＲ合宿を契機に信頼できる居場所づくりによって、違いを認め合い、自己開示ができる関係づくりを人権学習の基本に置く。</w:t>
            </w:r>
          </w:p>
          <w:p w14:paraId="3BB42C7D" w14:textId="77777777" w:rsidR="00D92F37" w:rsidRPr="00682E4E" w:rsidRDefault="00D92F37" w:rsidP="0071107A">
            <w:pPr>
              <w:ind w:firstLineChars="294" w:firstLine="588"/>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イ　当事者との対話、生徒どうしの対話を重視したピアエデュケーションを実施し、生徒誰もが当事者として人権学習に取り組む態度を養う。</w:t>
            </w:r>
          </w:p>
          <w:p w14:paraId="0A1B7C46" w14:textId="77777777" w:rsidR="00D92F37" w:rsidRPr="00682E4E" w:rsidRDefault="00D92F37" w:rsidP="0071107A">
            <w:pPr>
              <w:ind w:firstLineChars="294" w:firstLine="588"/>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ウ　２</w:t>
            </w:r>
            <w:r w:rsidR="003B7E74" w:rsidRPr="00682E4E">
              <w:rPr>
                <w:rFonts w:ascii="BIZ UDP明朝 Medium" w:eastAsia="BIZ UDP明朝 Medium" w:hAnsi="BIZ UDP明朝 Medium" w:hint="eastAsia"/>
                <w:sz w:val="20"/>
                <w:szCs w:val="20"/>
              </w:rPr>
              <w:t>年次研修旅行やオンライン交流</w:t>
            </w:r>
            <w:r w:rsidRPr="00682E4E">
              <w:rPr>
                <w:rFonts w:ascii="BIZ UDP明朝 Medium" w:eastAsia="BIZ UDP明朝 Medium" w:hAnsi="BIZ UDP明朝 Medium" w:hint="eastAsia"/>
                <w:sz w:val="20"/>
                <w:szCs w:val="20"/>
              </w:rPr>
              <w:t>によって、</w:t>
            </w:r>
            <w:r w:rsidR="003B7E74" w:rsidRPr="00682E4E">
              <w:rPr>
                <w:rFonts w:ascii="BIZ UDP明朝 Medium" w:eastAsia="BIZ UDP明朝 Medium" w:hAnsi="BIZ UDP明朝 Medium" w:hint="eastAsia"/>
                <w:sz w:val="20"/>
                <w:szCs w:val="20"/>
              </w:rPr>
              <w:t>同世代の</w:t>
            </w:r>
            <w:r w:rsidRPr="00682E4E">
              <w:rPr>
                <w:rFonts w:ascii="BIZ UDP明朝 Medium" w:eastAsia="BIZ UDP明朝 Medium" w:hAnsi="BIZ UDP明朝 Medium" w:hint="eastAsia"/>
                <w:sz w:val="20"/>
                <w:szCs w:val="20"/>
              </w:rPr>
              <w:t>高校生</w:t>
            </w:r>
            <w:r w:rsidR="003B7E74" w:rsidRPr="00682E4E">
              <w:rPr>
                <w:rFonts w:ascii="BIZ UDP明朝 Medium" w:eastAsia="BIZ UDP明朝 Medium" w:hAnsi="BIZ UDP明朝 Medium" w:hint="eastAsia"/>
                <w:sz w:val="20"/>
                <w:szCs w:val="20"/>
              </w:rPr>
              <w:t>や市民との交流を進め、多様性</w:t>
            </w:r>
            <w:r w:rsidRPr="00682E4E">
              <w:rPr>
                <w:rFonts w:ascii="BIZ UDP明朝 Medium" w:eastAsia="BIZ UDP明朝 Medium" w:hAnsi="BIZ UDP明朝 Medium" w:hint="eastAsia"/>
                <w:sz w:val="20"/>
                <w:szCs w:val="20"/>
              </w:rPr>
              <w:t>を認め合う態度と行動を育てる。</w:t>
            </w:r>
          </w:p>
          <w:p w14:paraId="5B7B3A22" w14:textId="77777777" w:rsidR="00D92F37" w:rsidRPr="00682E4E" w:rsidRDefault="00D92F37" w:rsidP="0071107A">
            <w:pPr>
              <w:ind w:firstLineChars="294" w:firstLine="588"/>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エ　「仲間の会」「るるく」「ピアカウンセラー」「松高きっちん」「スタディツアー」「ピースワーク」等自主活動の発展、小中学校等の出前授業等を行う。</w:t>
            </w:r>
          </w:p>
          <w:p w14:paraId="217206BE" w14:textId="77777777" w:rsidR="00D92F37" w:rsidRPr="00682E4E" w:rsidRDefault="00D92F37" w:rsidP="0071107A">
            <w:pPr>
              <w:ind w:firstLineChars="294" w:firstLine="588"/>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オ　教職員の人権研修を更に充実させ、校外で受講した研修については、成果を校内で還元する。</w:t>
            </w:r>
          </w:p>
          <w:p w14:paraId="2E795914" w14:textId="0A843B16" w:rsidR="00D92F37" w:rsidRPr="00682E4E" w:rsidRDefault="00D92F37" w:rsidP="00EE4C54">
            <w:pPr>
              <w:ind w:leftChars="500" w:left="1250" w:hangingChars="100" w:hanging="2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※生徒向け学校教育自己診断にお</w:t>
            </w:r>
            <w:r w:rsidR="008A69A4" w:rsidRPr="00682E4E">
              <w:rPr>
                <w:rFonts w:ascii="BIZ UDP明朝 Medium" w:eastAsia="BIZ UDP明朝 Medium" w:hAnsi="BIZ UDP明朝 Medium" w:hint="eastAsia"/>
                <w:sz w:val="20"/>
                <w:szCs w:val="20"/>
              </w:rPr>
              <w:t>ける「さまざまな人権や命の大切さを学んだ。」の肯定的回答を令和</w:t>
            </w:r>
            <w:r w:rsidR="00EA31B6" w:rsidRPr="00682E4E">
              <w:rPr>
                <w:rFonts w:ascii="BIZ UDP明朝 Medium" w:eastAsia="BIZ UDP明朝 Medium" w:hAnsi="BIZ UDP明朝 Medium" w:hint="eastAsia"/>
                <w:sz w:val="20"/>
                <w:szCs w:val="20"/>
              </w:rPr>
              <w:t>７</w:t>
            </w:r>
            <w:r w:rsidRPr="00682E4E">
              <w:rPr>
                <w:rFonts w:ascii="BIZ UDP明朝 Medium" w:eastAsia="BIZ UDP明朝 Medium" w:hAnsi="BIZ UDP明朝 Medium" w:hint="eastAsia"/>
                <w:sz w:val="20"/>
                <w:szCs w:val="20"/>
              </w:rPr>
              <w:t>年度には</w:t>
            </w:r>
            <w:r w:rsidR="003B7E74" w:rsidRPr="00682E4E">
              <w:rPr>
                <w:rFonts w:ascii="BIZ UDP明朝 Medium" w:eastAsia="BIZ UDP明朝 Medium" w:hAnsi="BIZ UDP明朝 Medium" w:hint="eastAsia"/>
                <w:sz w:val="20"/>
                <w:szCs w:val="20"/>
              </w:rPr>
              <w:t>90</w:t>
            </w:r>
            <w:r w:rsidRPr="00682E4E">
              <w:rPr>
                <w:rFonts w:ascii="BIZ UDP明朝 Medium" w:eastAsia="BIZ UDP明朝 Medium" w:hAnsi="BIZ UDP明朝 Medium" w:hint="eastAsia"/>
                <w:sz w:val="20"/>
                <w:szCs w:val="20"/>
              </w:rPr>
              <w:t>%に上げる</w:t>
            </w:r>
            <w:r w:rsidR="002F3A01" w:rsidRPr="00682E4E">
              <w:rPr>
                <w:rFonts w:ascii="BIZ UDP明朝 Medium" w:eastAsia="BIZ UDP明朝 Medium" w:hAnsi="BIZ UDP明朝 Medium" w:hint="eastAsia"/>
                <w:sz w:val="20"/>
                <w:szCs w:val="20"/>
              </w:rPr>
              <w:t>以降維持する。</w:t>
            </w:r>
            <w:r w:rsidR="007C3E97" w:rsidRPr="00682E4E">
              <w:rPr>
                <w:rFonts w:ascii="BIZ UDP明朝 Medium" w:eastAsia="BIZ UDP明朝 Medium" w:hAnsi="BIZ UDP明朝 Medium" w:hint="eastAsia"/>
                <w:sz w:val="20"/>
                <w:szCs w:val="20"/>
              </w:rPr>
              <w:t>（</w:t>
            </w:r>
            <w:r w:rsidR="008A69A4" w:rsidRPr="00682E4E">
              <w:rPr>
                <w:rFonts w:ascii="BIZ UDP明朝 Medium" w:eastAsia="BIZ UDP明朝 Medium" w:hAnsi="BIZ UDP明朝 Medium" w:hint="eastAsia"/>
                <w:sz w:val="20"/>
                <w:szCs w:val="20"/>
              </w:rPr>
              <w:t>R</w:t>
            </w:r>
            <w:r w:rsidR="001F7A7D" w:rsidRPr="00682E4E">
              <w:rPr>
                <w:rFonts w:ascii="BIZ UDP明朝 Medium" w:eastAsia="BIZ UDP明朝 Medium" w:hAnsi="BIZ UDP明朝 Medium" w:hint="eastAsia"/>
                <w:sz w:val="20"/>
                <w:szCs w:val="20"/>
              </w:rPr>
              <w:t>２</w:t>
            </w:r>
            <w:r w:rsidR="008A69A4" w:rsidRPr="00682E4E">
              <w:rPr>
                <w:rFonts w:ascii="BIZ UDP明朝 Medium" w:eastAsia="BIZ UDP明朝 Medium" w:hAnsi="BIZ UDP明朝 Medium" w:hint="eastAsia"/>
                <w:sz w:val="20"/>
                <w:szCs w:val="20"/>
              </w:rPr>
              <w:t>:</w:t>
            </w:r>
            <w:r w:rsidR="003B7E74" w:rsidRPr="00682E4E">
              <w:rPr>
                <w:rFonts w:ascii="BIZ UDP明朝 Medium" w:eastAsia="BIZ UDP明朝 Medium" w:hAnsi="BIZ UDP明朝 Medium" w:hint="eastAsia"/>
                <w:sz w:val="20"/>
                <w:szCs w:val="20"/>
              </w:rPr>
              <w:t>88.6％</w:t>
            </w:r>
            <w:r w:rsidR="00556096" w:rsidRPr="00682E4E">
              <w:rPr>
                <w:rFonts w:ascii="BIZ UDP明朝 Medium" w:eastAsia="BIZ UDP明朝 Medium" w:hAnsi="BIZ UDP明朝 Medium" w:hint="eastAsia"/>
                <w:sz w:val="20"/>
                <w:szCs w:val="20"/>
              </w:rPr>
              <w:t>、R</w:t>
            </w:r>
            <w:r w:rsidR="001F7A7D" w:rsidRPr="00682E4E">
              <w:rPr>
                <w:rFonts w:ascii="BIZ UDP明朝 Medium" w:eastAsia="BIZ UDP明朝 Medium" w:hAnsi="BIZ UDP明朝 Medium" w:hint="eastAsia"/>
                <w:sz w:val="20"/>
                <w:szCs w:val="20"/>
              </w:rPr>
              <w:t>３</w:t>
            </w:r>
            <w:r w:rsidR="00556096" w:rsidRPr="00682E4E">
              <w:rPr>
                <w:rFonts w:ascii="BIZ UDP明朝 Medium" w:eastAsia="BIZ UDP明朝 Medium" w:hAnsi="BIZ UDP明朝 Medium" w:hint="eastAsia"/>
                <w:sz w:val="20"/>
                <w:szCs w:val="20"/>
              </w:rPr>
              <w:t>：94.2％</w:t>
            </w:r>
            <w:r w:rsidR="007C3E97" w:rsidRPr="00682E4E">
              <w:rPr>
                <w:rFonts w:ascii="BIZ UDP明朝 Medium" w:eastAsia="BIZ UDP明朝 Medium" w:hAnsi="BIZ UDP明朝 Medium" w:hint="eastAsia"/>
                <w:sz w:val="20"/>
                <w:szCs w:val="20"/>
              </w:rPr>
              <w:t>、R</w:t>
            </w:r>
            <w:r w:rsidR="001F7A7D" w:rsidRPr="00682E4E">
              <w:rPr>
                <w:rFonts w:ascii="BIZ UDP明朝 Medium" w:eastAsia="BIZ UDP明朝 Medium" w:hAnsi="BIZ UDP明朝 Medium" w:hint="eastAsia"/>
                <w:sz w:val="20"/>
                <w:szCs w:val="20"/>
              </w:rPr>
              <w:t>４</w:t>
            </w:r>
            <w:r w:rsidR="00FB1B1A" w:rsidRPr="00682E4E">
              <w:rPr>
                <w:rFonts w:ascii="BIZ UDP明朝 Medium" w:eastAsia="BIZ UDP明朝 Medium" w:hAnsi="BIZ UDP明朝 Medium" w:hint="eastAsia"/>
                <w:sz w:val="20"/>
                <w:szCs w:val="20"/>
              </w:rPr>
              <w:t>：</w:t>
            </w:r>
            <w:r w:rsidR="001F7A7D" w:rsidRPr="00682E4E">
              <w:rPr>
                <w:rFonts w:ascii="BIZ UDP明朝 Medium" w:eastAsia="BIZ UDP明朝 Medium" w:hAnsi="BIZ UDP明朝 Medium"/>
                <w:sz w:val="20"/>
                <w:szCs w:val="20"/>
              </w:rPr>
              <w:t>85.2</w:t>
            </w:r>
            <w:r w:rsidR="007C3E97" w:rsidRPr="00682E4E">
              <w:rPr>
                <w:rFonts w:ascii="BIZ UDP明朝 Medium" w:eastAsia="BIZ UDP明朝 Medium" w:hAnsi="BIZ UDP明朝 Medium" w:hint="eastAsia"/>
                <w:sz w:val="20"/>
                <w:szCs w:val="20"/>
              </w:rPr>
              <w:t>％</w:t>
            </w:r>
            <w:r w:rsidRPr="00682E4E">
              <w:rPr>
                <w:rFonts w:ascii="BIZ UDP明朝 Medium" w:eastAsia="BIZ UDP明朝 Medium" w:hAnsi="BIZ UDP明朝 Medium" w:hint="eastAsia"/>
                <w:sz w:val="20"/>
                <w:szCs w:val="20"/>
              </w:rPr>
              <w:t>）</w:t>
            </w:r>
          </w:p>
          <w:p w14:paraId="005B14A2" w14:textId="77777777" w:rsidR="00D92F37" w:rsidRPr="00682E4E" w:rsidRDefault="00D92F37" w:rsidP="00EE4C54">
            <w:pPr>
              <w:rPr>
                <w:rFonts w:ascii="BIZ UDP明朝 Medium" w:eastAsia="BIZ UDP明朝 Medium" w:hAnsi="BIZ UDP明朝 Medium"/>
              </w:rPr>
            </w:pPr>
            <w:r w:rsidRPr="00682E4E">
              <w:rPr>
                <w:rFonts w:ascii="BIZ UDP明朝 Medium" w:eastAsia="BIZ UDP明朝 Medium" w:hAnsi="BIZ UDP明朝 Medium" w:hint="eastAsia"/>
                <w:sz w:val="22"/>
                <w:szCs w:val="22"/>
              </w:rPr>
              <w:t>３　生徒支援と地域連携のための学校内外でのネットワークづくり</w:t>
            </w:r>
          </w:p>
          <w:p w14:paraId="41333F74" w14:textId="77777777" w:rsidR="00D92F37" w:rsidRPr="00682E4E" w:rsidRDefault="00D92F37" w:rsidP="00EE4C54">
            <w:pPr>
              <w:ind w:leftChars="100" w:left="61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（１）教育相談担当者会議を中心とする支援ネットワークの体制づくり</w:t>
            </w:r>
          </w:p>
          <w:p w14:paraId="66160C3F" w14:textId="77777777" w:rsidR="00D92F37" w:rsidRPr="00682E4E" w:rsidRDefault="00D92F37" w:rsidP="00EE4C54">
            <w:pPr>
              <w:ind w:leftChars="400" w:left="1040" w:hangingChars="100" w:hanging="2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ア　教育相談担当者会議を毎週開催し、人間関係や心理的な課題への配慮、虐待などによる社会的支援の必要な生徒の情報を共有し、各学年、学校全体への周知を図る。ケース会議の開催によって本校SC、SSWや福祉機関</w:t>
            </w:r>
            <w:r w:rsidR="007C3E97" w:rsidRPr="00682E4E">
              <w:rPr>
                <w:rFonts w:ascii="BIZ UDP明朝 Medium" w:eastAsia="BIZ UDP明朝 Medium" w:hAnsi="BIZ UDP明朝 Medium" w:hint="eastAsia"/>
                <w:sz w:val="20"/>
                <w:szCs w:val="20"/>
              </w:rPr>
              <w:t>、NPO</w:t>
            </w:r>
            <w:r w:rsidRPr="00682E4E">
              <w:rPr>
                <w:rFonts w:ascii="BIZ UDP明朝 Medium" w:eastAsia="BIZ UDP明朝 Medium" w:hAnsi="BIZ UDP明朝 Medium" w:hint="eastAsia"/>
                <w:sz w:val="20"/>
                <w:szCs w:val="20"/>
              </w:rPr>
              <w:t>との連携を図り生徒支援を行う。</w:t>
            </w:r>
          </w:p>
          <w:p w14:paraId="76E0C392" w14:textId="77777777" w:rsidR="004C0E0A" w:rsidRPr="00682E4E" w:rsidRDefault="00D92F37" w:rsidP="00EE4C54">
            <w:pPr>
              <w:ind w:leftChars="400" w:left="124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イ　課題を抱える生徒フォローアップ事業等を通じ、地域NPOと連携し、「松高きっちん」（松高版子ども食堂）など厳しい生活状況にある生徒への居場所の提供と生</w:t>
            </w:r>
          </w:p>
          <w:p w14:paraId="27BBAD74" w14:textId="77777777" w:rsidR="00D92F37" w:rsidRPr="00682E4E" w:rsidRDefault="00D92F37" w:rsidP="004C0E0A">
            <w:pPr>
              <w:ind w:firstLineChars="500" w:firstLine="10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徒たちのエンパワメントにつながる機会を保障する。</w:t>
            </w:r>
          </w:p>
          <w:p w14:paraId="65FA06E4" w14:textId="77777777" w:rsidR="00310A94" w:rsidRPr="00682E4E" w:rsidRDefault="00310A94" w:rsidP="00EE4C54">
            <w:pPr>
              <w:ind w:leftChars="400" w:left="124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ウ　遅刻・欠席の多さから学校から離れがちな生徒への支援のため、基本的な生活習慣の確立をめざす。</w:t>
            </w:r>
          </w:p>
          <w:p w14:paraId="43E74B2B" w14:textId="77777777" w:rsidR="00D92F37" w:rsidRPr="00682E4E" w:rsidRDefault="00D92F37" w:rsidP="00EE4C54">
            <w:pPr>
              <w:ind w:leftChars="90" w:left="703" w:hangingChars="257" w:hanging="514"/>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（２）自立支援コーディネーターを中心とする障がいのある生徒支援</w:t>
            </w:r>
          </w:p>
          <w:p w14:paraId="1B3B9182" w14:textId="77777777" w:rsidR="00D92F37" w:rsidRPr="00682E4E" w:rsidRDefault="007C3E97" w:rsidP="0094028D">
            <w:pPr>
              <w:ind w:leftChars="390" w:left="1155" w:hangingChars="168" w:hanging="336"/>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 xml:space="preserve">ア　</w:t>
            </w:r>
            <w:r w:rsidR="00D92F37" w:rsidRPr="00682E4E">
              <w:rPr>
                <w:rFonts w:ascii="BIZ UDP明朝 Medium" w:eastAsia="BIZ UDP明朝 Medium" w:hAnsi="BIZ UDP明朝 Medium" w:hint="eastAsia"/>
                <w:sz w:val="20"/>
                <w:szCs w:val="20"/>
              </w:rPr>
              <w:t>自立支援コース</w:t>
            </w:r>
            <w:r w:rsidRPr="00682E4E">
              <w:rPr>
                <w:rFonts w:ascii="BIZ UDP明朝 Medium" w:eastAsia="BIZ UDP明朝 Medium" w:hAnsi="BIZ UDP明朝 Medium" w:hint="eastAsia"/>
                <w:sz w:val="20"/>
                <w:szCs w:val="20"/>
              </w:rPr>
              <w:t>、通級指導教室の生徒のニーズの把握と学習支援の課題を共有し、</w:t>
            </w:r>
            <w:r w:rsidR="00D92F37" w:rsidRPr="00682E4E">
              <w:rPr>
                <w:rFonts w:ascii="BIZ UDP明朝 Medium" w:eastAsia="BIZ UDP明朝 Medium" w:hAnsi="BIZ UDP明朝 Medium" w:hint="eastAsia"/>
                <w:sz w:val="20"/>
                <w:szCs w:val="20"/>
              </w:rPr>
              <w:t>障がいのある生徒のトータルな支援を</w:t>
            </w:r>
            <w:r w:rsidRPr="00682E4E">
              <w:rPr>
                <w:rFonts w:ascii="BIZ UDP明朝 Medium" w:eastAsia="BIZ UDP明朝 Medium" w:hAnsi="BIZ UDP明朝 Medium" w:hint="eastAsia"/>
                <w:sz w:val="20"/>
                <w:szCs w:val="20"/>
              </w:rPr>
              <w:t>コーディネーターなどと</w:t>
            </w:r>
            <w:r w:rsidR="00D92F37" w:rsidRPr="00682E4E">
              <w:rPr>
                <w:rFonts w:ascii="BIZ UDP明朝 Medium" w:eastAsia="BIZ UDP明朝 Medium" w:hAnsi="BIZ UDP明朝 Medium" w:hint="eastAsia"/>
                <w:sz w:val="20"/>
                <w:szCs w:val="20"/>
              </w:rPr>
              <w:t>教育相談委員会、学年と連携して行う。</w:t>
            </w:r>
          </w:p>
          <w:p w14:paraId="5749D662" w14:textId="77777777" w:rsidR="00D92F37" w:rsidRPr="00682E4E" w:rsidRDefault="00D92F37" w:rsidP="00EE4C54">
            <w:pPr>
              <w:ind w:leftChars="-100" w:left="-210" w:firstLineChars="500" w:firstLine="1000"/>
              <w:rPr>
                <w:rFonts w:ascii="BIZ UDP明朝 Medium" w:eastAsia="BIZ UDP明朝 Medium" w:hAnsi="BIZ UDP明朝 Medium"/>
                <w:sz w:val="20"/>
                <w:szCs w:val="20"/>
              </w:rPr>
            </w:pPr>
            <w:r w:rsidRPr="00682E4E">
              <w:rPr>
                <w:rFonts w:ascii="BIZ UDP明朝 Medium" w:eastAsia="BIZ UDP明朝 Medium" w:hAnsi="BIZ UDP明朝 Medium" w:hint="eastAsia"/>
                <w:color w:val="000000"/>
                <w:sz w:val="20"/>
                <w:szCs w:val="20"/>
              </w:rPr>
              <w:t xml:space="preserve">イ　</w:t>
            </w:r>
            <w:r w:rsidRPr="00682E4E">
              <w:rPr>
                <w:rFonts w:ascii="BIZ UDP明朝 Medium" w:eastAsia="BIZ UDP明朝 Medium" w:hAnsi="BIZ UDP明朝 Medium" w:hint="eastAsia"/>
                <w:sz w:val="20"/>
                <w:szCs w:val="20"/>
              </w:rPr>
              <w:t>高等学校支援教育力充実事業の支援教育サポート校として</w:t>
            </w:r>
            <w:r w:rsidR="007C3E97" w:rsidRPr="00682E4E">
              <w:rPr>
                <w:rFonts w:ascii="BIZ UDP明朝 Medium" w:eastAsia="BIZ UDP明朝 Medium" w:hAnsi="BIZ UDP明朝 Medium" w:hint="eastAsia"/>
                <w:sz w:val="20"/>
                <w:szCs w:val="20"/>
              </w:rPr>
              <w:t>、教育実践の一層の充実を図り、他校への発信と支援の充実を引き続き行う</w:t>
            </w:r>
            <w:r w:rsidRPr="00682E4E">
              <w:rPr>
                <w:rFonts w:ascii="BIZ UDP明朝 Medium" w:eastAsia="BIZ UDP明朝 Medium" w:hAnsi="BIZ UDP明朝 Medium" w:hint="eastAsia"/>
                <w:sz w:val="20"/>
                <w:szCs w:val="20"/>
              </w:rPr>
              <w:t>。</w:t>
            </w:r>
          </w:p>
          <w:p w14:paraId="46B2433F" w14:textId="77777777" w:rsidR="00D92F37" w:rsidRPr="00682E4E" w:rsidRDefault="00D92F37" w:rsidP="00EE4C54">
            <w:pPr>
              <w:ind w:firstLineChars="100" w:firstLine="200"/>
              <w:rPr>
                <w:rFonts w:ascii="BIZ UDP明朝 Medium" w:eastAsia="BIZ UDP明朝 Medium" w:hAnsi="BIZ UDP明朝 Medium"/>
                <w:color w:val="000000"/>
                <w:sz w:val="20"/>
                <w:szCs w:val="20"/>
              </w:rPr>
            </w:pPr>
            <w:r w:rsidRPr="00682E4E">
              <w:rPr>
                <w:rFonts w:ascii="BIZ UDP明朝 Medium" w:eastAsia="BIZ UDP明朝 Medium" w:hAnsi="BIZ UDP明朝 Medium" w:hint="eastAsia"/>
                <w:color w:val="000000"/>
                <w:sz w:val="20"/>
              </w:rPr>
              <w:t>（３）</w:t>
            </w:r>
            <w:r w:rsidRPr="00682E4E">
              <w:rPr>
                <w:rFonts w:ascii="BIZ UDP明朝 Medium" w:eastAsia="BIZ UDP明朝 Medium" w:hAnsi="BIZ UDP明朝 Medium" w:hint="eastAsia"/>
                <w:color w:val="000000"/>
                <w:sz w:val="20"/>
                <w:szCs w:val="20"/>
              </w:rPr>
              <w:t>各中学校との連携を深め、中学校訪問、出前授業、生徒情報交換の機会を充実する。</w:t>
            </w:r>
          </w:p>
          <w:p w14:paraId="3FCA92F7" w14:textId="77777777" w:rsidR="00D92F37" w:rsidRPr="00682E4E" w:rsidRDefault="00D92F37" w:rsidP="006003AA">
            <w:pPr>
              <w:rPr>
                <w:rFonts w:ascii="BIZ UDP明朝 Medium" w:eastAsia="BIZ UDP明朝 Medium" w:hAnsi="BIZ UDP明朝 Medium"/>
                <w:color w:val="000000"/>
                <w:sz w:val="22"/>
                <w:szCs w:val="22"/>
              </w:rPr>
            </w:pPr>
            <w:r w:rsidRPr="00682E4E">
              <w:rPr>
                <w:rFonts w:ascii="BIZ UDP明朝 Medium" w:eastAsia="BIZ UDP明朝 Medium" w:hAnsi="BIZ UDP明朝 Medium" w:hint="eastAsia"/>
                <w:color w:val="000000"/>
                <w:sz w:val="22"/>
                <w:szCs w:val="22"/>
              </w:rPr>
              <w:t>４　総合学科としての多様な進路実現に向けたキャリア教育の推進</w:t>
            </w:r>
          </w:p>
          <w:p w14:paraId="5974E7B8" w14:textId="77777777" w:rsidR="00D92F37" w:rsidRPr="00682E4E" w:rsidRDefault="00D92F37" w:rsidP="00EE4C54">
            <w:pPr>
              <w:rPr>
                <w:rFonts w:ascii="BIZ UDP明朝 Medium" w:eastAsia="BIZ UDP明朝 Medium" w:hAnsi="BIZ UDP明朝 Medium"/>
                <w:color w:val="000000"/>
                <w:sz w:val="20"/>
                <w:szCs w:val="20"/>
              </w:rPr>
            </w:pPr>
            <w:r w:rsidRPr="00682E4E">
              <w:rPr>
                <w:rFonts w:ascii="BIZ UDP明朝 Medium" w:eastAsia="BIZ UDP明朝 Medium" w:hAnsi="BIZ UDP明朝 Medium" w:hint="eastAsia"/>
                <w:color w:val="000000"/>
                <w:sz w:val="22"/>
                <w:szCs w:val="22"/>
              </w:rPr>
              <w:t xml:space="preserve">　</w:t>
            </w:r>
            <w:r w:rsidR="007C3E97" w:rsidRPr="00682E4E">
              <w:rPr>
                <w:rFonts w:ascii="BIZ UDP明朝 Medium" w:eastAsia="BIZ UDP明朝 Medium" w:hAnsi="BIZ UDP明朝 Medium" w:hint="eastAsia"/>
                <w:color w:val="000000"/>
                <w:sz w:val="20"/>
                <w:szCs w:val="22"/>
              </w:rPr>
              <w:t>（１）総合学科のシステムを活かした</w:t>
            </w:r>
            <w:r w:rsidRPr="00682E4E">
              <w:rPr>
                <w:rFonts w:ascii="BIZ UDP明朝 Medium" w:eastAsia="BIZ UDP明朝 Medium" w:hAnsi="BIZ UDP明朝 Medium" w:hint="eastAsia"/>
                <w:color w:val="000000"/>
                <w:sz w:val="20"/>
                <w:szCs w:val="20"/>
              </w:rPr>
              <w:t>キャリア教育を実施し、生徒の多様な進路実現を図る。</w:t>
            </w:r>
          </w:p>
          <w:p w14:paraId="74EA5D73" w14:textId="77777777" w:rsidR="00895C2B" w:rsidRPr="00682E4E" w:rsidRDefault="00895C2B" w:rsidP="00EE4C54">
            <w:pPr>
              <w:rPr>
                <w:rFonts w:ascii="BIZ UDP明朝 Medium" w:eastAsia="BIZ UDP明朝 Medium" w:hAnsi="BIZ UDP明朝 Medium"/>
                <w:color w:val="000000"/>
                <w:sz w:val="20"/>
                <w:szCs w:val="20"/>
              </w:rPr>
            </w:pPr>
            <w:r w:rsidRPr="00682E4E">
              <w:rPr>
                <w:rFonts w:ascii="BIZ UDP明朝 Medium" w:eastAsia="BIZ UDP明朝 Medium" w:hAnsi="BIZ UDP明朝 Medium" w:hint="eastAsia"/>
                <w:color w:val="000000"/>
                <w:sz w:val="20"/>
                <w:szCs w:val="20"/>
              </w:rPr>
              <w:t xml:space="preserve">　（２）</w:t>
            </w:r>
            <w:r w:rsidR="007C3E97" w:rsidRPr="00682E4E">
              <w:rPr>
                <w:rFonts w:ascii="BIZ UDP明朝 Medium" w:eastAsia="BIZ UDP明朝 Medium" w:hAnsi="BIZ UDP明朝 Medium" w:hint="eastAsia"/>
                <w:color w:val="000000"/>
                <w:sz w:val="20"/>
                <w:szCs w:val="20"/>
              </w:rPr>
              <w:t>引き続きコロナ禍の影響を受ける進路状況が踏まえ</w:t>
            </w:r>
            <w:r w:rsidRPr="00682E4E">
              <w:rPr>
                <w:rFonts w:ascii="BIZ UDP明朝 Medium" w:eastAsia="BIZ UDP明朝 Medium" w:hAnsi="BIZ UDP明朝 Medium" w:hint="eastAsia"/>
                <w:color w:val="000000"/>
                <w:sz w:val="20"/>
                <w:szCs w:val="20"/>
              </w:rPr>
              <w:t>、統一用紙の精神や一人一社制という高校生の権利を守る進路保障を行う。</w:t>
            </w:r>
          </w:p>
          <w:p w14:paraId="5E0FFC49" w14:textId="77777777" w:rsidR="00D92F37" w:rsidRPr="00682E4E" w:rsidRDefault="00895C2B" w:rsidP="00EE4C54">
            <w:pPr>
              <w:rPr>
                <w:rFonts w:ascii="BIZ UDP明朝 Medium" w:eastAsia="BIZ UDP明朝 Medium" w:hAnsi="BIZ UDP明朝 Medium"/>
                <w:color w:val="000000"/>
                <w:sz w:val="20"/>
                <w:szCs w:val="20"/>
              </w:rPr>
            </w:pPr>
            <w:r w:rsidRPr="00682E4E">
              <w:rPr>
                <w:rFonts w:ascii="BIZ UDP明朝 Medium" w:eastAsia="BIZ UDP明朝 Medium" w:hAnsi="BIZ UDP明朝 Medium" w:hint="eastAsia"/>
                <w:color w:val="000000"/>
                <w:sz w:val="20"/>
                <w:szCs w:val="20"/>
              </w:rPr>
              <w:t xml:space="preserve">　（３</w:t>
            </w:r>
            <w:r w:rsidR="00D92F37" w:rsidRPr="00682E4E">
              <w:rPr>
                <w:rFonts w:ascii="BIZ UDP明朝 Medium" w:eastAsia="BIZ UDP明朝 Medium" w:hAnsi="BIZ UDP明朝 Medium" w:hint="eastAsia"/>
                <w:color w:val="000000"/>
                <w:sz w:val="20"/>
                <w:szCs w:val="20"/>
              </w:rPr>
              <w:t>）看</w:t>
            </w:r>
            <w:r w:rsidR="00D92F37" w:rsidRPr="00682E4E">
              <w:rPr>
                <w:rFonts w:ascii="BIZ UDP明朝 Medium" w:eastAsia="BIZ UDP明朝 Medium" w:hAnsi="BIZ UDP明朝 Medium" w:hint="eastAsia"/>
                <w:sz w:val="20"/>
                <w:szCs w:val="20"/>
              </w:rPr>
              <w:t>護・福祉・保育・教育を中心に実習体験を拡充するとともに、多様な外部講師を活用する。手話検定や移動支援従業者養成にも取り組む。</w:t>
            </w:r>
          </w:p>
          <w:p w14:paraId="264E71EF" w14:textId="77777777" w:rsidR="00D92F37" w:rsidRPr="00682E4E" w:rsidRDefault="00895C2B" w:rsidP="00A96017">
            <w:pPr>
              <w:ind w:firstLineChars="65" w:firstLine="130"/>
              <w:rPr>
                <w:rFonts w:ascii="BIZ UDP明朝 Medium" w:eastAsia="BIZ UDP明朝 Medium" w:hAnsi="BIZ UDP明朝 Medium"/>
                <w:color w:val="000000"/>
                <w:sz w:val="20"/>
                <w:szCs w:val="20"/>
              </w:rPr>
            </w:pPr>
            <w:r w:rsidRPr="00682E4E">
              <w:rPr>
                <w:rFonts w:ascii="BIZ UDP明朝 Medium" w:eastAsia="BIZ UDP明朝 Medium" w:hAnsi="BIZ UDP明朝 Medium" w:hint="eastAsia"/>
                <w:color w:val="000000"/>
                <w:sz w:val="20"/>
                <w:szCs w:val="20"/>
              </w:rPr>
              <w:t>（４</w:t>
            </w:r>
            <w:r w:rsidR="00D92F37" w:rsidRPr="00682E4E">
              <w:rPr>
                <w:rFonts w:ascii="BIZ UDP明朝 Medium" w:eastAsia="BIZ UDP明朝 Medium" w:hAnsi="BIZ UDP明朝 Medium" w:hint="eastAsia"/>
                <w:color w:val="000000"/>
                <w:sz w:val="20"/>
                <w:szCs w:val="20"/>
              </w:rPr>
              <w:t>）Ｃ－step等、就労支援機関・福祉機関と連携し、自立支援コースの生徒や他の障がいのある生徒の進路保障を行う。</w:t>
            </w:r>
          </w:p>
          <w:p w14:paraId="2A75A981" w14:textId="5F101575" w:rsidR="006003AA" w:rsidRPr="00682E4E" w:rsidRDefault="006003AA" w:rsidP="00F00F5E">
            <w:pPr>
              <w:ind w:firstLineChars="100" w:firstLine="200"/>
              <w:rPr>
                <w:rFonts w:ascii="BIZ UDP明朝 Medium" w:eastAsia="BIZ UDP明朝 Medium" w:hAnsi="BIZ UDP明朝 Medium"/>
                <w:sz w:val="20"/>
                <w:szCs w:val="20"/>
              </w:rPr>
            </w:pPr>
            <w:r w:rsidRPr="00682E4E">
              <w:rPr>
                <w:rFonts w:ascii="BIZ UDP明朝 Medium" w:eastAsia="BIZ UDP明朝 Medium" w:hAnsi="BIZ UDP明朝 Medium" w:hint="eastAsia"/>
                <w:color w:val="000000"/>
                <w:sz w:val="20"/>
                <w:szCs w:val="20"/>
              </w:rPr>
              <w:t>※進路未定率のさらなる縮小をめざす。</w:t>
            </w:r>
            <w:r w:rsidRPr="00682E4E">
              <w:rPr>
                <w:rFonts w:ascii="BIZ UDP明朝 Medium" w:eastAsia="BIZ UDP明朝 Medium" w:hAnsi="BIZ UDP明朝 Medium" w:hint="eastAsia"/>
                <w:sz w:val="20"/>
                <w:szCs w:val="20"/>
              </w:rPr>
              <w:t>令和</w:t>
            </w:r>
            <w:r w:rsidR="0094028D" w:rsidRPr="00682E4E">
              <w:rPr>
                <w:rFonts w:ascii="BIZ UDP明朝 Medium" w:eastAsia="BIZ UDP明朝 Medium" w:hAnsi="BIZ UDP明朝 Medium" w:hint="eastAsia"/>
                <w:sz w:val="20"/>
                <w:szCs w:val="20"/>
              </w:rPr>
              <w:t>６</w:t>
            </w:r>
            <w:r w:rsidRPr="00682E4E">
              <w:rPr>
                <w:rFonts w:ascii="BIZ UDP明朝 Medium" w:eastAsia="BIZ UDP明朝 Medium" w:hAnsi="BIZ UDP明朝 Medium" w:hint="eastAsia"/>
                <w:sz w:val="20"/>
                <w:szCs w:val="20"/>
              </w:rPr>
              <w:t>年度には</w:t>
            </w:r>
            <w:r w:rsidR="001F7A7D" w:rsidRPr="00682E4E">
              <w:rPr>
                <w:rFonts w:ascii="BIZ UDP明朝 Medium" w:eastAsia="BIZ UDP明朝 Medium" w:hAnsi="BIZ UDP明朝 Medium" w:hint="eastAsia"/>
                <w:sz w:val="20"/>
                <w:szCs w:val="20"/>
              </w:rPr>
              <w:t>５</w:t>
            </w:r>
            <w:r w:rsidRPr="00682E4E">
              <w:rPr>
                <w:rFonts w:ascii="BIZ UDP明朝 Medium" w:eastAsia="BIZ UDP明朝 Medium" w:hAnsi="BIZ UDP明朝 Medium" w:hint="eastAsia"/>
                <w:sz w:val="20"/>
                <w:szCs w:val="20"/>
              </w:rPr>
              <w:t>％以下に</w:t>
            </w:r>
            <w:r w:rsidR="00556096" w:rsidRPr="00682E4E">
              <w:rPr>
                <w:rFonts w:ascii="BIZ UDP明朝 Medium" w:eastAsia="BIZ UDP明朝 Medium" w:hAnsi="BIZ UDP明朝 Medium" w:hint="eastAsia"/>
                <w:sz w:val="20"/>
                <w:szCs w:val="20"/>
              </w:rPr>
              <w:t>し以降維持する。</w:t>
            </w:r>
            <w:r w:rsidRPr="00682E4E">
              <w:rPr>
                <w:rFonts w:ascii="BIZ UDP明朝 Medium" w:eastAsia="BIZ UDP明朝 Medium" w:hAnsi="BIZ UDP明朝 Medium" w:hint="eastAsia"/>
                <w:sz w:val="20"/>
                <w:szCs w:val="20"/>
              </w:rPr>
              <w:t>（</w:t>
            </w:r>
            <w:r w:rsidR="00FC7410" w:rsidRPr="00682E4E">
              <w:rPr>
                <w:rFonts w:ascii="BIZ UDP明朝 Medium" w:eastAsia="BIZ UDP明朝 Medium" w:hAnsi="BIZ UDP明朝 Medium" w:hint="eastAsia"/>
                <w:sz w:val="20"/>
                <w:szCs w:val="20"/>
              </w:rPr>
              <w:t>R</w:t>
            </w:r>
            <w:r w:rsidR="001F7A7D" w:rsidRPr="00682E4E">
              <w:rPr>
                <w:rFonts w:ascii="BIZ UDP明朝 Medium" w:eastAsia="BIZ UDP明朝 Medium" w:hAnsi="BIZ UDP明朝 Medium" w:hint="eastAsia"/>
                <w:sz w:val="20"/>
                <w:szCs w:val="20"/>
              </w:rPr>
              <w:t>２</w:t>
            </w:r>
            <w:r w:rsidR="00FC7410" w:rsidRPr="00682E4E">
              <w:rPr>
                <w:rFonts w:ascii="BIZ UDP明朝 Medium" w:eastAsia="BIZ UDP明朝 Medium" w:hAnsi="BIZ UDP明朝 Medium" w:hint="eastAsia"/>
                <w:sz w:val="20"/>
                <w:szCs w:val="20"/>
              </w:rPr>
              <w:t>:12</w:t>
            </w:r>
            <w:r w:rsidRPr="00682E4E">
              <w:rPr>
                <w:rFonts w:ascii="BIZ UDP明朝 Medium" w:eastAsia="BIZ UDP明朝 Medium" w:hAnsi="BIZ UDP明朝 Medium" w:hint="eastAsia"/>
                <w:sz w:val="20"/>
                <w:szCs w:val="20"/>
              </w:rPr>
              <w:t>%</w:t>
            </w:r>
            <w:r w:rsidR="00556096" w:rsidRPr="00682E4E">
              <w:rPr>
                <w:rFonts w:ascii="BIZ UDP明朝 Medium" w:eastAsia="BIZ UDP明朝 Medium" w:hAnsi="BIZ UDP明朝 Medium" w:hint="eastAsia"/>
                <w:sz w:val="20"/>
                <w:szCs w:val="20"/>
              </w:rPr>
              <w:t>、R</w:t>
            </w:r>
            <w:r w:rsidR="001F7A7D" w:rsidRPr="00682E4E">
              <w:rPr>
                <w:rFonts w:ascii="BIZ UDP明朝 Medium" w:eastAsia="BIZ UDP明朝 Medium" w:hAnsi="BIZ UDP明朝 Medium" w:hint="eastAsia"/>
                <w:sz w:val="20"/>
                <w:szCs w:val="20"/>
              </w:rPr>
              <w:t>３</w:t>
            </w:r>
            <w:r w:rsidR="0071107A" w:rsidRPr="00682E4E">
              <w:rPr>
                <w:rFonts w:ascii="BIZ UDP明朝 Medium" w:eastAsia="BIZ UDP明朝 Medium" w:hAnsi="BIZ UDP明朝 Medium" w:hint="eastAsia"/>
                <w:sz w:val="20"/>
                <w:szCs w:val="20"/>
              </w:rPr>
              <w:t>：４％</w:t>
            </w:r>
            <w:r w:rsidR="007C3E97" w:rsidRPr="00682E4E">
              <w:rPr>
                <w:rFonts w:ascii="BIZ UDP明朝 Medium" w:eastAsia="BIZ UDP明朝 Medium" w:hAnsi="BIZ UDP明朝 Medium" w:hint="eastAsia"/>
                <w:sz w:val="20"/>
                <w:szCs w:val="20"/>
              </w:rPr>
              <w:t>、R</w:t>
            </w:r>
            <w:r w:rsidR="001F7A7D" w:rsidRPr="00682E4E">
              <w:rPr>
                <w:rFonts w:ascii="BIZ UDP明朝 Medium" w:eastAsia="BIZ UDP明朝 Medium" w:hAnsi="BIZ UDP明朝 Medium" w:hint="eastAsia"/>
                <w:sz w:val="20"/>
                <w:szCs w:val="20"/>
              </w:rPr>
              <w:t>４</w:t>
            </w:r>
            <w:r w:rsidR="007C3E97" w:rsidRPr="00682E4E">
              <w:rPr>
                <w:rFonts w:ascii="BIZ UDP明朝 Medium" w:eastAsia="BIZ UDP明朝 Medium" w:hAnsi="BIZ UDP明朝 Medium" w:hint="eastAsia"/>
                <w:sz w:val="20"/>
                <w:szCs w:val="20"/>
              </w:rPr>
              <w:t>:</w:t>
            </w:r>
            <w:r w:rsidR="00B81EDB" w:rsidRPr="00682E4E">
              <w:rPr>
                <w:rFonts w:ascii="BIZ UDP明朝 Medium" w:eastAsia="BIZ UDP明朝 Medium" w:hAnsi="BIZ UDP明朝 Medium" w:hint="eastAsia"/>
                <w:sz w:val="20"/>
                <w:szCs w:val="20"/>
              </w:rPr>
              <w:t>9.6</w:t>
            </w:r>
            <w:r w:rsidR="007C3E97" w:rsidRPr="00682E4E">
              <w:rPr>
                <w:rFonts w:ascii="BIZ UDP明朝 Medium" w:eastAsia="BIZ UDP明朝 Medium" w:hAnsi="BIZ UDP明朝 Medium" w:hint="eastAsia"/>
                <w:sz w:val="20"/>
                <w:szCs w:val="20"/>
              </w:rPr>
              <w:t>％</w:t>
            </w:r>
            <w:r w:rsidRPr="00682E4E">
              <w:rPr>
                <w:rFonts w:ascii="BIZ UDP明朝 Medium" w:eastAsia="BIZ UDP明朝 Medium" w:hAnsi="BIZ UDP明朝 Medium" w:hint="eastAsia"/>
                <w:sz w:val="20"/>
                <w:szCs w:val="20"/>
              </w:rPr>
              <w:t>）</w:t>
            </w:r>
          </w:p>
          <w:p w14:paraId="7EF47EDE" w14:textId="77777777" w:rsidR="00D92F37" w:rsidRPr="00682E4E" w:rsidRDefault="00D92F37" w:rsidP="00EE4C54">
            <w:pPr>
              <w:rPr>
                <w:rFonts w:ascii="BIZ UDP明朝 Medium" w:eastAsia="BIZ UDP明朝 Medium" w:hAnsi="BIZ UDP明朝 Medium"/>
                <w:color w:val="000000"/>
                <w:sz w:val="22"/>
                <w:szCs w:val="22"/>
              </w:rPr>
            </w:pPr>
            <w:r w:rsidRPr="00682E4E">
              <w:rPr>
                <w:rFonts w:ascii="BIZ UDP明朝 Medium" w:eastAsia="BIZ UDP明朝 Medium" w:hAnsi="BIZ UDP明朝 Medium" w:hint="eastAsia"/>
                <w:color w:val="000000"/>
                <w:sz w:val="22"/>
                <w:szCs w:val="22"/>
              </w:rPr>
              <w:t>５　OJTよる教職経験の少ない教職員の育成</w:t>
            </w:r>
          </w:p>
          <w:p w14:paraId="04B41605" w14:textId="77777777" w:rsidR="00D92F37" w:rsidRPr="00682E4E" w:rsidRDefault="00D92F37" w:rsidP="00EE4C54">
            <w:pPr>
              <w:spacing w:line="360" w:lineRule="exact"/>
              <w:ind w:firstLineChars="200" w:firstLine="400"/>
              <w:rPr>
                <w:rFonts w:ascii="BIZ UDP明朝 Medium" w:eastAsia="BIZ UDP明朝 Medium" w:hAnsi="BIZ UDP明朝 Medium"/>
                <w:color w:val="000000"/>
              </w:rPr>
            </w:pPr>
            <w:r w:rsidRPr="00682E4E">
              <w:rPr>
                <w:rFonts w:ascii="BIZ UDP明朝 Medium" w:eastAsia="BIZ UDP明朝 Medium" w:hAnsi="BIZ UDP明朝 Medium" w:hint="eastAsia"/>
                <w:sz w:val="20"/>
                <w:szCs w:val="20"/>
              </w:rPr>
              <w:t>開校以来行ってきた複数担任制度を継続し、校内外の各種プロジェクトを活用することにより、教職経験年数の少ない教員の育成を行う。</w:t>
            </w:r>
          </w:p>
        </w:tc>
      </w:tr>
    </w:tbl>
    <w:p w14:paraId="7CD5A5BE" w14:textId="77777777" w:rsidR="00D92F37" w:rsidRPr="00682E4E" w:rsidRDefault="00D92F37" w:rsidP="00D92F37">
      <w:pPr>
        <w:spacing w:line="300" w:lineRule="exact"/>
        <w:ind w:leftChars="-342" w:left="-718" w:firstLineChars="250" w:firstLine="525"/>
        <w:rPr>
          <w:rFonts w:ascii="BIZ UDP明朝 Medium" w:eastAsia="BIZ UDP明朝 Medium" w:hAnsi="BIZ UDP明朝 Medium"/>
          <w:szCs w:val="21"/>
        </w:rPr>
      </w:pPr>
    </w:p>
    <w:p w14:paraId="2B447012" w14:textId="77777777" w:rsidR="00D92F37" w:rsidRPr="00682E4E" w:rsidRDefault="00D92F37" w:rsidP="00D92F37">
      <w:pPr>
        <w:spacing w:line="300" w:lineRule="exact"/>
        <w:ind w:leftChars="-342" w:left="-718" w:firstLineChars="250" w:firstLine="525"/>
        <w:rPr>
          <w:rFonts w:ascii="BIZ UDP明朝 Medium" w:eastAsia="BIZ UDP明朝 Medium" w:hAnsi="BIZ UDP明朝 Medium"/>
          <w:szCs w:val="21"/>
        </w:rPr>
      </w:pPr>
      <w:r w:rsidRPr="00682E4E">
        <w:rPr>
          <w:rFonts w:ascii="BIZ UDP明朝 Medium" w:eastAsia="BIZ UDP明朝 Medium" w:hAnsi="BIZ UDP明朝 Medium" w:hint="eastAsia"/>
          <w:szCs w:val="21"/>
        </w:rPr>
        <w:t>【学校教育自己診断の結果と分析・学校運営協議会からの意見】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7484"/>
      </w:tblGrid>
      <w:tr w:rsidR="00D92F37" w:rsidRPr="00682E4E" w14:paraId="56D57870" w14:textId="77777777" w:rsidTr="00EE4C54">
        <w:trPr>
          <w:trHeight w:val="411"/>
          <w:jc w:val="center"/>
        </w:trPr>
        <w:tc>
          <w:tcPr>
            <w:tcW w:w="7508" w:type="dxa"/>
            <w:vAlign w:val="center"/>
          </w:tcPr>
          <w:p w14:paraId="7B8C3ABA" w14:textId="2524F05B" w:rsidR="00D92F37" w:rsidRPr="00682E4E" w:rsidRDefault="00744C77" w:rsidP="00EE4C54">
            <w:pPr>
              <w:spacing w:line="300" w:lineRule="exact"/>
              <w:jc w:val="center"/>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学校教育自己診断の結果と分析［令和５</w:t>
            </w:r>
            <w:r w:rsidR="00D92F37" w:rsidRPr="00682E4E">
              <w:rPr>
                <w:rFonts w:ascii="BIZ UDP明朝 Medium" w:eastAsia="BIZ UDP明朝 Medium" w:hAnsi="BIZ UDP明朝 Medium" w:hint="eastAsia"/>
                <w:sz w:val="20"/>
                <w:szCs w:val="20"/>
              </w:rPr>
              <w:t>年</w:t>
            </w:r>
            <w:r w:rsidR="001F7A7D" w:rsidRPr="00682E4E">
              <w:rPr>
                <w:rFonts w:ascii="BIZ UDP明朝 Medium" w:eastAsia="BIZ UDP明朝 Medium" w:hAnsi="BIZ UDP明朝 Medium"/>
                <w:sz w:val="20"/>
                <w:szCs w:val="20"/>
              </w:rPr>
              <w:t>11</w:t>
            </w:r>
            <w:r w:rsidR="00D92F37" w:rsidRPr="00682E4E">
              <w:rPr>
                <w:rFonts w:ascii="BIZ UDP明朝 Medium" w:eastAsia="BIZ UDP明朝 Medium" w:hAnsi="BIZ UDP明朝 Medium" w:hint="eastAsia"/>
                <w:sz w:val="20"/>
                <w:szCs w:val="20"/>
              </w:rPr>
              <w:t>月実施分］</w:t>
            </w:r>
          </w:p>
        </w:tc>
        <w:tc>
          <w:tcPr>
            <w:tcW w:w="7484" w:type="dxa"/>
            <w:vAlign w:val="center"/>
          </w:tcPr>
          <w:p w14:paraId="4DB5E9C1" w14:textId="77777777" w:rsidR="00D92F37" w:rsidRPr="00682E4E" w:rsidRDefault="00D92F37" w:rsidP="00EE4C54">
            <w:pPr>
              <w:spacing w:line="300" w:lineRule="exact"/>
              <w:jc w:val="center"/>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学校運営協議会からの意見</w:t>
            </w:r>
          </w:p>
        </w:tc>
      </w:tr>
      <w:tr w:rsidR="00D92F37" w:rsidRPr="00682E4E" w14:paraId="11FB9D9B" w14:textId="77777777" w:rsidTr="00EE4C54">
        <w:trPr>
          <w:trHeight w:val="937"/>
          <w:jc w:val="center"/>
        </w:trPr>
        <w:tc>
          <w:tcPr>
            <w:tcW w:w="7508" w:type="dxa"/>
          </w:tcPr>
          <w:p w14:paraId="567A4D08" w14:textId="77777777" w:rsidR="00FB1B1A" w:rsidRPr="00682E4E" w:rsidRDefault="00FB1B1A" w:rsidP="00FB1B1A">
            <w:r w:rsidRPr="00682E4E">
              <w:rPr>
                <w:rFonts w:hint="eastAsia"/>
              </w:rPr>
              <w:t>●概観</w:t>
            </w:r>
          </w:p>
          <w:p w14:paraId="2CEA1EC6" w14:textId="16ABDC4D" w:rsidR="00FB1B1A" w:rsidRPr="00682E4E" w:rsidRDefault="00FB1B1A" w:rsidP="00FB1B1A">
            <w:r w:rsidRPr="00682E4E">
              <w:rPr>
                <w:rFonts w:hint="eastAsia"/>
              </w:rPr>
              <w:t>・新型コロナウィルス感染症が</w:t>
            </w:r>
            <w:r w:rsidR="001F7A7D" w:rsidRPr="00682E4E">
              <w:rPr>
                <w:rFonts w:hint="eastAsia"/>
              </w:rPr>
              <w:t>５</w:t>
            </w:r>
            <w:r w:rsidRPr="00682E4E">
              <w:rPr>
                <w:rFonts w:hint="eastAsia"/>
              </w:rPr>
              <w:t>類に移行し、あらゆる社会活動の制限がなくなり、学校行事・クラブ活動・自主活動グループなど生徒の主体的な活動を保障できた。</w:t>
            </w:r>
          </w:p>
          <w:p w14:paraId="2CAB56DD" w14:textId="77777777" w:rsidR="00FB1B1A" w:rsidRPr="00682E4E" w:rsidRDefault="00FB1B1A" w:rsidP="00FB1B1A">
            <w:r w:rsidRPr="00682E4E">
              <w:rPr>
                <w:rFonts w:hint="eastAsia"/>
              </w:rPr>
              <w:t>・全体的に肯定回答が増加。</w:t>
            </w:r>
          </w:p>
          <w:p w14:paraId="44303A52" w14:textId="77777777" w:rsidR="00FB1B1A" w:rsidRPr="00682E4E" w:rsidRDefault="00FB1B1A" w:rsidP="00FB1B1A">
            <w:r w:rsidRPr="00682E4E">
              <w:rPr>
                <w:rFonts w:hint="eastAsia"/>
              </w:rPr>
              <w:t>・今年度は、食堂と生徒自治会の取り組みの結果が反映され、食堂充実の肯定回答が</w:t>
            </w:r>
            <w:r w:rsidRPr="00682E4E">
              <w:rPr>
                <w:rFonts w:hint="eastAsia"/>
              </w:rPr>
              <w:t>68.7%</w:t>
            </w:r>
            <w:r w:rsidRPr="00682E4E">
              <w:rPr>
                <w:rFonts w:hint="eastAsia"/>
              </w:rPr>
              <w:t>の過去最多になった。</w:t>
            </w:r>
          </w:p>
          <w:p w14:paraId="093A340F" w14:textId="19133005" w:rsidR="00FB1B1A" w:rsidRPr="00682E4E" w:rsidRDefault="00FB1B1A" w:rsidP="00FB1B1A">
            <w:r w:rsidRPr="00682E4E">
              <w:rPr>
                <w:rFonts w:hint="eastAsia"/>
              </w:rPr>
              <w:t>●主な項目（</w:t>
            </w:r>
            <w:r w:rsidR="001F7A7D" w:rsidRPr="00682E4E">
              <w:t>1,11,13</w:t>
            </w:r>
            <w:r w:rsidRPr="00682E4E">
              <w:rPr>
                <w:rFonts w:hint="eastAsia"/>
              </w:rPr>
              <w:t>）</w:t>
            </w:r>
          </w:p>
          <w:p w14:paraId="18EBD5E1" w14:textId="77777777" w:rsidR="00FB1B1A" w:rsidRPr="00682E4E" w:rsidRDefault="0077356F" w:rsidP="00FB1B1A">
            <w:r w:rsidRPr="00682E4E">
              <w:rPr>
                <w:rFonts w:hint="eastAsia"/>
              </w:rPr>
              <w:t>【学校満足度】</w:t>
            </w:r>
          </w:p>
          <w:p w14:paraId="2A78D595" w14:textId="77777777" w:rsidR="00FB1B1A" w:rsidRPr="00682E4E" w:rsidRDefault="00FB1B1A" w:rsidP="00FB1B1A">
            <w:r w:rsidRPr="00682E4E">
              <w:rPr>
                <w:rFonts w:hint="eastAsia"/>
              </w:rPr>
              <w:lastRenderedPageBreak/>
              <w:t>・項目１「学校生活は充実している」</w:t>
            </w:r>
            <w:r w:rsidR="00B17AB9" w:rsidRPr="00682E4E">
              <w:rPr>
                <w:rFonts w:hint="eastAsia"/>
              </w:rPr>
              <w:t>82.1</w:t>
            </w:r>
            <w:r w:rsidR="00B17AB9" w:rsidRPr="00682E4E">
              <w:rPr>
                <w:rFonts w:hint="eastAsia"/>
              </w:rPr>
              <w:t>％⇒</w:t>
            </w:r>
            <w:r w:rsidR="00B17AB9" w:rsidRPr="00682E4E">
              <w:rPr>
                <w:rFonts w:hint="eastAsia"/>
              </w:rPr>
              <w:t>88.0</w:t>
            </w:r>
            <w:r w:rsidR="00B17AB9" w:rsidRPr="00682E4E">
              <w:rPr>
                <w:rFonts w:hint="eastAsia"/>
              </w:rPr>
              <w:t>％</w:t>
            </w:r>
          </w:p>
          <w:p w14:paraId="78A67B7C" w14:textId="0BF09837" w:rsidR="00FB1B1A" w:rsidRPr="00682E4E" w:rsidRDefault="00FB1B1A" w:rsidP="00FB1B1A">
            <w:r w:rsidRPr="00682E4E">
              <w:rPr>
                <w:rFonts w:hint="eastAsia"/>
              </w:rPr>
              <w:t xml:space="preserve">　新入生の</w:t>
            </w:r>
            <w:r w:rsidRPr="00682E4E">
              <w:rPr>
                <w:rFonts w:hint="eastAsia"/>
              </w:rPr>
              <w:t>HR</w:t>
            </w:r>
            <w:r w:rsidRPr="00682E4E">
              <w:rPr>
                <w:rFonts w:hint="eastAsia"/>
              </w:rPr>
              <w:t>合宿をはじめ、「参加」の機運が戻りつつある。学年別にみると、</w:t>
            </w:r>
            <w:r w:rsidR="001F7A7D" w:rsidRPr="00682E4E">
              <w:rPr>
                <w:rFonts w:hint="eastAsia"/>
              </w:rPr>
              <w:t>２</w:t>
            </w:r>
            <w:r w:rsidRPr="00682E4E">
              <w:rPr>
                <w:rFonts w:hint="eastAsia"/>
              </w:rPr>
              <w:t>学年の肯定回答が突出して高く（</w:t>
            </w:r>
            <w:r w:rsidR="001F7A7D" w:rsidRPr="00682E4E">
              <w:t>90.3</w:t>
            </w:r>
            <w:r w:rsidR="00B17AB9" w:rsidRPr="00682E4E">
              <w:rPr>
                <w:rFonts w:hint="eastAsia"/>
              </w:rPr>
              <w:t>％</w:t>
            </w:r>
            <w:r w:rsidRPr="00682E4E">
              <w:rPr>
                <w:rFonts w:hint="eastAsia"/>
              </w:rPr>
              <w:t>）、昨年度（</w:t>
            </w:r>
            <w:r w:rsidR="001F7A7D" w:rsidRPr="00682E4E">
              <w:t>85.5</w:t>
            </w:r>
            <w:r w:rsidR="00B17AB9" w:rsidRPr="00682E4E">
              <w:rPr>
                <w:rFonts w:hint="eastAsia"/>
              </w:rPr>
              <w:t>％</w:t>
            </w:r>
            <w:r w:rsidRPr="00682E4E">
              <w:rPr>
                <w:rFonts w:hint="eastAsia"/>
              </w:rPr>
              <w:t>）と比べても伸びている。</w:t>
            </w:r>
          </w:p>
          <w:p w14:paraId="25DC3364" w14:textId="77777777" w:rsidR="00FB1B1A" w:rsidRPr="00682E4E" w:rsidRDefault="00FB1B1A" w:rsidP="00FB1B1A">
            <w:r w:rsidRPr="00682E4E">
              <w:rPr>
                <w:rFonts w:hint="eastAsia"/>
              </w:rPr>
              <w:t>・項目２「自分のクラスの居心地がよく過ごしやすい」では、</w:t>
            </w:r>
            <w:r w:rsidR="00B17AB9" w:rsidRPr="00682E4E">
              <w:rPr>
                <w:rFonts w:hint="eastAsia"/>
              </w:rPr>
              <w:t>79.6</w:t>
            </w:r>
            <w:r w:rsidR="00B17AB9" w:rsidRPr="00682E4E">
              <w:rPr>
                <w:rFonts w:hint="eastAsia"/>
              </w:rPr>
              <w:t>％⇒</w:t>
            </w:r>
            <w:r w:rsidR="00B17AB9" w:rsidRPr="00682E4E">
              <w:rPr>
                <w:rFonts w:hint="eastAsia"/>
              </w:rPr>
              <w:t>84.5</w:t>
            </w:r>
            <w:r w:rsidR="00B17AB9" w:rsidRPr="00682E4E">
              <w:rPr>
                <w:rFonts w:hint="eastAsia"/>
              </w:rPr>
              <w:t>％</w:t>
            </w:r>
            <w:r w:rsidRPr="00682E4E">
              <w:rPr>
                <w:rFonts w:hint="eastAsia"/>
              </w:rPr>
              <w:t>３学年の生徒の肯定回答が</w:t>
            </w:r>
            <w:r w:rsidRPr="00682E4E">
              <w:rPr>
                <w:rFonts w:hint="eastAsia"/>
              </w:rPr>
              <w:t>17</w:t>
            </w:r>
            <w:r w:rsidRPr="00682E4E">
              <w:rPr>
                <w:rFonts w:hint="eastAsia"/>
              </w:rPr>
              <w:t>ポイント増加している。</w:t>
            </w:r>
          </w:p>
          <w:p w14:paraId="0BAC5A2C" w14:textId="77777777" w:rsidR="0077356F" w:rsidRPr="00682E4E" w:rsidRDefault="0077356F" w:rsidP="00FB1B1A">
            <w:r w:rsidRPr="00682E4E">
              <w:rPr>
                <w:rFonts w:hint="eastAsia"/>
              </w:rPr>
              <w:t>H</w:t>
            </w:r>
            <w:r w:rsidRPr="00682E4E">
              <w:rPr>
                <w:rFonts w:hint="eastAsia"/>
              </w:rPr>
              <w:t>Ｒ合宿・研修旅行・体育祭・文化祭などの学校行事をコロナ禍前に近い形で実施することができ、生徒たちの</w:t>
            </w:r>
            <w:r w:rsidR="00E9520D" w:rsidRPr="00682E4E">
              <w:rPr>
                <w:rFonts w:hint="eastAsia"/>
              </w:rPr>
              <w:t>学校生活の充実につながっている。</w:t>
            </w:r>
          </w:p>
          <w:p w14:paraId="6E0C1177" w14:textId="77777777" w:rsidR="0077356F" w:rsidRPr="00682E4E" w:rsidRDefault="0077356F" w:rsidP="00FB1B1A">
            <w:r w:rsidRPr="00682E4E">
              <w:rPr>
                <w:rFonts w:hint="eastAsia"/>
              </w:rPr>
              <w:t>【教育相談・支援】</w:t>
            </w:r>
          </w:p>
          <w:p w14:paraId="6006E702" w14:textId="77777777" w:rsidR="00FB1B1A" w:rsidRPr="00682E4E" w:rsidRDefault="00FB1B1A" w:rsidP="00FB1B1A">
            <w:r w:rsidRPr="00682E4E">
              <w:rPr>
                <w:rFonts w:hint="eastAsia"/>
              </w:rPr>
              <w:t>・項目９「先生は、生徒の話をよく聞いてくれ、生徒の悩みや相談に親身に応じてくれる。</w:t>
            </w:r>
            <w:r w:rsidR="0077356F" w:rsidRPr="00682E4E">
              <w:rPr>
                <w:rFonts w:hint="eastAsia"/>
              </w:rPr>
              <w:t>77.0</w:t>
            </w:r>
            <w:r w:rsidR="0077356F" w:rsidRPr="00682E4E">
              <w:rPr>
                <w:rFonts w:hint="eastAsia"/>
              </w:rPr>
              <w:t>％⇒</w:t>
            </w:r>
            <w:r w:rsidR="0077356F" w:rsidRPr="00682E4E">
              <w:rPr>
                <w:rFonts w:hint="eastAsia"/>
              </w:rPr>
              <w:t>86.4</w:t>
            </w:r>
            <w:r w:rsidR="0077356F" w:rsidRPr="00682E4E">
              <w:rPr>
                <w:rFonts w:hint="eastAsia"/>
              </w:rPr>
              <w:t>％</w:t>
            </w:r>
          </w:p>
          <w:p w14:paraId="03D91D69" w14:textId="77777777" w:rsidR="00FB1B1A" w:rsidRPr="00682E4E" w:rsidRDefault="00FB1B1A" w:rsidP="00FB1B1A">
            <w:r w:rsidRPr="00682E4E">
              <w:rPr>
                <w:rFonts w:hint="eastAsia"/>
              </w:rPr>
              <w:t>・項目</w:t>
            </w:r>
            <w:r w:rsidRPr="00682E4E">
              <w:rPr>
                <w:rFonts w:hint="eastAsia"/>
              </w:rPr>
              <w:t>11</w:t>
            </w:r>
            <w:r w:rsidRPr="00682E4E">
              <w:rPr>
                <w:rFonts w:hint="eastAsia"/>
              </w:rPr>
              <w:t>「先生は、いじめについて私たちが困っていることがあれば真剣に対応してくれる」</w:t>
            </w:r>
            <w:r w:rsidRPr="00682E4E">
              <w:rPr>
                <w:rFonts w:hint="eastAsia"/>
              </w:rPr>
              <w:t>80.3</w:t>
            </w:r>
            <w:r w:rsidR="0077356F" w:rsidRPr="00682E4E">
              <w:rPr>
                <w:rFonts w:hint="eastAsia"/>
              </w:rPr>
              <w:t>％</w:t>
            </w:r>
            <w:r w:rsidRPr="00682E4E">
              <w:rPr>
                <w:rFonts w:hint="eastAsia"/>
              </w:rPr>
              <w:t>→</w:t>
            </w:r>
            <w:r w:rsidRPr="00682E4E">
              <w:rPr>
                <w:rFonts w:hint="eastAsia"/>
              </w:rPr>
              <w:t>88.2</w:t>
            </w:r>
            <w:r w:rsidR="0077356F" w:rsidRPr="00682E4E">
              <w:rPr>
                <w:rFonts w:hint="eastAsia"/>
              </w:rPr>
              <w:t>％</w:t>
            </w:r>
          </w:p>
          <w:p w14:paraId="3B49E4EA" w14:textId="77777777" w:rsidR="0077356F" w:rsidRPr="00682E4E" w:rsidRDefault="0077356F" w:rsidP="00FB1B1A">
            <w:r w:rsidRPr="00682E4E">
              <w:rPr>
                <w:rFonts w:hint="eastAsia"/>
              </w:rPr>
              <w:t>複数担任制、生徒支援ネットワークなどのシステムをいかし、生徒へ丁寧に寄り添い支援を行うことにつながっている。一層の教育相談支援への充実へとつなげたい。</w:t>
            </w:r>
          </w:p>
          <w:p w14:paraId="1CDFBF73" w14:textId="77777777" w:rsidR="0077356F" w:rsidRPr="00682E4E" w:rsidRDefault="0077356F" w:rsidP="00FB1B1A">
            <w:r w:rsidRPr="00682E4E">
              <w:rPr>
                <w:rFonts w:hint="eastAsia"/>
              </w:rPr>
              <w:t>【授業充実】</w:t>
            </w:r>
          </w:p>
          <w:p w14:paraId="4EC05B78" w14:textId="77777777" w:rsidR="00FB1B1A" w:rsidRPr="00682E4E" w:rsidRDefault="00FB1B1A" w:rsidP="00FB1B1A">
            <w:r w:rsidRPr="00682E4E">
              <w:rPr>
                <w:rFonts w:hint="eastAsia"/>
              </w:rPr>
              <w:t>・項目</w:t>
            </w:r>
            <w:r w:rsidRPr="00682E4E">
              <w:rPr>
                <w:rFonts w:hint="eastAsia"/>
              </w:rPr>
              <w:t>12</w:t>
            </w:r>
            <w:r w:rsidR="0077356F" w:rsidRPr="00682E4E">
              <w:rPr>
                <w:rFonts w:hint="eastAsia"/>
              </w:rPr>
              <w:t>「学ぶ意欲が上がるように、教え方に工夫している先生が多い。」</w:t>
            </w:r>
            <w:r w:rsidR="0077356F" w:rsidRPr="00682E4E">
              <w:rPr>
                <w:rFonts w:hint="eastAsia"/>
              </w:rPr>
              <w:t>79.2</w:t>
            </w:r>
            <w:r w:rsidR="0077356F" w:rsidRPr="00682E4E">
              <w:rPr>
                <w:rFonts w:hint="eastAsia"/>
              </w:rPr>
              <w:t>％⇒</w:t>
            </w:r>
            <w:r w:rsidR="0077356F" w:rsidRPr="00682E4E">
              <w:rPr>
                <w:rFonts w:hint="eastAsia"/>
              </w:rPr>
              <w:t>87.3</w:t>
            </w:r>
            <w:r w:rsidR="0077356F" w:rsidRPr="00682E4E">
              <w:rPr>
                <w:rFonts w:hint="eastAsia"/>
              </w:rPr>
              <w:t>％</w:t>
            </w:r>
          </w:p>
          <w:p w14:paraId="4481E961" w14:textId="77777777" w:rsidR="00FB1B1A" w:rsidRPr="00682E4E" w:rsidRDefault="00FB1B1A" w:rsidP="00FB1B1A">
            <w:r w:rsidRPr="00682E4E">
              <w:rPr>
                <w:rFonts w:hint="eastAsia"/>
              </w:rPr>
              <w:t>・項目</w:t>
            </w:r>
            <w:r w:rsidRPr="00682E4E">
              <w:rPr>
                <w:rFonts w:hint="eastAsia"/>
              </w:rPr>
              <w:t>13</w:t>
            </w:r>
            <w:r w:rsidRPr="00682E4E">
              <w:rPr>
                <w:rFonts w:hint="eastAsia"/>
              </w:rPr>
              <w:t>「わかりやすく集中して勉強できる授業が多い」</w:t>
            </w:r>
            <w:r w:rsidRPr="00682E4E">
              <w:rPr>
                <w:rFonts w:hint="eastAsia"/>
              </w:rPr>
              <w:t>72.8</w:t>
            </w:r>
            <w:r w:rsidR="0077356F" w:rsidRPr="00682E4E">
              <w:rPr>
                <w:rFonts w:hint="eastAsia"/>
              </w:rPr>
              <w:t>％</w:t>
            </w:r>
            <w:r w:rsidRPr="00682E4E">
              <w:rPr>
                <w:rFonts w:hint="eastAsia"/>
              </w:rPr>
              <w:t>→</w:t>
            </w:r>
            <w:r w:rsidRPr="00682E4E">
              <w:rPr>
                <w:rFonts w:hint="eastAsia"/>
              </w:rPr>
              <w:t>79.3</w:t>
            </w:r>
            <w:r w:rsidR="0077356F" w:rsidRPr="00682E4E">
              <w:rPr>
                <w:rFonts w:hint="eastAsia"/>
              </w:rPr>
              <w:t>％</w:t>
            </w:r>
          </w:p>
          <w:p w14:paraId="46E2FF76" w14:textId="77777777" w:rsidR="0077356F" w:rsidRPr="00682E4E" w:rsidRDefault="0077356F" w:rsidP="00FB1B1A">
            <w:r w:rsidRPr="00682E4E">
              <w:rPr>
                <w:rFonts w:hint="eastAsia"/>
              </w:rPr>
              <w:t>・項目</w:t>
            </w:r>
            <w:r w:rsidRPr="00682E4E">
              <w:rPr>
                <w:rFonts w:hint="eastAsia"/>
              </w:rPr>
              <w:t>14</w:t>
            </w:r>
            <w:r w:rsidRPr="00682E4E">
              <w:rPr>
                <w:rFonts w:hint="eastAsia"/>
              </w:rPr>
              <w:t>「視聴覚機器やツールを使った授業は興味が持てる」</w:t>
            </w:r>
          </w:p>
          <w:p w14:paraId="0D6F27D0" w14:textId="75813050" w:rsidR="0077356F" w:rsidRPr="00682E4E" w:rsidRDefault="00E9520D" w:rsidP="00FB1B1A">
            <w:r w:rsidRPr="00682E4E">
              <w:rPr>
                <w:rFonts w:hint="eastAsia"/>
              </w:rPr>
              <w:t>授業設計の視点「ＧＯＬＤＥＮ」理論を共有しながら、組織的な授業充実の取組を行った。あわせて、</w:t>
            </w:r>
            <w:r w:rsidRPr="00682E4E">
              <w:rPr>
                <w:rFonts w:hint="eastAsia"/>
              </w:rPr>
              <w:t>50</w:t>
            </w:r>
            <w:r w:rsidRPr="00682E4E">
              <w:rPr>
                <w:rFonts w:hint="eastAsia"/>
              </w:rPr>
              <w:t>周年記念事業において、同窓会・ＰＴＡの支援により、</w:t>
            </w:r>
            <w:r w:rsidR="001F7A7D" w:rsidRPr="00682E4E">
              <w:t>23</w:t>
            </w:r>
            <w:r w:rsidRPr="00682E4E">
              <w:rPr>
                <w:rFonts w:hint="eastAsia"/>
              </w:rPr>
              <w:t>教室に電子黒板付き最新プロジェクターを設置していただけた。授業充実につながり、満足度の数値が増加した。引き続き、授業充実の取組を進めたい。</w:t>
            </w:r>
          </w:p>
          <w:p w14:paraId="7C571726" w14:textId="77777777" w:rsidR="00E9520D" w:rsidRPr="00682E4E" w:rsidRDefault="00E9520D" w:rsidP="00FB1B1A">
            <w:r w:rsidRPr="00682E4E">
              <w:rPr>
                <w:rFonts w:hint="eastAsia"/>
              </w:rPr>
              <w:t>【生活指導】</w:t>
            </w:r>
          </w:p>
          <w:p w14:paraId="341FFCAC" w14:textId="77777777" w:rsidR="00E9520D" w:rsidRPr="00682E4E" w:rsidRDefault="00E9520D" w:rsidP="00FB1B1A">
            <w:r w:rsidRPr="00682E4E">
              <w:rPr>
                <w:rFonts w:hint="eastAsia"/>
              </w:rPr>
              <w:t>・項目</w:t>
            </w:r>
            <w:r w:rsidRPr="00682E4E">
              <w:rPr>
                <w:rFonts w:hint="eastAsia"/>
              </w:rPr>
              <w:t>25</w:t>
            </w:r>
            <w:r w:rsidRPr="00682E4E">
              <w:rPr>
                <w:rFonts w:hint="eastAsia"/>
              </w:rPr>
              <w:t>「生活指導は適切で納得できる」</w:t>
            </w:r>
            <w:r w:rsidRPr="00682E4E">
              <w:rPr>
                <w:rFonts w:hint="eastAsia"/>
              </w:rPr>
              <w:t>64.3</w:t>
            </w:r>
            <w:r w:rsidRPr="00682E4E">
              <w:rPr>
                <w:rFonts w:hint="eastAsia"/>
              </w:rPr>
              <w:t>％⇒</w:t>
            </w:r>
            <w:r w:rsidRPr="00682E4E">
              <w:rPr>
                <w:rFonts w:hint="eastAsia"/>
              </w:rPr>
              <w:t>63.2</w:t>
            </w:r>
            <w:r w:rsidRPr="00682E4E">
              <w:rPr>
                <w:rFonts w:hint="eastAsia"/>
              </w:rPr>
              <w:t>％</w:t>
            </w:r>
          </w:p>
          <w:p w14:paraId="4A2D33AB" w14:textId="77777777" w:rsidR="00E9520D" w:rsidRPr="00682E4E" w:rsidRDefault="00E9520D" w:rsidP="00FB1B1A">
            <w:r w:rsidRPr="00682E4E">
              <w:rPr>
                <w:rFonts w:hint="eastAsia"/>
              </w:rPr>
              <w:t>満足度としては、微減となった。学校全体でルールの統一化に取り組んでいる。子ども基本法をふまえ、生徒たちの意見を取り入れながらルールの見直しを行うとともに、生徒の納得感を大切に生活指導に組織的に取り組んでいきたい。</w:t>
            </w:r>
          </w:p>
          <w:p w14:paraId="4323F126" w14:textId="77777777" w:rsidR="0077356F" w:rsidRPr="00682E4E" w:rsidRDefault="00E9520D" w:rsidP="00FB1B1A">
            <w:r w:rsidRPr="00682E4E">
              <w:rPr>
                <w:rFonts w:hint="eastAsia"/>
              </w:rPr>
              <w:t>【人権教育】</w:t>
            </w:r>
          </w:p>
          <w:p w14:paraId="54E72A53" w14:textId="08956152" w:rsidR="00E9520D" w:rsidRPr="00682E4E" w:rsidRDefault="00E9520D" w:rsidP="00FB1B1A">
            <w:r w:rsidRPr="00682E4E">
              <w:rPr>
                <w:rFonts w:hint="eastAsia"/>
              </w:rPr>
              <w:t>・項目</w:t>
            </w:r>
            <w:r w:rsidR="001F7A7D" w:rsidRPr="00682E4E">
              <w:t>27</w:t>
            </w:r>
            <w:r w:rsidRPr="00682E4E">
              <w:rPr>
                <w:rFonts w:hint="eastAsia"/>
              </w:rPr>
              <w:t>「人権や命の大切さを学び「思いやり」の心が身についてきた」</w:t>
            </w:r>
          </w:p>
          <w:p w14:paraId="434FA518" w14:textId="77777777" w:rsidR="00E9520D" w:rsidRPr="00682E4E" w:rsidRDefault="00E9520D" w:rsidP="00FB1B1A">
            <w:r w:rsidRPr="00682E4E">
              <w:rPr>
                <w:rFonts w:hint="eastAsia"/>
              </w:rPr>
              <w:t>84.9%</w:t>
            </w:r>
            <w:r w:rsidRPr="00682E4E">
              <w:rPr>
                <w:rFonts w:hint="eastAsia"/>
              </w:rPr>
              <w:t>⇒</w:t>
            </w:r>
            <w:r w:rsidRPr="00682E4E">
              <w:rPr>
                <w:rFonts w:hint="eastAsia"/>
              </w:rPr>
              <w:t>94.4%</w:t>
            </w:r>
            <w:r w:rsidRPr="00682E4E">
              <w:rPr>
                <w:rFonts w:hint="eastAsia"/>
              </w:rPr>
              <w:t xml:space="preserve">　</w:t>
            </w:r>
          </w:p>
          <w:p w14:paraId="617D559F" w14:textId="77777777" w:rsidR="00557B6A" w:rsidRPr="00682E4E" w:rsidRDefault="00E9520D" w:rsidP="00B17AB9">
            <w:r w:rsidRPr="00682E4E">
              <w:rPr>
                <w:rFonts w:hint="eastAsia"/>
              </w:rPr>
              <w:t>本校の</w:t>
            </w:r>
            <w:r w:rsidRPr="00682E4E">
              <w:rPr>
                <w:rFonts w:hint="eastAsia"/>
              </w:rPr>
              <w:t>LHR</w:t>
            </w:r>
            <w:r w:rsidRPr="00682E4E">
              <w:rPr>
                <w:rFonts w:hint="eastAsia"/>
              </w:rPr>
              <w:t>における人権学習、産社・論理コミュニケーション・課題研究などの教育内容から</w:t>
            </w:r>
            <w:r w:rsidR="00B17AB9" w:rsidRPr="00682E4E">
              <w:rPr>
                <w:rFonts w:hint="eastAsia"/>
              </w:rPr>
              <w:t>「優しいチカラ」の土台となる「思いやり」の心が育まれている。引き続き、本校の教育内容の充実を図っていきたい。</w:t>
            </w:r>
          </w:p>
        </w:tc>
        <w:tc>
          <w:tcPr>
            <w:tcW w:w="7484" w:type="dxa"/>
          </w:tcPr>
          <w:p w14:paraId="204A8EAE" w14:textId="121992AA" w:rsidR="00CE5787" w:rsidRPr="00682E4E" w:rsidRDefault="00CE5787" w:rsidP="008B07EE">
            <w:pPr>
              <w:spacing w:line="300" w:lineRule="exact"/>
              <w:rPr>
                <w:rFonts w:asciiTheme="minorEastAsia" w:eastAsiaTheme="minorEastAsia" w:hAnsiTheme="minorEastAsia"/>
                <w:sz w:val="20"/>
                <w:szCs w:val="20"/>
              </w:rPr>
            </w:pPr>
            <w:r w:rsidRPr="00682E4E">
              <w:rPr>
                <w:rFonts w:asciiTheme="minorEastAsia" w:eastAsiaTheme="minorEastAsia" w:hAnsiTheme="minorEastAsia" w:hint="eastAsia"/>
                <w:sz w:val="20"/>
                <w:szCs w:val="20"/>
              </w:rPr>
              <w:lastRenderedPageBreak/>
              <w:t>第</w:t>
            </w:r>
            <w:r w:rsidR="001F7A7D" w:rsidRPr="00682E4E">
              <w:rPr>
                <w:rFonts w:asciiTheme="minorEastAsia" w:eastAsiaTheme="minorEastAsia" w:hAnsiTheme="minorEastAsia" w:hint="eastAsia"/>
                <w:sz w:val="20"/>
                <w:szCs w:val="20"/>
              </w:rPr>
              <w:t>１</w:t>
            </w:r>
            <w:r w:rsidRPr="00682E4E">
              <w:rPr>
                <w:rFonts w:asciiTheme="minorEastAsia" w:eastAsiaTheme="minorEastAsia" w:hAnsiTheme="minorEastAsia" w:hint="eastAsia"/>
                <w:sz w:val="20"/>
                <w:szCs w:val="20"/>
              </w:rPr>
              <w:t>回</w:t>
            </w:r>
            <w:r w:rsidR="00986D30" w:rsidRPr="00682E4E">
              <w:rPr>
                <w:rFonts w:asciiTheme="minorEastAsia" w:eastAsiaTheme="minorEastAsia" w:hAnsiTheme="minorEastAsia" w:hint="eastAsia"/>
                <w:sz w:val="20"/>
                <w:szCs w:val="20"/>
              </w:rPr>
              <w:t>（令和５年７月８日（土）実施）</w:t>
            </w:r>
          </w:p>
          <w:p w14:paraId="67505B7C" w14:textId="7A06F80A" w:rsidR="008B07EE" w:rsidRPr="00682E4E" w:rsidRDefault="001F7A7D" w:rsidP="00F26346">
            <w:pPr>
              <w:spacing w:line="300" w:lineRule="exact"/>
              <w:ind w:firstLineChars="100" w:firstLine="200"/>
              <w:rPr>
                <w:rFonts w:asciiTheme="minorEastAsia" w:eastAsiaTheme="minorEastAsia" w:hAnsiTheme="minorEastAsia"/>
                <w:sz w:val="20"/>
                <w:szCs w:val="20"/>
              </w:rPr>
            </w:pPr>
            <w:r w:rsidRPr="00682E4E">
              <w:rPr>
                <w:rFonts w:asciiTheme="minorEastAsia" w:eastAsiaTheme="minorEastAsia" w:hAnsiTheme="minorEastAsia"/>
                <w:sz w:val="20"/>
                <w:szCs w:val="20"/>
              </w:rPr>
              <w:t>50</w:t>
            </w:r>
            <w:r w:rsidR="009E2CCB" w:rsidRPr="00682E4E">
              <w:rPr>
                <w:rFonts w:asciiTheme="minorEastAsia" w:eastAsiaTheme="minorEastAsia" w:hAnsiTheme="minorEastAsia" w:hint="eastAsia"/>
                <w:sz w:val="20"/>
                <w:szCs w:val="20"/>
              </w:rPr>
              <w:t>周年を迎え、これまで大切にしてきた</w:t>
            </w:r>
            <w:r w:rsidR="00626E63" w:rsidRPr="00682E4E">
              <w:rPr>
                <w:rFonts w:asciiTheme="minorEastAsia" w:eastAsiaTheme="minorEastAsia" w:hAnsiTheme="minorEastAsia" w:hint="eastAsia"/>
                <w:sz w:val="20"/>
                <w:szCs w:val="20"/>
              </w:rPr>
              <w:t>エッセンスと今の本質的な問いは何なのか考え</w:t>
            </w:r>
            <w:r w:rsidR="00986D30" w:rsidRPr="00682E4E">
              <w:rPr>
                <w:rFonts w:asciiTheme="minorEastAsia" w:eastAsiaTheme="minorEastAsia" w:hAnsiTheme="minorEastAsia" w:hint="eastAsia"/>
                <w:sz w:val="20"/>
                <w:szCs w:val="20"/>
              </w:rPr>
              <w:t>、</w:t>
            </w:r>
            <w:r w:rsidR="00626E63" w:rsidRPr="00682E4E">
              <w:rPr>
                <w:rFonts w:asciiTheme="minorEastAsia" w:eastAsiaTheme="minorEastAsia" w:hAnsiTheme="minorEastAsia" w:hint="eastAsia"/>
                <w:sz w:val="20"/>
                <w:szCs w:val="20"/>
              </w:rPr>
              <w:t>何を作るのか、何を壊すのかを、</w:t>
            </w:r>
            <w:r w:rsidR="008B07EE" w:rsidRPr="00682E4E">
              <w:rPr>
                <w:rFonts w:asciiTheme="minorEastAsia" w:eastAsiaTheme="minorEastAsia" w:hAnsiTheme="minorEastAsia" w:hint="eastAsia"/>
                <w:sz w:val="20"/>
                <w:szCs w:val="20"/>
              </w:rPr>
              <w:t>本校</w:t>
            </w:r>
            <w:r w:rsidR="009E2CCB" w:rsidRPr="00682E4E">
              <w:rPr>
                <w:rFonts w:asciiTheme="minorEastAsia" w:eastAsiaTheme="minorEastAsia" w:hAnsiTheme="minorEastAsia" w:hint="eastAsia"/>
                <w:sz w:val="20"/>
                <w:szCs w:val="20"/>
              </w:rPr>
              <w:t>教員（</w:t>
            </w:r>
            <w:r w:rsidR="008B07EE" w:rsidRPr="00682E4E">
              <w:rPr>
                <w:rFonts w:asciiTheme="minorEastAsia" w:eastAsiaTheme="minorEastAsia" w:hAnsiTheme="minorEastAsia" w:hint="eastAsia"/>
                <w:sz w:val="20"/>
                <w:szCs w:val="20"/>
              </w:rPr>
              <w:t>卒業生</w:t>
            </w:r>
            <w:r w:rsidR="009E2CCB" w:rsidRPr="00682E4E">
              <w:rPr>
                <w:rFonts w:asciiTheme="minorEastAsia" w:eastAsiaTheme="minorEastAsia" w:hAnsiTheme="minorEastAsia" w:hint="eastAsia"/>
                <w:sz w:val="20"/>
                <w:szCs w:val="20"/>
              </w:rPr>
              <w:t>）</w:t>
            </w:r>
            <w:r w:rsidR="008B07EE" w:rsidRPr="00682E4E">
              <w:rPr>
                <w:rFonts w:asciiTheme="minorEastAsia" w:eastAsiaTheme="minorEastAsia" w:hAnsiTheme="minorEastAsia" w:hint="eastAsia"/>
                <w:sz w:val="20"/>
                <w:szCs w:val="20"/>
              </w:rPr>
              <w:t>の</w:t>
            </w:r>
            <w:r w:rsidR="00626E63" w:rsidRPr="00682E4E">
              <w:rPr>
                <w:rFonts w:asciiTheme="minorEastAsia" w:eastAsiaTheme="minorEastAsia" w:hAnsiTheme="minorEastAsia" w:hint="eastAsia"/>
                <w:sz w:val="20"/>
                <w:szCs w:val="20"/>
              </w:rPr>
              <w:t>座談会を通して言語化してい</w:t>
            </w:r>
            <w:r w:rsidR="008B07EE" w:rsidRPr="00682E4E">
              <w:rPr>
                <w:rFonts w:asciiTheme="minorEastAsia" w:eastAsiaTheme="minorEastAsia" w:hAnsiTheme="minorEastAsia" w:hint="eastAsia"/>
                <w:sz w:val="20"/>
                <w:szCs w:val="20"/>
              </w:rPr>
              <w:t>くことをめざした。</w:t>
            </w:r>
          </w:p>
          <w:p w14:paraId="10D29FAF" w14:textId="77777777" w:rsidR="00626E63" w:rsidRPr="00682E4E" w:rsidRDefault="008B07EE" w:rsidP="008B07EE">
            <w:pPr>
              <w:spacing w:line="300" w:lineRule="exact"/>
              <w:rPr>
                <w:rFonts w:asciiTheme="minorEastAsia" w:eastAsiaTheme="minorEastAsia" w:hAnsiTheme="minorEastAsia"/>
                <w:sz w:val="20"/>
                <w:szCs w:val="20"/>
              </w:rPr>
            </w:pPr>
            <w:r w:rsidRPr="00682E4E">
              <w:rPr>
                <w:rFonts w:asciiTheme="minorEastAsia" w:eastAsiaTheme="minorEastAsia" w:hAnsiTheme="minorEastAsia" w:hint="eastAsia"/>
                <w:sz w:val="20"/>
                <w:szCs w:val="20"/>
              </w:rPr>
              <w:t>〇松高独自の教育プログラムの中で自分で考え</w:t>
            </w:r>
            <w:r w:rsidR="009E2CCB" w:rsidRPr="00682E4E">
              <w:rPr>
                <w:rFonts w:asciiTheme="minorEastAsia" w:eastAsiaTheme="minorEastAsia" w:hAnsiTheme="minorEastAsia" w:hint="eastAsia"/>
                <w:sz w:val="20"/>
                <w:szCs w:val="20"/>
              </w:rPr>
              <w:t>、</w:t>
            </w:r>
            <w:r w:rsidRPr="00682E4E">
              <w:rPr>
                <w:rFonts w:asciiTheme="minorEastAsia" w:eastAsiaTheme="minorEastAsia" w:hAnsiTheme="minorEastAsia" w:hint="eastAsia"/>
                <w:sz w:val="20"/>
                <w:szCs w:val="20"/>
              </w:rPr>
              <w:t>問いながら体験を通して過ごしてきたこと、人としてできないことを一杯含んでいる人間として高校での学びを通して起こった奇跡であり、松高の究極の姿である。</w:t>
            </w:r>
          </w:p>
          <w:p w14:paraId="7B44A4CF" w14:textId="77777777" w:rsidR="008B07EE" w:rsidRPr="00682E4E" w:rsidRDefault="008B07EE" w:rsidP="008B07EE">
            <w:pPr>
              <w:spacing w:line="300" w:lineRule="exact"/>
              <w:rPr>
                <w:rFonts w:asciiTheme="minorEastAsia" w:eastAsiaTheme="minorEastAsia" w:hAnsiTheme="minorEastAsia"/>
                <w:sz w:val="20"/>
                <w:szCs w:val="20"/>
              </w:rPr>
            </w:pPr>
            <w:r w:rsidRPr="00682E4E">
              <w:rPr>
                <w:rFonts w:asciiTheme="minorEastAsia" w:eastAsiaTheme="minorEastAsia" w:hAnsiTheme="minorEastAsia" w:hint="eastAsia"/>
                <w:sz w:val="20"/>
                <w:szCs w:val="20"/>
              </w:rPr>
              <w:t>〇生徒自身が、自分のことを関心をもって話をしたら受け止めてくれるようなま</w:t>
            </w:r>
          </w:p>
          <w:p w14:paraId="137387CC" w14:textId="77777777" w:rsidR="009E2CCB" w:rsidRPr="00682E4E" w:rsidRDefault="008B07EE" w:rsidP="008B07EE">
            <w:pPr>
              <w:spacing w:line="300" w:lineRule="exact"/>
              <w:rPr>
                <w:rFonts w:asciiTheme="minorEastAsia" w:eastAsiaTheme="minorEastAsia" w:hAnsiTheme="minorEastAsia"/>
                <w:sz w:val="20"/>
                <w:szCs w:val="20"/>
              </w:rPr>
            </w:pPr>
            <w:r w:rsidRPr="00682E4E">
              <w:rPr>
                <w:rFonts w:asciiTheme="minorEastAsia" w:eastAsiaTheme="minorEastAsia" w:hAnsiTheme="minorEastAsia" w:hint="eastAsia"/>
                <w:sz w:val="20"/>
                <w:szCs w:val="20"/>
              </w:rPr>
              <w:t>なざしを持った教員になることが一番大切である。</w:t>
            </w:r>
          </w:p>
          <w:p w14:paraId="522D547B" w14:textId="77777777" w:rsidR="009E2CCB" w:rsidRPr="00682E4E" w:rsidRDefault="009E2CCB" w:rsidP="008B07EE">
            <w:pPr>
              <w:spacing w:line="300" w:lineRule="exact"/>
              <w:rPr>
                <w:rFonts w:asciiTheme="minorEastAsia" w:eastAsiaTheme="minorEastAsia" w:hAnsiTheme="minorEastAsia"/>
                <w:sz w:val="20"/>
                <w:szCs w:val="20"/>
              </w:rPr>
            </w:pPr>
          </w:p>
          <w:p w14:paraId="300ED571" w14:textId="39ADE4FD" w:rsidR="009E2CCB" w:rsidRPr="00682E4E" w:rsidRDefault="00626E63" w:rsidP="0054379B">
            <w:pPr>
              <w:spacing w:line="300" w:lineRule="exact"/>
              <w:rPr>
                <w:rFonts w:asciiTheme="minorEastAsia" w:eastAsiaTheme="minorEastAsia" w:hAnsiTheme="minorEastAsia"/>
                <w:sz w:val="20"/>
                <w:szCs w:val="20"/>
              </w:rPr>
            </w:pPr>
            <w:r w:rsidRPr="00682E4E">
              <w:rPr>
                <w:rFonts w:asciiTheme="minorEastAsia" w:eastAsiaTheme="minorEastAsia" w:hAnsiTheme="minorEastAsia" w:hint="eastAsia"/>
                <w:sz w:val="20"/>
                <w:szCs w:val="20"/>
              </w:rPr>
              <w:lastRenderedPageBreak/>
              <w:t>第２回</w:t>
            </w:r>
            <w:r w:rsidR="00986D30" w:rsidRPr="00682E4E">
              <w:rPr>
                <w:rFonts w:asciiTheme="minorEastAsia" w:eastAsiaTheme="minorEastAsia" w:hAnsiTheme="minorEastAsia" w:hint="eastAsia"/>
                <w:sz w:val="20"/>
                <w:szCs w:val="20"/>
              </w:rPr>
              <w:t>（</w:t>
            </w:r>
            <w:r w:rsidR="00F26346" w:rsidRPr="00682E4E">
              <w:rPr>
                <w:rFonts w:asciiTheme="minorEastAsia" w:eastAsiaTheme="minorEastAsia" w:hAnsiTheme="minorEastAsia" w:hint="eastAsia"/>
                <w:sz w:val="20"/>
                <w:szCs w:val="20"/>
              </w:rPr>
              <w:t>令和５年</w:t>
            </w:r>
            <w:r w:rsidR="001F7A7D" w:rsidRPr="00682E4E">
              <w:rPr>
                <w:rFonts w:asciiTheme="minorEastAsia" w:eastAsiaTheme="minorEastAsia" w:hAnsiTheme="minorEastAsia"/>
                <w:sz w:val="20"/>
                <w:szCs w:val="20"/>
              </w:rPr>
              <w:t>11</w:t>
            </w:r>
            <w:r w:rsidR="00F26346" w:rsidRPr="00682E4E">
              <w:rPr>
                <w:rFonts w:asciiTheme="minorEastAsia" w:eastAsiaTheme="minorEastAsia" w:hAnsiTheme="minorEastAsia" w:hint="eastAsia"/>
                <w:sz w:val="20"/>
                <w:szCs w:val="20"/>
              </w:rPr>
              <w:t>月</w:t>
            </w:r>
            <w:r w:rsidR="001F7A7D" w:rsidRPr="00682E4E">
              <w:rPr>
                <w:rFonts w:asciiTheme="minorEastAsia" w:eastAsiaTheme="minorEastAsia" w:hAnsiTheme="minorEastAsia"/>
                <w:sz w:val="20"/>
                <w:szCs w:val="20"/>
              </w:rPr>
              <w:t>17</w:t>
            </w:r>
            <w:r w:rsidR="00F26346" w:rsidRPr="00682E4E">
              <w:rPr>
                <w:rFonts w:asciiTheme="minorEastAsia" w:eastAsiaTheme="minorEastAsia" w:hAnsiTheme="minorEastAsia" w:hint="eastAsia"/>
                <w:sz w:val="20"/>
                <w:szCs w:val="20"/>
              </w:rPr>
              <w:t>日（金）実施）</w:t>
            </w:r>
          </w:p>
          <w:p w14:paraId="441F12F6" w14:textId="77777777" w:rsidR="00F26346" w:rsidRPr="00682E4E" w:rsidRDefault="009E2CCB" w:rsidP="003B0671">
            <w:pPr>
              <w:spacing w:line="300" w:lineRule="exact"/>
              <w:ind w:firstLineChars="100" w:firstLine="200"/>
              <w:rPr>
                <w:rFonts w:asciiTheme="minorEastAsia" w:eastAsiaTheme="minorEastAsia" w:hAnsiTheme="minorEastAsia"/>
                <w:sz w:val="20"/>
                <w:szCs w:val="20"/>
              </w:rPr>
            </w:pPr>
            <w:r w:rsidRPr="00682E4E">
              <w:rPr>
                <w:rFonts w:asciiTheme="minorEastAsia" w:eastAsiaTheme="minorEastAsia" w:hAnsiTheme="minorEastAsia" w:hint="eastAsia"/>
                <w:sz w:val="20"/>
                <w:szCs w:val="20"/>
              </w:rPr>
              <w:t>前半は、</w:t>
            </w:r>
            <w:r w:rsidR="008B07EE" w:rsidRPr="00682E4E">
              <w:rPr>
                <w:rFonts w:asciiTheme="minorEastAsia" w:eastAsiaTheme="minorEastAsia" w:hAnsiTheme="minorEastAsia" w:hint="eastAsia"/>
                <w:sz w:val="20"/>
                <w:szCs w:val="20"/>
              </w:rPr>
              <w:t>１年「産業社会と人間」の授業の見学し、</w:t>
            </w:r>
            <w:r w:rsidR="0054379B" w:rsidRPr="00682E4E">
              <w:rPr>
                <w:rFonts w:asciiTheme="minorEastAsia" w:eastAsiaTheme="minorEastAsia" w:hAnsiTheme="minorEastAsia" w:hint="eastAsia"/>
                <w:sz w:val="20"/>
                <w:szCs w:val="20"/>
              </w:rPr>
              <w:t>社会の課題</w:t>
            </w:r>
            <w:r w:rsidR="00F26346" w:rsidRPr="00682E4E">
              <w:rPr>
                <w:rFonts w:asciiTheme="minorEastAsia" w:eastAsiaTheme="minorEastAsia" w:hAnsiTheme="minorEastAsia" w:hint="eastAsia"/>
                <w:sz w:val="20"/>
                <w:szCs w:val="20"/>
              </w:rPr>
              <w:t>を自分事として考えるための工夫を見ることができた。</w:t>
            </w:r>
            <w:r w:rsidRPr="00682E4E">
              <w:rPr>
                <w:rFonts w:asciiTheme="minorEastAsia" w:eastAsiaTheme="minorEastAsia" w:hAnsiTheme="minorEastAsia" w:hint="eastAsia"/>
                <w:sz w:val="20"/>
                <w:szCs w:val="20"/>
              </w:rPr>
              <w:t>後半の</w:t>
            </w:r>
            <w:r w:rsidR="0054379B" w:rsidRPr="00682E4E">
              <w:rPr>
                <w:rFonts w:asciiTheme="minorEastAsia" w:eastAsiaTheme="minorEastAsia" w:hAnsiTheme="minorEastAsia" w:hint="eastAsia"/>
                <w:sz w:val="20"/>
                <w:szCs w:val="20"/>
              </w:rPr>
              <w:t>協議会では、本校の授業設計の「GOLDEN」理論における「問いの変換」を説明させていただき、ご意見を頂戴した。</w:t>
            </w:r>
            <w:r w:rsidRPr="00682E4E">
              <w:rPr>
                <w:rFonts w:asciiTheme="minorEastAsia" w:eastAsiaTheme="minorEastAsia" w:hAnsiTheme="minorEastAsia" w:hint="eastAsia"/>
                <w:sz w:val="20"/>
                <w:szCs w:val="20"/>
              </w:rPr>
              <w:t>多くの授業において、</w:t>
            </w:r>
            <w:r w:rsidR="0054379B" w:rsidRPr="00682E4E">
              <w:rPr>
                <w:rFonts w:asciiTheme="minorEastAsia" w:eastAsiaTheme="minorEastAsia" w:hAnsiTheme="minorEastAsia" w:hint="eastAsia"/>
                <w:sz w:val="20"/>
                <w:szCs w:val="20"/>
              </w:rPr>
              <w:t>「問いの変換」として、学びに向けて生徒が興味を持ち主体的な学びに向き合う姿勢へとつなげる工夫がある。「問いの変換」として生徒の主体</w:t>
            </w:r>
            <w:r w:rsidRPr="00682E4E">
              <w:rPr>
                <w:rFonts w:asciiTheme="minorEastAsia" w:eastAsiaTheme="minorEastAsia" w:hAnsiTheme="minorEastAsia" w:hint="eastAsia"/>
                <w:sz w:val="20"/>
                <w:szCs w:val="20"/>
              </w:rPr>
              <w:t>的な学びへと向き合う</w:t>
            </w:r>
            <w:r w:rsidR="0054379B" w:rsidRPr="00682E4E">
              <w:rPr>
                <w:rFonts w:asciiTheme="minorEastAsia" w:eastAsiaTheme="minorEastAsia" w:hAnsiTheme="minorEastAsia" w:hint="eastAsia"/>
                <w:sz w:val="20"/>
                <w:szCs w:val="20"/>
              </w:rPr>
              <w:t>授業を進める</w:t>
            </w:r>
            <w:r w:rsidRPr="00682E4E">
              <w:rPr>
                <w:rFonts w:asciiTheme="minorEastAsia" w:eastAsiaTheme="minorEastAsia" w:hAnsiTheme="minorEastAsia" w:hint="eastAsia"/>
                <w:sz w:val="20"/>
                <w:szCs w:val="20"/>
              </w:rPr>
              <w:t>上で生徒理解が大切であるということが確認された。</w:t>
            </w:r>
          </w:p>
          <w:p w14:paraId="77274912" w14:textId="77777777" w:rsidR="00F26346" w:rsidRPr="00682E4E" w:rsidRDefault="00F26346" w:rsidP="00F26346">
            <w:pPr>
              <w:spacing w:line="300" w:lineRule="exact"/>
              <w:ind w:firstLineChars="100" w:firstLine="200"/>
              <w:rPr>
                <w:rFonts w:asciiTheme="minorEastAsia" w:eastAsiaTheme="minorEastAsia" w:hAnsiTheme="minorEastAsia"/>
                <w:sz w:val="20"/>
                <w:szCs w:val="20"/>
              </w:rPr>
            </w:pPr>
          </w:p>
          <w:p w14:paraId="392B3259" w14:textId="77777777" w:rsidR="00F26346" w:rsidRPr="00682E4E" w:rsidRDefault="00F26346" w:rsidP="00F26346">
            <w:pPr>
              <w:spacing w:line="300" w:lineRule="exact"/>
              <w:rPr>
                <w:rFonts w:asciiTheme="minorEastAsia" w:eastAsiaTheme="minorEastAsia" w:hAnsiTheme="minorEastAsia"/>
                <w:sz w:val="20"/>
                <w:szCs w:val="20"/>
              </w:rPr>
            </w:pPr>
            <w:r w:rsidRPr="00682E4E">
              <w:rPr>
                <w:rFonts w:asciiTheme="minorEastAsia" w:eastAsiaTheme="minorEastAsia" w:hAnsiTheme="minorEastAsia" w:hint="eastAsia"/>
                <w:sz w:val="20"/>
                <w:szCs w:val="20"/>
              </w:rPr>
              <w:t>第３回（令和６年２月３日（土）実施）</w:t>
            </w:r>
          </w:p>
          <w:p w14:paraId="49374F15" w14:textId="77777777" w:rsidR="003B0671" w:rsidRPr="00682E4E" w:rsidRDefault="003B0671" w:rsidP="00F26346">
            <w:pPr>
              <w:spacing w:line="300" w:lineRule="exact"/>
              <w:rPr>
                <w:rFonts w:asciiTheme="minorEastAsia" w:eastAsiaTheme="minorEastAsia" w:hAnsiTheme="minorEastAsia"/>
                <w:sz w:val="20"/>
                <w:szCs w:val="20"/>
              </w:rPr>
            </w:pPr>
            <w:r w:rsidRPr="00682E4E">
              <w:rPr>
                <w:rFonts w:asciiTheme="minorEastAsia" w:eastAsiaTheme="minorEastAsia" w:hAnsiTheme="minorEastAsia" w:hint="eastAsia"/>
                <w:sz w:val="20"/>
                <w:szCs w:val="20"/>
              </w:rPr>
              <w:t xml:space="preserve">　前半は、学校診断自己アンケートの結果やの報</w:t>
            </w:r>
            <w:r w:rsidR="00A5691C" w:rsidRPr="00682E4E">
              <w:rPr>
                <w:rFonts w:asciiTheme="minorEastAsia" w:eastAsiaTheme="minorEastAsia" w:hAnsiTheme="minorEastAsia" w:hint="eastAsia"/>
                <w:sz w:val="20"/>
                <w:szCs w:val="20"/>
              </w:rPr>
              <w:t>告や、今年度の学校評価および次年度の学校経営計画の説明を</w:t>
            </w:r>
            <w:r w:rsidR="00732400" w:rsidRPr="00682E4E">
              <w:rPr>
                <w:rFonts w:asciiTheme="minorEastAsia" w:eastAsiaTheme="minorEastAsia" w:hAnsiTheme="minorEastAsia" w:hint="eastAsia"/>
                <w:sz w:val="20"/>
                <w:szCs w:val="20"/>
              </w:rPr>
              <w:t>行った。次年度の学校経営計画について承認を頂戴した。</w:t>
            </w:r>
          </w:p>
          <w:p w14:paraId="69E1AECB" w14:textId="77777777" w:rsidR="003B0671" w:rsidRPr="00682E4E" w:rsidRDefault="003B0671" w:rsidP="00ED0BE5">
            <w:pPr>
              <w:spacing w:line="300" w:lineRule="exact"/>
              <w:rPr>
                <w:rFonts w:asciiTheme="minorEastAsia" w:eastAsiaTheme="minorEastAsia" w:hAnsiTheme="minorEastAsia"/>
                <w:sz w:val="20"/>
                <w:szCs w:val="20"/>
              </w:rPr>
            </w:pPr>
            <w:r w:rsidRPr="00682E4E">
              <w:rPr>
                <w:rFonts w:asciiTheme="minorEastAsia" w:eastAsiaTheme="minorEastAsia" w:hAnsiTheme="minorEastAsia" w:hint="eastAsia"/>
                <w:sz w:val="20"/>
                <w:szCs w:val="20"/>
              </w:rPr>
              <w:t xml:space="preserve">　後半は、</w:t>
            </w:r>
            <w:r w:rsidR="00732400" w:rsidRPr="00682E4E">
              <w:rPr>
                <w:rFonts w:asciiTheme="minorEastAsia" w:eastAsiaTheme="minorEastAsia" w:hAnsiTheme="minorEastAsia" w:hint="eastAsia"/>
                <w:sz w:val="20"/>
                <w:szCs w:val="20"/>
              </w:rPr>
              <w:t>在校生３名から</w:t>
            </w:r>
            <w:r w:rsidRPr="00682E4E">
              <w:rPr>
                <w:rFonts w:asciiTheme="minorEastAsia" w:eastAsiaTheme="minorEastAsia" w:hAnsiTheme="minorEastAsia" w:hint="eastAsia"/>
                <w:sz w:val="20"/>
                <w:szCs w:val="20"/>
              </w:rPr>
              <w:t>松原高校３年間での成長や変化について、具体的なエピソードを交えて振り返ってもらった。共通している点は</w:t>
            </w:r>
            <w:r w:rsidR="00732400" w:rsidRPr="00682E4E">
              <w:rPr>
                <w:rFonts w:asciiTheme="minorEastAsia" w:eastAsiaTheme="minorEastAsia" w:hAnsiTheme="minorEastAsia" w:hint="eastAsia"/>
                <w:sz w:val="20"/>
                <w:szCs w:val="20"/>
              </w:rPr>
              <w:t>、</w:t>
            </w:r>
            <w:r w:rsidRPr="00682E4E">
              <w:rPr>
                <w:rFonts w:asciiTheme="minorEastAsia" w:eastAsiaTheme="minorEastAsia" w:hAnsiTheme="minorEastAsia" w:hint="eastAsia"/>
                <w:sz w:val="20"/>
                <w:szCs w:val="20"/>
              </w:rPr>
              <w:t>松原高校が「安心して自己開示できる場」であったということ。自らの大切</w:t>
            </w:r>
            <w:r w:rsidR="00981D94" w:rsidRPr="00682E4E">
              <w:rPr>
                <w:rFonts w:asciiTheme="minorEastAsia" w:eastAsiaTheme="minorEastAsia" w:hAnsiTheme="minorEastAsia" w:hint="eastAsia"/>
                <w:sz w:val="20"/>
                <w:szCs w:val="20"/>
              </w:rPr>
              <w:t>なルーツや想いに対して、中学校までは話すことができなかったり</w:t>
            </w:r>
            <w:r w:rsidR="00732400" w:rsidRPr="00682E4E">
              <w:rPr>
                <w:rFonts w:asciiTheme="minorEastAsia" w:eastAsiaTheme="minorEastAsia" w:hAnsiTheme="minorEastAsia" w:hint="eastAsia"/>
                <w:sz w:val="20"/>
                <w:szCs w:val="20"/>
              </w:rPr>
              <w:t>、</w:t>
            </w:r>
            <w:r w:rsidRPr="00682E4E">
              <w:rPr>
                <w:rFonts w:asciiTheme="minorEastAsia" w:eastAsiaTheme="minorEastAsia" w:hAnsiTheme="minorEastAsia" w:hint="eastAsia"/>
                <w:sz w:val="20"/>
                <w:szCs w:val="20"/>
              </w:rPr>
              <w:t>傷ついたりした経験があっ</w:t>
            </w:r>
            <w:r w:rsidR="00732400" w:rsidRPr="00682E4E">
              <w:rPr>
                <w:rFonts w:asciiTheme="minorEastAsia" w:eastAsiaTheme="minorEastAsia" w:hAnsiTheme="minorEastAsia" w:hint="eastAsia"/>
                <w:sz w:val="20"/>
                <w:szCs w:val="20"/>
              </w:rPr>
              <w:t>た。しかし、松原高校で人権学習や課題研究で自分と向き合い、受けとめてもらうことで社会や他者と繋がり、自信を得ることができた</w:t>
            </w:r>
            <w:r w:rsidRPr="00682E4E">
              <w:rPr>
                <w:rFonts w:asciiTheme="minorEastAsia" w:eastAsiaTheme="minorEastAsia" w:hAnsiTheme="minorEastAsia" w:hint="eastAsia"/>
                <w:sz w:val="20"/>
                <w:szCs w:val="20"/>
              </w:rPr>
              <w:t>。また、その学びが、自分が将来本当にやりた</w:t>
            </w:r>
            <w:r w:rsidR="00732400" w:rsidRPr="00682E4E">
              <w:rPr>
                <w:rFonts w:asciiTheme="minorEastAsia" w:eastAsiaTheme="minorEastAsia" w:hAnsiTheme="minorEastAsia" w:hint="eastAsia"/>
                <w:sz w:val="20"/>
                <w:szCs w:val="20"/>
              </w:rPr>
              <w:t>いことは何かという進路実現の原動力となったと語られた</w:t>
            </w:r>
            <w:r w:rsidRPr="00682E4E">
              <w:rPr>
                <w:rFonts w:asciiTheme="minorEastAsia" w:eastAsiaTheme="minorEastAsia" w:hAnsiTheme="minorEastAsia" w:hint="eastAsia"/>
                <w:sz w:val="20"/>
                <w:szCs w:val="20"/>
              </w:rPr>
              <w:t>。委員</w:t>
            </w:r>
            <w:r w:rsidR="00ED0BE5" w:rsidRPr="00682E4E">
              <w:rPr>
                <w:rFonts w:asciiTheme="minorEastAsia" w:eastAsiaTheme="minorEastAsia" w:hAnsiTheme="minorEastAsia" w:hint="eastAsia"/>
                <w:sz w:val="20"/>
                <w:szCs w:val="20"/>
              </w:rPr>
              <w:t>である中学の校長</w:t>
            </w:r>
            <w:r w:rsidR="00732400" w:rsidRPr="00682E4E">
              <w:rPr>
                <w:rFonts w:asciiTheme="minorEastAsia" w:eastAsiaTheme="minorEastAsia" w:hAnsiTheme="minorEastAsia" w:hint="eastAsia"/>
                <w:sz w:val="20"/>
                <w:szCs w:val="20"/>
              </w:rPr>
              <w:t>先生</w:t>
            </w:r>
            <w:r w:rsidR="00ED0BE5" w:rsidRPr="00682E4E">
              <w:rPr>
                <w:rFonts w:asciiTheme="minorEastAsia" w:eastAsiaTheme="minorEastAsia" w:hAnsiTheme="minorEastAsia" w:hint="eastAsia"/>
                <w:sz w:val="20"/>
                <w:szCs w:val="20"/>
              </w:rPr>
              <w:t>から</w:t>
            </w:r>
            <w:r w:rsidRPr="00682E4E">
              <w:rPr>
                <w:rFonts w:asciiTheme="minorEastAsia" w:eastAsiaTheme="minorEastAsia" w:hAnsiTheme="minorEastAsia" w:hint="eastAsia"/>
                <w:sz w:val="20"/>
                <w:szCs w:val="20"/>
              </w:rPr>
              <w:t>は、松原高校にある学びの価値を中学</w:t>
            </w:r>
            <w:r w:rsidR="00732400" w:rsidRPr="00682E4E">
              <w:rPr>
                <w:rFonts w:asciiTheme="minorEastAsia" w:eastAsiaTheme="minorEastAsia" w:hAnsiTheme="minorEastAsia" w:hint="eastAsia"/>
                <w:sz w:val="20"/>
                <w:szCs w:val="20"/>
              </w:rPr>
              <w:t>校の先生方にも共有する場や、機会をもっと綿密に作ってほしい。在校生の</w:t>
            </w:r>
            <w:r w:rsidRPr="00682E4E">
              <w:rPr>
                <w:rFonts w:asciiTheme="minorEastAsia" w:eastAsiaTheme="minorEastAsia" w:hAnsiTheme="minorEastAsia" w:hint="eastAsia"/>
                <w:sz w:val="20"/>
                <w:szCs w:val="20"/>
              </w:rPr>
              <w:t>話を聞かせてもらったことを中学の先生にも共有し、進路指導を行っていくと話</w:t>
            </w:r>
            <w:r w:rsidR="00ED0BE5" w:rsidRPr="00682E4E">
              <w:rPr>
                <w:rFonts w:asciiTheme="minorEastAsia" w:eastAsiaTheme="minorEastAsia" w:hAnsiTheme="minorEastAsia" w:hint="eastAsia"/>
                <w:sz w:val="20"/>
                <w:szCs w:val="20"/>
              </w:rPr>
              <w:t>をしていただいた。</w:t>
            </w:r>
          </w:p>
        </w:tc>
      </w:tr>
    </w:tbl>
    <w:p w14:paraId="7CDA0072" w14:textId="77777777" w:rsidR="00D92F37" w:rsidRPr="00682E4E" w:rsidRDefault="00D92F37" w:rsidP="00D92F37">
      <w:pPr>
        <w:spacing w:line="120" w:lineRule="exact"/>
        <w:ind w:leftChars="-428" w:left="-899"/>
        <w:rPr>
          <w:rFonts w:ascii="BIZ UDP明朝 Medium" w:eastAsia="BIZ UDP明朝 Medium" w:hAnsi="BIZ UDP明朝 Medium"/>
        </w:rPr>
      </w:pPr>
    </w:p>
    <w:p w14:paraId="52501E02" w14:textId="77777777" w:rsidR="00D92F37" w:rsidRPr="00682E4E" w:rsidRDefault="00D92F37" w:rsidP="00D92F37">
      <w:pPr>
        <w:ind w:leftChars="-92" w:left="-4" w:hangingChars="90" w:hanging="189"/>
        <w:jc w:val="left"/>
        <w:rPr>
          <w:rFonts w:ascii="BIZ UDP明朝 Medium" w:eastAsia="BIZ UDP明朝 Medium" w:hAnsi="BIZ UDP明朝 Medium"/>
          <w:szCs w:val="21"/>
        </w:rPr>
      </w:pPr>
      <w:r w:rsidRPr="00682E4E">
        <w:rPr>
          <w:rFonts w:ascii="BIZ UDP明朝 Medium" w:eastAsia="BIZ UDP明朝 Medium" w:hAnsi="BIZ UDP明朝 Medium" w:hint="eastAsia"/>
          <w:szCs w:val="21"/>
        </w:rPr>
        <w:t>３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055"/>
        <w:gridCol w:w="4749"/>
        <w:gridCol w:w="4111"/>
        <w:gridCol w:w="3225"/>
      </w:tblGrid>
      <w:tr w:rsidR="00D92F37" w:rsidRPr="00682E4E" w14:paraId="401E1CE9" w14:textId="77777777" w:rsidTr="005723D2">
        <w:trPr>
          <w:trHeight w:val="586"/>
          <w:jc w:val="center"/>
        </w:trPr>
        <w:tc>
          <w:tcPr>
            <w:tcW w:w="846" w:type="dxa"/>
            <w:vAlign w:val="center"/>
          </w:tcPr>
          <w:p w14:paraId="669C11A9" w14:textId="77777777" w:rsidR="00D92F37" w:rsidRPr="00682E4E" w:rsidRDefault="00D92F37" w:rsidP="00EE4C54">
            <w:pPr>
              <w:spacing w:line="240" w:lineRule="exact"/>
              <w:jc w:val="center"/>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中期的</w:t>
            </w:r>
          </w:p>
          <w:p w14:paraId="0C5E5F8F" w14:textId="77777777" w:rsidR="00D92F37" w:rsidRPr="00682E4E" w:rsidRDefault="00D92F37" w:rsidP="00EE4C54">
            <w:pPr>
              <w:spacing w:line="240" w:lineRule="exact"/>
              <w:jc w:val="center"/>
              <w:rPr>
                <w:rFonts w:ascii="BIZ UDP明朝 Medium" w:eastAsia="BIZ UDP明朝 Medium" w:hAnsi="BIZ UDP明朝 Medium"/>
                <w:spacing w:val="-20"/>
                <w:sz w:val="20"/>
                <w:szCs w:val="20"/>
              </w:rPr>
            </w:pPr>
            <w:r w:rsidRPr="00682E4E">
              <w:rPr>
                <w:rFonts w:ascii="BIZ UDP明朝 Medium" w:eastAsia="BIZ UDP明朝 Medium" w:hAnsi="BIZ UDP明朝 Medium" w:hint="eastAsia"/>
                <w:sz w:val="20"/>
                <w:szCs w:val="20"/>
              </w:rPr>
              <w:t>目標</w:t>
            </w:r>
          </w:p>
        </w:tc>
        <w:tc>
          <w:tcPr>
            <w:tcW w:w="2055" w:type="dxa"/>
            <w:vAlign w:val="center"/>
          </w:tcPr>
          <w:p w14:paraId="1B84984A" w14:textId="77777777" w:rsidR="00D92F37" w:rsidRPr="00682E4E" w:rsidRDefault="00D92F37" w:rsidP="00EE4C54">
            <w:pPr>
              <w:spacing w:line="320" w:lineRule="exact"/>
              <w:jc w:val="center"/>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今年度の重点目標</w:t>
            </w:r>
          </w:p>
        </w:tc>
        <w:tc>
          <w:tcPr>
            <w:tcW w:w="4749" w:type="dxa"/>
            <w:tcBorders>
              <w:right w:val="dashed" w:sz="4" w:space="0" w:color="auto"/>
            </w:tcBorders>
            <w:vAlign w:val="center"/>
          </w:tcPr>
          <w:p w14:paraId="48D31038" w14:textId="77777777" w:rsidR="00D92F37" w:rsidRPr="00682E4E" w:rsidRDefault="00D92F37" w:rsidP="00EE4C54">
            <w:pPr>
              <w:spacing w:line="320" w:lineRule="exact"/>
              <w:jc w:val="center"/>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具体的な取組計画・内容</w:t>
            </w:r>
          </w:p>
        </w:tc>
        <w:tc>
          <w:tcPr>
            <w:tcW w:w="4111" w:type="dxa"/>
            <w:tcBorders>
              <w:right w:val="dashed" w:sz="4" w:space="0" w:color="auto"/>
            </w:tcBorders>
            <w:vAlign w:val="center"/>
          </w:tcPr>
          <w:p w14:paraId="64221D2B" w14:textId="77777777" w:rsidR="00D92F37" w:rsidRPr="00682E4E" w:rsidRDefault="00D92F37" w:rsidP="00EE4C54">
            <w:pPr>
              <w:spacing w:line="320" w:lineRule="exact"/>
              <w:jc w:val="center"/>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評価指標</w:t>
            </w:r>
          </w:p>
        </w:tc>
        <w:tc>
          <w:tcPr>
            <w:tcW w:w="3225" w:type="dxa"/>
            <w:tcBorders>
              <w:left w:val="dashed" w:sz="4" w:space="0" w:color="auto"/>
              <w:right w:val="single" w:sz="4" w:space="0" w:color="auto"/>
            </w:tcBorders>
            <w:vAlign w:val="center"/>
          </w:tcPr>
          <w:p w14:paraId="0BC5D8E2" w14:textId="77777777" w:rsidR="00D92F37" w:rsidRPr="00682E4E" w:rsidRDefault="00D92F37" w:rsidP="00EE4C54">
            <w:pPr>
              <w:spacing w:line="320" w:lineRule="exact"/>
              <w:jc w:val="center"/>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自己評価</w:t>
            </w:r>
          </w:p>
        </w:tc>
      </w:tr>
      <w:tr w:rsidR="00744C77" w:rsidRPr="00682E4E" w14:paraId="312504CD" w14:textId="77777777" w:rsidTr="005723D2">
        <w:trPr>
          <w:cantSplit/>
          <w:trHeight w:val="5953"/>
          <w:jc w:val="center"/>
        </w:trPr>
        <w:tc>
          <w:tcPr>
            <w:tcW w:w="846" w:type="dxa"/>
            <w:textDirection w:val="tbRlV"/>
            <w:vAlign w:val="center"/>
          </w:tcPr>
          <w:p w14:paraId="5E47E312" w14:textId="77777777" w:rsidR="00744C77" w:rsidRPr="00682E4E" w:rsidRDefault="00744C77" w:rsidP="00744C77">
            <w:pPr>
              <w:spacing w:line="320" w:lineRule="exact"/>
              <w:ind w:left="113" w:right="113"/>
              <w:jc w:val="center"/>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１　建学の精神に基ずくスクールミッションーの定着を図り、カリキュラムおよび観点別評価の枠組みを完成させる</w:t>
            </w:r>
          </w:p>
        </w:tc>
        <w:tc>
          <w:tcPr>
            <w:tcW w:w="2055" w:type="dxa"/>
          </w:tcPr>
          <w:p w14:paraId="06DF0DDF" w14:textId="58E4D6F2" w:rsidR="00744C77" w:rsidRPr="00682E4E" w:rsidRDefault="00744C77" w:rsidP="00744C77">
            <w:pPr>
              <w:spacing w:line="300" w:lineRule="exact"/>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w:t>
            </w:r>
            <w:r w:rsidR="001F7A7D" w:rsidRPr="00682E4E">
              <w:rPr>
                <w:rFonts w:ascii="BIZ UDP明朝 Medium" w:eastAsia="BIZ UDP明朝 Medium" w:hAnsi="BIZ UDP明朝 Medium" w:hint="eastAsia"/>
                <w:sz w:val="20"/>
                <w:szCs w:val="20"/>
              </w:rPr>
              <w:t>１</w:t>
            </w:r>
            <w:r w:rsidRPr="00682E4E">
              <w:rPr>
                <w:rFonts w:ascii="BIZ UDP明朝 Medium" w:eastAsia="BIZ UDP明朝 Medium" w:hAnsi="BIZ UDP明朝 Medium" w:hint="eastAsia"/>
                <w:sz w:val="20"/>
                <w:szCs w:val="20"/>
              </w:rPr>
              <w:t>)建学の精神に基ずくスクールミッション・スクールポリシーの策定・定着を図る</w:t>
            </w:r>
          </w:p>
          <w:p w14:paraId="3623DFCE" w14:textId="77777777" w:rsidR="00744C77" w:rsidRPr="00682E4E" w:rsidRDefault="00744C77" w:rsidP="00744C77">
            <w:pPr>
              <w:spacing w:line="300" w:lineRule="exact"/>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（２）主体的な学びプログラムの構築と実践</w:t>
            </w:r>
          </w:p>
          <w:p w14:paraId="194DB9BB" w14:textId="77777777" w:rsidR="00744C77" w:rsidRPr="00682E4E" w:rsidRDefault="00744C77" w:rsidP="00744C77">
            <w:pPr>
              <w:pStyle w:val="a3"/>
              <w:ind w:firstLineChars="0"/>
              <w:rPr>
                <w:rFonts w:ascii="BIZ UDP明朝 Medium" w:eastAsia="BIZ UDP明朝 Medium" w:hAnsi="BIZ UDP明朝 Medium"/>
              </w:rPr>
            </w:pPr>
            <w:r w:rsidRPr="00682E4E">
              <w:rPr>
                <w:rFonts w:ascii="BIZ UDP明朝 Medium" w:eastAsia="BIZ UDP明朝 Medium" w:hAnsi="BIZ UDP明朝 Medium" w:hint="eastAsia"/>
              </w:rPr>
              <w:t>ア「産業社会と人間」等「ライフワーク」の深化</w:t>
            </w:r>
          </w:p>
          <w:p w14:paraId="55DAF0E2" w14:textId="77777777" w:rsidR="00744C77" w:rsidRPr="00682E4E" w:rsidRDefault="00744C77" w:rsidP="00744C77">
            <w:pPr>
              <w:pStyle w:val="a3"/>
              <w:ind w:firstLineChars="0"/>
              <w:rPr>
                <w:rFonts w:ascii="BIZ UDP明朝 Medium" w:eastAsia="BIZ UDP明朝 Medium" w:hAnsi="BIZ UDP明朝 Medium"/>
              </w:rPr>
            </w:pPr>
            <w:r w:rsidRPr="00682E4E">
              <w:rPr>
                <w:rFonts w:ascii="BIZ UDP明朝 Medium" w:eastAsia="BIZ UDP明朝 Medium" w:hAnsi="BIZ UDP明朝 Medium" w:hint="eastAsia"/>
              </w:rPr>
              <w:t>イ　ユニバーサルな授業づくり及びICT機器の充実</w:t>
            </w:r>
          </w:p>
          <w:p w14:paraId="4B57DF8C" w14:textId="77777777" w:rsidR="00744C77" w:rsidRPr="00682E4E" w:rsidRDefault="00744C77" w:rsidP="00744C77">
            <w:pPr>
              <w:pStyle w:val="a3"/>
              <w:ind w:firstLineChars="0"/>
              <w:rPr>
                <w:rFonts w:ascii="BIZ UDP明朝 Medium" w:eastAsia="BIZ UDP明朝 Medium" w:hAnsi="BIZ UDP明朝 Medium"/>
              </w:rPr>
            </w:pPr>
          </w:p>
          <w:p w14:paraId="0527E8B6" w14:textId="77777777" w:rsidR="00744C77" w:rsidRPr="00682E4E" w:rsidRDefault="00744C77" w:rsidP="00744C77">
            <w:pPr>
              <w:ind w:left="200" w:hangingChars="100" w:hanging="2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（３）通級指導教室および自立支援コースの授業の内容創造</w:t>
            </w:r>
          </w:p>
          <w:p w14:paraId="67174257" w14:textId="77777777" w:rsidR="00744C77" w:rsidRPr="00682E4E" w:rsidRDefault="00744C77" w:rsidP="00744C77">
            <w:pPr>
              <w:ind w:left="200" w:hangingChars="100" w:hanging="2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ア通級指導教室の授業「ライフスキル」の充実</w:t>
            </w:r>
          </w:p>
        </w:tc>
        <w:tc>
          <w:tcPr>
            <w:tcW w:w="4749" w:type="dxa"/>
            <w:tcBorders>
              <w:right w:val="dashed" w:sz="4" w:space="0" w:color="auto"/>
            </w:tcBorders>
          </w:tcPr>
          <w:p w14:paraId="0258F49A" w14:textId="77777777" w:rsidR="00744C77" w:rsidRPr="00682E4E" w:rsidRDefault="00744C77" w:rsidP="00744C77">
            <w:pPr>
              <w:spacing w:line="32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（１）</w:t>
            </w:r>
          </w:p>
          <w:p w14:paraId="29AC6820" w14:textId="77777777" w:rsidR="00744C77" w:rsidRPr="00682E4E" w:rsidRDefault="00744C77" w:rsidP="00744C77">
            <w:pPr>
              <w:spacing w:line="32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 xml:space="preserve">　スクールミッション・スクールポリシーを建学の精神を生かし、わかりやすい言葉で策定する。</w:t>
            </w:r>
          </w:p>
          <w:p w14:paraId="56236599" w14:textId="77777777" w:rsidR="00744C77" w:rsidRPr="00682E4E" w:rsidRDefault="00744C77" w:rsidP="00744C77">
            <w:pPr>
              <w:spacing w:line="32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（２）</w:t>
            </w:r>
          </w:p>
          <w:p w14:paraId="26FD847D" w14:textId="77777777" w:rsidR="00744C77" w:rsidRPr="00682E4E" w:rsidRDefault="00744C77" w:rsidP="00744C77">
            <w:pPr>
              <w:spacing w:line="32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ア・「産業社会と人間」など松高総合学科「ライフワーク」によって学びのベースとなる「学び方を学ぶ」（メタ認知の力）実践する。</w:t>
            </w:r>
          </w:p>
          <w:p w14:paraId="66D06415" w14:textId="77777777" w:rsidR="00744C77" w:rsidRPr="00682E4E" w:rsidRDefault="00744C77" w:rsidP="00744C77">
            <w:pPr>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イ・校内</w:t>
            </w:r>
            <w:r w:rsidRPr="00682E4E">
              <w:rPr>
                <w:rFonts w:ascii="BIZ UDP明朝 Medium" w:eastAsia="BIZ UDP明朝 Medium" w:hAnsi="BIZ UDP明朝 Medium" w:hint="eastAsia"/>
              </w:rPr>
              <w:t>ICT</w:t>
            </w:r>
            <w:r w:rsidRPr="00682E4E">
              <w:rPr>
                <w:rFonts w:ascii="BIZ UDP明朝 Medium" w:eastAsia="BIZ UDP明朝 Medium" w:hAnsi="BIZ UDP明朝 Medium" w:hint="eastAsia"/>
                <w:sz w:val="20"/>
                <w:szCs w:val="20"/>
              </w:rPr>
              <w:t>環境の整備を図り、オンライン授業、反転授業を含むタブレット端末の授業における活用の拡充する。</w:t>
            </w:r>
          </w:p>
          <w:p w14:paraId="639C6E11" w14:textId="77777777" w:rsidR="00744C77" w:rsidRPr="00682E4E" w:rsidRDefault="00744C77" w:rsidP="00744C77">
            <w:pPr>
              <w:ind w:left="400" w:hangingChars="200" w:hanging="400"/>
              <w:rPr>
                <w:rFonts w:ascii="BIZ UDP明朝 Medium" w:eastAsia="BIZ UDP明朝 Medium" w:hAnsi="BIZ UDP明朝 Medium"/>
                <w:sz w:val="20"/>
                <w:szCs w:val="20"/>
              </w:rPr>
            </w:pPr>
          </w:p>
          <w:p w14:paraId="0337665C" w14:textId="77777777" w:rsidR="00744C77" w:rsidRPr="00682E4E" w:rsidRDefault="00744C77" w:rsidP="00744C77">
            <w:pPr>
              <w:ind w:leftChars="-200" w:left="-420" w:firstLineChars="200" w:firstLine="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（３）</w:t>
            </w:r>
          </w:p>
          <w:p w14:paraId="7F5E8546" w14:textId="77777777" w:rsidR="00744C77" w:rsidRPr="00682E4E" w:rsidRDefault="00744C77" w:rsidP="00744C77">
            <w:pPr>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ア・通級指導教室の授業「ライフスキル」の内容深化を専門家を交えた通級チームによって行ない、ソーシャルスキルの獲得と社会的自立を促進するカリキュラムの充実を図る。</w:t>
            </w:r>
          </w:p>
        </w:tc>
        <w:tc>
          <w:tcPr>
            <w:tcW w:w="4111" w:type="dxa"/>
            <w:tcBorders>
              <w:right w:val="dashed" w:sz="4" w:space="0" w:color="auto"/>
            </w:tcBorders>
          </w:tcPr>
          <w:p w14:paraId="682BD4ED" w14:textId="32013E5C" w:rsidR="00744C77" w:rsidRPr="00682E4E" w:rsidRDefault="00150DB8" w:rsidP="00744C77">
            <w:pPr>
              <w:spacing w:line="30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（１）　それぞれ</w:t>
            </w:r>
            <w:r w:rsidR="001F7A7D" w:rsidRPr="00682E4E">
              <w:rPr>
                <w:rFonts w:ascii="BIZ UDP明朝 Medium" w:eastAsia="BIZ UDP明朝 Medium" w:hAnsi="BIZ UDP明朝 Medium"/>
                <w:sz w:val="20"/>
                <w:szCs w:val="20"/>
              </w:rPr>
              <w:t>300</w:t>
            </w:r>
            <w:r w:rsidRPr="00682E4E">
              <w:rPr>
                <w:rFonts w:ascii="BIZ UDP明朝 Medium" w:eastAsia="BIZ UDP明朝 Medium" w:hAnsi="BIZ UDP明朝 Medium" w:hint="eastAsia"/>
                <w:sz w:val="20"/>
                <w:szCs w:val="20"/>
              </w:rPr>
              <w:t>字までのわかりやすい言葉</w:t>
            </w:r>
            <w:r w:rsidR="00744C77" w:rsidRPr="00682E4E">
              <w:rPr>
                <w:rFonts w:ascii="BIZ UDP明朝 Medium" w:eastAsia="BIZ UDP明朝 Medium" w:hAnsi="BIZ UDP明朝 Medium" w:hint="eastAsia"/>
                <w:sz w:val="20"/>
                <w:szCs w:val="20"/>
              </w:rPr>
              <w:t>で策定する。　新規</w:t>
            </w:r>
          </w:p>
          <w:p w14:paraId="74947AA9" w14:textId="77777777" w:rsidR="00744C77" w:rsidRPr="00682E4E" w:rsidRDefault="00744C77" w:rsidP="00744C77">
            <w:pPr>
              <w:spacing w:line="30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（２）</w:t>
            </w:r>
          </w:p>
          <w:p w14:paraId="7F329B2E" w14:textId="77777777" w:rsidR="00744C77" w:rsidRPr="00682E4E" w:rsidRDefault="00744C77" w:rsidP="00744C77">
            <w:pPr>
              <w:spacing w:line="320" w:lineRule="exact"/>
              <w:ind w:left="422" w:hangingChars="201" w:hanging="422"/>
              <w:rPr>
                <w:rFonts w:ascii="BIZ UDP明朝 Medium" w:eastAsia="BIZ UDP明朝 Medium" w:hAnsi="BIZ UDP明朝 Medium"/>
              </w:rPr>
            </w:pPr>
            <w:r w:rsidRPr="00682E4E">
              <w:rPr>
                <w:rFonts w:ascii="BIZ UDP明朝 Medium" w:eastAsia="BIZ UDP明朝 Medium" w:hAnsi="BIZ UDP明朝 Medium" w:hint="eastAsia"/>
              </w:rPr>
              <w:t>ア　学校教育自己診断生徒用「自己表現力」（79</w:t>
            </w:r>
            <w:r w:rsidRPr="00682E4E">
              <w:rPr>
                <w:rFonts w:ascii="BIZ UDP明朝 Medium" w:eastAsia="BIZ UDP明朝 Medium" w:hAnsi="BIZ UDP明朝 Medium"/>
              </w:rPr>
              <w:t>.</w:t>
            </w:r>
            <w:r w:rsidRPr="00682E4E">
              <w:rPr>
                <w:rFonts w:ascii="BIZ UDP明朝 Medium" w:eastAsia="BIZ UDP明朝 Medium" w:hAnsi="BIZ UDP明朝 Medium" w:hint="eastAsia"/>
              </w:rPr>
              <w:t>9％）、</w:t>
            </w:r>
          </w:p>
          <w:p w14:paraId="5378223B" w14:textId="77777777" w:rsidR="00744C77" w:rsidRPr="00682E4E" w:rsidRDefault="00744C77" w:rsidP="00744C77">
            <w:pPr>
              <w:spacing w:line="320" w:lineRule="exact"/>
              <w:ind w:leftChars="200" w:left="422" w:hangingChars="1" w:hanging="2"/>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「コミュニケーション力」(79/9%)、</w:t>
            </w:r>
          </w:p>
          <w:p w14:paraId="42C60847" w14:textId="5465C729" w:rsidR="00744C77" w:rsidRPr="00682E4E" w:rsidRDefault="00744C77" w:rsidP="00744C77">
            <w:pPr>
              <w:spacing w:line="320" w:lineRule="exact"/>
              <w:ind w:leftChars="200" w:left="422" w:hangingChars="1" w:hanging="2"/>
              <w:rPr>
                <w:rFonts w:ascii="BIZ UDP明朝 Medium" w:eastAsia="BIZ UDP明朝 Medium" w:hAnsi="BIZ UDP明朝 Medium"/>
              </w:rPr>
            </w:pPr>
            <w:r w:rsidRPr="00682E4E">
              <w:rPr>
                <w:rFonts w:ascii="BIZ UDP明朝 Medium" w:eastAsia="BIZ UDP明朝 Medium" w:hAnsi="BIZ UDP明朝 Medium" w:hint="eastAsia"/>
                <w:sz w:val="20"/>
                <w:szCs w:val="20"/>
              </w:rPr>
              <w:t>「論理コミュニケーション力」(</w:t>
            </w:r>
            <w:r w:rsidR="001F7A7D" w:rsidRPr="00682E4E">
              <w:rPr>
                <w:rFonts w:ascii="BIZ UDP明朝 Medium" w:eastAsia="BIZ UDP明朝 Medium" w:hAnsi="BIZ UDP明朝 Medium"/>
                <w:sz w:val="20"/>
                <w:szCs w:val="20"/>
              </w:rPr>
              <w:t>71.8</w:t>
            </w:r>
            <w:r w:rsidRPr="00682E4E">
              <w:rPr>
                <w:rFonts w:ascii="BIZ UDP明朝 Medium" w:eastAsia="BIZ UDP明朝 Medium" w:hAnsi="BIZ UDP明朝 Medium" w:hint="eastAsia"/>
                <w:sz w:val="20"/>
                <w:szCs w:val="20"/>
              </w:rPr>
              <w:t>％)の維持・向上。</w:t>
            </w:r>
          </w:p>
          <w:p w14:paraId="42385346" w14:textId="77777777" w:rsidR="00744C77" w:rsidRPr="00682E4E" w:rsidRDefault="00744C77" w:rsidP="00744C77">
            <w:pPr>
              <w:spacing w:line="32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 xml:space="preserve">　・総合学科アンケート「学んで良かった」</w:t>
            </w:r>
          </w:p>
          <w:p w14:paraId="05DF8936" w14:textId="2F6892D6" w:rsidR="00744C77" w:rsidRPr="00682E4E" w:rsidRDefault="00744C77" w:rsidP="00744C77">
            <w:pPr>
              <w:spacing w:line="320" w:lineRule="exact"/>
              <w:ind w:leftChars="200" w:left="42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w:t>
            </w:r>
            <w:r w:rsidR="001F7A7D" w:rsidRPr="00682E4E">
              <w:rPr>
                <w:rFonts w:ascii="BIZ UDP明朝 Medium" w:eastAsia="BIZ UDP明朝 Medium" w:hAnsi="BIZ UDP明朝 Medium"/>
                <w:sz w:val="20"/>
                <w:szCs w:val="20"/>
              </w:rPr>
              <w:t>98</w:t>
            </w:r>
            <w:r w:rsidRPr="00682E4E">
              <w:rPr>
                <w:rFonts w:ascii="BIZ UDP明朝 Medium" w:eastAsia="BIZ UDP明朝 Medium" w:hAnsi="BIZ UDP明朝 Medium" w:hint="eastAsia"/>
                <w:sz w:val="20"/>
                <w:szCs w:val="20"/>
              </w:rPr>
              <w:t>%）</w:t>
            </w:r>
          </w:p>
          <w:p w14:paraId="6B9F9BDB" w14:textId="15544F25" w:rsidR="00744C77" w:rsidRPr="00682E4E" w:rsidRDefault="00744C77" w:rsidP="00744C77">
            <w:pPr>
              <w:spacing w:line="320" w:lineRule="exact"/>
              <w:ind w:leftChars="100" w:left="410" w:hangingChars="100" w:hanging="2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「｢産業社会と人間｣は将来の参考になった」（</w:t>
            </w:r>
            <w:r w:rsidR="001F7A7D" w:rsidRPr="00682E4E">
              <w:rPr>
                <w:rFonts w:ascii="BIZ UDP明朝 Medium" w:eastAsia="BIZ UDP明朝 Medium" w:hAnsi="BIZ UDP明朝 Medium"/>
                <w:sz w:val="20"/>
                <w:szCs w:val="20"/>
              </w:rPr>
              <w:t>95</w:t>
            </w:r>
            <w:r w:rsidRPr="00682E4E">
              <w:rPr>
                <w:rFonts w:ascii="BIZ UDP明朝 Medium" w:eastAsia="BIZ UDP明朝 Medium" w:hAnsi="BIZ UDP明朝 Medium" w:hint="eastAsia"/>
                <w:sz w:val="20"/>
                <w:szCs w:val="20"/>
              </w:rPr>
              <w:t>%）の肯定的回答を維持。</w:t>
            </w:r>
          </w:p>
          <w:p w14:paraId="652B0616" w14:textId="77777777" w:rsidR="00744C77" w:rsidRPr="00682E4E" w:rsidRDefault="00744C77" w:rsidP="00744C77">
            <w:pPr>
              <w:pStyle w:val="2"/>
              <w:ind w:leftChars="0" w:left="400" w:hangingChars="200" w:hanging="400"/>
              <w:rPr>
                <w:rFonts w:ascii="BIZ UDP明朝 Medium" w:eastAsia="BIZ UDP明朝 Medium" w:hAnsi="BIZ UDP明朝 Medium"/>
              </w:rPr>
            </w:pPr>
            <w:r w:rsidRPr="00682E4E">
              <w:rPr>
                <w:rFonts w:ascii="BIZ UDP明朝 Medium" w:eastAsia="BIZ UDP明朝 Medium" w:hAnsi="BIZ UDP明朝 Medium" w:hint="eastAsia"/>
              </w:rPr>
              <w:t>イ・生徒自己診断結果ICTによる授業への満足度の維持、向上。（78.4%）</w:t>
            </w:r>
          </w:p>
          <w:p w14:paraId="3E9558A1" w14:textId="77777777" w:rsidR="00744C77" w:rsidRPr="00682E4E" w:rsidRDefault="00744C77" w:rsidP="00744C77">
            <w:pPr>
              <w:pStyle w:val="2"/>
              <w:ind w:leftChars="0" w:left="400" w:hangingChars="200" w:hanging="400"/>
              <w:rPr>
                <w:rFonts w:ascii="BIZ UDP明朝 Medium" w:eastAsia="BIZ UDP明朝 Medium" w:hAnsi="BIZ UDP明朝 Medium"/>
              </w:rPr>
            </w:pPr>
          </w:p>
          <w:p w14:paraId="0275DBC7" w14:textId="77777777" w:rsidR="00744C77" w:rsidRPr="00682E4E" w:rsidRDefault="00744C77" w:rsidP="00744C77">
            <w:pPr>
              <w:spacing w:line="320" w:lineRule="exact"/>
              <w:ind w:leftChars="-10" w:left="423" w:hangingChars="222" w:hanging="444"/>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（３）</w:t>
            </w:r>
          </w:p>
          <w:p w14:paraId="7E7D191C" w14:textId="77777777" w:rsidR="00744C77" w:rsidRPr="00682E4E" w:rsidRDefault="00744C77" w:rsidP="00744C77">
            <w:pPr>
              <w:spacing w:line="320" w:lineRule="exact"/>
              <w:ind w:leftChars="-10" w:left="423" w:hangingChars="222" w:hanging="444"/>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ア・通級指導を受けた生徒の満足度90％以上をめざす。（100％）</w:t>
            </w:r>
          </w:p>
        </w:tc>
        <w:tc>
          <w:tcPr>
            <w:tcW w:w="3225" w:type="dxa"/>
            <w:tcBorders>
              <w:left w:val="dashed" w:sz="4" w:space="0" w:color="auto"/>
              <w:right w:val="single" w:sz="4" w:space="0" w:color="auto"/>
            </w:tcBorders>
          </w:tcPr>
          <w:p w14:paraId="203953BE" w14:textId="77777777" w:rsidR="00744C77" w:rsidRPr="00682E4E" w:rsidRDefault="00744C77" w:rsidP="00744C77">
            <w:pPr>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（１）スクールミッション・スクールポリシーを建学の精神を生かし策定。</w:t>
            </w:r>
            <w:r w:rsidR="00150DB8" w:rsidRPr="00682E4E">
              <w:rPr>
                <w:rFonts w:ascii="BIZ UDP明朝 Medium" w:eastAsia="BIZ UDP明朝 Medium" w:hAnsi="BIZ UDP明朝 Medium" w:hint="eastAsia"/>
                <w:sz w:val="20"/>
                <w:szCs w:val="20"/>
              </w:rPr>
              <w:t>（〇）</w:t>
            </w:r>
          </w:p>
          <w:p w14:paraId="524E6149" w14:textId="77777777" w:rsidR="00744C77" w:rsidRPr="00682E4E" w:rsidRDefault="00744C77" w:rsidP="00744C77">
            <w:pPr>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（２）</w:t>
            </w:r>
          </w:p>
          <w:p w14:paraId="23F70F61" w14:textId="77777777" w:rsidR="00744C77" w:rsidRPr="00682E4E" w:rsidRDefault="00744C77" w:rsidP="00744C77">
            <w:pPr>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ア　「自己表現力」（８9.１％）（◎）</w:t>
            </w:r>
          </w:p>
          <w:p w14:paraId="5815B841" w14:textId="77777777" w:rsidR="00744C77" w:rsidRPr="00682E4E" w:rsidRDefault="00744C77" w:rsidP="00744C77">
            <w:pPr>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「コミュニケーション力」(87.１%)（◎）、</w:t>
            </w:r>
          </w:p>
          <w:p w14:paraId="544A8269" w14:textId="77777777" w:rsidR="00744C77" w:rsidRPr="00682E4E" w:rsidRDefault="00744C77" w:rsidP="00744C77">
            <w:pPr>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「論理コミュニケーション力」(82.8％)（◎）</w:t>
            </w:r>
          </w:p>
          <w:p w14:paraId="4979C618" w14:textId="176C54CF" w:rsidR="00744C77" w:rsidRPr="00682E4E" w:rsidRDefault="00744C77" w:rsidP="00744C77">
            <w:pPr>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・総合学科アンケート「学んで良かった」（</w:t>
            </w:r>
            <w:r w:rsidR="001F7A7D" w:rsidRPr="00682E4E">
              <w:rPr>
                <w:rFonts w:ascii="BIZ UDP明朝 Medium" w:eastAsia="BIZ UDP明朝 Medium" w:hAnsi="BIZ UDP明朝 Medium"/>
                <w:sz w:val="20"/>
                <w:szCs w:val="20"/>
              </w:rPr>
              <w:t>98.7</w:t>
            </w:r>
            <w:r w:rsidR="00DC40E8" w:rsidRPr="00682E4E">
              <w:rPr>
                <w:rFonts w:ascii="BIZ UDP明朝 Medium" w:eastAsia="BIZ UDP明朝 Medium" w:hAnsi="BIZ UDP明朝 Medium" w:hint="eastAsia"/>
                <w:sz w:val="20"/>
                <w:szCs w:val="20"/>
              </w:rPr>
              <w:t>％</w:t>
            </w:r>
            <w:r w:rsidRPr="00682E4E">
              <w:rPr>
                <w:rFonts w:ascii="BIZ UDP明朝 Medium" w:eastAsia="BIZ UDP明朝 Medium" w:hAnsi="BIZ UDP明朝 Medium" w:hint="eastAsia"/>
                <w:sz w:val="20"/>
                <w:szCs w:val="20"/>
              </w:rPr>
              <w:t>）</w:t>
            </w:r>
            <w:r w:rsidR="009E2CCB" w:rsidRPr="00682E4E">
              <w:rPr>
                <w:rFonts w:ascii="BIZ UDP明朝 Medium" w:eastAsia="BIZ UDP明朝 Medium" w:hAnsi="BIZ UDP明朝 Medium" w:hint="eastAsia"/>
                <w:sz w:val="20"/>
                <w:szCs w:val="20"/>
              </w:rPr>
              <w:t>（〇</w:t>
            </w:r>
            <w:r w:rsidRPr="00682E4E">
              <w:rPr>
                <w:rFonts w:ascii="BIZ UDP明朝 Medium" w:eastAsia="BIZ UDP明朝 Medium" w:hAnsi="BIZ UDP明朝 Medium" w:hint="eastAsia"/>
                <w:sz w:val="20"/>
                <w:szCs w:val="20"/>
              </w:rPr>
              <w:t>）「｢産業社会と人間｣は将来の参考になった」（</w:t>
            </w:r>
            <w:r w:rsidR="00BA6FF3" w:rsidRPr="00682E4E">
              <w:rPr>
                <w:rFonts w:ascii="BIZ UDP明朝 Medium" w:eastAsia="BIZ UDP明朝 Medium" w:hAnsi="BIZ UDP明朝 Medium" w:hint="eastAsia"/>
                <w:sz w:val="20"/>
                <w:szCs w:val="20"/>
              </w:rPr>
              <w:t>88.6％</w:t>
            </w:r>
            <w:r w:rsidRPr="00682E4E">
              <w:rPr>
                <w:rFonts w:ascii="BIZ UDP明朝 Medium" w:eastAsia="BIZ UDP明朝 Medium" w:hAnsi="BIZ UDP明朝 Medium" w:hint="eastAsia"/>
                <w:sz w:val="20"/>
                <w:szCs w:val="20"/>
              </w:rPr>
              <w:t>）</w:t>
            </w:r>
            <w:r w:rsidR="009E2CCB" w:rsidRPr="00682E4E">
              <w:rPr>
                <w:rFonts w:ascii="BIZ UDP明朝 Medium" w:eastAsia="BIZ UDP明朝 Medium" w:hAnsi="BIZ UDP明朝 Medium" w:hint="eastAsia"/>
                <w:sz w:val="20"/>
                <w:szCs w:val="20"/>
              </w:rPr>
              <w:t>（△</w:t>
            </w:r>
            <w:r w:rsidRPr="00682E4E">
              <w:rPr>
                <w:rFonts w:ascii="BIZ UDP明朝 Medium" w:eastAsia="BIZ UDP明朝 Medium" w:hAnsi="BIZ UDP明朝 Medium" w:hint="eastAsia"/>
                <w:sz w:val="20"/>
                <w:szCs w:val="20"/>
              </w:rPr>
              <w:t>）</w:t>
            </w:r>
          </w:p>
          <w:p w14:paraId="5FB1594A" w14:textId="77777777" w:rsidR="00744C77" w:rsidRPr="00682E4E" w:rsidRDefault="00744C77" w:rsidP="00744C77">
            <w:pPr>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イICTによる授業への満足度の維持（８３．6％）（◎）</w:t>
            </w:r>
          </w:p>
          <w:p w14:paraId="31BB4C2B" w14:textId="77777777" w:rsidR="00744C77" w:rsidRPr="00682E4E" w:rsidRDefault="00744C77" w:rsidP="00744C77">
            <w:pPr>
              <w:rPr>
                <w:rFonts w:ascii="BIZ UDP明朝 Medium" w:eastAsia="BIZ UDP明朝 Medium" w:hAnsi="BIZ UDP明朝 Medium"/>
                <w:sz w:val="20"/>
                <w:szCs w:val="20"/>
              </w:rPr>
            </w:pPr>
          </w:p>
          <w:p w14:paraId="7965D0C1" w14:textId="77777777" w:rsidR="00744C77" w:rsidRPr="00682E4E" w:rsidRDefault="00744C77" w:rsidP="00744C77">
            <w:pPr>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（３）</w:t>
            </w:r>
          </w:p>
          <w:p w14:paraId="520672B9" w14:textId="77777777" w:rsidR="00DC40E8" w:rsidRPr="00682E4E" w:rsidRDefault="00744C77" w:rsidP="00744C77">
            <w:pPr>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ア　通級指導を受けた生徒の満足度（</w:t>
            </w:r>
            <w:r w:rsidR="005207F4" w:rsidRPr="00682E4E">
              <w:rPr>
                <w:rFonts w:ascii="BIZ UDP明朝 Medium" w:eastAsia="BIZ UDP明朝 Medium" w:hAnsi="BIZ UDP明朝 Medium" w:hint="eastAsia"/>
                <w:sz w:val="20"/>
                <w:szCs w:val="20"/>
              </w:rPr>
              <w:t>100</w:t>
            </w:r>
            <w:r w:rsidRPr="00682E4E">
              <w:rPr>
                <w:rFonts w:ascii="BIZ UDP明朝 Medium" w:eastAsia="BIZ UDP明朝 Medium" w:hAnsi="BIZ UDP明朝 Medium" w:hint="eastAsia"/>
                <w:sz w:val="20"/>
                <w:szCs w:val="20"/>
              </w:rPr>
              <w:t>％）</w:t>
            </w:r>
            <w:r w:rsidR="00B226DB" w:rsidRPr="00682E4E">
              <w:rPr>
                <w:rFonts w:ascii="BIZ UDP明朝 Medium" w:eastAsia="BIZ UDP明朝 Medium" w:hAnsi="BIZ UDP明朝 Medium" w:hint="eastAsia"/>
                <w:sz w:val="20"/>
                <w:szCs w:val="20"/>
              </w:rPr>
              <w:t>（〇</w:t>
            </w:r>
            <w:r w:rsidRPr="00682E4E">
              <w:rPr>
                <w:rFonts w:ascii="BIZ UDP明朝 Medium" w:eastAsia="BIZ UDP明朝 Medium" w:hAnsi="BIZ UDP明朝 Medium" w:hint="eastAsia"/>
                <w:sz w:val="20"/>
                <w:szCs w:val="20"/>
              </w:rPr>
              <w:t>）</w:t>
            </w:r>
          </w:p>
          <w:p w14:paraId="5C6C11BA" w14:textId="77777777" w:rsidR="00744C77" w:rsidRPr="00682E4E" w:rsidRDefault="00744C77" w:rsidP="00744C77">
            <w:pPr>
              <w:rPr>
                <w:rFonts w:ascii="BIZ UDP明朝 Medium" w:eastAsia="BIZ UDP明朝 Medium" w:hAnsi="BIZ UDP明朝 Medium"/>
                <w:sz w:val="20"/>
                <w:szCs w:val="20"/>
              </w:rPr>
            </w:pPr>
          </w:p>
          <w:p w14:paraId="38F0E357" w14:textId="77777777" w:rsidR="00744C77" w:rsidRPr="00682E4E" w:rsidRDefault="00744C77" w:rsidP="00744C77">
            <w:pPr>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課題</w:t>
            </w:r>
          </w:p>
          <w:p w14:paraId="0C4E411F" w14:textId="77777777" w:rsidR="00744C77" w:rsidRPr="00682E4E" w:rsidRDefault="009E2CCB" w:rsidP="00744C77">
            <w:pPr>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昨年度より、</w:t>
            </w:r>
            <w:r w:rsidR="00744C77" w:rsidRPr="00682E4E">
              <w:rPr>
                <w:rFonts w:ascii="BIZ UDP明朝 Medium" w:eastAsia="BIZ UDP明朝 Medium" w:hAnsi="BIZ UDP明朝 Medium" w:hint="eastAsia"/>
                <w:sz w:val="20"/>
                <w:szCs w:val="20"/>
              </w:rPr>
              <w:t>多くの項目で評価が上がった。引き続き、授業、ライフワーク授業などの充実の取り組みたい。</w:t>
            </w:r>
          </w:p>
        </w:tc>
      </w:tr>
      <w:tr w:rsidR="00744C77" w:rsidRPr="00682E4E" w14:paraId="75E1D1F3" w14:textId="77777777" w:rsidTr="005723D2">
        <w:trPr>
          <w:cantSplit/>
          <w:trHeight w:val="4380"/>
          <w:jc w:val="center"/>
        </w:trPr>
        <w:tc>
          <w:tcPr>
            <w:tcW w:w="846" w:type="dxa"/>
            <w:textDirection w:val="tbRlV"/>
            <w:vAlign w:val="center"/>
          </w:tcPr>
          <w:p w14:paraId="7435EB56" w14:textId="77777777" w:rsidR="00744C77" w:rsidRPr="00682E4E" w:rsidRDefault="00744C77" w:rsidP="00744C77">
            <w:pPr>
              <w:spacing w:line="320" w:lineRule="exact"/>
              <w:ind w:left="113" w:right="113"/>
              <w:jc w:val="center"/>
              <w:rPr>
                <w:rFonts w:ascii="BIZ UDP明朝 Medium" w:eastAsia="BIZ UDP明朝 Medium" w:hAnsi="BIZ UDP明朝 Medium"/>
                <w:spacing w:val="-20"/>
                <w:sz w:val="20"/>
                <w:szCs w:val="20"/>
              </w:rPr>
            </w:pPr>
            <w:r w:rsidRPr="00682E4E">
              <w:rPr>
                <w:rFonts w:ascii="BIZ UDP明朝 Medium" w:eastAsia="BIZ UDP明朝 Medium" w:hAnsi="BIZ UDP明朝 Medium" w:hint="eastAsia"/>
                <w:spacing w:val="-20"/>
                <w:szCs w:val="20"/>
              </w:rPr>
              <w:lastRenderedPageBreak/>
              <w:t>２　人権教育・インクルーシブ教育の推進</w:t>
            </w:r>
          </w:p>
        </w:tc>
        <w:tc>
          <w:tcPr>
            <w:tcW w:w="2055" w:type="dxa"/>
          </w:tcPr>
          <w:p w14:paraId="53922B4A" w14:textId="77777777" w:rsidR="00744C77" w:rsidRPr="00682E4E" w:rsidRDefault="00744C77" w:rsidP="00744C77">
            <w:pPr>
              <w:spacing w:line="300" w:lineRule="exact"/>
              <w:ind w:left="200" w:hangingChars="100" w:hanging="2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（１）生徒主体の人権教育プログラムづくり</w:t>
            </w:r>
          </w:p>
          <w:p w14:paraId="2993A933" w14:textId="77777777" w:rsidR="00744C77" w:rsidRPr="00682E4E" w:rsidRDefault="00744C77" w:rsidP="00744C77">
            <w:pPr>
              <w:spacing w:line="300" w:lineRule="exact"/>
              <w:ind w:left="200" w:hangingChars="100" w:hanging="2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ア　信頼できる居場所づくり</w:t>
            </w:r>
          </w:p>
          <w:p w14:paraId="20CED1E9" w14:textId="77777777" w:rsidR="00744C77" w:rsidRPr="00682E4E" w:rsidRDefault="00744C77" w:rsidP="00744C77">
            <w:pPr>
              <w:spacing w:line="300" w:lineRule="exact"/>
              <w:ind w:left="200" w:hangingChars="100" w:hanging="2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イ当事者や生徒どうしの対話を重視したピアエデュケーション</w:t>
            </w:r>
          </w:p>
          <w:p w14:paraId="39579CF4" w14:textId="039B114E" w:rsidR="00744C77" w:rsidRPr="00682E4E" w:rsidRDefault="00744C77" w:rsidP="00744C77">
            <w:pPr>
              <w:spacing w:line="300" w:lineRule="exact"/>
              <w:ind w:left="200" w:hangingChars="100" w:hanging="2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 xml:space="preserve">ウ　</w:t>
            </w:r>
            <w:r w:rsidR="001F7A7D" w:rsidRPr="00682E4E">
              <w:rPr>
                <w:rFonts w:ascii="BIZ UDP明朝 Medium" w:eastAsia="BIZ UDP明朝 Medium" w:hAnsi="BIZ UDP明朝 Medium" w:hint="eastAsia"/>
                <w:sz w:val="20"/>
                <w:szCs w:val="20"/>
              </w:rPr>
              <w:t>２</w:t>
            </w:r>
            <w:r w:rsidRPr="00682E4E">
              <w:rPr>
                <w:rFonts w:ascii="BIZ UDP明朝 Medium" w:eastAsia="BIZ UDP明朝 Medium" w:hAnsi="BIZ UDP明朝 Medium" w:hint="eastAsia"/>
                <w:sz w:val="20"/>
                <w:szCs w:val="20"/>
              </w:rPr>
              <w:t>年次海外研修旅行等による異文化理解</w:t>
            </w:r>
          </w:p>
          <w:p w14:paraId="712D1727" w14:textId="77777777" w:rsidR="00744C77" w:rsidRPr="00682E4E" w:rsidRDefault="00744C77" w:rsidP="00744C77">
            <w:pPr>
              <w:spacing w:line="300" w:lineRule="exact"/>
              <w:ind w:left="200" w:hangingChars="100" w:hanging="2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エ　部活動・自主活動を充実と地域への出前授業。</w:t>
            </w:r>
          </w:p>
        </w:tc>
        <w:tc>
          <w:tcPr>
            <w:tcW w:w="4749" w:type="dxa"/>
            <w:tcBorders>
              <w:right w:val="dashed" w:sz="4" w:space="0" w:color="auto"/>
            </w:tcBorders>
          </w:tcPr>
          <w:p w14:paraId="69DE1D30" w14:textId="77777777" w:rsidR="00744C77" w:rsidRPr="00682E4E" w:rsidRDefault="00744C77" w:rsidP="00744C77">
            <w:pPr>
              <w:spacing w:line="32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（１）</w:t>
            </w:r>
          </w:p>
          <w:p w14:paraId="0912BB8B" w14:textId="1143AA86" w:rsidR="00744C77" w:rsidRPr="00682E4E" w:rsidRDefault="00744C77" w:rsidP="00744C77">
            <w:pPr>
              <w:spacing w:line="32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ア・</w:t>
            </w:r>
            <w:r w:rsidR="001F7A7D" w:rsidRPr="00682E4E">
              <w:rPr>
                <w:rFonts w:ascii="BIZ UDP明朝 Medium" w:eastAsia="BIZ UDP明朝 Medium" w:hAnsi="BIZ UDP明朝 Medium" w:hint="eastAsia"/>
                <w:sz w:val="20"/>
                <w:szCs w:val="20"/>
              </w:rPr>
              <w:t>１</w:t>
            </w:r>
            <w:r w:rsidRPr="00682E4E">
              <w:rPr>
                <w:rFonts w:ascii="BIZ UDP明朝 Medium" w:eastAsia="BIZ UDP明朝 Medium" w:hAnsi="BIZ UDP明朝 Medium" w:hint="eastAsia"/>
                <w:sz w:val="20"/>
                <w:szCs w:val="20"/>
              </w:rPr>
              <w:t>学年のＨＲ合宿などによる居場所づくりによって、自己開示ができる関係づくり。</w:t>
            </w:r>
          </w:p>
          <w:p w14:paraId="2EB175B3" w14:textId="77777777" w:rsidR="00744C77" w:rsidRPr="00682E4E" w:rsidRDefault="00744C77" w:rsidP="00744C77">
            <w:pPr>
              <w:spacing w:line="30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イ・当事者や生徒どうしの対話を重視したピアエデュケーション実践の推進</w:t>
            </w:r>
          </w:p>
          <w:p w14:paraId="68FD2253" w14:textId="77777777" w:rsidR="00744C77" w:rsidRPr="00682E4E" w:rsidRDefault="00744C77" w:rsidP="00744C77">
            <w:pPr>
              <w:spacing w:line="30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ウ・オンラインなどでの</w:t>
            </w:r>
            <w:r w:rsidR="00150DB8" w:rsidRPr="00682E4E">
              <w:rPr>
                <w:rFonts w:ascii="BIZ UDP明朝 Medium" w:eastAsia="BIZ UDP明朝 Medium" w:hAnsi="BIZ UDP明朝 Medium" w:hint="eastAsia"/>
                <w:sz w:val="20"/>
                <w:szCs w:val="20"/>
              </w:rPr>
              <w:t>海外</w:t>
            </w:r>
            <w:r w:rsidRPr="00682E4E">
              <w:rPr>
                <w:rFonts w:ascii="BIZ UDP明朝 Medium" w:eastAsia="BIZ UDP明朝 Medium" w:hAnsi="BIZ UDP明朝 Medium" w:hint="eastAsia"/>
                <w:sz w:val="20"/>
                <w:szCs w:val="20"/>
              </w:rPr>
              <w:t>との交流で多様性尊重の態度を育む。</w:t>
            </w:r>
          </w:p>
          <w:p w14:paraId="521AC33C" w14:textId="77777777" w:rsidR="00744C77" w:rsidRPr="00682E4E" w:rsidRDefault="00744C77" w:rsidP="00744C77">
            <w:pPr>
              <w:spacing w:line="32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エ・部活動の活発化を促し、中学校との連携を深める。「仲間の会」、「るるく」、「ピアカウンセラー」「ピースワーク」など自主活動を充実させ、小中学校等の出前授業等を行う。</w:t>
            </w:r>
          </w:p>
        </w:tc>
        <w:tc>
          <w:tcPr>
            <w:tcW w:w="4111" w:type="dxa"/>
            <w:tcBorders>
              <w:right w:val="dashed" w:sz="4" w:space="0" w:color="auto"/>
            </w:tcBorders>
          </w:tcPr>
          <w:p w14:paraId="67C0C304" w14:textId="77777777" w:rsidR="00744C77" w:rsidRPr="00682E4E" w:rsidRDefault="00744C77" w:rsidP="00744C77">
            <w:pPr>
              <w:spacing w:line="320" w:lineRule="exact"/>
              <w:ind w:leftChars="17" w:left="236" w:hangingChars="100" w:hanging="2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（１）</w:t>
            </w:r>
          </w:p>
          <w:p w14:paraId="690651B5" w14:textId="77777777" w:rsidR="00744C77" w:rsidRPr="00682E4E" w:rsidRDefault="00744C77" w:rsidP="00744C77">
            <w:pPr>
              <w:spacing w:line="320" w:lineRule="exact"/>
              <w:ind w:leftChars="17" w:left="236" w:hangingChars="100" w:hanging="2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ア・自己診断における「自分のクラスの居心地がいい」（79.7%）の肯定的回答の維持、向上。</w:t>
            </w:r>
          </w:p>
          <w:p w14:paraId="3279841E" w14:textId="77777777" w:rsidR="00744C77" w:rsidRPr="00682E4E" w:rsidRDefault="00744C77" w:rsidP="00744C77">
            <w:pPr>
              <w:spacing w:line="320" w:lineRule="exact"/>
              <w:ind w:leftChars="17" w:left="436"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イ・同「様々な人権や命の大切を学んだ」の肯定的回答（85.2％.）の維持、向上。</w:t>
            </w:r>
          </w:p>
          <w:p w14:paraId="7ACE33EF" w14:textId="4CE3512A" w:rsidR="00744C77" w:rsidRPr="00682E4E" w:rsidRDefault="00744C77" w:rsidP="00744C77">
            <w:pPr>
              <w:spacing w:line="320" w:lineRule="exact"/>
              <w:ind w:leftChars="17" w:left="436" w:hangingChars="200" w:hanging="400"/>
              <w:rPr>
                <w:rFonts w:ascii="BIZ UDP明朝 Medium" w:eastAsia="BIZ UDP明朝 Medium" w:hAnsi="BIZ UDP明朝 Medium"/>
                <w:color w:val="FF0000"/>
                <w:sz w:val="20"/>
                <w:szCs w:val="20"/>
              </w:rPr>
            </w:pPr>
            <w:r w:rsidRPr="00682E4E">
              <w:rPr>
                <w:rFonts w:ascii="BIZ UDP明朝 Medium" w:eastAsia="BIZ UDP明朝 Medium" w:hAnsi="BIZ UDP明朝 Medium" w:hint="eastAsia"/>
                <w:sz w:val="20"/>
                <w:szCs w:val="20"/>
              </w:rPr>
              <w:t>ウ・オンライン交流による満足度</w:t>
            </w:r>
            <w:r w:rsidR="001F7A7D" w:rsidRPr="00682E4E">
              <w:rPr>
                <w:rFonts w:ascii="BIZ UDP明朝 Medium" w:eastAsia="BIZ UDP明朝 Medium" w:hAnsi="BIZ UDP明朝 Medium"/>
                <w:sz w:val="20"/>
                <w:szCs w:val="20"/>
              </w:rPr>
              <w:t>8</w:t>
            </w:r>
            <w:r w:rsidRPr="00682E4E">
              <w:rPr>
                <w:rFonts w:ascii="BIZ UDP明朝 Medium" w:eastAsia="BIZ UDP明朝 Medium" w:hAnsi="BIZ UDP明朝 Medium" w:hint="eastAsia"/>
                <w:sz w:val="20"/>
                <w:szCs w:val="20"/>
              </w:rPr>
              <w:t>0％以上をめざす。（オンライン交流</w:t>
            </w:r>
            <w:r w:rsidR="001F7A7D" w:rsidRPr="00682E4E">
              <w:rPr>
                <w:rFonts w:ascii="BIZ UDP明朝 Medium" w:eastAsia="BIZ UDP明朝 Medium" w:hAnsi="BIZ UDP明朝 Medium"/>
                <w:sz w:val="20"/>
                <w:szCs w:val="20"/>
              </w:rPr>
              <w:t>85</w:t>
            </w:r>
            <w:r w:rsidRPr="00682E4E">
              <w:rPr>
                <w:rFonts w:ascii="BIZ UDP明朝 Medium" w:eastAsia="BIZ UDP明朝 Medium" w:hAnsi="BIZ UDP明朝 Medium" w:hint="eastAsia"/>
                <w:sz w:val="20"/>
                <w:szCs w:val="20"/>
              </w:rPr>
              <w:t>％）</w:t>
            </w:r>
          </w:p>
          <w:p w14:paraId="53AB4B23" w14:textId="77777777" w:rsidR="00744C77" w:rsidRPr="00682E4E" w:rsidRDefault="00744C77" w:rsidP="00744C77">
            <w:pPr>
              <w:spacing w:line="30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エ・障がい理解やエイズ、国際理解教育に関する小中学校と連携した活動の維持。(８回)</w:t>
            </w:r>
          </w:p>
        </w:tc>
        <w:tc>
          <w:tcPr>
            <w:tcW w:w="3225" w:type="dxa"/>
            <w:tcBorders>
              <w:left w:val="dashed" w:sz="4" w:space="0" w:color="auto"/>
              <w:right w:val="single" w:sz="4" w:space="0" w:color="auto"/>
            </w:tcBorders>
          </w:tcPr>
          <w:p w14:paraId="6D6E6C88" w14:textId="77777777" w:rsidR="00744C77" w:rsidRPr="00682E4E" w:rsidRDefault="00744C77" w:rsidP="00744C77">
            <w:pPr>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（１）</w:t>
            </w:r>
          </w:p>
          <w:p w14:paraId="4046900C" w14:textId="77777777" w:rsidR="00744C77" w:rsidRPr="00682E4E" w:rsidRDefault="00744C77" w:rsidP="00744C77">
            <w:pPr>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ア　自分のクラスの居心地がいい</w:t>
            </w:r>
          </w:p>
          <w:p w14:paraId="6E10F2E6" w14:textId="77777777" w:rsidR="00744C77" w:rsidRPr="00682E4E" w:rsidRDefault="00744C77" w:rsidP="00744C77">
            <w:pPr>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（８４.５％）（◎）</w:t>
            </w:r>
          </w:p>
          <w:p w14:paraId="1B4359E4" w14:textId="77777777" w:rsidR="00744C77" w:rsidRPr="00682E4E" w:rsidRDefault="00744C77" w:rsidP="00744C77">
            <w:pPr>
              <w:ind w:left="400" w:hangingChars="200" w:hanging="400"/>
              <w:rPr>
                <w:rFonts w:ascii="BIZ UDP明朝 Medium" w:eastAsia="BIZ UDP明朝 Medium" w:hAnsi="BIZ UDP明朝 Medium"/>
                <w:sz w:val="20"/>
                <w:szCs w:val="20"/>
              </w:rPr>
            </w:pPr>
          </w:p>
          <w:p w14:paraId="01DC4EE2" w14:textId="77777777" w:rsidR="00744C77" w:rsidRPr="00682E4E" w:rsidRDefault="00744C77" w:rsidP="005C0378">
            <w:pPr>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イ　様々な人権や命の大切を学んだ　（</w:t>
            </w:r>
            <w:r w:rsidR="005C0378" w:rsidRPr="00682E4E">
              <w:rPr>
                <w:rFonts w:ascii="BIZ UDP明朝 Medium" w:eastAsia="BIZ UDP明朝 Medium" w:hAnsi="BIZ UDP明朝 Medium" w:hint="eastAsia"/>
                <w:sz w:val="20"/>
                <w:szCs w:val="20"/>
              </w:rPr>
              <w:t>９４.４</w:t>
            </w:r>
            <w:r w:rsidRPr="00682E4E">
              <w:rPr>
                <w:rFonts w:ascii="BIZ UDP明朝 Medium" w:eastAsia="BIZ UDP明朝 Medium" w:hAnsi="BIZ UDP明朝 Medium" w:hint="eastAsia"/>
                <w:sz w:val="20"/>
                <w:szCs w:val="20"/>
              </w:rPr>
              <w:t>％）（</w:t>
            </w:r>
            <w:r w:rsidR="005C0378" w:rsidRPr="00682E4E">
              <w:rPr>
                <w:rFonts w:ascii="BIZ UDP明朝 Medium" w:eastAsia="BIZ UDP明朝 Medium" w:hAnsi="BIZ UDP明朝 Medium" w:hint="eastAsia"/>
                <w:sz w:val="20"/>
                <w:szCs w:val="20"/>
              </w:rPr>
              <w:t>◎</w:t>
            </w:r>
            <w:r w:rsidRPr="00682E4E">
              <w:rPr>
                <w:rFonts w:ascii="BIZ UDP明朝 Medium" w:eastAsia="BIZ UDP明朝 Medium" w:hAnsi="BIZ UDP明朝 Medium" w:hint="eastAsia"/>
                <w:sz w:val="20"/>
                <w:szCs w:val="20"/>
              </w:rPr>
              <w:t>）</w:t>
            </w:r>
          </w:p>
          <w:p w14:paraId="7BCAD96A" w14:textId="77777777" w:rsidR="00744C77" w:rsidRPr="00682E4E" w:rsidRDefault="00744C77" w:rsidP="00744C77">
            <w:pPr>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ウ　オンライン交流による満足度</w:t>
            </w:r>
          </w:p>
          <w:p w14:paraId="3003A2E2" w14:textId="77777777" w:rsidR="00744C77" w:rsidRPr="00682E4E" w:rsidRDefault="00744C77" w:rsidP="005C0378">
            <w:pPr>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 xml:space="preserve">　（</w:t>
            </w:r>
            <w:r w:rsidR="005C0378" w:rsidRPr="00682E4E">
              <w:rPr>
                <w:rFonts w:ascii="BIZ UDP明朝 Medium" w:eastAsia="BIZ UDP明朝 Medium" w:hAnsi="BIZ UDP明朝 Medium" w:hint="eastAsia"/>
                <w:sz w:val="20"/>
                <w:szCs w:val="20"/>
              </w:rPr>
              <w:t>8６．８</w:t>
            </w:r>
            <w:r w:rsidRPr="00682E4E">
              <w:rPr>
                <w:rFonts w:ascii="BIZ UDP明朝 Medium" w:eastAsia="BIZ UDP明朝 Medium" w:hAnsi="BIZ UDP明朝 Medium" w:hint="eastAsia"/>
                <w:sz w:val="20"/>
                <w:szCs w:val="20"/>
              </w:rPr>
              <w:t>％）（◎）</w:t>
            </w:r>
          </w:p>
          <w:p w14:paraId="168C8DBF" w14:textId="77777777" w:rsidR="00744C77" w:rsidRPr="00682E4E" w:rsidRDefault="00744C77" w:rsidP="00744C77">
            <w:pPr>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エ　障がい理解やエイズ、国際理解教育に関する小中学校と連携した活動（</w:t>
            </w:r>
            <w:r w:rsidR="00BA4222" w:rsidRPr="00682E4E">
              <w:rPr>
                <w:rFonts w:ascii="BIZ UDP明朝 Medium" w:eastAsia="BIZ UDP明朝 Medium" w:hAnsi="BIZ UDP明朝 Medium" w:hint="eastAsia"/>
                <w:sz w:val="20"/>
                <w:szCs w:val="20"/>
              </w:rPr>
              <w:t>９</w:t>
            </w:r>
            <w:r w:rsidRPr="00682E4E">
              <w:rPr>
                <w:rFonts w:ascii="BIZ UDP明朝 Medium" w:eastAsia="BIZ UDP明朝 Medium" w:hAnsi="BIZ UDP明朝 Medium" w:hint="eastAsia"/>
                <w:sz w:val="20"/>
                <w:szCs w:val="20"/>
              </w:rPr>
              <w:t>回）（◎）</w:t>
            </w:r>
          </w:p>
          <w:p w14:paraId="2926A377" w14:textId="35D0B357" w:rsidR="00744C77" w:rsidRPr="00682E4E" w:rsidRDefault="00744C77" w:rsidP="00744C77">
            <w:pPr>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課題</w:t>
            </w:r>
          </w:p>
          <w:p w14:paraId="4A59E638" w14:textId="77777777" w:rsidR="00744C77" w:rsidRPr="00682E4E" w:rsidRDefault="005C0378" w:rsidP="005C0378">
            <w:pPr>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自分のクラスの居心地がいいの肯定率が上がった。コロナ禍後、HR</w:t>
            </w:r>
            <w:r w:rsidRPr="00682E4E">
              <w:rPr>
                <w:rFonts w:ascii="BIZ UDP明朝 Medium" w:eastAsia="BIZ UDP明朝 Medium" w:hAnsi="BIZ UDP明朝 Medium"/>
                <w:sz w:val="20"/>
                <w:szCs w:val="20"/>
              </w:rPr>
              <w:br/>
            </w:r>
            <w:r w:rsidRPr="00682E4E">
              <w:rPr>
                <w:rFonts w:ascii="BIZ UDP明朝 Medium" w:eastAsia="BIZ UDP明朝 Medium" w:hAnsi="BIZ UDP明朝 Medium" w:hint="eastAsia"/>
                <w:sz w:val="20"/>
                <w:szCs w:val="20"/>
              </w:rPr>
              <w:t>合宿・体育祭・文化祭などの行事を実施することで仲間との交流の機会が確保できたことが大きい。今後も生徒の居場所づくりにつながる取り組みを実施していきたい。</w:t>
            </w:r>
          </w:p>
        </w:tc>
      </w:tr>
      <w:tr w:rsidR="00744C77" w:rsidRPr="00682E4E" w14:paraId="22DFE2E8" w14:textId="77777777" w:rsidTr="005723D2">
        <w:trPr>
          <w:cantSplit/>
          <w:trHeight w:val="8936"/>
          <w:jc w:val="center"/>
        </w:trPr>
        <w:tc>
          <w:tcPr>
            <w:tcW w:w="846" w:type="dxa"/>
            <w:textDirection w:val="tbRlV"/>
            <w:vAlign w:val="center"/>
          </w:tcPr>
          <w:p w14:paraId="73404EC9" w14:textId="77777777" w:rsidR="00744C77" w:rsidRPr="00682E4E" w:rsidRDefault="00744C77" w:rsidP="00744C77">
            <w:pPr>
              <w:ind w:firstLineChars="200" w:firstLine="400"/>
              <w:rPr>
                <w:rFonts w:ascii="BIZ UDP明朝 Medium" w:eastAsia="BIZ UDP明朝 Medium" w:hAnsi="BIZ UDP明朝 Medium"/>
              </w:rPr>
            </w:pPr>
            <w:r w:rsidRPr="00682E4E">
              <w:rPr>
                <w:rFonts w:ascii="BIZ UDP明朝 Medium" w:eastAsia="BIZ UDP明朝 Medium" w:hAnsi="BIZ UDP明朝 Medium" w:hint="eastAsia"/>
                <w:sz w:val="20"/>
                <w:szCs w:val="20"/>
              </w:rPr>
              <w:t xml:space="preserve">３　</w:t>
            </w:r>
            <w:r w:rsidRPr="00682E4E">
              <w:rPr>
                <w:rFonts w:ascii="BIZ UDP明朝 Medium" w:eastAsia="BIZ UDP明朝 Medium" w:hAnsi="BIZ UDP明朝 Medium" w:hint="eastAsia"/>
                <w:sz w:val="22"/>
                <w:szCs w:val="22"/>
              </w:rPr>
              <w:t>生徒支援と地域連携による信頼される学校づくり</w:t>
            </w:r>
          </w:p>
          <w:p w14:paraId="051B6A70" w14:textId="77777777" w:rsidR="00744C77" w:rsidRPr="00682E4E" w:rsidRDefault="00744C77" w:rsidP="00744C77">
            <w:pPr>
              <w:spacing w:line="320" w:lineRule="exact"/>
              <w:ind w:firstLineChars="600" w:firstLine="1200"/>
              <w:rPr>
                <w:rFonts w:ascii="BIZ UDP明朝 Medium" w:eastAsia="BIZ UDP明朝 Medium" w:hAnsi="BIZ UDP明朝 Medium"/>
                <w:sz w:val="20"/>
                <w:szCs w:val="20"/>
              </w:rPr>
            </w:pPr>
          </w:p>
        </w:tc>
        <w:tc>
          <w:tcPr>
            <w:tcW w:w="2055" w:type="dxa"/>
          </w:tcPr>
          <w:p w14:paraId="07CEF015" w14:textId="77777777" w:rsidR="00744C77" w:rsidRPr="00682E4E" w:rsidRDefault="00744C77" w:rsidP="00744C77">
            <w:pPr>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（１）</w:t>
            </w:r>
          </w:p>
          <w:p w14:paraId="28DCFB3F" w14:textId="77777777" w:rsidR="00744C77" w:rsidRPr="00682E4E" w:rsidRDefault="00744C77" w:rsidP="00744C77">
            <w:pPr>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支援ネットワークの体制づくり</w:t>
            </w:r>
          </w:p>
          <w:p w14:paraId="409F5A68" w14:textId="77777777" w:rsidR="00744C77" w:rsidRPr="00682E4E" w:rsidRDefault="00744C77" w:rsidP="00744C77">
            <w:pPr>
              <w:ind w:left="200" w:hangingChars="100" w:hanging="2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ア教育相談委員会の機能充実</w:t>
            </w:r>
          </w:p>
          <w:p w14:paraId="3C5C1C4D" w14:textId="77777777" w:rsidR="00744C77" w:rsidRPr="00682E4E" w:rsidRDefault="00744C77" w:rsidP="00744C77">
            <w:pPr>
              <w:ind w:left="200" w:hangingChars="100" w:hanging="2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イ課題早期発見フォローアップ事業</w:t>
            </w:r>
          </w:p>
          <w:p w14:paraId="34B68B9E" w14:textId="77777777" w:rsidR="00744C77" w:rsidRPr="00682E4E" w:rsidRDefault="00744C77" w:rsidP="00744C77">
            <w:pPr>
              <w:ind w:left="200" w:hangingChars="100" w:hanging="2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ウ基本的な生活習慣の確立</w:t>
            </w:r>
          </w:p>
          <w:p w14:paraId="5A16F77A" w14:textId="77777777" w:rsidR="00744C77" w:rsidRPr="00682E4E" w:rsidRDefault="00744C77" w:rsidP="00744C77">
            <w:pPr>
              <w:ind w:left="200" w:hangingChars="100" w:hanging="2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（２）</w:t>
            </w:r>
          </w:p>
          <w:p w14:paraId="3E20DD4F" w14:textId="77777777" w:rsidR="00744C77" w:rsidRPr="00682E4E" w:rsidRDefault="00744C77" w:rsidP="00744C77">
            <w:pPr>
              <w:ind w:leftChars="100" w:left="21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障がいのある生徒支援</w:t>
            </w:r>
          </w:p>
          <w:p w14:paraId="0DD6FF50" w14:textId="77777777" w:rsidR="00744C77" w:rsidRPr="00682E4E" w:rsidRDefault="00744C77" w:rsidP="00744C77">
            <w:pPr>
              <w:ind w:left="200" w:hangingChars="100" w:hanging="2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ア　コーディネーター会議を毎週開催</w:t>
            </w:r>
          </w:p>
          <w:p w14:paraId="0C0D4ADA" w14:textId="77777777" w:rsidR="00744C77" w:rsidRPr="00682E4E" w:rsidRDefault="00744C77" w:rsidP="00744C77">
            <w:pPr>
              <w:ind w:left="200" w:hangingChars="100" w:hanging="2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イ　高等学校支援教育力充実事業の支援教育サポート校</w:t>
            </w:r>
          </w:p>
          <w:p w14:paraId="74FD35CE" w14:textId="77777777" w:rsidR="00744C77" w:rsidRPr="00682E4E" w:rsidRDefault="00744C77" w:rsidP="00744C77">
            <w:pPr>
              <w:ind w:left="200" w:hangingChars="100" w:hanging="2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（３）</w:t>
            </w:r>
          </w:p>
          <w:p w14:paraId="31060AE9" w14:textId="77777777" w:rsidR="00744C77" w:rsidRPr="00682E4E" w:rsidRDefault="00744C77" w:rsidP="00744C77">
            <w:pPr>
              <w:ind w:leftChars="100" w:left="21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各中学校や地元の進路関係組織との連携と学校からの情報発信</w:t>
            </w:r>
          </w:p>
          <w:p w14:paraId="4FDD55D9" w14:textId="77777777" w:rsidR="00744C77" w:rsidRPr="00682E4E" w:rsidRDefault="00744C77" w:rsidP="00744C77">
            <w:pPr>
              <w:ind w:leftChars="100" w:left="210"/>
              <w:rPr>
                <w:rFonts w:ascii="BIZ UDP明朝 Medium" w:eastAsia="BIZ UDP明朝 Medium" w:hAnsi="BIZ UDP明朝 Medium"/>
                <w:sz w:val="20"/>
                <w:szCs w:val="20"/>
              </w:rPr>
            </w:pPr>
          </w:p>
          <w:p w14:paraId="7933516D" w14:textId="77777777" w:rsidR="00744C77" w:rsidRPr="00682E4E" w:rsidRDefault="00744C77" w:rsidP="00744C77">
            <w:pPr>
              <w:ind w:leftChars="100" w:left="210"/>
              <w:rPr>
                <w:rFonts w:ascii="BIZ UDP明朝 Medium" w:eastAsia="BIZ UDP明朝 Medium" w:hAnsi="BIZ UDP明朝 Medium"/>
                <w:sz w:val="20"/>
                <w:szCs w:val="20"/>
              </w:rPr>
            </w:pPr>
          </w:p>
          <w:p w14:paraId="40C7BC82" w14:textId="77777777" w:rsidR="00744C77" w:rsidRPr="00682E4E" w:rsidRDefault="00744C77" w:rsidP="00744C77">
            <w:pPr>
              <w:spacing w:line="60" w:lineRule="auto"/>
              <w:ind w:leftChars="100" w:left="210"/>
              <w:rPr>
                <w:rFonts w:ascii="BIZ UDP明朝 Medium" w:eastAsia="BIZ UDP明朝 Medium" w:hAnsi="BIZ UDP明朝 Medium"/>
                <w:sz w:val="20"/>
                <w:szCs w:val="20"/>
              </w:rPr>
            </w:pPr>
          </w:p>
          <w:p w14:paraId="49978F15" w14:textId="77777777" w:rsidR="00744C77" w:rsidRPr="00682E4E" w:rsidRDefault="00744C77" w:rsidP="00744C77">
            <w:pPr>
              <w:ind w:left="200" w:hangingChars="100" w:hanging="200"/>
              <w:rPr>
                <w:rFonts w:ascii="BIZ UDP明朝 Medium" w:eastAsia="BIZ UDP明朝 Medium" w:hAnsi="BIZ UDP明朝 Medium"/>
                <w:sz w:val="20"/>
                <w:szCs w:val="20"/>
              </w:rPr>
            </w:pPr>
          </w:p>
        </w:tc>
        <w:tc>
          <w:tcPr>
            <w:tcW w:w="4749" w:type="dxa"/>
            <w:tcBorders>
              <w:right w:val="dashed" w:sz="4" w:space="0" w:color="auto"/>
            </w:tcBorders>
          </w:tcPr>
          <w:p w14:paraId="5658F9E3" w14:textId="77777777" w:rsidR="00744C77" w:rsidRPr="00682E4E" w:rsidRDefault="00744C77" w:rsidP="00744C77">
            <w:pPr>
              <w:spacing w:line="32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（１）生徒指導、生徒支援について全教員が協力し、指導と支援の一体化と支援ネットワークづくりを行う。</w:t>
            </w:r>
          </w:p>
          <w:p w14:paraId="2E774A77" w14:textId="77777777" w:rsidR="00744C77" w:rsidRPr="00682E4E" w:rsidRDefault="00744C77" w:rsidP="00744C77">
            <w:pPr>
              <w:spacing w:line="32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ア・教育相談委員会を毎週開催し、生徒の情報を共有し、周知を図る。ケース会議を通じSC、SSWや福祉機関との連携を図る。</w:t>
            </w:r>
          </w:p>
          <w:p w14:paraId="31707845" w14:textId="77777777" w:rsidR="00744C77" w:rsidRPr="00682E4E" w:rsidRDefault="00744C77" w:rsidP="00744C77">
            <w:pPr>
              <w:spacing w:line="32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イ・課題を抱える生徒フォローアップ事業等を通じ、地域NPOと連携し、「松高版子ども食堂」など生徒への居場所の提供と生徒たちのエンパワメントにつながる機会を保障する。</w:t>
            </w:r>
          </w:p>
          <w:p w14:paraId="42C2BC05" w14:textId="77777777" w:rsidR="00744C77" w:rsidRPr="00682E4E" w:rsidRDefault="00744C77" w:rsidP="00744C77">
            <w:pPr>
              <w:spacing w:line="32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ウ・遅刻・欠席件数の減少のため遅刻指導週間を実施する。（新規）</w:t>
            </w:r>
          </w:p>
          <w:p w14:paraId="43B3D432" w14:textId="77777777" w:rsidR="00744C77" w:rsidRPr="00682E4E" w:rsidRDefault="00744C77" w:rsidP="00744C77">
            <w:pPr>
              <w:spacing w:line="32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（２）自立支援コーディネーターを中心とする障がいのある生徒支援</w:t>
            </w:r>
          </w:p>
          <w:p w14:paraId="64E06DD6" w14:textId="77777777" w:rsidR="00744C77" w:rsidRPr="00682E4E" w:rsidRDefault="00744C77" w:rsidP="00744C77">
            <w:pPr>
              <w:spacing w:line="32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ア・コーディネーター会議を毎週開催し、自立支援生、通級指導教室の生徒をはじめ障がいのある生徒のトータルな支援を行う。</w:t>
            </w:r>
          </w:p>
          <w:p w14:paraId="10E28542" w14:textId="77777777" w:rsidR="00744C77" w:rsidRPr="00682E4E" w:rsidRDefault="00744C77" w:rsidP="00744C77">
            <w:pPr>
              <w:spacing w:line="32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イ・高等学校支援教育力充実事業の支援教育サポート校として、教育実践の一層の充実を図り、他校への発信と支援の充実に取り組む。（通級教室新規設置校へのアドバイスの実施）</w:t>
            </w:r>
          </w:p>
          <w:p w14:paraId="5D1EF8A3" w14:textId="77777777" w:rsidR="00744C77" w:rsidRPr="00682E4E" w:rsidRDefault="00744C77" w:rsidP="00744C77">
            <w:pPr>
              <w:spacing w:line="32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（３）各中学校との連携を深め、成果を発信する</w:t>
            </w:r>
          </w:p>
          <w:p w14:paraId="08355FE2" w14:textId="77777777" w:rsidR="00744C77" w:rsidRPr="00682E4E" w:rsidRDefault="00744C77" w:rsidP="00744C77">
            <w:pPr>
              <w:spacing w:line="32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ア・生徒情報交換の機会を充実する。</w:t>
            </w:r>
          </w:p>
          <w:p w14:paraId="02AC0C57" w14:textId="77777777" w:rsidR="00744C77" w:rsidRPr="00682E4E" w:rsidRDefault="00744C77" w:rsidP="00744C77">
            <w:pPr>
              <w:spacing w:line="32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イ・各中学校区フェスタへの参加。地域イベント等への参加</w:t>
            </w:r>
          </w:p>
          <w:p w14:paraId="1D6211AA" w14:textId="77777777" w:rsidR="00744C77" w:rsidRPr="00682E4E" w:rsidRDefault="00744C77" w:rsidP="00744C77">
            <w:pPr>
              <w:spacing w:line="32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ウ・総合学科の魅力をより発信できる学校説明会等や発表大会の開催と内容の深化。</w:t>
            </w:r>
          </w:p>
        </w:tc>
        <w:tc>
          <w:tcPr>
            <w:tcW w:w="4111" w:type="dxa"/>
            <w:tcBorders>
              <w:right w:val="dashed" w:sz="4" w:space="0" w:color="auto"/>
            </w:tcBorders>
          </w:tcPr>
          <w:p w14:paraId="564C791B" w14:textId="77777777" w:rsidR="00744C77" w:rsidRPr="00682E4E" w:rsidRDefault="00744C77" w:rsidP="00744C77">
            <w:pPr>
              <w:spacing w:line="32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（１）</w:t>
            </w:r>
          </w:p>
          <w:p w14:paraId="4ECEE330" w14:textId="77777777" w:rsidR="00744C77" w:rsidRPr="00682E4E" w:rsidRDefault="00744C77" w:rsidP="00744C77">
            <w:pPr>
              <w:spacing w:line="32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ア・自己診断「生徒指導への理解度」(生徒63.5%､保護者70.4％)、同「悩みや相談に親身に応じている」（生徒76.9%</w:t>
            </w:r>
            <w:r w:rsidRPr="00682E4E">
              <w:rPr>
                <w:rFonts w:ascii="BIZ UDP明朝 Medium" w:eastAsia="BIZ UDP明朝 Medium" w:hAnsi="BIZ UDP明朝 Medium"/>
                <w:sz w:val="20"/>
                <w:szCs w:val="20"/>
              </w:rPr>
              <w:t>,</w:t>
            </w:r>
            <w:r w:rsidRPr="00682E4E">
              <w:rPr>
                <w:rFonts w:ascii="BIZ UDP明朝 Medium" w:eastAsia="BIZ UDP明朝 Medium" w:hAnsi="BIZ UDP明朝 Medium" w:hint="eastAsia"/>
                <w:sz w:val="20"/>
                <w:szCs w:val="20"/>
              </w:rPr>
              <w:t>保護者84.8%）の維持、向上。</w:t>
            </w:r>
          </w:p>
          <w:p w14:paraId="71EE953B" w14:textId="4E1B29D4" w:rsidR="00744C77" w:rsidRPr="00682E4E" w:rsidRDefault="00744C77" w:rsidP="00744C77">
            <w:pPr>
              <w:spacing w:line="32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イ・「松高版子ども食堂」年間</w:t>
            </w:r>
            <w:r w:rsidR="001F7A7D" w:rsidRPr="00682E4E">
              <w:rPr>
                <w:rFonts w:ascii="BIZ UDP明朝 Medium" w:eastAsia="BIZ UDP明朝 Medium" w:hAnsi="BIZ UDP明朝 Medium" w:hint="eastAsia"/>
                <w:sz w:val="20"/>
                <w:szCs w:val="20"/>
              </w:rPr>
              <w:t>５</w:t>
            </w:r>
            <w:r w:rsidRPr="00682E4E">
              <w:rPr>
                <w:rFonts w:ascii="BIZ UDP明朝 Medium" w:eastAsia="BIZ UDP明朝 Medium" w:hAnsi="BIZ UDP明朝 Medium" w:hint="eastAsia"/>
                <w:sz w:val="20"/>
                <w:szCs w:val="20"/>
              </w:rPr>
              <w:t>回以上開催する。（</w:t>
            </w:r>
            <w:r w:rsidR="001F7A7D" w:rsidRPr="00682E4E">
              <w:rPr>
                <w:rFonts w:ascii="BIZ UDP明朝 Medium" w:eastAsia="BIZ UDP明朝 Medium" w:hAnsi="BIZ UDP明朝 Medium"/>
                <w:sz w:val="20"/>
                <w:szCs w:val="20"/>
              </w:rPr>
              <w:t>10</w:t>
            </w:r>
            <w:r w:rsidRPr="00682E4E">
              <w:rPr>
                <w:rFonts w:ascii="BIZ UDP明朝 Medium" w:eastAsia="BIZ UDP明朝 Medium" w:hAnsi="BIZ UDP明朝 Medium" w:hint="eastAsia"/>
                <w:sz w:val="20"/>
                <w:szCs w:val="20"/>
              </w:rPr>
              <w:t>回）</w:t>
            </w:r>
          </w:p>
          <w:p w14:paraId="68DFEEBE" w14:textId="77777777" w:rsidR="00744C77" w:rsidRPr="00682E4E" w:rsidRDefault="00744C77" w:rsidP="00744C77">
            <w:pPr>
              <w:spacing w:line="32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ウ・遅刻、欠席の３％減少（遅刻11350件</w:t>
            </w:r>
          </w:p>
          <w:p w14:paraId="71D6E808" w14:textId="1118FE1D" w:rsidR="00744C77" w:rsidRPr="00682E4E" w:rsidRDefault="00744C77" w:rsidP="00744C77">
            <w:pPr>
              <w:spacing w:line="32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 xml:space="preserve">　欠席</w:t>
            </w:r>
            <w:r w:rsidR="001F7A7D" w:rsidRPr="00682E4E">
              <w:rPr>
                <w:rFonts w:ascii="BIZ UDP明朝 Medium" w:eastAsia="BIZ UDP明朝 Medium" w:hAnsi="BIZ UDP明朝 Medium"/>
                <w:sz w:val="20"/>
                <w:szCs w:val="20"/>
              </w:rPr>
              <w:t>8440</w:t>
            </w:r>
            <w:r w:rsidRPr="00682E4E">
              <w:rPr>
                <w:rFonts w:ascii="BIZ UDP明朝 Medium" w:eastAsia="BIZ UDP明朝 Medium" w:hAnsi="BIZ UDP明朝 Medium" w:hint="eastAsia"/>
                <w:sz w:val="20"/>
                <w:szCs w:val="20"/>
              </w:rPr>
              <w:t xml:space="preserve">件）　</w:t>
            </w:r>
          </w:p>
          <w:p w14:paraId="5C906228" w14:textId="77777777" w:rsidR="00744C77" w:rsidRPr="00682E4E" w:rsidRDefault="00744C77" w:rsidP="00744C77">
            <w:pPr>
              <w:spacing w:line="320" w:lineRule="exact"/>
              <w:ind w:left="400" w:hangingChars="200" w:hanging="400"/>
              <w:rPr>
                <w:rFonts w:ascii="BIZ UDP明朝 Medium" w:eastAsia="BIZ UDP明朝 Medium" w:hAnsi="BIZ UDP明朝 Medium"/>
                <w:sz w:val="20"/>
                <w:szCs w:val="20"/>
              </w:rPr>
            </w:pPr>
          </w:p>
          <w:p w14:paraId="2A127E10" w14:textId="77777777" w:rsidR="00744C77" w:rsidRPr="00682E4E" w:rsidRDefault="00744C77" w:rsidP="00744C77">
            <w:pPr>
              <w:spacing w:line="32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（２）</w:t>
            </w:r>
          </w:p>
          <w:p w14:paraId="227AE403" w14:textId="77777777" w:rsidR="00744C77" w:rsidRPr="00682E4E" w:rsidRDefault="00744C77" w:rsidP="00744C77">
            <w:pPr>
              <w:spacing w:line="32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ア・コーディネーター会議の開催（学期に１回）</w:t>
            </w:r>
          </w:p>
          <w:p w14:paraId="5F8A0368" w14:textId="5B6297CC" w:rsidR="00744C77" w:rsidRPr="00682E4E" w:rsidRDefault="00744C77" w:rsidP="00744C77">
            <w:pPr>
              <w:spacing w:line="320" w:lineRule="exact"/>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イ・支援教育関係の訪問や研修を年間</w:t>
            </w:r>
            <w:r w:rsidR="001F7A7D" w:rsidRPr="00682E4E">
              <w:rPr>
                <w:rFonts w:ascii="BIZ UDP明朝 Medium" w:eastAsia="BIZ UDP明朝 Medium" w:hAnsi="BIZ UDP明朝 Medium" w:hint="eastAsia"/>
                <w:sz w:val="20"/>
                <w:szCs w:val="20"/>
              </w:rPr>
              <w:t>５</w:t>
            </w:r>
            <w:r w:rsidRPr="00682E4E">
              <w:rPr>
                <w:rFonts w:ascii="BIZ UDP明朝 Medium" w:eastAsia="BIZ UDP明朝 Medium" w:hAnsi="BIZ UDP明朝 Medium" w:hint="eastAsia"/>
                <w:sz w:val="20"/>
                <w:szCs w:val="20"/>
              </w:rPr>
              <w:t>回以上実施する。（６回）</w:t>
            </w:r>
          </w:p>
          <w:p w14:paraId="4CB18F16" w14:textId="77777777" w:rsidR="00744C77" w:rsidRPr="00682E4E" w:rsidRDefault="00744C77" w:rsidP="00744C77">
            <w:pPr>
              <w:spacing w:line="320" w:lineRule="exact"/>
              <w:ind w:left="400" w:hangingChars="200" w:hanging="400"/>
              <w:rPr>
                <w:rFonts w:ascii="BIZ UDP明朝 Medium" w:eastAsia="BIZ UDP明朝 Medium" w:hAnsi="BIZ UDP明朝 Medium"/>
                <w:sz w:val="20"/>
                <w:szCs w:val="20"/>
              </w:rPr>
            </w:pPr>
          </w:p>
          <w:p w14:paraId="52CB24D2" w14:textId="77777777" w:rsidR="00744C77" w:rsidRPr="00682E4E" w:rsidRDefault="00744C77" w:rsidP="00744C77">
            <w:pPr>
              <w:spacing w:line="32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（３）</w:t>
            </w:r>
          </w:p>
          <w:p w14:paraId="5650605C" w14:textId="696EE2BA" w:rsidR="00744C77" w:rsidRPr="00682E4E" w:rsidRDefault="00744C77" w:rsidP="00744C77">
            <w:pPr>
              <w:spacing w:line="32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ア・中学校連携の維持、充実。（中学校関係研修、進路説明会等に計</w:t>
            </w:r>
            <w:r w:rsidR="001F7A7D" w:rsidRPr="00682E4E">
              <w:rPr>
                <w:rFonts w:ascii="BIZ UDP明朝 Medium" w:eastAsia="BIZ UDP明朝 Medium" w:hAnsi="BIZ UDP明朝 Medium"/>
                <w:sz w:val="20"/>
                <w:szCs w:val="20"/>
              </w:rPr>
              <w:t>10</w:t>
            </w:r>
            <w:r w:rsidRPr="00682E4E">
              <w:rPr>
                <w:rFonts w:ascii="BIZ UDP明朝 Medium" w:eastAsia="BIZ UDP明朝 Medium" w:hAnsi="BIZ UDP明朝 Medium" w:hint="eastAsia"/>
                <w:sz w:val="20"/>
                <w:szCs w:val="20"/>
              </w:rPr>
              <w:t>回。中学校訪問のべ</w:t>
            </w:r>
            <w:r w:rsidR="001F7A7D" w:rsidRPr="00682E4E">
              <w:rPr>
                <w:rFonts w:ascii="BIZ UDP明朝 Medium" w:eastAsia="BIZ UDP明朝 Medium" w:hAnsi="BIZ UDP明朝 Medium"/>
                <w:sz w:val="20"/>
                <w:szCs w:val="20"/>
              </w:rPr>
              <w:t>47</w:t>
            </w:r>
            <w:r w:rsidRPr="00682E4E">
              <w:rPr>
                <w:rFonts w:ascii="BIZ UDP明朝 Medium" w:eastAsia="BIZ UDP明朝 Medium" w:hAnsi="BIZ UDP明朝 Medium" w:hint="eastAsia"/>
                <w:sz w:val="20"/>
                <w:szCs w:val="20"/>
              </w:rPr>
              <w:t>校）</w:t>
            </w:r>
          </w:p>
          <w:p w14:paraId="648D7B9E" w14:textId="77777777" w:rsidR="00744C77" w:rsidRPr="00682E4E" w:rsidRDefault="00744C77" w:rsidP="00744C77">
            <w:pPr>
              <w:spacing w:line="32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イ・出前授業やフェスタへの生徒参加回数を維持する。(７回)</w:t>
            </w:r>
            <w:r w:rsidRPr="00682E4E">
              <w:rPr>
                <w:rFonts w:ascii="BIZ UDP明朝 Medium" w:eastAsia="BIZ UDP明朝 Medium" w:hAnsi="BIZ UDP明朝 Medium"/>
                <w:sz w:val="20"/>
                <w:szCs w:val="20"/>
              </w:rPr>
              <w:t xml:space="preserve"> </w:t>
            </w:r>
          </w:p>
          <w:p w14:paraId="22CC4034" w14:textId="40ADC939" w:rsidR="00744C77" w:rsidRPr="00682E4E" w:rsidRDefault="00744C77" w:rsidP="00744C77">
            <w:pPr>
              <w:spacing w:line="32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ウ・学校説明会での中学生のアンケート回答：大変参考になった（</w:t>
            </w:r>
            <w:r w:rsidR="001F7A7D" w:rsidRPr="00682E4E">
              <w:rPr>
                <w:rFonts w:ascii="BIZ UDP明朝 Medium" w:eastAsia="BIZ UDP明朝 Medium" w:hAnsi="BIZ UDP明朝 Medium"/>
                <w:sz w:val="20"/>
                <w:szCs w:val="20"/>
              </w:rPr>
              <w:t>74</w:t>
            </w:r>
            <w:r w:rsidRPr="00682E4E">
              <w:rPr>
                <w:rFonts w:ascii="BIZ UDP明朝 Medium" w:eastAsia="BIZ UDP明朝 Medium" w:hAnsi="BIZ UDP明朝 Medium" w:hint="eastAsia"/>
                <w:sz w:val="20"/>
                <w:szCs w:val="20"/>
              </w:rPr>
              <w:t>％）の改善。</w:t>
            </w:r>
          </w:p>
          <w:p w14:paraId="10C7E2A3" w14:textId="77777777" w:rsidR="00744C77" w:rsidRPr="00682E4E" w:rsidRDefault="00744C77" w:rsidP="00744C77">
            <w:pPr>
              <w:spacing w:line="320" w:lineRule="exact"/>
              <w:ind w:leftChars="100" w:left="510" w:hangingChars="150" w:hanging="300"/>
              <w:rPr>
                <w:rFonts w:ascii="BIZ UDP明朝 Medium" w:eastAsia="BIZ UDP明朝 Medium" w:hAnsi="BIZ UDP明朝 Medium"/>
                <w:sz w:val="20"/>
                <w:szCs w:val="20"/>
              </w:rPr>
            </w:pPr>
          </w:p>
        </w:tc>
        <w:tc>
          <w:tcPr>
            <w:tcW w:w="3225" w:type="dxa"/>
            <w:tcBorders>
              <w:left w:val="dashed" w:sz="4" w:space="0" w:color="auto"/>
              <w:right w:val="single" w:sz="4" w:space="0" w:color="auto"/>
            </w:tcBorders>
          </w:tcPr>
          <w:p w14:paraId="5F4E2F3A" w14:textId="77777777" w:rsidR="005C0378" w:rsidRPr="00682E4E" w:rsidRDefault="005C0378" w:rsidP="005C0378">
            <w:pPr>
              <w:spacing w:line="300" w:lineRule="exact"/>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（１）</w:t>
            </w:r>
          </w:p>
          <w:p w14:paraId="55769DC2" w14:textId="77777777" w:rsidR="005C0378" w:rsidRPr="00682E4E" w:rsidRDefault="005C0378" w:rsidP="005C0378">
            <w:pPr>
              <w:spacing w:line="300" w:lineRule="exact"/>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ア「生徒指導への理解度」(生徒</w:t>
            </w:r>
            <w:r w:rsidR="00974CBA" w:rsidRPr="00682E4E">
              <w:rPr>
                <w:rFonts w:ascii="BIZ UDP明朝 Medium" w:eastAsia="BIZ UDP明朝 Medium" w:hAnsi="BIZ UDP明朝 Medium" w:hint="eastAsia"/>
                <w:sz w:val="20"/>
                <w:szCs w:val="20"/>
              </w:rPr>
              <w:t>63.２</w:t>
            </w:r>
            <w:r w:rsidRPr="00682E4E">
              <w:rPr>
                <w:rFonts w:ascii="BIZ UDP明朝 Medium" w:eastAsia="BIZ UDP明朝 Medium" w:hAnsi="BIZ UDP明朝 Medium" w:hint="eastAsia"/>
                <w:sz w:val="20"/>
                <w:szCs w:val="20"/>
              </w:rPr>
              <w:t>%</w:t>
            </w:r>
            <w:r w:rsidR="00974CBA" w:rsidRPr="00682E4E">
              <w:rPr>
                <w:rFonts w:ascii="BIZ UDP明朝 Medium" w:eastAsia="BIZ UDP明朝 Medium" w:hAnsi="BIZ UDP明朝 Medium" w:hint="eastAsia"/>
                <w:sz w:val="20"/>
                <w:szCs w:val="20"/>
              </w:rPr>
              <w:t>､保護者</w:t>
            </w:r>
            <w:r w:rsidR="005207F4" w:rsidRPr="00682E4E">
              <w:rPr>
                <w:rFonts w:ascii="BIZ UDP明朝 Medium" w:eastAsia="BIZ UDP明朝 Medium" w:hAnsi="BIZ UDP明朝 Medium" w:hint="eastAsia"/>
                <w:sz w:val="20"/>
                <w:szCs w:val="20"/>
              </w:rPr>
              <w:t>63.9</w:t>
            </w:r>
            <w:r w:rsidRPr="00682E4E">
              <w:rPr>
                <w:rFonts w:ascii="BIZ UDP明朝 Medium" w:eastAsia="BIZ UDP明朝 Medium" w:hAnsi="BIZ UDP明朝 Medium" w:hint="eastAsia"/>
                <w:sz w:val="20"/>
                <w:szCs w:val="20"/>
              </w:rPr>
              <w:t>％)</w:t>
            </w:r>
            <w:r w:rsidR="00974CBA" w:rsidRPr="00682E4E">
              <w:rPr>
                <w:rFonts w:ascii="BIZ UDP明朝 Medium" w:eastAsia="BIZ UDP明朝 Medium" w:hAnsi="BIZ UDP明朝 Medium" w:hint="eastAsia"/>
                <w:sz w:val="20"/>
                <w:szCs w:val="20"/>
              </w:rPr>
              <w:t>（</w:t>
            </w:r>
            <w:r w:rsidRPr="00682E4E">
              <w:rPr>
                <w:rFonts w:ascii="BIZ UDP明朝 Medium" w:eastAsia="BIZ UDP明朝 Medium" w:hAnsi="BIZ UDP明朝 Medium" w:hint="eastAsia"/>
                <w:sz w:val="20"/>
                <w:szCs w:val="20"/>
              </w:rPr>
              <w:t>△</w:t>
            </w:r>
            <w:r w:rsidR="00974CBA" w:rsidRPr="00682E4E">
              <w:rPr>
                <w:rFonts w:ascii="BIZ UDP明朝 Medium" w:eastAsia="BIZ UDP明朝 Medium" w:hAnsi="BIZ UDP明朝 Medium" w:hint="eastAsia"/>
                <w:sz w:val="20"/>
                <w:szCs w:val="20"/>
              </w:rPr>
              <w:t>）</w:t>
            </w:r>
          </w:p>
          <w:p w14:paraId="428F0593" w14:textId="77777777" w:rsidR="00EF14FE" w:rsidRPr="00682E4E" w:rsidRDefault="005C0378" w:rsidP="005C0378">
            <w:pPr>
              <w:spacing w:line="300" w:lineRule="exact"/>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「悩みや相談に親身に応じている」（生徒</w:t>
            </w:r>
            <w:r w:rsidR="00974CBA" w:rsidRPr="00682E4E">
              <w:rPr>
                <w:rFonts w:ascii="BIZ UDP明朝 Medium" w:eastAsia="BIZ UDP明朝 Medium" w:hAnsi="BIZ UDP明朝 Medium" w:hint="eastAsia"/>
                <w:sz w:val="20"/>
                <w:szCs w:val="20"/>
              </w:rPr>
              <w:t>86.4</w:t>
            </w:r>
            <w:r w:rsidRPr="00682E4E">
              <w:rPr>
                <w:rFonts w:ascii="BIZ UDP明朝 Medium" w:eastAsia="BIZ UDP明朝 Medium" w:hAnsi="BIZ UDP明朝 Medium" w:hint="eastAsia"/>
                <w:sz w:val="20"/>
                <w:szCs w:val="20"/>
              </w:rPr>
              <w:t>%,</w:t>
            </w:r>
            <w:r w:rsidR="00974CBA" w:rsidRPr="00682E4E">
              <w:rPr>
                <w:rFonts w:ascii="BIZ UDP明朝 Medium" w:eastAsia="BIZ UDP明朝 Medium" w:hAnsi="BIZ UDP明朝 Medium" w:hint="eastAsia"/>
                <w:sz w:val="20"/>
                <w:szCs w:val="20"/>
              </w:rPr>
              <w:t>保護者</w:t>
            </w:r>
            <w:r w:rsidR="005207F4" w:rsidRPr="00682E4E">
              <w:rPr>
                <w:rFonts w:ascii="BIZ UDP明朝 Medium" w:eastAsia="BIZ UDP明朝 Medium" w:hAnsi="BIZ UDP明朝 Medium" w:hint="eastAsia"/>
                <w:sz w:val="20"/>
                <w:szCs w:val="20"/>
              </w:rPr>
              <w:t>80.6</w:t>
            </w:r>
            <w:r w:rsidRPr="00682E4E">
              <w:rPr>
                <w:rFonts w:ascii="BIZ UDP明朝 Medium" w:eastAsia="BIZ UDP明朝 Medium" w:hAnsi="BIZ UDP明朝 Medium" w:hint="eastAsia"/>
                <w:sz w:val="20"/>
                <w:szCs w:val="20"/>
              </w:rPr>
              <w:t>%）</w:t>
            </w:r>
            <w:r w:rsidR="00974CBA" w:rsidRPr="00682E4E">
              <w:rPr>
                <w:rFonts w:ascii="BIZ UDP明朝 Medium" w:eastAsia="BIZ UDP明朝 Medium" w:hAnsi="BIZ UDP明朝 Medium" w:hint="eastAsia"/>
                <w:sz w:val="20"/>
                <w:szCs w:val="20"/>
              </w:rPr>
              <w:t>（</w:t>
            </w:r>
            <w:r w:rsidR="00043A18" w:rsidRPr="00682E4E">
              <w:rPr>
                <w:rFonts w:ascii="BIZ UDP明朝 Medium" w:eastAsia="BIZ UDP明朝 Medium" w:hAnsi="BIZ UDP明朝 Medium" w:hint="eastAsia"/>
                <w:sz w:val="20"/>
                <w:szCs w:val="20"/>
              </w:rPr>
              <w:t>◎</w:t>
            </w:r>
            <w:r w:rsidR="00974CBA" w:rsidRPr="00682E4E">
              <w:rPr>
                <w:rFonts w:ascii="BIZ UDP明朝 Medium" w:eastAsia="BIZ UDP明朝 Medium" w:hAnsi="BIZ UDP明朝 Medium" w:hint="eastAsia"/>
                <w:sz w:val="20"/>
                <w:szCs w:val="20"/>
              </w:rPr>
              <w:t>）</w:t>
            </w:r>
          </w:p>
          <w:p w14:paraId="03D5BA0A" w14:textId="08C9F5E2" w:rsidR="005C0378" w:rsidRPr="00682E4E" w:rsidRDefault="005C0378" w:rsidP="005C0378">
            <w:pPr>
              <w:spacing w:line="300" w:lineRule="exact"/>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イ「松高版子ども食堂」</w:t>
            </w:r>
            <w:r w:rsidR="001F7A7D" w:rsidRPr="00682E4E">
              <w:rPr>
                <w:rFonts w:ascii="BIZ UDP明朝 Medium" w:eastAsia="BIZ UDP明朝 Medium" w:hAnsi="BIZ UDP明朝 Medium"/>
                <w:sz w:val="20"/>
                <w:szCs w:val="20"/>
              </w:rPr>
              <w:t>10</w:t>
            </w:r>
            <w:r w:rsidRPr="00682E4E">
              <w:rPr>
                <w:rFonts w:ascii="BIZ UDP明朝 Medium" w:eastAsia="BIZ UDP明朝 Medium" w:hAnsi="BIZ UDP明朝 Medium" w:hint="eastAsia"/>
                <w:sz w:val="20"/>
                <w:szCs w:val="20"/>
              </w:rPr>
              <w:t>回</w:t>
            </w:r>
            <w:r w:rsidR="00150DB8" w:rsidRPr="00682E4E">
              <w:rPr>
                <w:rFonts w:ascii="BIZ UDP明朝 Medium" w:eastAsia="BIZ UDP明朝 Medium" w:hAnsi="BIZ UDP明朝 Medium" w:hint="eastAsia"/>
                <w:sz w:val="20"/>
                <w:szCs w:val="20"/>
              </w:rPr>
              <w:t>（</w:t>
            </w:r>
            <w:r w:rsidRPr="00682E4E">
              <w:rPr>
                <w:rFonts w:ascii="BIZ UDP明朝 Medium" w:eastAsia="BIZ UDP明朝 Medium" w:hAnsi="BIZ UDP明朝 Medium" w:hint="eastAsia"/>
                <w:sz w:val="20"/>
                <w:szCs w:val="20"/>
              </w:rPr>
              <w:t>◎</w:t>
            </w:r>
            <w:r w:rsidR="00150DB8" w:rsidRPr="00682E4E">
              <w:rPr>
                <w:rFonts w:ascii="BIZ UDP明朝 Medium" w:eastAsia="BIZ UDP明朝 Medium" w:hAnsi="BIZ UDP明朝 Medium" w:hint="eastAsia"/>
                <w:sz w:val="20"/>
                <w:szCs w:val="20"/>
              </w:rPr>
              <w:t>）</w:t>
            </w:r>
          </w:p>
          <w:p w14:paraId="394EB8BF" w14:textId="77777777" w:rsidR="005C0378" w:rsidRPr="00682E4E" w:rsidRDefault="00974CBA" w:rsidP="005C0378">
            <w:pPr>
              <w:spacing w:line="300" w:lineRule="exact"/>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ウ遅刻、欠席の３％減少（遅刻</w:t>
            </w:r>
            <w:r w:rsidR="00634F98" w:rsidRPr="00682E4E">
              <w:rPr>
                <w:rFonts w:ascii="BIZ UDP明朝 Medium" w:eastAsia="BIZ UDP明朝 Medium" w:hAnsi="BIZ UDP明朝 Medium" w:hint="eastAsia"/>
                <w:sz w:val="20"/>
                <w:szCs w:val="20"/>
              </w:rPr>
              <w:t>6354</w:t>
            </w:r>
            <w:r w:rsidR="00EC754F" w:rsidRPr="00682E4E">
              <w:rPr>
                <w:rFonts w:ascii="BIZ UDP明朝 Medium" w:eastAsia="BIZ UDP明朝 Medium" w:hAnsi="BIZ UDP明朝 Medium" w:hint="eastAsia"/>
                <w:sz w:val="20"/>
                <w:szCs w:val="20"/>
              </w:rPr>
              <w:t>件　欠席</w:t>
            </w:r>
            <w:r w:rsidR="00634F98" w:rsidRPr="00682E4E">
              <w:rPr>
                <w:rFonts w:ascii="BIZ UDP明朝 Medium" w:eastAsia="BIZ UDP明朝 Medium" w:hAnsi="BIZ UDP明朝 Medium" w:hint="eastAsia"/>
                <w:sz w:val="20"/>
                <w:szCs w:val="20"/>
              </w:rPr>
              <w:t>10036</w:t>
            </w:r>
            <w:r w:rsidR="005C0378" w:rsidRPr="00682E4E">
              <w:rPr>
                <w:rFonts w:ascii="BIZ UDP明朝 Medium" w:eastAsia="BIZ UDP明朝 Medium" w:hAnsi="BIZ UDP明朝 Medium" w:hint="eastAsia"/>
                <w:sz w:val="20"/>
                <w:szCs w:val="20"/>
              </w:rPr>
              <w:t>件）</w:t>
            </w:r>
            <w:r w:rsidRPr="00682E4E">
              <w:rPr>
                <w:rFonts w:ascii="BIZ UDP明朝 Medium" w:eastAsia="BIZ UDP明朝 Medium" w:hAnsi="BIZ UDP明朝 Medium" w:hint="eastAsia"/>
                <w:sz w:val="20"/>
                <w:szCs w:val="20"/>
              </w:rPr>
              <w:t>＊</w:t>
            </w:r>
            <w:r w:rsidR="00106B4D" w:rsidRPr="00682E4E">
              <w:rPr>
                <w:rFonts w:ascii="BIZ UDP明朝 Medium" w:eastAsia="BIZ UDP明朝 Medium" w:hAnsi="BIZ UDP明朝 Medium" w:hint="eastAsia"/>
                <w:sz w:val="20"/>
                <w:szCs w:val="20"/>
              </w:rPr>
              <w:t>２</w:t>
            </w:r>
            <w:r w:rsidRPr="00682E4E">
              <w:rPr>
                <w:rFonts w:ascii="BIZ UDP明朝 Medium" w:eastAsia="BIZ UDP明朝 Medium" w:hAnsi="BIZ UDP明朝 Medium" w:hint="eastAsia"/>
                <w:sz w:val="20"/>
                <w:szCs w:val="20"/>
              </w:rPr>
              <w:t>月2</w:t>
            </w:r>
            <w:r w:rsidR="00106B4D" w:rsidRPr="00682E4E">
              <w:rPr>
                <w:rFonts w:ascii="BIZ UDP明朝 Medium" w:eastAsia="BIZ UDP明朝 Medium" w:hAnsi="BIZ UDP明朝 Medium" w:hint="eastAsia"/>
                <w:sz w:val="20"/>
                <w:szCs w:val="20"/>
              </w:rPr>
              <w:t>2</w:t>
            </w:r>
            <w:r w:rsidRPr="00682E4E">
              <w:rPr>
                <w:rFonts w:ascii="BIZ UDP明朝 Medium" w:eastAsia="BIZ UDP明朝 Medium" w:hAnsi="BIZ UDP明朝 Medium" w:hint="eastAsia"/>
                <w:sz w:val="20"/>
                <w:szCs w:val="20"/>
              </w:rPr>
              <w:t>日段階</w:t>
            </w:r>
            <w:r w:rsidR="00150DB8" w:rsidRPr="00682E4E">
              <w:rPr>
                <w:rFonts w:ascii="BIZ UDP明朝 Medium" w:eastAsia="BIZ UDP明朝 Medium" w:hAnsi="BIZ UDP明朝 Medium" w:hint="eastAsia"/>
                <w:sz w:val="20"/>
                <w:szCs w:val="20"/>
              </w:rPr>
              <w:t>（〇）</w:t>
            </w:r>
          </w:p>
          <w:p w14:paraId="1C124A2F" w14:textId="77777777" w:rsidR="005C0378" w:rsidRPr="00682E4E" w:rsidRDefault="00043A18" w:rsidP="005C0378">
            <w:pPr>
              <w:spacing w:line="300" w:lineRule="exact"/>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課題</w:t>
            </w:r>
          </w:p>
          <w:p w14:paraId="04B4BBE7" w14:textId="77777777" w:rsidR="005C0378" w:rsidRPr="00682E4E" w:rsidRDefault="005C0378" w:rsidP="005C0378">
            <w:pPr>
              <w:spacing w:line="300" w:lineRule="exact"/>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（２）</w:t>
            </w:r>
          </w:p>
          <w:p w14:paraId="249943B1" w14:textId="77777777" w:rsidR="005C0378" w:rsidRPr="00682E4E" w:rsidRDefault="005C0378" w:rsidP="005C0378">
            <w:pPr>
              <w:spacing w:line="300" w:lineRule="exact"/>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ア　コーディネーター会議の開催</w:t>
            </w:r>
          </w:p>
          <w:p w14:paraId="26C6AEAD" w14:textId="2A4F8AB6" w:rsidR="005C0378" w:rsidRPr="00682E4E" w:rsidRDefault="005C0378" w:rsidP="005C0378">
            <w:pPr>
              <w:spacing w:line="300" w:lineRule="exact"/>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時間割の中での会議が定着している。（◎）</w:t>
            </w:r>
          </w:p>
          <w:p w14:paraId="2F27E05D" w14:textId="77777777" w:rsidR="005C0378" w:rsidRPr="00682E4E" w:rsidRDefault="005C0378" w:rsidP="005C0378">
            <w:pPr>
              <w:spacing w:line="300" w:lineRule="exact"/>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イ　支援教育関係の訪問や研修</w:t>
            </w:r>
          </w:p>
          <w:p w14:paraId="27D72E7F" w14:textId="48893ECF" w:rsidR="005C0378" w:rsidRPr="00682E4E" w:rsidRDefault="005C0378" w:rsidP="005C0378">
            <w:pPr>
              <w:spacing w:line="300" w:lineRule="exact"/>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センター研修</w:t>
            </w:r>
            <w:r w:rsidR="00FE49CF" w:rsidRPr="00682E4E">
              <w:rPr>
                <w:rFonts w:ascii="BIZ UDP明朝 Medium" w:eastAsia="BIZ UDP明朝 Medium" w:hAnsi="BIZ UDP明朝 Medium" w:hint="eastAsia"/>
                <w:sz w:val="20"/>
                <w:szCs w:val="20"/>
              </w:rPr>
              <w:t>の講師をするなど自立支援、通級の取り組みの発信はできている（</w:t>
            </w:r>
            <w:r w:rsidR="00DC40E8" w:rsidRPr="00682E4E">
              <w:rPr>
                <w:rFonts w:ascii="BIZ UDP明朝 Medium" w:eastAsia="BIZ UDP明朝 Medium" w:hAnsi="BIZ UDP明朝 Medium" w:hint="eastAsia"/>
                <w:sz w:val="20"/>
                <w:szCs w:val="20"/>
              </w:rPr>
              <w:t>７</w:t>
            </w:r>
            <w:r w:rsidR="00FE49CF" w:rsidRPr="00682E4E">
              <w:rPr>
                <w:rFonts w:ascii="BIZ UDP明朝 Medium" w:eastAsia="BIZ UDP明朝 Medium" w:hAnsi="BIZ UDP明朝 Medium" w:hint="eastAsia"/>
                <w:sz w:val="20"/>
                <w:szCs w:val="20"/>
              </w:rPr>
              <w:t>回</w:t>
            </w:r>
            <w:r w:rsidRPr="00682E4E">
              <w:rPr>
                <w:rFonts w:ascii="BIZ UDP明朝 Medium" w:eastAsia="BIZ UDP明朝 Medium" w:hAnsi="BIZ UDP明朝 Medium" w:hint="eastAsia"/>
                <w:sz w:val="20"/>
                <w:szCs w:val="20"/>
              </w:rPr>
              <w:t>）（◎）</w:t>
            </w:r>
          </w:p>
          <w:p w14:paraId="051F8865" w14:textId="77777777" w:rsidR="005C0378" w:rsidRPr="00682E4E" w:rsidRDefault="005C0378" w:rsidP="005C0378">
            <w:pPr>
              <w:spacing w:line="300" w:lineRule="exact"/>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（３）</w:t>
            </w:r>
          </w:p>
          <w:p w14:paraId="25C03E65" w14:textId="77777777" w:rsidR="005C0378" w:rsidRPr="00682E4E" w:rsidRDefault="00150DB8" w:rsidP="005C0378">
            <w:pPr>
              <w:spacing w:line="300" w:lineRule="exact"/>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ア</w:t>
            </w:r>
            <w:r w:rsidR="005C0378" w:rsidRPr="00682E4E">
              <w:rPr>
                <w:rFonts w:ascii="BIZ UDP明朝 Medium" w:eastAsia="BIZ UDP明朝 Medium" w:hAnsi="BIZ UDP明朝 Medium" w:hint="eastAsia"/>
                <w:sz w:val="20"/>
                <w:szCs w:val="20"/>
              </w:rPr>
              <w:t>中学校関係研修、進路説明会</w:t>
            </w:r>
          </w:p>
          <w:p w14:paraId="5B2668E7" w14:textId="70013D15" w:rsidR="005C0378" w:rsidRPr="00682E4E" w:rsidRDefault="001F7A7D" w:rsidP="00974CBA">
            <w:pPr>
              <w:spacing w:line="300" w:lineRule="exact"/>
              <w:rPr>
                <w:rFonts w:ascii="BIZ UDP明朝 Medium" w:eastAsia="BIZ UDP明朝 Medium" w:hAnsi="BIZ UDP明朝 Medium"/>
                <w:sz w:val="20"/>
                <w:szCs w:val="20"/>
              </w:rPr>
            </w:pPr>
            <w:r w:rsidRPr="00682E4E">
              <w:rPr>
                <w:rFonts w:ascii="BIZ UDP明朝 Medium" w:eastAsia="BIZ UDP明朝 Medium" w:hAnsi="BIZ UDP明朝 Medium"/>
                <w:sz w:val="20"/>
                <w:szCs w:val="20"/>
              </w:rPr>
              <w:t>10</w:t>
            </w:r>
            <w:r w:rsidR="00150DB8" w:rsidRPr="00682E4E">
              <w:rPr>
                <w:rFonts w:ascii="BIZ UDP明朝 Medium" w:eastAsia="BIZ UDP明朝 Medium" w:hAnsi="BIZ UDP明朝 Medium" w:hint="eastAsia"/>
                <w:sz w:val="20"/>
                <w:szCs w:val="20"/>
              </w:rPr>
              <w:t>回</w:t>
            </w:r>
            <w:r w:rsidR="00043A18" w:rsidRPr="00682E4E">
              <w:rPr>
                <w:rFonts w:ascii="BIZ UDP明朝 Medium" w:eastAsia="BIZ UDP明朝 Medium" w:hAnsi="BIZ UDP明朝 Medium" w:hint="eastAsia"/>
                <w:sz w:val="20"/>
                <w:szCs w:val="20"/>
              </w:rPr>
              <w:t>（〇</w:t>
            </w:r>
            <w:r w:rsidR="00974CBA" w:rsidRPr="00682E4E">
              <w:rPr>
                <w:rFonts w:ascii="BIZ UDP明朝 Medium" w:eastAsia="BIZ UDP明朝 Medium" w:hAnsi="BIZ UDP明朝 Medium" w:hint="eastAsia"/>
                <w:sz w:val="20"/>
                <w:szCs w:val="20"/>
              </w:rPr>
              <w:t>）　中学校訪問（</w:t>
            </w:r>
            <w:r w:rsidRPr="00682E4E">
              <w:rPr>
                <w:rFonts w:ascii="BIZ UDP明朝 Medium" w:eastAsia="BIZ UDP明朝 Medium" w:hAnsi="BIZ UDP明朝 Medium"/>
                <w:sz w:val="20"/>
                <w:szCs w:val="20"/>
              </w:rPr>
              <w:t>50</w:t>
            </w:r>
            <w:r w:rsidR="00974CBA" w:rsidRPr="00682E4E">
              <w:rPr>
                <w:rFonts w:ascii="BIZ UDP明朝 Medium" w:eastAsia="BIZ UDP明朝 Medium" w:hAnsi="BIZ UDP明朝 Medium" w:hint="eastAsia"/>
                <w:sz w:val="20"/>
                <w:szCs w:val="20"/>
              </w:rPr>
              <w:t>校）</w:t>
            </w:r>
            <w:r w:rsidR="00043A18" w:rsidRPr="00682E4E">
              <w:rPr>
                <w:rFonts w:ascii="BIZ UDP明朝 Medium" w:eastAsia="BIZ UDP明朝 Medium" w:hAnsi="BIZ UDP明朝 Medium" w:hint="eastAsia"/>
                <w:sz w:val="20"/>
                <w:szCs w:val="20"/>
              </w:rPr>
              <w:t>（〇</w:t>
            </w:r>
            <w:r w:rsidR="005C0378" w:rsidRPr="00682E4E">
              <w:rPr>
                <w:rFonts w:ascii="BIZ UDP明朝 Medium" w:eastAsia="BIZ UDP明朝 Medium" w:hAnsi="BIZ UDP明朝 Medium" w:hint="eastAsia"/>
                <w:sz w:val="20"/>
                <w:szCs w:val="20"/>
              </w:rPr>
              <w:t>）</w:t>
            </w:r>
          </w:p>
          <w:p w14:paraId="6B93594E" w14:textId="77777777" w:rsidR="005C0378" w:rsidRPr="00682E4E" w:rsidRDefault="00974CBA" w:rsidP="005C0378">
            <w:pPr>
              <w:spacing w:line="300" w:lineRule="exact"/>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イ</w:t>
            </w:r>
            <w:r w:rsidR="003A6809" w:rsidRPr="00682E4E">
              <w:rPr>
                <w:rFonts w:ascii="BIZ UDP明朝 Medium" w:eastAsia="BIZ UDP明朝 Medium" w:hAnsi="BIZ UDP明朝 Medium" w:hint="eastAsia"/>
                <w:sz w:val="20"/>
                <w:szCs w:val="20"/>
              </w:rPr>
              <w:t>教員の</w:t>
            </w:r>
            <w:r w:rsidRPr="00682E4E">
              <w:rPr>
                <w:rFonts w:ascii="BIZ UDP明朝 Medium" w:eastAsia="BIZ UDP明朝 Medium" w:hAnsi="BIZ UDP明朝 Medium" w:hint="eastAsia"/>
                <w:sz w:val="20"/>
                <w:szCs w:val="20"/>
              </w:rPr>
              <w:t>出前授業やフェスタへの生徒参加</w:t>
            </w:r>
            <w:r w:rsidR="003A6809" w:rsidRPr="00682E4E">
              <w:rPr>
                <w:rFonts w:ascii="BIZ UDP明朝 Medium" w:eastAsia="BIZ UDP明朝 Medium" w:hAnsi="BIZ UDP明朝 Medium" w:hint="eastAsia"/>
                <w:sz w:val="20"/>
                <w:szCs w:val="20"/>
              </w:rPr>
              <w:t>（10回</w:t>
            </w:r>
            <w:r w:rsidRPr="00682E4E">
              <w:rPr>
                <w:rFonts w:ascii="BIZ UDP明朝 Medium" w:eastAsia="BIZ UDP明朝 Medium" w:hAnsi="BIZ UDP明朝 Medium" w:hint="eastAsia"/>
                <w:sz w:val="20"/>
                <w:szCs w:val="20"/>
              </w:rPr>
              <w:t>）</w:t>
            </w:r>
            <w:r w:rsidR="003A6809" w:rsidRPr="00682E4E">
              <w:rPr>
                <w:rFonts w:ascii="BIZ UDP明朝 Medium" w:eastAsia="BIZ UDP明朝 Medium" w:hAnsi="BIZ UDP明朝 Medium" w:hint="eastAsia"/>
                <w:sz w:val="20"/>
                <w:szCs w:val="20"/>
              </w:rPr>
              <w:t>（〇</w:t>
            </w:r>
            <w:r w:rsidR="005C0378" w:rsidRPr="00682E4E">
              <w:rPr>
                <w:rFonts w:ascii="BIZ UDP明朝 Medium" w:eastAsia="BIZ UDP明朝 Medium" w:hAnsi="BIZ UDP明朝 Medium" w:hint="eastAsia"/>
                <w:sz w:val="20"/>
                <w:szCs w:val="20"/>
              </w:rPr>
              <w:t>）</w:t>
            </w:r>
          </w:p>
          <w:p w14:paraId="0ED5FB0D" w14:textId="31FA29A9" w:rsidR="005C0378" w:rsidRPr="00682E4E" w:rsidRDefault="00974CBA" w:rsidP="005C0378">
            <w:pPr>
              <w:spacing w:line="300" w:lineRule="exact"/>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ウ学校説明会での中学生のアンケート回答：大変参考になった（</w:t>
            </w:r>
            <w:r w:rsidR="001F7A7D" w:rsidRPr="00682E4E">
              <w:rPr>
                <w:rFonts w:ascii="BIZ UDP明朝 Medium" w:eastAsia="BIZ UDP明朝 Medium" w:hAnsi="BIZ UDP明朝 Medium"/>
                <w:sz w:val="20"/>
                <w:szCs w:val="20"/>
              </w:rPr>
              <w:t>78</w:t>
            </w:r>
            <w:r w:rsidR="005C0378" w:rsidRPr="00682E4E">
              <w:rPr>
                <w:rFonts w:ascii="BIZ UDP明朝 Medium" w:eastAsia="BIZ UDP明朝 Medium" w:hAnsi="BIZ UDP明朝 Medium" w:hint="eastAsia"/>
                <w:sz w:val="20"/>
                <w:szCs w:val="20"/>
              </w:rPr>
              <w:t>％）</w:t>
            </w:r>
            <w:r w:rsidR="00043A18" w:rsidRPr="00682E4E">
              <w:rPr>
                <w:rFonts w:ascii="BIZ UDP明朝 Medium" w:eastAsia="BIZ UDP明朝 Medium" w:hAnsi="BIZ UDP明朝 Medium" w:hint="eastAsia"/>
                <w:sz w:val="20"/>
                <w:szCs w:val="20"/>
              </w:rPr>
              <w:t>（〇</w:t>
            </w:r>
            <w:r w:rsidR="005C0378" w:rsidRPr="00682E4E">
              <w:rPr>
                <w:rFonts w:ascii="BIZ UDP明朝 Medium" w:eastAsia="BIZ UDP明朝 Medium" w:hAnsi="BIZ UDP明朝 Medium" w:hint="eastAsia"/>
                <w:sz w:val="20"/>
                <w:szCs w:val="20"/>
              </w:rPr>
              <w:t>）</w:t>
            </w:r>
          </w:p>
          <w:p w14:paraId="420CE2FC" w14:textId="77777777" w:rsidR="005C0378" w:rsidRPr="00682E4E" w:rsidRDefault="005C0378" w:rsidP="005C0378">
            <w:pPr>
              <w:spacing w:line="300" w:lineRule="exact"/>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課題</w:t>
            </w:r>
          </w:p>
          <w:p w14:paraId="036CBF68" w14:textId="77777777" w:rsidR="00043A18" w:rsidRPr="00682E4E" w:rsidRDefault="00043A18" w:rsidP="005C0378">
            <w:pPr>
              <w:spacing w:line="300" w:lineRule="exact"/>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生徒の納得感を得ながら全校一致した体制で生活指導に取り組む必要がある。複数担任制のシステムをいかし、生徒の相談支援の充実につなげていきたい。</w:t>
            </w:r>
          </w:p>
          <w:p w14:paraId="7DF7B4CC" w14:textId="77777777" w:rsidR="00744C77" w:rsidRPr="00682E4E" w:rsidRDefault="003A6809" w:rsidP="00EF14FE">
            <w:pPr>
              <w:spacing w:line="300" w:lineRule="exact"/>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コロナ禍後、出前授業・</w:t>
            </w:r>
            <w:r w:rsidR="00EC754F" w:rsidRPr="00682E4E">
              <w:rPr>
                <w:rFonts w:ascii="BIZ UDP明朝 Medium" w:eastAsia="BIZ UDP明朝 Medium" w:hAnsi="BIZ UDP明朝 Medium" w:hint="eastAsia"/>
                <w:sz w:val="20"/>
                <w:szCs w:val="20"/>
              </w:rPr>
              <w:t>フェ</w:t>
            </w:r>
            <w:r w:rsidR="00043A18" w:rsidRPr="00682E4E">
              <w:rPr>
                <w:rFonts w:ascii="BIZ UDP明朝 Medium" w:eastAsia="BIZ UDP明朝 Medium" w:hAnsi="BIZ UDP明朝 Medium" w:hint="eastAsia"/>
                <w:sz w:val="20"/>
                <w:szCs w:val="20"/>
              </w:rPr>
              <w:t>スタ</w:t>
            </w:r>
            <w:r w:rsidRPr="00682E4E">
              <w:rPr>
                <w:rFonts w:ascii="BIZ UDP明朝 Medium" w:eastAsia="BIZ UDP明朝 Medium" w:hAnsi="BIZ UDP明朝 Medium" w:hint="eastAsia"/>
                <w:sz w:val="20"/>
                <w:szCs w:val="20"/>
              </w:rPr>
              <w:t>・自主活動</w:t>
            </w:r>
            <w:r w:rsidR="00043A18" w:rsidRPr="00682E4E">
              <w:rPr>
                <w:rFonts w:ascii="BIZ UDP明朝 Medium" w:eastAsia="BIZ UDP明朝 Medium" w:hAnsi="BIZ UDP明朝 Medium" w:hint="eastAsia"/>
                <w:sz w:val="20"/>
                <w:szCs w:val="20"/>
              </w:rPr>
              <w:t>への参加が復活し、地域連携の取り組みが戻りつつあり、引き続き生徒の自主的活動を支援していきたい。</w:t>
            </w:r>
          </w:p>
        </w:tc>
      </w:tr>
      <w:tr w:rsidR="00744C77" w:rsidRPr="00682E4E" w14:paraId="6144348C" w14:textId="77777777" w:rsidTr="00F26C2F">
        <w:trPr>
          <w:cantSplit/>
          <w:trHeight w:val="2213"/>
          <w:jc w:val="center"/>
        </w:trPr>
        <w:tc>
          <w:tcPr>
            <w:tcW w:w="846" w:type="dxa"/>
            <w:textDirection w:val="tbRlV"/>
            <w:vAlign w:val="center"/>
          </w:tcPr>
          <w:p w14:paraId="0210AE3C" w14:textId="77777777" w:rsidR="00744C77" w:rsidRPr="00682E4E" w:rsidRDefault="00744C77" w:rsidP="00744C77">
            <w:pPr>
              <w:ind w:firstLineChars="200" w:firstLine="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４　総合学科としての多様な進路実現に向けたキャリア教育の推進</w:t>
            </w:r>
          </w:p>
        </w:tc>
        <w:tc>
          <w:tcPr>
            <w:tcW w:w="2055" w:type="dxa"/>
          </w:tcPr>
          <w:p w14:paraId="54F8E001" w14:textId="77777777" w:rsidR="00744C77" w:rsidRPr="00682E4E" w:rsidRDefault="00744C77" w:rsidP="00744C77">
            <w:pPr>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（１）</w:t>
            </w:r>
          </w:p>
          <w:p w14:paraId="6AB666A5" w14:textId="77777777" w:rsidR="00744C77" w:rsidRPr="00682E4E" w:rsidRDefault="00744C77" w:rsidP="00744C77">
            <w:pPr>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進路保障のためのキャリア教育の推進</w:t>
            </w:r>
          </w:p>
        </w:tc>
        <w:tc>
          <w:tcPr>
            <w:tcW w:w="4749" w:type="dxa"/>
            <w:tcBorders>
              <w:right w:val="dashed" w:sz="4" w:space="0" w:color="auto"/>
            </w:tcBorders>
          </w:tcPr>
          <w:p w14:paraId="728CC871" w14:textId="77777777" w:rsidR="00744C77" w:rsidRPr="00682E4E" w:rsidRDefault="00744C77" w:rsidP="00744C77">
            <w:pPr>
              <w:spacing w:line="32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（１）</w:t>
            </w:r>
          </w:p>
          <w:p w14:paraId="1DF28499" w14:textId="77777777" w:rsidR="00744C77" w:rsidRPr="00682E4E" w:rsidRDefault="00744C77" w:rsidP="00744C77">
            <w:pPr>
              <w:spacing w:line="32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多様な進路の保障と地域で活躍する人の育成</w:t>
            </w:r>
          </w:p>
          <w:p w14:paraId="7BD5AAA2" w14:textId="77777777" w:rsidR="00744C77" w:rsidRPr="00682E4E" w:rsidRDefault="00744C77" w:rsidP="00744C77">
            <w:pPr>
              <w:spacing w:line="32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・総合学科のシステムを生かしたキャリア教育の推進と人権教育にねざした進路保障。</w:t>
            </w:r>
          </w:p>
        </w:tc>
        <w:tc>
          <w:tcPr>
            <w:tcW w:w="4111" w:type="dxa"/>
            <w:tcBorders>
              <w:right w:val="dashed" w:sz="4" w:space="0" w:color="auto"/>
            </w:tcBorders>
          </w:tcPr>
          <w:p w14:paraId="4F000CE0" w14:textId="77777777" w:rsidR="00744C77" w:rsidRPr="00682E4E" w:rsidRDefault="00744C77" w:rsidP="00744C77">
            <w:pPr>
              <w:spacing w:line="300" w:lineRule="exact"/>
              <w:ind w:left="400" w:hangingChars="200" w:hanging="400"/>
              <w:rPr>
                <w:rFonts w:ascii="BIZ UDP明朝 Medium" w:eastAsia="BIZ UDP明朝 Medium" w:hAnsi="BIZ UDP明朝 Medium"/>
                <w:dstrike/>
                <w:sz w:val="20"/>
                <w:szCs w:val="20"/>
              </w:rPr>
            </w:pPr>
            <w:r w:rsidRPr="00682E4E">
              <w:rPr>
                <w:rFonts w:ascii="BIZ UDP明朝 Medium" w:eastAsia="BIZ UDP明朝 Medium" w:hAnsi="BIZ UDP明朝 Medium" w:hint="eastAsia"/>
                <w:sz w:val="20"/>
                <w:szCs w:val="20"/>
              </w:rPr>
              <w:t>（１）</w:t>
            </w:r>
          </w:p>
          <w:p w14:paraId="4FFAC950" w14:textId="261527B2" w:rsidR="00744C77" w:rsidRPr="00682E4E" w:rsidRDefault="00744C77" w:rsidP="00744C77">
            <w:pPr>
              <w:spacing w:line="30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・生徒の就職内定率90％以上（</w:t>
            </w:r>
            <w:r w:rsidR="001F7A7D" w:rsidRPr="00682E4E">
              <w:rPr>
                <w:rFonts w:ascii="BIZ UDP明朝 Medium" w:eastAsia="BIZ UDP明朝 Medium" w:hAnsi="BIZ UDP明朝 Medium"/>
                <w:sz w:val="20"/>
                <w:szCs w:val="20"/>
              </w:rPr>
              <w:t>100</w:t>
            </w:r>
            <w:r w:rsidRPr="00682E4E">
              <w:rPr>
                <w:rFonts w:ascii="BIZ UDP明朝 Medium" w:eastAsia="BIZ UDP明朝 Medium" w:hAnsi="BIZ UDP明朝 Medium" w:hint="eastAsia"/>
                <w:sz w:val="20"/>
                <w:szCs w:val="20"/>
              </w:rPr>
              <w:t>％）</w:t>
            </w:r>
          </w:p>
          <w:p w14:paraId="6309D708" w14:textId="72A70077" w:rsidR="00744C77" w:rsidRPr="00682E4E" w:rsidRDefault="00744C77" w:rsidP="00744C77">
            <w:pPr>
              <w:spacing w:line="30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 xml:space="preserve">　・進路未定率を下げる。</w:t>
            </w:r>
            <w:r w:rsidRPr="00682E4E">
              <w:rPr>
                <w:rFonts w:ascii="BIZ UDP明朝 Medium" w:eastAsia="BIZ UDP明朝 Medium" w:hAnsi="BIZ UDP明朝 Medium" w:hint="eastAsia"/>
                <w:spacing w:val="-20"/>
                <w:sz w:val="20"/>
                <w:szCs w:val="20"/>
              </w:rPr>
              <w:t>(</w:t>
            </w:r>
            <w:r w:rsidR="001F7A7D" w:rsidRPr="00682E4E">
              <w:rPr>
                <w:rFonts w:ascii="BIZ UDP明朝 Medium" w:eastAsia="BIZ UDP明朝 Medium" w:hAnsi="BIZ UDP明朝 Medium"/>
                <w:spacing w:val="-20"/>
                <w:sz w:val="20"/>
                <w:szCs w:val="20"/>
              </w:rPr>
              <w:t>9.6</w:t>
            </w:r>
            <w:r w:rsidRPr="00682E4E">
              <w:rPr>
                <w:rFonts w:ascii="BIZ UDP明朝 Medium" w:eastAsia="BIZ UDP明朝 Medium" w:hAnsi="BIZ UDP明朝 Medium" w:hint="eastAsia"/>
                <w:spacing w:val="-20"/>
                <w:sz w:val="20"/>
                <w:szCs w:val="20"/>
              </w:rPr>
              <w:t>％)</w:t>
            </w:r>
          </w:p>
          <w:p w14:paraId="0B8B2700" w14:textId="77777777" w:rsidR="00744C77" w:rsidRPr="00682E4E" w:rsidRDefault="00744C77" w:rsidP="00744C77">
            <w:pPr>
              <w:spacing w:line="30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w:t>
            </w:r>
            <w:r w:rsidRPr="00682E4E">
              <w:rPr>
                <w:rFonts w:ascii="BIZ UDP明朝 Medium" w:eastAsia="BIZ UDP明朝 Medium" w:hAnsi="BIZ UDP明朝 Medium" w:hint="eastAsia"/>
                <w:spacing w:val="-20"/>
                <w:sz w:val="20"/>
                <w:szCs w:val="20"/>
              </w:rPr>
              <w:t>学校教育自己診断でのキャリア教育の肯定的な回答</w:t>
            </w:r>
            <w:r w:rsidRPr="00682E4E">
              <w:rPr>
                <w:rFonts w:ascii="BIZ UDP明朝 Medium" w:eastAsia="BIZ UDP明朝 Medium" w:hAnsi="BIZ UDP明朝 Medium" w:hint="eastAsia"/>
                <w:sz w:val="20"/>
                <w:szCs w:val="20"/>
              </w:rPr>
              <w:t>(77.2%)の維持。</w:t>
            </w:r>
          </w:p>
        </w:tc>
        <w:tc>
          <w:tcPr>
            <w:tcW w:w="3225" w:type="dxa"/>
            <w:tcBorders>
              <w:left w:val="dashed" w:sz="4" w:space="0" w:color="auto"/>
              <w:right w:val="single" w:sz="4" w:space="0" w:color="auto"/>
            </w:tcBorders>
          </w:tcPr>
          <w:p w14:paraId="7463DD59" w14:textId="77777777" w:rsidR="00EC754F" w:rsidRPr="00682E4E" w:rsidRDefault="00EC754F" w:rsidP="00EC754F">
            <w:pPr>
              <w:spacing w:line="300" w:lineRule="exact"/>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（１）</w:t>
            </w:r>
          </w:p>
          <w:p w14:paraId="362FA1EF" w14:textId="77777777" w:rsidR="00EC754F" w:rsidRPr="00682E4E" w:rsidRDefault="00EC754F" w:rsidP="00EC754F">
            <w:pPr>
              <w:spacing w:line="300" w:lineRule="exact"/>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・生徒の就職内定率（</w:t>
            </w:r>
            <w:r w:rsidR="00947DB7" w:rsidRPr="00682E4E">
              <w:rPr>
                <w:rFonts w:ascii="BIZ UDP明朝 Medium" w:eastAsia="BIZ UDP明朝 Medium" w:hAnsi="BIZ UDP明朝 Medium" w:hint="eastAsia"/>
                <w:sz w:val="20"/>
                <w:szCs w:val="20"/>
              </w:rPr>
              <w:t>100</w:t>
            </w:r>
            <w:r w:rsidRPr="00682E4E">
              <w:rPr>
                <w:rFonts w:ascii="BIZ UDP明朝 Medium" w:eastAsia="BIZ UDP明朝 Medium" w:hAnsi="BIZ UDP明朝 Medium" w:hint="eastAsia"/>
                <w:sz w:val="20"/>
                <w:szCs w:val="20"/>
              </w:rPr>
              <w:t>％）</w:t>
            </w:r>
            <w:r w:rsidR="00043A18" w:rsidRPr="00682E4E">
              <w:rPr>
                <w:rFonts w:ascii="BIZ UDP明朝 Medium" w:eastAsia="BIZ UDP明朝 Medium" w:hAnsi="BIZ UDP明朝 Medium" w:hint="eastAsia"/>
                <w:sz w:val="20"/>
                <w:szCs w:val="20"/>
              </w:rPr>
              <w:t>（〇</w:t>
            </w:r>
            <w:r w:rsidRPr="00682E4E">
              <w:rPr>
                <w:rFonts w:ascii="BIZ UDP明朝 Medium" w:eastAsia="BIZ UDP明朝 Medium" w:hAnsi="BIZ UDP明朝 Medium" w:hint="eastAsia"/>
                <w:sz w:val="20"/>
                <w:szCs w:val="20"/>
              </w:rPr>
              <w:t>）</w:t>
            </w:r>
          </w:p>
          <w:p w14:paraId="5C641860" w14:textId="77777777" w:rsidR="00EC754F" w:rsidRPr="00682E4E" w:rsidRDefault="00EC754F" w:rsidP="00EC754F">
            <w:pPr>
              <w:spacing w:line="300" w:lineRule="exact"/>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・進路未定率（</w:t>
            </w:r>
            <w:r w:rsidR="009643E6" w:rsidRPr="00682E4E">
              <w:rPr>
                <w:rFonts w:ascii="BIZ UDP明朝 Medium" w:eastAsia="BIZ UDP明朝 Medium" w:hAnsi="BIZ UDP明朝 Medium" w:hint="eastAsia"/>
                <w:sz w:val="20"/>
                <w:szCs w:val="20"/>
              </w:rPr>
              <w:t>7</w:t>
            </w:r>
            <w:r w:rsidR="00BA6FF3" w:rsidRPr="00682E4E">
              <w:rPr>
                <w:rFonts w:ascii="BIZ UDP明朝 Medium" w:eastAsia="BIZ UDP明朝 Medium" w:hAnsi="BIZ UDP明朝 Medium" w:hint="eastAsia"/>
                <w:sz w:val="20"/>
                <w:szCs w:val="20"/>
              </w:rPr>
              <w:t>.</w:t>
            </w:r>
            <w:r w:rsidR="009643E6" w:rsidRPr="00682E4E">
              <w:rPr>
                <w:rFonts w:ascii="BIZ UDP明朝 Medium" w:eastAsia="BIZ UDP明朝 Medium" w:hAnsi="BIZ UDP明朝 Medium" w:hint="eastAsia"/>
                <w:sz w:val="20"/>
                <w:szCs w:val="20"/>
              </w:rPr>
              <w:t>3</w:t>
            </w:r>
            <w:r w:rsidRPr="00682E4E">
              <w:rPr>
                <w:rFonts w:ascii="BIZ UDP明朝 Medium" w:eastAsia="BIZ UDP明朝 Medium" w:hAnsi="BIZ UDP明朝 Medium" w:hint="eastAsia"/>
                <w:sz w:val="20"/>
                <w:szCs w:val="20"/>
              </w:rPr>
              <w:t>％）（</w:t>
            </w:r>
            <w:r w:rsidR="009643E6" w:rsidRPr="00682E4E">
              <w:rPr>
                <w:rFonts w:ascii="BIZ UDP明朝 Medium" w:eastAsia="BIZ UDP明朝 Medium" w:hAnsi="BIZ UDP明朝 Medium" w:hint="eastAsia"/>
                <w:sz w:val="20"/>
                <w:szCs w:val="20"/>
              </w:rPr>
              <w:t>〇</w:t>
            </w:r>
            <w:r w:rsidRPr="00682E4E">
              <w:rPr>
                <w:rFonts w:ascii="BIZ UDP明朝 Medium" w:eastAsia="BIZ UDP明朝 Medium" w:hAnsi="BIZ UDP明朝 Medium" w:hint="eastAsia"/>
                <w:sz w:val="20"/>
                <w:szCs w:val="20"/>
              </w:rPr>
              <w:t>）</w:t>
            </w:r>
          </w:p>
          <w:p w14:paraId="070810D1" w14:textId="77777777" w:rsidR="00EC754F" w:rsidRPr="00682E4E" w:rsidRDefault="00EC754F" w:rsidP="00EC754F">
            <w:pPr>
              <w:spacing w:line="300" w:lineRule="exact"/>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・キャリア教育の肯定的な回答</w:t>
            </w:r>
          </w:p>
          <w:p w14:paraId="5B79D1A7" w14:textId="578126EB" w:rsidR="00EC754F" w:rsidRPr="00682E4E" w:rsidRDefault="00EC754F" w:rsidP="00EC754F">
            <w:pPr>
              <w:spacing w:line="300" w:lineRule="exact"/>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w:t>
            </w:r>
            <w:r w:rsidR="001F7A7D" w:rsidRPr="00682E4E">
              <w:rPr>
                <w:rFonts w:ascii="BIZ UDP明朝 Medium" w:eastAsia="BIZ UDP明朝 Medium" w:hAnsi="BIZ UDP明朝 Medium"/>
                <w:sz w:val="20"/>
                <w:szCs w:val="20"/>
              </w:rPr>
              <w:t>86.7</w:t>
            </w:r>
            <w:r w:rsidRPr="00682E4E">
              <w:rPr>
                <w:rFonts w:ascii="BIZ UDP明朝 Medium" w:eastAsia="BIZ UDP明朝 Medium" w:hAnsi="BIZ UDP明朝 Medium" w:hint="eastAsia"/>
                <w:sz w:val="20"/>
                <w:szCs w:val="20"/>
              </w:rPr>
              <w:t>％）（◎）</w:t>
            </w:r>
          </w:p>
          <w:p w14:paraId="6B6CE88E" w14:textId="77777777" w:rsidR="00EC754F" w:rsidRPr="00682E4E" w:rsidRDefault="00EC754F" w:rsidP="00EC754F">
            <w:pPr>
              <w:spacing w:line="300" w:lineRule="exact"/>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課題</w:t>
            </w:r>
          </w:p>
          <w:p w14:paraId="4C227736" w14:textId="77777777" w:rsidR="00744C77" w:rsidRPr="00682E4E" w:rsidRDefault="00EC754F" w:rsidP="00EC754F">
            <w:pPr>
              <w:spacing w:line="300" w:lineRule="exact"/>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 xml:space="preserve">　引き続きマッチングが適</w:t>
            </w:r>
            <w:r w:rsidR="00043A18" w:rsidRPr="00682E4E">
              <w:rPr>
                <w:rFonts w:ascii="BIZ UDP明朝 Medium" w:eastAsia="BIZ UDP明朝 Medium" w:hAnsi="BIZ UDP明朝 Medium" w:hint="eastAsia"/>
                <w:sz w:val="20"/>
                <w:szCs w:val="20"/>
              </w:rPr>
              <w:t>切に行えるよう面談を丁寧にするとともに、進路未決定を減少させる。</w:t>
            </w:r>
          </w:p>
        </w:tc>
      </w:tr>
      <w:tr w:rsidR="00744C77" w:rsidRPr="0038526E" w14:paraId="46477205" w14:textId="77777777" w:rsidTr="00FB6529">
        <w:trPr>
          <w:cantSplit/>
          <w:trHeight w:val="2399"/>
          <w:jc w:val="center"/>
        </w:trPr>
        <w:tc>
          <w:tcPr>
            <w:tcW w:w="846" w:type="dxa"/>
            <w:textDirection w:val="tbRlV"/>
            <w:vAlign w:val="center"/>
          </w:tcPr>
          <w:p w14:paraId="10A0C836" w14:textId="77777777" w:rsidR="00744C77" w:rsidRPr="00682E4E" w:rsidRDefault="00744C77" w:rsidP="00744C77">
            <w:pPr>
              <w:ind w:firstLineChars="200" w:firstLine="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lastRenderedPageBreak/>
              <w:t>５　OJTによる教職経験の少ない教職員の育成</w:t>
            </w:r>
          </w:p>
        </w:tc>
        <w:tc>
          <w:tcPr>
            <w:tcW w:w="2055" w:type="dxa"/>
          </w:tcPr>
          <w:p w14:paraId="032D81EF" w14:textId="77777777" w:rsidR="00744C77" w:rsidRPr="00682E4E" w:rsidRDefault="00744C77" w:rsidP="00744C77">
            <w:pPr>
              <w:rPr>
                <w:rFonts w:ascii="BIZ UDP明朝 Medium" w:eastAsia="BIZ UDP明朝 Medium" w:hAnsi="BIZ UDP明朝 Medium"/>
                <w:sz w:val="20"/>
                <w:szCs w:val="20"/>
              </w:rPr>
            </w:pPr>
          </w:p>
        </w:tc>
        <w:tc>
          <w:tcPr>
            <w:tcW w:w="4749" w:type="dxa"/>
            <w:tcBorders>
              <w:right w:val="dashed" w:sz="4" w:space="0" w:color="auto"/>
            </w:tcBorders>
            <w:shd w:val="clear" w:color="auto" w:fill="auto"/>
          </w:tcPr>
          <w:p w14:paraId="03DE57CA" w14:textId="77777777" w:rsidR="00744C77" w:rsidRPr="00682E4E" w:rsidRDefault="00744C77" w:rsidP="00744C77">
            <w:pPr>
              <w:spacing w:line="32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・初任者にも積極的にLHR・SHRで活躍してもらうため校内の初任者研修で複数担任制の良さを伝える。</w:t>
            </w:r>
          </w:p>
          <w:p w14:paraId="03DA8913" w14:textId="77777777" w:rsidR="00744C77" w:rsidRPr="00682E4E" w:rsidRDefault="00744C77" w:rsidP="00744C77">
            <w:pPr>
              <w:spacing w:line="32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・府の働き方改革の方針を受け、定時退庁の確実な実施に取り組む。</w:t>
            </w:r>
          </w:p>
        </w:tc>
        <w:tc>
          <w:tcPr>
            <w:tcW w:w="4111" w:type="dxa"/>
            <w:tcBorders>
              <w:right w:val="dashed" w:sz="4" w:space="0" w:color="auto"/>
            </w:tcBorders>
          </w:tcPr>
          <w:p w14:paraId="71C95A35" w14:textId="77777777" w:rsidR="00744C77" w:rsidRPr="00682E4E" w:rsidRDefault="00744C77" w:rsidP="00744C77">
            <w:pPr>
              <w:spacing w:line="30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・校内の初任者研修で１回以上複数担任制の研修を実施（２回）</w:t>
            </w:r>
          </w:p>
          <w:p w14:paraId="54969CAA" w14:textId="77777777" w:rsidR="00744C77" w:rsidRPr="00682E4E" w:rsidRDefault="00744C77" w:rsidP="00744C77">
            <w:pPr>
              <w:spacing w:line="300" w:lineRule="exact"/>
              <w:ind w:left="400" w:hangingChars="200" w:hanging="400"/>
              <w:rPr>
                <w:rFonts w:ascii="BIZ UDP明朝 Medium" w:eastAsia="BIZ UDP明朝 Medium" w:hAnsi="BIZ UDP明朝 Medium"/>
                <w:sz w:val="20"/>
                <w:szCs w:val="20"/>
              </w:rPr>
            </w:pPr>
          </w:p>
          <w:p w14:paraId="310510FB" w14:textId="3FE6D70C" w:rsidR="00744C77" w:rsidRPr="00682E4E" w:rsidRDefault="00744C77" w:rsidP="00744C77">
            <w:pPr>
              <w:spacing w:line="300" w:lineRule="exact"/>
              <w:ind w:left="400" w:hangingChars="200" w:hanging="400"/>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・定時退庁者</w:t>
            </w:r>
            <w:r w:rsidR="001F7A7D" w:rsidRPr="00682E4E">
              <w:rPr>
                <w:rFonts w:ascii="BIZ UDP明朝 Medium" w:eastAsia="BIZ UDP明朝 Medium" w:hAnsi="BIZ UDP明朝 Medium"/>
                <w:sz w:val="20"/>
                <w:szCs w:val="20"/>
              </w:rPr>
              <w:t>75</w:t>
            </w:r>
            <w:r w:rsidRPr="00682E4E">
              <w:rPr>
                <w:rFonts w:ascii="BIZ UDP明朝 Medium" w:eastAsia="BIZ UDP明朝 Medium" w:hAnsi="BIZ UDP明朝 Medium" w:hint="eastAsia"/>
                <w:sz w:val="20"/>
                <w:szCs w:val="20"/>
              </w:rPr>
              <w:t>％以上の実現</w:t>
            </w:r>
          </w:p>
        </w:tc>
        <w:tc>
          <w:tcPr>
            <w:tcW w:w="3225" w:type="dxa"/>
            <w:tcBorders>
              <w:left w:val="dashed" w:sz="4" w:space="0" w:color="auto"/>
              <w:right w:val="single" w:sz="4" w:space="0" w:color="auto"/>
            </w:tcBorders>
          </w:tcPr>
          <w:p w14:paraId="2A694440" w14:textId="1D7D7948" w:rsidR="00EC754F" w:rsidRPr="00682E4E" w:rsidRDefault="00EC754F" w:rsidP="00EC754F">
            <w:pPr>
              <w:spacing w:line="300" w:lineRule="exact"/>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・校内の初任者研修で複数担任制の研修（</w:t>
            </w:r>
            <w:r w:rsidR="00BA4222" w:rsidRPr="00682E4E">
              <w:rPr>
                <w:rFonts w:ascii="BIZ UDP明朝 Medium" w:eastAsia="BIZ UDP明朝 Medium" w:hAnsi="BIZ UDP明朝 Medium" w:hint="eastAsia"/>
                <w:sz w:val="20"/>
                <w:szCs w:val="20"/>
              </w:rPr>
              <w:t>２</w:t>
            </w:r>
            <w:r w:rsidRPr="00682E4E">
              <w:rPr>
                <w:rFonts w:ascii="BIZ UDP明朝 Medium" w:eastAsia="BIZ UDP明朝 Medium" w:hAnsi="BIZ UDP明朝 Medium" w:hint="eastAsia"/>
                <w:sz w:val="20"/>
                <w:szCs w:val="20"/>
              </w:rPr>
              <w:t>回</w:t>
            </w:r>
            <w:r w:rsidR="00043A18" w:rsidRPr="00682E4E">
              <w:rPr>
                <w:rFonts w:ascii="BIZ UDP明朝 Medium" w:eastAsia="BIZ UDP明朝 Medium" w:hAnsi="BIZ UDP明朝 Medium" w:hint="eastAsia"/>
                <w:sz w:val="20"/>
                <w:szCs w:val="20"/>
              </w:rPr>
              <w:t>）（〇</w:t>
            </w:r>
            <w:r w:rsidRPr="00682E4E">
              <w:rPr>
                <w:rFonts w:ascii="BIZ UDP明朝 Medium" w:eastAsia="BIZ UDP明朝 Medium" w:hAnsi="BIZ UDP明朝 Medium" w:hint="eastAsia"/>
                <w:sz w:val="20"/>
                <w:szCs w:val="20"/>
              </w:rPr>
              <w:t>）</w:t>
            </w:r>
            <w:r w:rsidR="003A6809" w:rsidRPr="00682E4E">
              <w:rPr>
                <w:rFonts w:ascii="BIZ UDP明朝 Medium" w:eastAsia="BIZ UDP明朝 Medium" w:hAnsi="BIZ UDP明朝 Medium" w:hint="eastAsia"/>
                <w:sz w:val="20"/>
                <w:szCs w:val="20"/>
              </w:rPr>
              <w:t xml:space="preserve">　全体的には、校内初任研を</w:t>
            </w:r>
            <w:r w:rsidR="001F7A7D" w:rsidRPr="00682E4E">
              <w:rPr>
                <w:rFonts w:ascii="BIZ UDP明朝 Medium" w:eastAsia="BIZ UDP明朝 Medium" w:hAnsi="BIZ UDP明朝 Medium"/>
                <w:sz w:val="20"/>
                <w:szCs w:val="20"/>
              </w:rPr>
              <w:t>310</w:t>
            </w:r>
            <w:r w:rsidR="003A6809" w:rsidRPr="00682E4E">
              <w:rPr>
                <w:rFonts w:ascii="BIZ UDP明朝 Medium" w:eastAsia="BIZ UDP明朝 Medium" w:hAnsi="BIZ UDP明朝 Medium" w:hint="eastAsia"/>
                <w:sz w:val="20"/>
                <w:szCs w:val="20"/>
              </w:rPr>
              <w:t>時間程度実施。</w:t>
            </w:r>
          </w:p>
          <w:p w14:paraId="236C27A3" w14:textId="543B6B1B" w:rsidR="00EC754F" w:rsidRPr="00682E4E" w:rsidRDefault="00EC754F" w:rsidP="00EC754F">
            <w:pPr>
              <w:spacing w:line="300" w:lineRule="exact"/>
              <w:rPr>
                <w:rFonts w:ascii="BIZ UDP明朝 Medium" w:eastAsia="BIZ UDP明朝 Medium" w:hAnsi="BIZ UDP明朝 Medium"/>
                <w:sz w:val="20"/>
                <w:szCs w:val="20"/>
              </w:rPr>
            </w:pPr>
          </w:p>
          <w:p w14:paraId="073970A2" w14:textId="77777777" w:rsidR="00EC754F" w:rsidRPr="00682E4E" w:rsidRDefault="00EC754F" w:rsidP="00EC754F">
            <w:pPr>
              <w:spacing w:line="300" w:lineRule="exact"/>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・定時退庁日に退庁できる環境はできてきたが、</w:t>
            </w:r>
            <w:r w:rsidR="003A6809" w:rsidRPr="00682E4E">
              <w:rPr>
                <w:rFonts w:ascii="BIZ UDP明朝 Medium" w:eastAsia="BIZ UDP明朝 Medium" w:hAnsi="BIZ UDP明朝 Medium" w:hint="eastAsia"/>
                <w:sz w:val="20"/>
                <w:szCs w:val="20"/>
              </w:rPr>
              <w:t>65.9</w:t>
            </w:r>
            <w:r w:rsidRPr="00682E4E">
              <w:rPr>
                <w:rFonts w:ascii="BIZ UDP明朝 Medium" w:eastAsia="BIZ UDP明朝 Medium" w:hAnsi="BIZ UDP明朝 Medium" w:hint="eastAsia"/>
                <w:sz w:val="20"/>
                <w:szCs w:val="20"/>
              </w:rPr>
              <w:t>％程度にとどまっている。（△）</w:t>
            </w:r>
          </w:p>
          <w:p w14:paraId="41A2B737" w14:textId="77777777" w:rsidR="00EC754F" w:rsidRPr="00682E4E" w:rsidRDefault="00EC754F" w:rsidP="00EC754F">
            <w:pPr>
              <w:spacing w:line="300" w:lineRule="exact"/>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課題</w:t>
            </w:r>
          </w:p>
          <w:p w14:paraId="1A5B93F2" w14:textId="4A1ADC7D" w:rsidR="00744C77" w:rsidRPr="009C5421" w:rsidRDefault="00EC754F" w:rsidP="00EC754F">
            <w:pPr>
              <w:spacing w:line="300" w:lineRule="exact"/>
              <w:rPr>
                <w:rFonts w:ascii="BIZ UDP明朝 Medium" w:eastAsia="BIZ UDP明朝 Medium" w:hAnsi="BIZ UDP明朝 Medium"/>
                <w:sz w:val="20"/>
                <w:szCs w:val="20"/>
              </w:rPr>
            </w:pPr>
            <w:r w:rsidRPr="00682E4E">
              <w:rPr>
                <w:rFonts w:ascii="BIZ UDP明朝 Medium" w:eastAsia="BIZ UDP明朝 Medium" w:hAnsi="BIZ UDP明朝 Medium" w:hint="eastAsia"/>
                <w:sz w:val="20"/>
                <w:szCs w:val="20"/>
              </w:rPr>
              <w:t xml:space="preserve">　</w:t>
            </w:r>
            <w:r w:rsidR="001F7A7D" w:rsidRPr="00682E4E">
              <w:rPr>
                <w:rFonts w:ascii="BIZ UDP明朝 Medium" w:eastAsia="BIZ UDP明朝 Medium" w:hAnsi="BIZ UDP明朝 Medium"/>
                <w:sz w:val="20"/>
                <w:szCs w:val="20"/>
              </w:rPr>
              <w:t>50</w:t>
            </w:r>
            <w:r w:rsidRPr="00682E4E">
              <w:rPr>
                <w:rFonts w:ascii="BIZ UDP明朝 Medium" w:eastAsia="BIZ UDP明朝 Medium" w:hAnsi="BIZ UDP明朝 Medium" w:hint="eastAsia"/>
                <w:sz w:val="20"/>
                <w:szCs w:val="20"/>
              </w:rPr>
              <w:t>周年事業において、式典や記念誌刊行を通じて、生徒へのサポートを大切にするため職員室の大部屋体制や複数担任制についてのシステムの共有を行った。</w:t>
            </w:r>
            <w:r w:rsidR="00043A18" w:rsidRPr="00682E4E">
              <w:rPr>
                <w:rFonts w:ascii="BIZ UDP明朝 Medium" w:eastAsia="BIZ UDP明朝 Medium" w:hAnsi="BIZ UDP明朝 Medium" w:hint="eastAsia"/>
                <w:sz w:val="20"/>
                <w:szCs w:val="20"/>
              </w:rPr>
              <w:t>府の働き方改革の10項目を着実に実施してく必要がある。</w:t>
            </w:r>
          </w:p>
        </w:tc>
      </w:tr>
    </w:tbl>
    <w:p w14:paraId="3DEE121E" w14:textId="77777777" w:rsidR="00D92F37" w:rsidRPr="0038526E" w:rsidRDefault="00D92F37" w:rsidP="00557B6A">
      <w:pPr>
        <w:spacing w:line="120" w:lineRule="exact"/>
        <w:rPr>
          <w:rFonts w:ascii="BIZ UDP明朝 Medium" w:eastAsia="BIZ UDP明朝 Medium" w:hAnsi="BIZ UDP明朝 Medium"/>
        </w:rPr>
      </w:pPr>
    </w:p>
    <w:sectPr w:rsidR="00D92F37" w:rsidRPr="0038526E" w:rsidSect="00F11912">
      <w:headerReference w:type="default" r:id="rId11"/>
      <w:type w:val="evenPage"/>
      <w:pgSz w:w="16839"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1470D" w14:textId="77777777" w:rsidR="003159BB" w:rsidRDefault="003159BB">
      <w:r>
        <w:separator/>
      </w:r>
    </w:p>
  </w:endnote>
  <w:endnote w:type="continuationSeparator" w:id="0">
    <w:p w14:paraId="71AFA997" w14:textId="77777777" w:rsidR="003159BB" w:rsidRDefault="0031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91FCF" w14:textId="77777777" w:rsidR="003159BB" w:rsidRDefault="003159BB">
      <w:r>
        <w:separator/>
      </w:r>
    </w:p>
  </w:footnote>
  <w:footnote w:type="continuationSeparator" w:id="0">
    <w:p w14:paraId="50829ED5" w14:textId="77777777" w:rsidR="003159BB" w:rsidRDefault="00315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D5FA" w14:textId="77777777" w:rsidR="0042791D" w:rsidRPr="0094028D" w:rsidRDefault="0094028D">
    <w:pPr>
      <w:spacing w:line="360" w:lineRule="exact"/>
      <w:ind w:rightChars="100" w:right="210"/>
      <w:jc w:val="right"/>
      <w:rPr>
        <w:rFonts w:ascii="ＭＳ ゴシック" w:eastAsia="ＭＳ ゴシック" w:hAnsi="ＭＳ ゴシック"/>
        <w:color w:val="FF33CC"/>
        <w:sz w:val="20"/>
        <w:szCs w:val="20"/>
      </w:rPr>
    </w:pPr>
    <w:r w:rsidRPr="0071107A">
      <w:rPr>
        <w:rFonts w:ascii="ＭＳ ゴシック" w:eastAsia="ＭＳ ゴシック" w:hAnsi="ＭＳ ゴシック" w:hint="eastAsia"/>
        <w:color w:val="000000" w:themeColor="text1"/>
        <w:sz w:val="20"/>
        <w:szCs w:val="20"/>
      </w:rPr>
      <w:t>№１０１３</w:t>
    </w:r>
  </w:p>
  <w:p w14:paraId="1EF18E25" w14:textId="77777777" w:rsidR="0042791D" w:rsidRDefault="0042791D">
    <w:pPr>
      <w:spacing w:line="360" w:lineRule="exact"/>
      <w:ind w:rightChars="100" w:right="210"/>
      <w:jc w:val="right"/>
      <w:rPr>
        <w:rFonts w:ascii="ＭＳ ゴシック" w:eastAsia="ＭＳ ゴシック" w:hAnsi="ＭＳ ゴシック"/>
        <w:sz w:val="20"/>
        <w:szCs w:val="20"/>
      </w:rPr>
    </w:pPr>
  </w:p>
  <w:p w14:paraId="33E6EF5E" w14:textId="77777777" w:rsidR="0042791D" w:rsidRDefault="0042791D">
    <w:pPr>
      <w:spacing w:line="360" w:lineRule="exact"/>
      <w:ind w:rightChars="100" w:right="210"/>
      <w:jc w:val="right"/>
      <w:rPr>
        <w:rFonts w:ascii="ＭＳ 明朝" w:hAnsi="ＭＳ 明朝"/>
        <w:b/>
        <w:sz w:val="24"/>
      </w:rPr>
    </w:pPr>
    <w:r>
      <w:rPr>
        <w:rFonts w:ascii="ＭＳ 明朝" w:hAnsi="ＭＳ 明朝" w:hint="eastAsia"/>
        <w:b/>
        <w:sz w:val="24"/>
      </w:rPr>
      <w:t>府立松原高等学校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382191"/>
    <w:multiLevelType w:val="hybridMultilevel"/>
    <w:tmpl w:val="D5A47EBC"/>
    <w:lvl w:ilvl="0" w:tplc="7CEA8758">
      <w:start w:val="1"/>
      <w:numFmt w:val="decimal"/>
      <w:lvlText w:val="(%1)"/>
      <w:lvlJc w:val="left"/>
      <w:pPr>
        <w:ind w:left="870" w:hanging="72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 w15:restartNumberingAfterBreak="0">
    <w:nsid w:val="0EE649E7"/>
    <w:multiLevelType w:val="hybridMultilevel"/>
    <w:tmpl w:val="11F4011A"/>
    <w:lvl w:ilvl="0" w:tplc="AB566C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8AB192A"/>
    <w:multiLevelType w:val="hybridMultilevel"/>
    <w:tmpl w:val="2ECA6F2A"/>
    <w:lvl w:ilvl="0" w:tplc="DE90FCA6">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A5A2960"/>
    <w:multiLevelType w:val="hybridMultilevel"/>
    <w:tmpl w:val="6DDC0500"/>
    <w:lvl w:ilvl="0" w:tplc="F5A2EE4C">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16"/>
  </w:num>
  <w:num w:numId="4">
    <w:abstractNumId w:val="7"/>
  </w:num>
  <w:num w:numId="5">
    <w:abstractNumId w:val="14"/>
  </w:num>
  <w:num w:numId="6">
    <w:abstractNumId w:val="19"/>
  </w:num>
  <w:num w:numId="7">
    <w:abstractNumId w:val="17"/>
  </w:num>
  <w:num w:numId="8">
    <w:abstractNumId w:val="10"/>
  </w:num>
  <w:num w:numId="9">
    <w:abstractNumId w:val="18"/>
  </w:num>
  <w:num w:numId="10">
    <w:abstractNumId w:val="3"/>
  </w:num>
  <w:num w:numId="11">
    <w:abstractNumId w:val="9"/>
  </w:num>
  <w:num w:numId="12">
    <w:abstractNumId w:val="15"/>
  </w:num>
  <w:num w:numId="13">
    <w:abstractNumId w:val="13"/>
  </w:num>
  <w:num w:numId="14">
    <w:abstractNumId w:val="11"/>
  </w:num>
  <w:num w:numId="15">
    <w:abstractNumId w:val="12"/>
  </w:num>
  <w:num w:numId="16">
    <w:abstractNumId w:val="0"/>
  </w:num>
  <w:num w:numId="17">
    <w:abstractNumId w:val="4"/>
  </w:num>
  <w:num w:numId="18">
    <w:abstractNumId w:val="2"/>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03D"/>
    <w:rsid w:val="00001FDD"/>
    <w:rsid w:val="000061AE"/>
    <w:rsid w:val="00006791"/>
    <w:rsid w:val="0001043D"/>
    <w:rsid w:val="000261A4"/>
    <w:rsid w:val="00043A18"/>
    <w:rsid w:val="00050A17"/>
    <w:rsid w:val="00051200"/>
    <w:rsid w:val="000527DF"/>
    <w:rsid w:val="0005484D"/>
    <w:rsid w:val="00056006"/>
    <w:rsid w:val="00067C95"/>
    <w:rsid w:val="00080679"/>
    <w:rsid w:val="00081333"/>
    <w:rsid w:val="00084B10"/>
    <w:rsid w:val="0008672E"/>
    <w:rsid w:val="00087534"/>
    <w:rsid w:val="00090AA4"/>
    <w:rsid w:val="000B16B6"/>
    <w:rsid w:val="000B1DAC"/>
    <w:rsid w:val="000B2CC4"/>
    <w:rsid w:val="000C0769"/>
    <w:rsid w:val="000C6A61"/>
    <w:rsid w:val="000D23E4"/>
    <w:rsid w:val="000E1CD3"/>
    <w:rsid w:val="000F0278"/>
    <w:rsid w:val="000F4FE1"/>
    <w:rsid w:val="000F5776"/>
    <w:rsid w:val="000F5F64"/>
    <w:rsid w:val="000F7D13"/>
    <w:rsid w:val="001013A4"/>
    <w:rsid w:val="00106B4D"/>
    <w:rsid w:val="00114A49"/>
    <w:rsid w:val="00121E83"/>
    <w:rsid w:val="00124BD0"/>
    <w:rsid w:val="001265EB"/>
    <w:rsid w:val="00127FF8"/>
    <w:rsid w:val="00147909"/>
    <w:rsid w:val="001501E7"/>
    <w:rsid w:val="00150DB8"/>
    <w:rsid w:val="00154E05"/>
    <w:rsid w:val="00160786"/>
    <w:rsid w:val="00163918"/>
    <w:rsid w:val="001668BB"/>
    <w:rsid w:val="0016759A"/>
    <w:rsid w:val="0017749A"/>
    <w:rsid w:val="001816D2"/>
    <w:rsid w:val="001825E0"/>
    <w:rsid w:val="00187B20"/>
    <w:rsid w:val="0019051B"/>
    <w:rsid w:val="00194114"/>
    <w:rsid w:val="001A2771"/>
    <w:rsid w:val="001A27D5"/>
    <w:rsid w:val="001B0EC9"/>
    <w:rsid w:val="001B1D9C"/>
    <w:rsid w:val="001B4159"/>
    <w:rsid w:val="001C0CC2"/>
    <w:rsid w:val="001C2AAE"/>
    <w:rsid w:val="001C4BC0"/>
    <w:rsid w:val="001D31D8"/>
    <w:rsid w:val="001D4BCA"/>
    <w:rsid w:val="001E32A9"/>
    <w:rsid w:val="001F010E"/>
    <w:rsid w:val="001F346D"/>
    <w:rsid w:val="001F5F5C"/>
    <w:rsid w:val="001F7A7D"/>
    <w:rsid w:val="0020533F"/>
    <w:rsid w:val="002064E4"/>
    <w:rsid w:val="0020798A"/>
    <w:rsid w:val="00210CB8"/>
    <w:rsid w:val="0021130B"/>
    <w:rsid w:val="00212F95"/>
    <w:rsid w:val="0021477F"/>
    <w:rsid w:val="00227383"/>
    <w:rsid w:val="002447A7"/>
    <w:rsid w:val="002464BE"/>
    <w:rsid w:val="002516FB"/>
    <w:rsid w:val="00251C95"/>
    <w:rsid w:val="00254C95"/>
    <w:rsid w:val="002565B2"/>
    <w:rsid w:val="00257532"/>
    <w:rsid w:val="00261202"/>
    <w:rsid w:val="00282070"/>
    <w:rsid w:val="0028249C"/>
    <w:rsid w:val="0028255E"/>
    <w:rsid w:val="00282674"/>
    <w:rsid w:val="00286737"/>
    <w:rsid w:val="002930BD"/>
    <w:rsid w:val="002A1609"/>
    <w:rsid w:val="002A3692"/>
    <w:rsid w:val="002A48C7"/>
    <w:rsid w:val="002B042D"/>
    <w:rsid w:val="002B150B"/>
    <w:rsid w:val="002B406D"/>
    <w:rsid w:val="002B4E11"/>
    <w:rsid w:val="002B7401"/>
    <w:rsid w:val="002B7C7B"/>
    <w:rsid w:val="002C18C6"/>
    <w:rsid w:val="002C4D58"/>
    <w:rsid w:val="002E5578"/>
    <w:rsid w:val="002F27BE"/>
    <w:rsid w:val="002F335E"/>
    <w:rsid w:val="002F3A01"/>
    <w:rsid w:val="002F68B2"/>
    <w:rsid w:val="002F6C79"/>
    <w:rsid w:val="0030350C"/>
    <w:rsid w:val="00310A94"/>
    <w:rsid w:val="003118DA"/>
    <w:rsid w:val="003119AF"/>
    <w:rsid w:val="00311FD2"/>
    <w:rsid w:val="003159BB"/>
    <w:rsid w:val="00320C12"/>
    <w:rsid w:val="00322074"/>
    <w:rsid w:val="00323089"/>
    <w:rsid w:val="00323A57"/>
    <w:rsid w:val="00326C03"/>
    <w:rsid w:val="00330231"/>
    <w:rsid w:val="00334DA5"/>
    <w:rsid w:val="00341C45"/>
    <w:rsid w:val="00343D23"/>
    <w:rsid w:val="00343E53"/>
    <w:rsid w:val="00344803"/>
    <w:rsid w:val="00345047"/>
    <w:rsid w:val="00373A1C"/>
    <w:rsid w:val="0038526E"/>
    <w:rsid w:val="003934FA"/>
    <w:rsid w:val="00397877"/>
    <w:rsid w:val="00397EFB"/>
    <w:rsid w:val="003A403C"/>
    <w:rsid w:val="003A4D28"/>
    <w:rsid w:val="003A6809"/>
    <w:rsid w:val="003B0671"/>
    <w:rsid w:val="003B22BD"/>
    <w:rsid w:val="003B7E74"/>
    <w:rsid w:val="003C2BCD"/>
    <w:rsid w:val="003C7BF6"/>
    <w:rsid w:val="003D4628"/>
    <w:rsid w:val="003D7C23"/>
    <w:rsid w:val="003E2888"/>
    <w:rsid w:val="003E2E69"/>
    <w:rsid w:val="003E3A40"/>
    <w:rsid w:val="003E44F3"/>
    <w:rsid w:val="003E54CE"/>
    <w:rsid w:val="003F0919"/>
    <w:rsid w:val="003F1ED5"/>
    <w:rsid w:val="003F469A"/>
    <w:rsid w:val="0040275E"/>
    <w:rsid w:val="00411110"/>
    <w:rsid w:val="0042791D"/>
    <w:rsid w:val="00454C7D"/>
    <w:rsid w:val="0045744E"/>
    <w:rsid w:val="004579AD"/>
    <w:rsid w:val="004645EB"/>
    <w:rsid w:val="00465EB4"/>
    <w:rsid w:val="00474203"/>
    <w:rsid w:val="0047443C"/>
    <w:rsid w:val="00475A6E"/>
    <w:rsid w:val="0048207B"/>
    <w:rsid w:val="00487731"/>
    <w:rsid w:val="00497BDE"/>
    <w:rsid w:val="004A63C9"/>
    <w:rsid w:val="004A6D9E"/>
    <w:rsid w:val="004B02B9"/>
    <w:rsid w:val="004B35D9"/>
    <w:rsid w:val="004B5363"/>
    <w:rsid w:val="004B5EFE"/>
    <w:rsid w:val="004C0E0A"/>
    <w:rsid w:val="004C0FA1"/>
    <w:rsid w:val="004F1E63"/>
    <w:rsid w:val="004F55C3"/>
    <w:rsid w:val="004F74AD"/>
    <w:rsid w:val="00510536"/>
    <w:rsid w:val="005110D1"/>
    <w:rsid w:val="005146E7"/>
    <w:rsid w:val="005207F4"/>
    <w:rsid w:val="00521397"/>
    <w:rsid w:val="005255AE"/>
    <w:rsid w:val="00531403"/>
    <w:rsid w:val="005356B6"/>
    <w:rsid w:val="0054379B"/>
    <w:rsid w:val="00544218"/>
    <w:rsid w:val="005539C2"/>
    <w:rsid w:val="00556096"/>
    <w:rsid w:val="0055620E"/>
    <w:rsid w:val="00556981"/>
    <w:rsid w:val="00557B6A"/>
    <w:rsid w:val="00560012"/>
    <w:rsid w:val="00562919"/>
    <w:rsid w:val="005723D2"/>
    <w:rsid w:val="00573FDD"/>
    <w:rsid w:val="0059139D"/>
    <w:rsid w:val="00593250"/>
    <w:rsid w:val="005967AD"/>
    <w:rsid w:val="005A43D9"/>
    <w:rsid w:val="005B0AE1"/>
    <w:rsid w:val="005B1AC2"/>
    <w:rsid w:val="005B5E48"/>
    <w:rsid w:val="005C0378"/>
    <w:rsid w:val="005C41F2"/>
    <w:rsid w:val="005C7A7F"/>
    <w:rsid w:val="005D77B6"/>
    <w:rsid w:val="005E058E"/>
    <w:rsid w:val="005F24D7"/>
    <w:rsid w:val="005F3BCD"/>
    <w:rsid w:val="006003AA"/>
    <w:rsid w:val="00614F3E"/>
    <w:rsid w:val="00622C16"/>
    <w:rsid w:val="00626E63"/>
    <w:rsid w:val="00627D5F"/>
    <w:rsid w:val="00634F98"/>
    <w:rsid w:val="00635793"/>
    <w:rsid w:val="00637060"/>
    <w:rsid w:val="00642735"/>
    <w:rsid w:val="00646378"/>
    <w:rsid w:val="00646C7C"/>
    <w:rsid w:val="00647609"/>
    <w:rsid w:val="006558EC"/>
    <w:rsid w:val="00656B81"/>
    <w:rsid w:val="00656F31"/>
    <w:rsid w:val="00662AE7"/>
    <w:rsid w:val="00675297"/>
    <w:rsid w:val="00681B87"/>
    <w:rsid w:val="00682E4E"/>
    <w:rsid w:val="006954BA"/>
    <w:rsid w:val="0069789E"/>
    <w:rsid w:val="006A22ED"/>
    <w:rsid w:val="006A376D"/>
    <w:rsid w:val="006A47F4"/>
    <w:rsid w:val="006B0093"/>
    <w:rsid w:val="006B4D7F"/>
    <w:rsid w:val="006D2F10"/>
    <w:rsid w:val="006E2674"/>
    <w:rsid w:val="006F18A8"/>
    <w:rsid w:val="006F6CB4"/>
    <w:rsid w:val="006F72B1"/>
    <w:rsid w:val="00704D22"/>
    <w:rsid w:val="0071107A"/>
    <w:rsid w:val="00712779"/>
    <w:rsid w:val="00713789"/>
    <w:rsid w:val="00715D38"/>
    <w:rsid w:val="00720D68"/>
    <w:rsid w:val="00726BE9"/>
    <w:rsid w:val="00732400"/>
    <w:rsid w:val="007353BF"/>
    <w:rsid w:val="00744C77"/>
    <w:rsid w:val="0074557D"/>
    <w:rsid w:val="007471E0"/>
    <w:rsid w:val="00761373"/>
    <w:rsid w:val="0076559A"/>
    <w:rsid w:val="007715A5"/>
    <w:rsid w:val="0077356F"/>
    <w:rsid w:val="00773BF9"/>
    <w:rsid w:val="00775BF8"/>
    <w:rsid w:val="00781732"/>
    <w:rsid w:val="007965F3"/>
    <w:rsid w:val="007A0456"/>
    <w:rsid w:val="007A0833"/>
    <w:rsid w:val="007A1B32"/>
    <w:rsid w:val="007B2CA3"/>
    <w:rsid w:val="007C3E97"/>
    <w:rsid w:val="007C4AD8"/>
    <w:rsid w:val="007D21BF"/>
    <w:rsid w:val="007E3BEE"/>
    <w:rsid w:val="007F1172"/>
    <w:rsid w:val="007F5E53"/>
    <w:rsid w:val="008021B2"/>
    <w:rsid w:val="008075AA"/>
    <w:rsid w:val="00807EE9"/>
    <w:rsid w:val="00812EAC"/>
    <w:rsid w:val="00814C97"/>
    <w:rsid w:val="00821B51"/>
    <w:rsid w:val="0082563E"/>
    <w:rsid w:val="008306FF"/>
    <w:rsid w:val="0083341E"/>
    <w:rsid w:val="00833A9D"/>
    <w:rsid w:val="00835489"/>
    <w:rsid w:val="008417A7"/>
    <w:rsid w:val="008438E6"/>
    <w:rsid w:val="008468CA"/>
    <w:rsid w:val="008501D4"/>
    <w:rsid w:val="00851A62"/>
    <w:rsid w:val="0085650A"/>
    <w:rsid w:val="00873E9D"/>
    <w:rsid w:val="00874EDA"/>
    <w:rsid w:val="00884CB8"/>
    <w:rsid w:val="00895C2B"/>
    <w:rsid w:val="008A1DB6"/>
    <w:rsid w:val="008A3CA7"/>
    <w:rsid w:val="008A69A4"/>
    <w:rsid w:val="008A7C21"/>
    <w:rsid w:val="008B037D"/>
    <w:rsid w:val="008B07EE"/>
    <w:rsid w:val="008B5031"/>
    <w:rsid w:val="008C0B7D"/>
    <w:rsid w:val="008C1316"/>
    <w:rsid w:val="008C3EAA"/>
    <w:rsid w:val="008E6131"/>
    <w:rsid w:val="008E6FD2"/>
    <w:rsid w:val="009032A6"/>
    <w:rsid w:val="00905486"/>
    <w:rsid w:val="00906B47"/>
    <w:rsid w:val="0091087B"/>
    <w:rsid w:val="009125B2"/>
    <w:rsid w:val="00921044"/>
    <w:rsid w:val="009269F3"/>
    <w:rsid w:val="00934CD8"/>
    <w:rsid w:val="0094028D"/>
    <w:rsid w:val="009437E2"/>
    <w:rsid w:val="00943CC6"/>
    <w:rsid w:val="00944960"/>
    <w:rsid w:val="00947DB7"/>
    <w:rsid w:val="00952ACA"/>
    <w:rsid w:val="00953A7E"/>
    <w:rsid w:val="009603E1"/>
    <w:rsid w:val="0096125A"/>
    <w:rsid w:val="00964029"/>
    <w:rsid w:val="009643E6"/>
    <w:rsid w:val="009740C9"/>
    <w:rsid w:val="0097484E"/>
    <w:rsid w:val="00974CBA"/>
    <w:rsid w:val="00981D94"/>
    <w:rsid w:val="0098403D"/>
    <w:rsid w:val="00986D30"/>
    <w:rsid w:val="00990314"/>
    <w:rsid w:val="00991194"/>
    <w:rsid w:val="009A19D4"/>
    <w:rsid w:val="009A472F"/>
    <w:rsid w:val="009B3887"/>
    <w:rsid w:val="009C02C4"/>
    <w:rsid w:val="009C0D42"/>
    <w:rsid w:val="009C2358"/>
    <w:rsid w:val="009C5421"/>
    <w:rsid w:val="009C5D25"/>
    <w:rsid w:val="009D1639"/>
    <w:rsid w:val="009E2CCB"/>
    <w:rsid w:val="009E405E"/>
    <w:rsid w:val="009F0C01"/>
    <w:rsid w:val="009F1211"/>
    <w:rsid w:val="009F2C04"/>
    <w:rsid w:val="00A01C89"/>
    <w:rsid w:val="00A03DAA"/>
    <w:rsid w:val="00A04A6A"/>
    <w:rsid w:val="00A11E23"/>
    <w:rsid w:val="00A13501"/>
    <w:rsid w:val="00A1619B"/>
    <w:rsid w:val="00A16922"/>
    <w:rsid w:val="00A22D9B"/>
    <w:rsid w:val="00A30821"/>
    <w:rsid w:val="00A32C9C"/>
    <w:rsid w:val="00A4448D"/>
    <w:rsid w:val="00A565FB"/>
    <w:rsid w:val="00A5691C"/>
    <w:rsid w:val="00A66B36"/>
    <w:rsid w:val="00A704C6"/>
    <w:rsid w:val="00A75BCC"/>
    <w:rsid w:val="00A765D0"/>
    <w:rsid w:val="00A7695D"/>
    <w:rsid w:val="00A81657"/>
    <w:rsid w:val="00A81727"/>
    <w:rsid w:val="00A82978"/>
    <w:rsid w:val="00A84047"/>
    <w:rsid w:val="00A8509A"/>
    <w:rsid w:val="00A874FF"/>
    <w:rsid w:val="00A87CEE"/>
    <w:rsid w:val="00A91B0A"/>
    <w:rsid w:val="00A93CFD"/>
    <w:rsid w:val="00A9436A"/>
    <w:rsid w:val="00A956C6"/>
    <w:rsid w:val="00A96017"/>
    <w:rsid w:val="00A9687D"/>
    <w:rsid w:val="00AB1C88"/>
    <w:rsid w:val="00AB2130"/>
    <w:rsid w:val="00AB43DF"/>
    <w:rsid w:val="00AC1241"/>
    <w:rsid w:val="00AC3624"/>
    <w:rsid w:val="00AD1190"/>
    <w:rsid w:val="00AD4B00"/>
    <w:rsid w:val="00AD540A"/>
    <w:rsid w:val="00AD6F37"/>
    <w:rsid w:val="00AD7212"/>
    <w:rsid w:val="00AE4E93"/>
    <w:rsid w:val="00AE6B1C"/>
    <w:rsid w:val="00AF24AA"/>
    <w:rsid w:val="00B05014"/>
    <w:rsid w:val="00B137BD"/>
    <w:rsid w:val="00B163C5"/>
    <w:rsid w:val="00B17AB9"/>
    <w:rsid w:val="00B21A8C"/>
    <w:rsid w:val="00B226DB"/>
    <w:rsid w:val="00B30881"/>
    <w:rsid w:val="00B605B4"/>
    <w:rsid w:val="00B638A6"/>
    <w:rsid w:val="00B64413"/>
    <w:rsid w:val="00B651FD"/>
    <w:rsid w:val="00B66655"/>
    <w:rsid w:val="00B70B81"/>
    <w:rsid w:val="00B74768"/>
    <w:rsid w:val="00B764AB"/>
    <w:rsid w:val="00B81EDB"/>
    <w:rsid w:val="00B92F11"/>
    <w:rsid w:val="00BA4222"/>
    <w:rsid w:val="00BA4F43"/>
    <w:rsid w:val="00BA5E74"/>
    <w:rsid w:val="00BA6FF3"/>
    <w:rsid w:val="00BB4680"/>
    <w:rsid w:val="00BB54CB"/>
    <w:rsid w:val="00BB61F3"/>
    <w:rsid w:val="00BD1F5C"/>
    <w:rsid w:val="00BD358E"/>
    <w:rsid w:val="00BD3B25"/>
    <w:rsid w:val="00BD4E5A"/>
    <w:rsid w:val="00BF6173"/>
    <w:rsid w:val="00C04E02"/>
    <w:rsid w:val="00C06960"/>
    <w:rsid w:val="00C07816"/>
    <w:rsid w:val="00C1177E"/>
    <w:rsid w:val="00C12D0B"/>
    <w:rsid w:val="00C217EC"/>
    <w:rsid w:val="00C23FE3"/>
    <w:rsid w:val="00C31C55"/>
    <w:rsid w:val="00C43EDB"/>
    <w:rsid w:val="00C4470C"/>
    <w:rsid w:val="00C4719E"/>
    <w:rsid w:val="00C74873"/>
    <w:rsid w:val="00C74DC5"/>
    <w:rsid w:val="00C77924"/>
    <w:rsid w:val="00C8725E"/>
    <w:rsid w:val="00C878F6"/>
    <w:rsid w:val="00C90B87"/>
    <w:rsid w:val="00C9117E"/>
    <w:rsid w:val="00C958EA"/>
    <w:rsid w:val="00CA259B"/>
    <w:rsid w:val="00CA3D40"/>
    <w:rsid w:val="00CB05BC"/>
    <w:rsid w:val="00CB1CB6"/>
    <w:rsid w:val="00CC5369"/>
    <w:rsid w:val="00CC620E"/>
    <w:rsid w:val="00CD3945"/>
    <w:rsid w:val="00CD4042"/>
    <w:rsid w:val="00CE1C31"/>
    <w:rsid w:val="00CE5787"/>
    <w:rsid w:val="00CE6AB5"/>
    <w:rsid w:val="00CF24B3"/>
    <w:rsid w:val="00CF4EB7"/>
    <w:rsid w:val="00CF55AD"/>
    <w:rsid w:val="00D0447A"/>
    <w:rsid w:val="00D10CD9"/>
    <w:rsid w:val="00D171BC"/>
    <w:rsid w:val="00D204A7"/>
    <w:rsid w:val="00D22F72"/>
    <w:rsid w:val="00D26100"/>
    <w:rsid w:val="00D422ED"/>
    <w:rsid w:val="00D444F4"/>
    <w:rsid w:val="00D50356"/>
    <w:rsid w:val="00D51E17"/>
    <w:rsid w:val="00D52F6A"/>
    <w:rsid w:val="00D53DE4"/>
    <w:rsid w:val="00D54FE0"/>
    <w:rsid w:val="00D56258"/>
    <w:rsid w:val="00D573B2"/>
    <w:rsid w:val="00D622ED"/>
    <w:rsid w:val="00D648EE"/>
    <w:rsid w:val="00D7328B"/>
    <w:rsid w:val="00D748E5"/>
    <w:rsid w:val="00D8132B"/>
    <w:rsid w:val="00D81D49"/>
    <w:rsid w:val="00D86DCD"/>
    <w:rsid w:val="00D92F37"/>
    <w:rsid w:val="00D95C57"/>
    <w:rsid w:val="00DA1E41"/>
    <w:rsid w:val="00DB40AE"/>
    <w:rsid w:val="00DC22B6"/>
    <w:rsid w:val="00DC3983"/>
    <w:rsid w:val="00DC3A99"/>
    <w:rsid w:val="00DC3B84"/>
    <w:rsid w:val="00DC40E8"/>
    <w:rsid w:val="00DC7986"/>
    <w:rsid w:val="00DD4EBB"/>
    <w:rsid w:val="00DD703D"/>
    <w:rsid w:val="00DE2663"/>
    <w:rsid w:val="00DE2C69"/>
    <w:rsid w:val="00DE45E1"/>
    <w:rsid w:val="00DF59F3"/>
    <w:rsid w:val="00E00276"/>
    <w:rsid w:val="00E02125"/>
    <w:rsid w:val="00E10662"/>
    <w:rsid w:val="00E15971"/>
    <w:rsid w:val="00E35F9B"/>
    <w:rsid w:val="00E62336"/>
    <w:rsid w:val="00E678BF"/>
    <w:rsid w:val="00E72ADD"/>
    <w:rsid w:val="00E75929"/>
    <w:rsid w:val="00E93BCC"/>
    <w:rsid w:val="00E9520D"/>
    <w:rsid w:val="00E97BD1"/>
    <w:rsid w:val="00EA0D6B"/>
    <w:rsid w:val="00EA31B6"/>
    <w:rsid w:val="00EA7B3E"/>
    <w:rsid w:val="00EC0D03"/>
    <w:rsid w:val="00EC1F5E"/>
    <w:rsid w:val="00EC5C61"/>
    <w:rsid w:val="00EC754F"/>
    <w:rsid w:val="00ED0BE5"/>
    <w:rsid w:val="00ED1568"/>
    <w:rsid w:val="00ED5F75"/>
    <w:rsid w:val="00EE1D54"/>
    <w:rsid w:val="00EE7C9E"/>
    <w:rsid w:val="00EF14FE"/>
    <w:rsid w:val="00EF23A2"/>
    <w:rsid w:val="00EF7696"/>
    <w:rsid w:val="00F0020E"/>
    <w:rsid w:val="00F00F5E"/>
    <w:rsid w:val="00F02AA3"/>
    <w:rsid w:val="00F07A0A"/>
    <w:rsid w:val="00F109D8"/>
    <w:rsid w:val="00F11912"/>
    <w:rsid w:val="00F21659"/>
    <w:rsid w:val="00F26346"/>
    <w:rsid w:val="00F26C2F"/>
    <w:rsid w:val="00F34D1D"/>
    <w:rsid w:val="00F468AF"/>
    <w:rsid w:val="00F63A4D"/>
    <w:rsid w:val="00F64BEC"/>
    <w:rsid w:val="00F70121"/>
    <w:rsid w:val="00F72C28"/>
    <w:rsid w:val="00F749BD"/>
    <w:rsid w:val="00F90A4F"/>
    <w:rsid w:val="00F92648"/>
    <w:rsid w:val="00F96102"/>
    <w:rsid w:val="00FA66A8"/>
    <w:rsid w:val="00FA7708"/>
    <w:rsid w:val="00FB1B1A"/>
    <w:rsid w:val="00FB38DD"/>
    <w:rsid w:val="00FB6529"/>
    <w:rsid w:val="00FB790D"/>
    <w:rsid w:val="00FB7BC9"/>
    <w:rsid w:val="00FC262F"/>
    <w:rsid w:val="00FC38F2"/>
    <w:rsid w:val="00FC4256"/>
    <w:rsid w:val="00FC518F"/>
    <w:rsid w:val="00FC7410"/>
    <w:rsid w:val="00FD135B"/>
    <w:rsid w:val="00FE1D4A"/>
    <w:rsid w:val="00FE49CF"/>
    <w:rsid w:val="00FF09A6"/>
    <w:rsid w:val="00FF20BC"/>
    <w:rsid w:val="00FF6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1BA8D0"/>
  <w15:docId w15:val="{5E50522D-5350-465E-90D0-33AE815D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00" w:lineRule="exact"/>
      <w:ind w:left="200" w:hangingChars="100" w:hanging="200"/>
    </w:pPr>
    <w:rPr>
      <w:rFonts w:ascii="ＭＳ 明朝" w:hAnsi="ＭＳ 明朝"/>
      <w:sz w:val="20"/>
      <w:szCs w:val="20"/>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Date"/>
    <w:basedOn w:val="a"/>
    <w:next w:val="a"/>
    <w:semiHidden/>
    <w:rPr>
      <w:lang w:val="x-none" w:eastAsia="x-none"/>
    </w:rPr>
  </w:style>
  <w:style w:type="character" w:customStyle="1" w:styleId="a9">
    <w:name w:val="日付 (文字)"/>
    <w:rPr>
      <w:kern w:val="2"/>
      <w:sz w:val="21"/>
      <w:szCs w:val="24"/>
    </w:rPr>
  </w:style>
  <w:style w:type="character" w:styleId="aa">
    <w:name w:val="Strong"/>
    <w:qFormat/>
    <w:rPr>
      <w:b/>
      <w:bCs/>
    </w:rPr>
  </w:style>
  <w:style w:type="paragraph" w:styleId="2">
    <w:name w:val="Body Text Indent 2"/>
    <w:basedOn w:val="a"/>
    <w:semiHidden/>
    <w:pPr>
      <w:spacing w:line="300" w:lineRule="exact"/>
      <w:ind w:leftChars="95" w:left="399" w:hangingChars="100" w:hanging="200"/>
    </w:pPr>
    <w:rPr>
      <w:rFonts w:ascii="ＭＳ 明朝" w:hAnsi="ＭＳ 明朝"/>
      <w:sz w:val="20"/>
      <w:szCs w:val="20"/>
    </w:rPr>
  </w:style>
  <w:style w:type="character" w:customStyle="1" w:styleId="a6">
    <w:name w:val="ヘッダー (文字)"/>
    <w:basedOn w:val="a0"/>
    <w:link w:val="a5"/>
    <w:uiPriority w:val="99"/>
    <w:rsid w:val="00465EB4"/>
    <w:rPr>
      <w:kern w:val="2"/>
      <w:sz w:val="21"/>
      <w:szCs w:val="24"/>
    </w:rPr>
  </w:style>
  <w:style w:type="paragraph" w:styleId="ab">
    <w:name w:val="List Paragraph"/>
    <w:basedOn w:val="a"/>
    <w:uiPriority w:val="34"/>
    <w:qFormat/>
    <w:rsid w:val="003F1E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3759E56D5B7154E9178AD177922BCBB" ma:contentTypeVersion="1" ma:contentTypeDescription="新しいドキュメントを作成します。" ma:contentTypeScope="" ma:versionID="70ba7ebc95acf1aae9acade70ec24314">
  <xsd:schema xmlns:xsd="http://www.w3.org/2001/XMLSchema" xmlns:xs="http://www.w3.org/2001/XMLSchema" xmlns:p="http://schemas.microsoft.com/office/2006/metadata/properties" xmlns:ns2="8db0cba6-a956-4410-ac70-cdd481beb10e" targetNamespace="http://schemas.microsoft.com/office/2006/metadata/properties" ma:root="true" ma:fieldsID="48bbc142bdd1ede8fabdc2b0b090c6e3" ns2:_="">
    <xsd:import namespace="8db0cba6-a956-4410-ac70-cdd481beb10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0cba6-a956-4410-ac70-cdd481beb10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8C0BF-6E99-4B77-A8A2-D84F2BBD3F58}">
  <ds:schemaRefs>
    <ds:schemaRef ds:uri="http://schemas.microsoft.com/sharepoint/v3/contenttype/forms"/>
  </ds:schemaRefs>
</ds:datastoreItem>
</file>

<file path=customXml/itemProps2.xml><?xml version="1.0" encoding="utf-8"?>
<ds:datastoreItem xmlns:ds="http://schemas.openxmlformats.org/officeDocument/2006/customXml" ds:itemID="{FAEF41E2-1055-4DBD-A36B-E95B98E279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BC6384-BF20-4670-A601-523BB1E70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0cba6-a956-4410-ac70-cdd481beb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DEB4FC-CA29-445E-88DB-06F8D033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1303</Words>
  <Characters>7432</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府立○○学校　自己評価書</vt:lpstr>
      <vt:lpstr>平成20年度　府立○○学校　自己評価書</vt:lpstr>
    </vt:vector>
  </TitlesOfParts>
  <Company>大阪府庁</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府立○○学校　自己評価書</dc:title>
  <dc:creator>nobu</dc:creator>
  <cp:lastModifiedBy>野澤　昴統</cp:lastModifiedBy>
  <cp:revision>4</cp:revision>
  <cp:lastPrinted>2022-03-31T22:33:00Z</cp:lastPrinted>
  <dcterms:created xsi:type="dcterms:W3CDTF">2024-04-22T01:46:00Z</dcterms:created>
  <dcterms:modified xsi:type="dcterms:W3CDTF">2024-04-28T09:47:00Z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0x010100F3759E56D5B7154E9178AD177922BCBB</vt:lpwstr>
  </property>
</Properties>
</file>