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ED8" w14:textId="25D234B6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0EFF944F" w14:textId="77777777" w:rsidTr="0003198A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F00DD8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F3F041F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F8DD3B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488CCCDF" w14:textId="77777777" w:rsidTr="003C1A23">
        <w:trPr>
          <w:trHeight w:val="5102"/>
        </w:trPr>
        <w:tc>
          <w:tcPr>
            <w:tcW w:w="2235" w:type="dxa"/>
          </w:tcPr>
          <w:p w14:paraId="7DE94E19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06BD64" w14:textId="1836DC17" w:rsidR="00EA4031" w:rsidRPr="00EA4031" w:rsidRDefault="004619FA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旭高等学校</w:t>
            </w:r>
          </w:p>
        </w:tc>
        <w:tc>
          <w:tcPr>
            <w:tcW w:w="9356" w:type="dxa"/>
          </w:tcPr>
          <w:p w14:paraId="189C7A3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609AED4" w14:textId="7596F5C4" w:rsidR="00EA4031" w:rsidRPr="00A413A3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 xml:space="preserve">　</w:t>
            </w:r>
            <w:r w:rsidR="00C25047" w:rsidRPr="00C25047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旅費の概算払をしたときは、概算払を受けた者は旅費の確定後30日以内に精算を行い、支出命令者は同期間内に精算させなければならないが、</w:t>
            </w:r>
            <w:r w:rsidR="00714D52" w:rsidRPr="00F85A1E">
              <w:rPr>
                <w:rFonts w:ascii="ＭＳ 明朝" w:hAnsi="ＭＳ 明朝" w:hint="eastAsia"/>
                <w:sz w:val="24"/>
              </w:rPr>
              <w:t>ともに</w:t>
            </w:r>
            <w:r w:rsidR="00C25047" w:rsidRPr="00C25047">
              <w:rPr>
                <w:rFonts w:ascii="ＭＳ 明朝" w:hAnsi="ＭＳ 明朝" w:hint="eastAsia"/>
                <w:sz w:val="24"/>
              </w:rPr>
              <w:t>当該行為を怠り、</w:t>
            </w:r>
            <w:r w:rsidR="00C25047" w:rsidRPr="0003198A">
              <w:rPr>
                <w:rFonts w:ascii="ＭＳ 明朝" w:hAnsi="ＭＳ 明朝" w:hint="eastAsia"/>
                <w:sz w:val="24"/>
              </w:rPr>
              <w:t>精算</w:t>
            </w:r>
            <w:r w:rsidR="00C17F76" w:rsidRPr="0003198A">
              <w:rPr>
                <w:rFonts w:ascii="ＭＳ 明朝" w:hAnsi="ＭＳ 明朝" w:hint="eastAsia"/>
                <w:sz w:val="24"/>
              </w:rPr>
              <w:t>が遅延している</w:t>
            </w:r>
            <w:r w:rsidR="00C25047" w:rsidRPr="00C25047">
              <w:rPr>
                <w:rFonts w:ascii="ＭＳ 明朝" w:hAnsi="ＭＳ 明朝" w:hint="eastAsia"/>
                <w:sz w:val="24"/>
              </w:rPr>
              <w:t>ものが</w:t>
            </w:r>
            <w:r w:rsidR="00507BBF" w:rsidRPr="00A413A3">
              <w:rPr>
                <w:rFonts w:ascii="ＭＳ 明朝" w:hAnsi="ＭＳ 明朝" w:hint="eastAsia"/>
                <w:sz w:val="24"/>
              </w:rPr>
              <w:t>２件</w:t>
            </w:r>
            <w:r w:rsidR="00C25047" w:rsidRPr="00A413A3">
              <w:rPr>
                <w:rFonts w:ascii="ＭＳ 明朝" w:hAnsi="ＭＳ 明朝" w:hint="eastAsia"/>
                <w:sz w:val="24"/>
              </w:rPr>
              <w:t>あった。</w:t>
            </w:r>
          </w:p>
          <w:p w14:paraId="7C84D7D9" w14:textId="77777777" w:rsidR="00C25047" w:rsidRPr="00A413A3" w:rsidRDefault="00C25047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2552"/>
              <w:gridCol w:w="1417"/>
              <w:gridCol w:w="2273"/>
            </w:tblGrid>
            <w:tr w:rsidR="00A413A3" w:rsidRPr="00A413A3" w14:paraId="00914A56" w14:textId="77777777" w:rsidTr="0003198A">
              <w:trPr>
                <w:trHeight w:val="562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9A210" w14:textId="77777777" w:rsidR="00EA4031" w:rsidRPr="00A413A3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AE799" w14:textId="77777777" w:rsidR="00EA4031" w:rsidRPr="00A413A3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3C3BB" w14:textId="77777777" w:rsidR="00EA4031" w:rsidRPr="00A413A3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8AD2F" w14:textId="77777777" w:rsidR="00EA4031" w:rsidRPr="00A413A3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8AC28" w14:textId="77777777" w:rsidR="00EA4031" w:rsidRPr="00A413A3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A413A3" w:rsidRPr="00A413A3" w14:paraId="51519DF5" w14:textId="77777777" w:rsidTr="0003198A">
              <w:trPr>
                <w:trHeight w:val="826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DD6383" w14:textId="77777777" w:rsidR="00373A36" w:rsidRPr="00A413A3" w:rsidRDefault="00373A36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F811E" w14:textId="3AA617BC" w:rsidR="00373A36" w:rsidRPr="00A413A3" w:rsidRDefault="00001D1D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hint="eastAsia"/>
                      <w:sz w:val="24"/>
                    </w:rPr>
                    <w:t>滋賀県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37A06" w14:textId="0FF63564" w:rsidR="00BC1023" w:rsidRPr="00A413A3" w:rsidRDefault="00911F79" w:rsidP="00001D1D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001D1D" w:rsidRPr="00A413A3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001D1D" w:rsidRPr="00A413A3">
                    <w:rPr>
                      <w:rFonts w:ascii="ＭＳ 明朝" w:hAnsi="ＭＳ 明朝" w:cs="Arial" w:hint="eastAsia"/>
                      <w:sz w:val="24"/>
                    </w:rPr>
                    <w:t>８</w:t>
                  </w: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001D1D" w:rsidRPr="00A413A3"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="00001D1D" w:rsidRPr="00A413A3">
                    <w:rPr>
                      <w:rFonts w:ascii="ＭＳ 明朝" w:hAnsi="ＭＳ 明朝" w:cs="Arial"/>
                      <w:sz w:val="24"/>
                    </w:rPr>
                    <w:t>6</w:t>
                  </w: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D18C4" w14:textId="6CA856BB" w:rsidR="00373A36" w:rsidRPr="00A413A3" w:rsidRDefault="00001D1D" w:rsidP="00BC1023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413A3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="00373A36" w:rsidRPr="00A413A3">
                    <w:rPr>
                      <w:rFonts w:ascii="ＭＳ 明朝" w:hAnsi="ＭＳ 明朝" w:hint="eastAsia"/>
                      <w:sz w:val="24"/>
                    </w:rPr>
                    <w:t>,</w:t>
                  </w:r>
                  <w:r w:rsidRPr="00A413A3">
                    <w:rPr>
                      <w:rFonts w:ascii="ＭＳ 明朝" w:hAnsi="ＭＳ 明朝"/>
                      <w:sz w:val="24"/>
                    </w:rPr>
                    <w:t>68</w:t>
                  </w:r>
                  <w:r w:rsidR="00BC1023" w:rsidRPr="00A413A3">
                    <w:rPr>
                      <w:rFonts w:ascii="ＭＳ 明朝" w:hAnsi="ＭＳ 明朝" w:hint="eastAsia"/>
                      <w:sz w:val="24"/>
                    </w:rPr>
                    <w:t>0</w:t>
                  </w:r>
                  <w:r w:rsidR="00373A36" w:rsidRPr="00A413A3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BCFD9" w14:textId="50BE38C0" w:rsidR="00373A36" w:rsidRPr="00A413A3" w:rsidRDefault="00911F79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001D1D" w:rsidRPr="00A413A3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001D1D" w:rsidRPr="00A413A3"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="00001D1D" w:rsidRPr="00A413A3">
                    <w:rPr>
                      <w:rFonts w:ascii="ＭＳ 明朝" w:hAnsi="ＭＳ 明朝" w:cs="Arial"/>
                      <w:sz w:val="24"/>
                    </w:rPr>
                    <w:t>1</w:t>
                  </w: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001D1D" w:rsidRPr="00A413A3">
                    <w:rPr>
                      <w:rFonts w:ascii="ＭＳ 明朝" w:hAnsi="ＭＳ 明朝" w:cs="Arial" w:hint="eastAsia"/>
                      <w:sz w:val="24"/>
                    </w:rPr>
                    <w:t>2</w:t>
                  </w:r>
                  <w:r w:rsidR="00001D1D" w:rsidRPr="00A413A3">
                    <w:rPr>
                      <w:rFonts w:ascii="ＭＳ 明朝" w:hAnsi="ＭＳ 明朝" w:cs="Arial"/>
                      <w:sz w:val="24"/>
                    </w:rPr>
                    <w:t>2</w:t>
                  </w: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  <w:tr w:rsidR="00A413A3" w:rsidRPr="00A413A3" w14:paraId="448A1CEF" w14:textId="77777777" w:rsidTr="0003198A">
              <w:trPr>
                <w:trHeight w:val="692"/>
              </w:trPr>
              <w:tc>
                <w:tcPr>
                  <w:tcW w:w="8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FB870" w14:textId="2C9DFA75" w:rsidR="00BC1023" w:rsidRPr="00A413A3" w:rsidRDefault="00001D1D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393A1" w14:textId="79018837" w:rsidR="00BC1023" w:rsidRPr="00A413A3" w:rsidRDefault="00001D1D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hint="eastAsia"/>
                      <w:sz w:val="24"/>
                    </w:rPr>
                    <w:t>滋賀県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3538B" w14:textId="4AC65730" w:rsidR="00BC1023" w:rsidRPr="00A413A3" w:rsidRDefault="00001D1D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令和４年８月1</w:t>
                  </w:r>
                  <w:r w:rsidRPr="00A413A3">
                    <w:rPr>
                      <w:rFonts w:ascii="ＭＳ 明朝" w:hAnsi="ＭＳ 明朝" w:cs="Arial"/>
                      <w:sz w:val="24"/>
                    </w:rPr>
                    <w:t>6</w:t>
                  </w: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8BCFD" w14:textId="5290A558" w:rsidR="00BC1023" w:rsidRPr="00A413A3" w:rsidRDefault="00001D1D" w:rsidP="00BC1023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413A3">
                    <w:rPr>
                      <w:rFonts w:ascii="ＭＳ 明朝" w:hAnsi="ＭＳ 明朝"/>
                      <w:sz w:val="24"/>
                    </w:rPr>
                    <w:t>1</w:t>
                  </w:r>
                  <w:r w:rsidR="00BC1023" w:rsidRPr="00A413A3">
                    <w:rPr>
                      <w:rFonts w:ascii="ＭＳ 明朝" w:hAnsi="ＭＳ 明朝" w:hint="eastAsia"/>
                      <w:sz w:val="24"/>
                    </w:rPr>
                    <w:t>,</w:t>
                  </w:r>
                  <w:r w:rsidRPr="00A413A3">
                    <w:rPr>
                      <w:rFonts w:ascii="ＭＳ 明朝" w:hAnsi="ＭＳ 明朝"/>
                      <w:sz w:val="24"/>
                    </w:rPr>
                    <w:t>7</w:t>
                  </w:r>
                  <w:r w:rsidR="00BC1023" w:rsidRPr="00A413A3">
                    <w:rPr>
                      <w:rFonts w:ascii="ＭＳ 明朝" w:hAnsi="ＭＳ 明朝" w:hint="eastAsia"/>
                      <w:sz w:val="24"/>
                    </w:rPr>
                    <w:t>00円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6DFF3" w14:textId="4EA6047C" w:rsidR="00BC1023" w:rsidRPr="00A413A3" w:rsidRDefault="00911F79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001D1D" w:rsidRPr="00A413A3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001D1D" w:rsidRPr="00A413A3"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="00001D1D" w:rsidRPr="00A413A3">
                    <w:rPr>
                      <w:rFonts w:ascii="ＭＳ 明朝" w:hAnsi="ＭＳ 明朝" w:cs="Arial"/>
                      <w:sz w:val="24"/>
                    </w:rPr>
                    <w:t>1</w:t>
                  </w: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001D1D" w:rsidRPr="00A413A3">
                    <w:rPr>
                      <w:rFonts w:ascii="ＭＳ 明朝" w:hAnsi="ＭＳ 明朝" w:cs="Arial" w:hint="eastAsia"/>
                      <w:sz w:val="24"/>
                    </w:rPr>
                    <w:t>2</w:t>
                  </w:r>
                  <w:r w:rsidR="00001D1D" w:rsidRPr="00A413A3">
                    <w:rPr>
                      <w:rFonts w:ascii="ＭＳ 明朝" w:hAnsi="ＭＳ 明朝" w:cs="Arial"/>
                      <w:sz w:val="24"/>
                    </w:rPr>
                    <w:t>2</w:t>
                  </w:r>
                  <w:r w:rsidRPr="00A413A3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</w:tbl>
          <w:p w14:paraId="0184C463" w14:textId="77777777" w:rsidR="00EA4031" w:rsidRDefault="00EA4031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D6EA8FC" w14:textId="77777777" w:rsidR="00C72DB2" w:rsidRPr="00EA4031" w:rsidRDefault="00C72DB2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7955AD07" w14:textId="77777777" w:rsidR="00EA4031" w:rsidRPr="00EA4031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AD07BBE" w14:textId="33A7C50A" w:rsidR="00EA4031" w:rsidRPr="00EA4031" w:rsidRDefault="00110A3B" w:rsidP="0068410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110A3B">
              <w:rPr>
                <w:rFonts w:ascii="ＭＳ 明朝" w:hAnsi="ＭＳ 明朝" w:hint="eastAsia"/>
                <w:sz w:val="24"/>
              </w:rPr>
              <w:t>検出事項について、概算払を受けた者に対し、精算の必要性について周知徹底し、支出命令者による確認を徹底することなどを通じ、再発防止に向け必要な措置を講じられたい。</w:t>
            </w:r>
            <w:r w:rsidR="00684109" w:rsidRPr="00684109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CF579F" wp14:editId="42A60FC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734060</wp:posOffset>
                      </wp:positionV>
                      <wp:extent cx="5410200" cy="19431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06F8D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【地方自治法施行令】</w:t>
                                  </w:r>
                                </w:p>
                                <w:p w14:paraId="1CB45BDA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（概算払） </w:t>
                                  </w:r>
                                </w:p>
                                <w:p w14:paraId="4E3475B0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4D93C351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  旅費</w:t>
                                  </w:r>
                                </w:p>
                                <w:p w14:paraId="38B8E739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288B45A8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01FC109B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22D3370C" w14:textId="3E15C43B" w:rsidR="00684109" w:rsidRDefault="00684109" w:rsidP="009201D0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75pt;margin-top:57.8pt;width:426pt;height:1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" strokeweight=".5pt">
                      <v:stroke dashstyle="dash"/>
                      <v:textbox>
                        <w:txbxContent>
                          <w:p w14:paraId="45B06F8D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【地方自治法施行令】</w:t>
                            </w:r>
                          </w:p>
                          <w:p w14:paraId="1CB45BDA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（概算払） </w:t>
                            </w:r>
                          </w:p>
                          <w:p w14:paraId="4E3475B0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4D93C351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一  旅費</w:t>
                            </w:r>
                          </w:p>
                          <w:p w14:paraId="38B8E739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88B45A8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01FC109B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22D3370C" w14:textId="3E15C43B" w:rsidR="00684109" w:rsidRDefault="00684109" w:rsidP="009201D0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FD7C0C" w14:textId="301C8687" w:rsidR="00EA4031" w:rsidRPr="00EA4031" w:rsidRDefault="00EA4031" w:rsidP="00EA403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5C9C7228" w14:textId="0BDF971C" w:rsidR="00EA4031" w:rsidRPr="00A413A3" w:rsidRDefault="00EA4031" w:rsidP="00EA4031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A4031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</w:t>
      </w:r>
      <w:r w:rsidR="00BC1023" w:rsidRPr="00A413A3">
        <w:rPr>
          <w:rFonts w:ascii="ＭＳ ゴシック" w:eastAsia="ＭＳ ゴシック" w:hAnsi="ＭＳ ゴシック" w:hint="eastAsia"/>
          <w:sz w:val="24"/>
        </w:rPr>
        <w:t>令和</w:t>
      </w:r>
      <w:r w:rsidR="00FD7414" w:rsidRPr="00A413A3">
        <w:rPr>
          <w:rFonts w:ascii="ＭＳ ゴシック" w:eastAsia="ＭＳ ゴシック" w:hAnsi="ＭＳ ゴシック" w:hint="eastAsia"/>
          <w:sz w:val="24"/>
        </w:rPr>
        <w:t>６</w:t>
      </w:r>
      <w:r w:rsidRPr="00A413A3">
        <w:rPr>
          <w:rFonts w:ascii="ＭＳ ゴシック" w:eastAsia="ＭＳ ゴシック" w:hAnsi="ＭＳ ゴシック" w:hint="eastAsia"/>
          <w:sz w:val="24"/>
        </w:rPr>
        <w:t>年</w:t>
      </w:r>
      <w:r w:rsidR="00FD7414" w:rsidRPr="00A413A3">
        <w:rPr>
          <w:rFonts w:ascii="ＭＳ ゴシック" w:eastAsia="ＭＳ ゴシック" w:hAnsi="ＭＳ ゴシック" w:hint="eastAsia"/>
          <w:sz w:val="24"/>
        </w:rPr>
        <w:t>１</w:t>
      </w:r>
      <w:r w:rsidRPr="00A413A3">
        <w:rPr>
          <w:rFonts w:ascii="ＭＳ ゴシック" w:eastAsia="ＭＳ ゴシック" w:hAnsi="ＭＳ ゴシック" w:hint="eastAsia"/>
          <w:sz w:val="24"/>
        </w:rPr>
        <w:t>月</w:t>
      </w:r>
      <w:r w:rsidR="00FD7414" w:rsidRPr="00A413A3">
        <w:rPr>
          <w:rFonts w:ascii="ＭＳ ゴシック" w:eastAsia="ＭＳ ゴシック" w:hAnsi="ＭＳ ゴシック" w:hint="eastAsia"/>
          <w:sz w:val="24"/>
        </w:rPr>
        <w:t>2</w:t>
      </w:r>
      <w:r w:rsidR="00FD7414" w:rsidRPr="00A413A3">
        <w:rPr>
          <w:rFonts w:ascii="ＭＳ ゴシック" w:eastAsia="ＭＳ ゴシック" w:hAnsi="ＭＳ ゴシック"/>
          <w:sz w:val="24"/>
        </w:rPr>
        <w:t>5</w:t>
      </w:r>
      <w:r w:rsidRPr="00A413A3">
        <w:rPr>
          <w:rFonts w:ascii="ＭＳ ゴシック" w:eastAsia="ＭＳ ゴシック" w:hAnsi="ＭＳ ゴシック" w:hint="eastAsia"/>
          <w:sz w:val="24"/>
        </w:rPr>
        <w:t>日）</w:t>
      </w:r>
    </w:p>
    <w:p w14:paraId="78D45EFD" w14:textId="75D4E463" w:rsidR="00EA4031" w:rsidRPr="00001D1D" w:rsidRDefault="00EA4031" w:rsidP="00906DD5">
      <w:pPr>
        <w:widowControl/>
        <w:jc w:val="left"/>
        <w:rPr>
          <w:rFonts w:ascii="ＭＳ ゴシック" w:eastAsia="ＭＳ ゴシック" w:hAnsi="ＭＳ ゴシック"/>
          <w:sz w:val="24"/>
          <w:szCs w:val="22"/>
        </w:rPr>
      </w:pPr>
    </w:p>
    <w:p w14:paraId="064D16C9" w14:textId="77777777" w:rsidR="00C06299" w:rsidRDefault="00C06299" w:rsidP="00C06299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sectPr w:rsidR="00C06299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8082" w14:textId="77777777" w:rsidR="00986A1B" w:rsidRDefault="00986A1B">
      <w:r>
        <w:separator/>
      </w:r>
    </w:p>
  </w:endnote>
  <w:endnote w:type="continuationSeparator" w:id="0">
    <w:p w14:paraId="39469BBA" w14:textId="77777777" w:rsidR="00986A1B" w:rsidRDefault="0098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A653" w14:textId="77777777" w:rsidR="00986A1B" w:rsidRDefault="00986A1B">
      <w:r>
        <w:separator/>
      </w:r>
    </w:p>
  </w:footnote>
  <w:footnote w:type="continuationSeparator" w:id="0">
    <w:p w14:paraId="106FF0DE" w14:textId="77777777" w:rsidR="00986A1B" w:rsidRDefault="00986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1D1D"/>
    <w:rsid w:val="00002382"/>
    <w:rsid w:val="000038D7"/>
    <w:rsid w:val="000045C2"/>
    <w:rsid w:val="000066BB"/>
    <w:rsid w:val="00010983"/>
    <w:rsid w:val="00014C18"/>
    <w:rsid w:val="0001533F"/>
    <w:rsid w:val="00020C70"/>
    <w:rsid w:val="00020EE1"/>
    <w:rsid w:val="000210D6"/>
    <w:rsid w:val="00021AEA"/>
    <w:rsid w:val="000257B5"/>
    <w:rsid w:val="0003198A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A55"/>
    <w:rsid w:val="000A0C23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0A3B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4BA4"/>
    <w:rsid w:val="00455829"/>
    <w:rsid w:val="004566C7"/>
    <w:rsid w:val="00457A42"/>
    <w:rsid w:val="004619FA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96BA3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0FB9"/>
    <w:rsid w:val="004E5065"/>
    <w:rsid w:val="004E6204"/>
    <w:rsid w:val="004F06C3"/>
    <w:rsid w:val="004F30B2"/>
    <w:rsid w:val="004F4408"/>
    <w:rsid w:val="00500483"/>
    <w:rsid w:val="00507BBF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109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4D52"/>
    <w:rsid w:val="007157B2"/>
    <w:rsid w:val="0071780F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1F79"/>
    <w:rsid w:val="00912CA1"/>
    <w:rsid w:val="00915C28"/>
    <w:rsid w:val="009168B0"/>
    <w:rsid w:val="009168D9"/>
    <w:rsid w:val="009201D0"/>
    <w:rsid w:val="00924B34"/>
    <w:rsid w:val="00925D38"/>
    <w:rsid w:val="00925DF6"/>
    <w:rsid w:val="00933A60"/>
    <w:rsid w:val="009359A4"/>
    <w:rsid w:val="009379A5"/>
    <w:rsid w:val="00937D04"/>
    <w:rsid w:val="00944DCB"/>
    <w:rsid w:val="009461D4"/>
    <w:rsid w:val="00947FAA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86A1B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13A3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45FC"/>
    <w:rsid w:val="00BA608A"/>
    <w:rsid w:val="00BB6193"/>
    <w:rsid w:val="00BB7FF8"/>
    <w:rsid w:val="00BC102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677B"/>
    <w:rsid w:val="00C17F76"/>
    <w:rsid w:val="00C22A3A"/>
    <w:rsid w:val="00C25047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A6659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167A"/>
    <w:rsid w:val="00F751B0"/>
    <w:rsid w:val="00F75410"/>
    <w:rsid w:val="00F76887"/>
    <w:rsid w:val="00F76BFE"/>
    <w:rsid w:val="00F83A8B"/>
    <w:rsid w:val="00F8555D"/>
    <w:rsid w:val="00F859E0"/>
    <w:rsid w:val="00F85A1E"/>
    <w:rsid w:val="00F9175E"/>
    <w:rsid w:val="00F93D53"/>
    <w:rsid w:val="00F93E40"/>
    <w:rsid w:val="00FA121C"/>
    <w:rsid w:val="00FA44B9"/>
    <w:rsid w:val="00FB0C9B"/>
    <w:rsid w:val="00FB296E"/>
    <w:rsid w:val="00FB7B8F"/>
    <w:rsid w:val="00FC22FB"/>
    <w:rsid w:val="00FC7693"/>
    <w:rsid w:val="00FD1453"/>
    <w:rsid w:val="00FD429A"/>
    <w:rsid w:val="00FD4D36"/>
    <w:rsid w:val="00FD5067"/>
    <w:rsid w:val="00FD7414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E4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2024-02-05T04:49:00Z</dcterms:created>
  <dcterms:modified xsi:type="dcterms:W3CDTF">2024-02-05T08:13:00Z</dcterms:modified>
</cp:coreProperties>
</file>