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EF5A" w14:textId="0A8701D2" w:rsidR="009727D9" w:rsidRPr="00B91987" w:rsidRDefault="003D3594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行政財産使用許可に係る光熱水費等経費の徴収の不備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355"/>
        <w:gridCol w:w="8930"/>
      </w:tblGrid>
      <w:tr w:rsidR="00411E32" w:rsidRPr="009727D9" w14:paraId="5888B86F" w14:textId="77777777" w:rsidTr="00411E3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4B507F8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2FFF7861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B9FF6C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3D88B015" w14:textId="77777777" w:rsidTr="00411E32">
        <w:trPr>
          <w:trHeight w:val="6216"/>
        </w:trPr>
        <w:tc>
          <w:tcPr>
            <w:tcW w:w="2235" w:type="dxa"/>
          </w:tcPr>
          <w:p w14:paraId="1018713D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4BCEEC1" w14:textId="77777777" w:rsidR="00411E32" w:rsidRDefault="003F008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松原高等学校</w:t>
            </w:r>
          </w:p>
          <w:p w14:paraId="2F20216E" w14:textId="77777777" w:rsidR="00411E32" w:rsidRPr="009727D9" w:rsidRDefault="003F008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355" w:type="dxa"/>
          </w:tcPr>
          <w:p w14:paraId="7EAF3F17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B3A1FA9" w14:textId="697DDD3E" w:rsidR="00411E32" w:rsidRDefault="00411E32" w:rsidP="00E613D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D3594">
              <w:rPr>
                <w:rFonts w:ascii="ＭＳ 明朝" w:hAnsi="ＭＳ 明朝" w:hint="eastAsia"/>
                <w:sz w:val="24"/>
              </w:rPr>
              <w:t>業者等が設置する公衆電話の電気代については、当該行政財産使用許可書に基づき、徴収することになっている</w:t>
            </w:r>
            <w:r w:rsidR="00E613D4">
              <w:rPr>
                <w:rFonts w:ascii="ＭＳ 明朝" w:hAnsi="ＭＳ 明朝" w:hint="eastAsia"/>
                <w:sz w:val="24"/>
              </w:rPr>
              <w:t>が、</w:t>
            </w:r>
            <w:r w:rsidR="00784E19" w:rsidRPr="00986925">
              <w:rPr>
                <w:rFonts w:ascii="ＭＳ 明朝" w:hAnsi="ＭＳ 明朝" w:hint="eastAsia"/>
                <w:sz w:val="24"/>
              </w:rPr>
              <w:t>令和５年３月分の</w:t>
            </w:r>
            <w:r w:rsidR="003D3594" w:rsidRPr="00986925">
              <w:rPr>
                <w:rFonts w:ascii="ＭＳ 明朝" w:hAnsi="ＭＳ 明朝" w:hint="eastAsia"/>
                <w:sz w:val="24"/>
              </w:rPr>
              <w:t>電気代</w:t>
            </w:r>
            <w:r w:rsidR="008F64E4" w:rsidRPr="00986925">
              <w:rPr>
                <w:rFonts w:ascii="ＭＳ 明朝" w:hAnsi="ＭＳ 明朝" w:hint="eastAsia"/>
                <w:sz w:val="24"/>
              </w:rPr>
              <w:t>を</w:t>
            </w:r>
            <w:r w:rsidR="003D3594" w:rsidRPr="00986925">
              <w:rPr>
                <w:rFonts w:ascii="ＭＳ 明朝" w:hAnsi="ＭＳ 明朝" w:hint="eastAsia"/>
                <w:sz w:val="24"/>
              </w:rPr>
              <w:t>徴収していな</w:t>
            </w:r>
            <w:r w:rsidR="00784E19" w:rsidRPr="00986925">
              <w:rPr>
                <w:rFonts w:ascii="ＭＳ 明朝" w:hAnsi="ＭＳ 明朝" w:hint="eastAsia"/>
                <w:sz w:val="24"/>
              </w:rPr>
              <w:t>か</w:t>
            </w:r>
            <w:r w:rsidR="003D3594" w:rsidRPr="00986925">
              <w:rPr>
                <w:rFonts w:ascii="ＭＳ 明朝" w:hAnsi="ＭＳ 明朝" w:hint="eastAsia"/>
                <w:sz w:val="24"/>
              </w:rPr>
              <w:t>った。</w:t>
            </w:r>
          </w:p>
          <w:p w14:paraId="4131B743" w14:textId="77777777" w:rsidR="00E613D4" w:rsidRPr="00E613D4" w:rsidRDefault="00E613D4" w:rsidP="00E613D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7427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701"/>
              <w:gridCol w:w="1644"/>
              <w:gridCol w:w="1644"/>
            </w:tblGrid>
            <w:tr w:rsidR="008F64E4" w14:paraId="3FAAD75A" w14:textId="77777777" w:rsidTr="00B360B6">
              <w:trPr>
                <w:trHeight w:val="567"/>
              </w:trPr>
              <w:tc>
                <w:tcPr>
                  <w:tcW w:w="2438" w:type="dxa"/>
                  <w:vAlign w:val="center"/>
                </w:tcPr>
                <w:p w14:paraId="3FDD7C26" w14:textId="68FD4E51" w:rsidR="008F64E4" w:rsidRDefault="008F64E4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FF4AE76" w14:textId="77777777" w:rsidR="008F64E4" w:rsidRDefault="008F64E4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誤</w:t>
                  </w:r>
                </w:p>
                <w:p w14:paraId="2EF08AE8" w14:textId="54BE696E" w:rsidR="00B360B6" w:rsidRDefault="00B360B6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（既収納額）</w:t>
                  </w:r>
                </w:p>
              </w:tc>
              <w:tc>
                <w:tcPr>
                  <w:tcW w:w="1644" w:type="dxa"/>
                  <w:vAlign w:val="center"/>
                </w:tcPr>
                <w:p w14:paraId="5D0DBC99" w14:textId="77777777" w:rsidR="008F64E4" w:rsidRDefault="008F64E4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正</w:t>
                  </w:r>
                </w:p>
              </w:tc>
              <w:tc>
                <w:tcPr>
                  <w:tcW w:w="1644" w:type="dxa"/>
                  <w:vAlign w:val="center"/>
                </w:tcPr>
                <w:p w14:paraId="73091D02" w14:textId="77777777" w:rsidR="008F64E4" w:rsidRDefault="008F64E4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不足額</w:t>
                  </w:r>
                </w:p>
              </w:tc>
            </w:tr>
            <w:tr w:rsidR="003D3594" w14:paraId="063B704E" w14:textId="77777777" w:rsidTr="00B360B6">
              <w:trPr>
                <w:trHeight w:val="907"/>
              </w:trPr>
              <w:tc>
                <w:tcPr>
                  <w:tcW w:w="2438" w:type="dxa"/>
                  <w:vAlign w:val="center"/>
                </w:tcPr>
                <w:p w14:paraId="718C08EE" w14:textId="77777777" w:rsidR="00784E19" w:rsidRDefault="00784E19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業者等が負担する</w:t>
                  </w:r>
                </w:p>
                <w:p w14:paraId="18147AD4" w14:textId="39AE5F55" w:rsidR="003D3594" w:rsidRDefault="00784E19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電気料金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B8D667" w14:textId="77777777" w:rsidR="003D3594" w:rsidRDefault="003D3594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0円</w:t>
                  </w:r>
                </w:p>
              </w:tc>
              <w:tc>
                <w:tcPr>
                  <w:tcW w:w="1644" w:type="dxa"/>
                  <w:vAlign w:val="center"/>
                </w:tcPr>
                <w:p w14:paraId="220620E2" w14:textId="0642E986" w:rsidR="003D3594" w:rsidRDefault="00E613D4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>
                    <w:rPr>
                      <w:rFonts w:ascii="ＭＳ 明朝" w:hAnsi="ＭＳ 明朝"/>
                      <w:sz w:val="24"/>
                    </w:rPr>
                    <w:t>26</w:t>
                  </w:r>
                  <w:r w:rsidR="003D3594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644" w:type="dxa"/>
                  <w:vAlign w:val="center"/>
                </w:tcPr>
                <w:p w14:paraId="6028546B" w14:textId="1DEBB7F5" w:rsidR="003D3594" w:rsidRDefault="00E613D4" w:rsidP="003A479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>
                    <w:rPr>
                      <w:rFonts w:ascii="ＭＳ 明朝" w:hAnsi="ＭＳ 明朝"/>
                      <w:sz w:val="24"/>
                    </w:rPr>
                    <w:t>26</w:t>
                  </w:r>
                  <w:r w:rsidR="003D3594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3150153D" w14:textId="77777777" w:rsidR="00411E32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10585" w14:textId="77777777" w:rsidR="00411E32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F521284" w14:textId="0D00899C" w:rsidR="00024933" w:rsidRPr="009727D9" w:rsidRDefault="0002493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A9D2785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CB381D5" w14:textId="186EC802" w:rsidR="00411E32" w:rsidRPr="009727D9" w:rsidRDefault="00411E32" w:rsidP="007F5D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D3594" w:rsidRPr="008F64E4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88044B" w:rsidRPr="008F64E4">
              <w:rPr>
                <w:rFonts w:ascii="ＭＳ 明朝" w:hAnsi="ＭＳ 明朝" w:hint="eastAsia"/>
                <w:sz w:val="24"/>
              </w:rPr>
              <w:t>原因を確認し、</w:t>
            </w:r>
            <w:r w:rsidR="003D3594" w:rsidRPr="008F64E4">
              <w:rPr>
                <w:rFonts w:ascii="ＭＳ 明朝" w:hAnsi="ＭＳ 明朝" w:hint="eastAsia"/>
                <w:sz w:val="24"/>
              </w:rPr>
              <w:t>所属のチェック体制を強化する等、再発防止に向け必要な措置を講じられたい。</w:t>
            </w:r>
          </w:p>
        </w:tc>
      </w:tr>
    </w:tbl>
    <w:p w14:paraId="3FD7D817" w14:textId="77777777" w:rsidR="0032402C" w:rsidRPr="009727D9" w:rsidRDefault="0016477E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</w:t>
      </w:r>
      <w:r w:rsidR="00385F58">
        <w:rPr>
          <w:rFonts w:ascii="ＭＳ ゴシック" w:eastAsia="ＭＳ ゴシック" w:hAnsi="ＭＳ ゴシック" w:hint="eastAsia"/>
          <w:sz w:val="24"/>
          <w:szCs w:val="22"/>
        </w:rPr>
        <w:t>年</w:t>
      </w:r>
      <w:r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385F58">
        <w:rPr>
          <w:rFonts w:ascii="ＭＳ ゴシック" w:eastAsia="ＭＳ ゴシック" w:hAnsi="ＭＳ ゴシック" w:hint="eastAsia"/>
          <w:sz w:val="24"/>
          <w:szCs w:val="22"/>
        </w:rPr>
        <w:t>月</w:t>
      </w:r>
      <w:r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>
        <w:rPr>
          <w:rFonts w:ascii="ＭＳ ゴシック" w:eastAsia="ＭＳ ゴシック" w:hAnsi="ＭＳ ゴシック" w:hint="eastAsia"/>
          <w:sz w:val="24"/>
          <w:szCs w:val="22"/>
        </w:rPr>
        <w:t>令和５</w:t>
      </w:r>
      <w:r w:rsidR="00385F58">
        <w:rPr>
          <w:rFonts w:ascii="ＭＳ ゴシック" w:eastAsia="ＭＳ ゴシック" w:hAnsi="ＭＳ ゴシック" w:hint="eastAsia"/>
          <w:sz w:val="24"/>
          <w:szCs w:val="22"/>
        </w:rPr>
        <w:t>年</w:t>
      </w:r>
      <w:r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="00385F58"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>
        <w:rPr>
          <w:rFonts w:ascii="ＭＳ ゴシック" w:eastAsia="ＭＳ ゴシック" w:hAnsi="ＭＳ ゴシック" w:hint="eastAsia"/>
          <w:sz w:val="24"/>
          <w:szCs w:val="22"/>
        </w:rPr>
        <w:t>30</w:t>
      </w:r>
      <w:r w:rsidR="00385F58" w:rsidRPr="00947FAA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EB77" w14:textId="77777777" w:rsidR="001E309D" w:rsidRDefault="001E309D">
      <w:r>
        <w:separator/>
      </w:r>
    </w:p>
  </w:endnote>
  <w:endnote w:type="continuationSeparator" w:id="0">
    <w:p w14:paraId="51ECEF29" w14:textId="77777777" w:rsidR="001E309D" w:rsidRDefault="001E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1E34" w14:textId="77777777" w:rsidR="001E309D" w:rsidRDefault="001E309D">
      <w:r>
        <w:separator/>
      </w:r>
    </w:p>
  </w:footnote>
  <w:footnote w:type="continuationSeparator" w:id="0">
    <w:p w14:paraId="4DA10B23" w14:textId="77777777" w:rsidR="001E309D" w:rsidRDefault="001E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4933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477E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E309D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67831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95385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479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594"/>
    <w:rsid w:val="003D3756"/>
    <w:rsid w:val="003D4411"/>
    <w:rsid w:val="003E2E77"/>
    <w:rsid w:val="003E5DE4"/>
    <w:rsid w:val="003E5F37"/>
    <w:rsid w:val="003E642A"/>
    <w:rsid w:val="003E7869"/>
    <w:rsid w:val="003F0082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3226"/>
    <w:rsid w:val="00607259"/>
    <w:rsid w:val="00610CEB"/>
    <w:rsid w:val="0061208B"/>
    <w:rsid w:val="00613F81"/>
    <w:rsid w:val="00620214"/>
    <w:rsid w:val="00624A26"/>
    <w:rsid w:val="00627DDE"/>
    <w:rsid w:val="0063125F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0F69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4E19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7F5D6F"/>
    <w:rsid w:val="008008A0"/>
    <w:rsid w:val="0080235E"/>
    <w:rsid w:val="00812ECB"/>
    <w:rsid w:val="008172D1"/>
    <w:rsid w:val="00817FBF"/>
    <w:rsid w:val="00821D22"/>
    <w:rsid w:val="008222FD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044B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8F64E4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86925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17A3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0B6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85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077B4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96EEA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03F8"/>
    <w:rsid w:val="00E015E0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13D4"/>
    <w:rsid w:val="00E62ABB"/>
    <w:rsid w:val="00E65023"/>
    <w:rsid w:val="00E671BA"/>
    <w:rsid w:val="00E7305F"/>
    <w:rsid w:val="00E74A96"/>
    <w:rsid w:val="00E74FCC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279A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B7C49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2B98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2024-03-11T04:55:00Z</dcterms:created>
  <dcterms:modified xsi:type="dcterms:W3CDTF">2024-03-11T04:55:00Z</dcterms:modified>
</cp:coreProperties>
</file>