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6B7" w:rsidRPr="002B49D1" w:rsidRDefault="00DF2216">
      <w:pPr>
        <w:rPr>
          <w:rFonts w:asciiTheme="majorEastAsia" w:eastAsiaTheme="majorEastAsia" w:hAnsiTheme="majorEastAsia"/>
          <w:b/>
          <w:kern w:val="0"/>
          <w:sz w:val="24"/>
          <w:szCs w:val="24"/>
          <w:u w:val="single"/>
        </w:rPr>
      </w:pPr>
      <w:r w:rsidRPr="002B49D1">
        <w:rPr>
          <w:rFonts w:asciiTheme="majorEastAsia" w:eastAsiaTheme="majorEastAsia" w:hAnsiTheme="majorEastAsia" w:hint="eastAsia"/>
          <w:b/>
          <w:spacing w:val="36"/>
          <w:kern w:val="0"/>
          <w:sz w:val="24"/>
          <w:szCs w:val="24"/>
          <w:fitText w:val="3374" w:id="996453120"/>
        </w:rPr>
        <w:t>大学における消費者教</w:t>
      </w:r>
      <w:r w:rsidRPr="002B49D1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74" w:id="996453120"/>
        </w:rPr>
        <w:t>育</w:t>
      </w:r>
    </w:p>
    <w:p w:rsidR="00191AA1" w:rsidRDefault="00191AA1">
      <w:pPr>
        <w:rPr>
          <w:rFonts w:asciiTheme="majorEastAsia" w:eastAsiaTheme="majorEastAsia" w:hAnsiTheme="majorEastAsia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47CD88" wp14:editId="66A4961F">
                <wp:simplePos x="0" y="0"/>
                <wp:positionH relativeFrom="column">
                  <wp:posOffset>285750</wp:posOffset>
                </wp:positionH>
                <wp:positionV relativeFrom="paragraph">
                  <wp:posOffset>114300</wp:posOffset>
                </wp:positionV>
                <wp:extent cx="400050" cy="68580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207" w:rsidRPr="00D30207" w:rsidRDefault="00D30207" w:rsidP="00D302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3020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入　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7CD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2.5pt;margin-top:9pt;width:31.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JVltAIAAMYFAAAOAAAAZHJzL2Uyb0RvYy54bWysVM1uEzEQviPxDpbvdDclLSXqpgqtipCq&#10;tqKFnh2v3azqtY3tJFuOjYR4CF4BceZ58iJ89m7S9OcC4rI74/lmPPN5ZvYPmlqRmXC+Mrqgva2c&#10;EqG5KSt9XdBPl8ev9ijxgemSKaNFQW+FpwfDly/253Ygts3EqFI4giDaD+a2oJMQ7CDLPJ+Imvkt&#10;Y4WGURpXswDVXWelY3NEr1W2nee72dy40jrDhfc4PWqNdJjiSyl4OJPSi0BUQZFbSF+XvuP4zYb7&#10;bHDtmJ1UvEuD/UMWNas0Ll2HOmKBkamrnoSqK+6MNzJscVNnRsqKi1QDqunlj6q5mDArUi0gx9s1&#10;Tf7/heWns3NHqhJvB3o0q/FGy8W35d3P5d3v5eI7WS5+LBeL5d0v6AQYEDa3fgC/CwvP0LwzDZxX&#10;5x6HkYdGujr+USGBHbFv13SLJhCOw36e5zuwcJh293b28hQ9u3e2zof3wtQkCgV1eM1EMpud+IBE&#10;AF1B4l3eqKo8rpRKSuwgcagcmTG8vQopRXg8QClN5rj8NdJ4EiGGXvuPFeM3sciHEaApHT1F6rUu&#10;rUhQS0SSwq0SEaP0RyHBdeLjmRwZ50Kv80zoiJKo6G8cO/x9Vn/j3NYBj3Sz0WHtXFfauJalh9SW&#10;NytqZYsHSRt1RzE046ZrnLEpb9E3zrSj6C0/rkD0CfPhnDnMHhoC+ySc4SOVweuYTqJkYtzX584j&#10;vqCCfcafkjmmuaD+y5Q5QYn6oDEub3v9PgKHpPR33mxDcZuW8aZFT+tDg6bpYXdZnsSID2olSmfq&#10;KyyeUbwXJqY5cisobm/Fw9DuGCwuLkajBMLAWxZO9IXlMXQkOLbYZXPFnO1aPGA2Ts1q7tngUae3&#10;2OipzWgajKzSGESKW1476rEsUqd2iy1uo009oe7X7/APAAAA//8DAFBLAwQUAAYACAAAACEAbarq&#10;BtkAAAAJAQAADwAAAGRycy9kb3ducmV2LnhtbExPwWrDMAy9D/YPRoXdVrulDSWLU8Zgh/VQmLfd&#10;3VhNQmM5xG6a/X2V03bSk5709F6xn3wnRhxiG0jDaqlAIFXBtVRr+P56f96BiMmSs10g1PCLEfbl&#10;40Nhcxdu9ImjSbVgEYq51dCk1OdSxqpBb+My9EjMncPgbeJ2qKUb7I3FfSfXSmXS25b4Q2N7fGuw&#10;upirZxthpCkzF/wwYRvV4Xg2/Y/U+mkxvb6ASDilv2WY7fMNlOzpFK7koug0bLYcJfF8x3Xm1QxO&#10;DNaZAlkW8n+C8g4AAP//AwBQSwECLQAUAAYACAAAACEAtoM4kv4AAADhAQAAEwAAAAAAAAAAAAAA&#10;AAAAAAAAW0NvbnRlbnRfVHlwZXNdLnhtbFBLAQItABQABgAIAAAAIQA4/SH/1gAAAJQBAAALAAAA&#10;AAAAAAAAAAAAAC8BAABfcmVscy8ucmVsc1BLAQItABQABgAIAAAAIQCNhJVltAIAAMYFAAAOAAAA&#10;AAAAAAAAAAAAAC4CAABkcnMvZTJvRG9jLnhtbFBLAQItABQABgAIAAAAIQBtquoG2QAAAAkBAAAP&#10;AAAAAAAAAAAAAAAAAA4FAABkcnMvZG93bnJldi54bWxQSwUGAAAAAAQABADzAAAAFAYAAAAA&#10;" fillcolor="white [3201]" strokeweight=".5pt">
                <v:textbox style="layout-flow:vertical-ideographic">
                  <w:txbxContent>
                    <w:p w:rsidR="00D30207" w:rsidRPr="00D30207" w:rsidRDefault="00D30207" w:rsidP="00D3020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30207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入　学</w:t>
                      </w:r>
                    </w:p>
                  </w:txbxContent>
                </v:textbox>
              </v:shape>
            </w:pict>
          </mc:Fallback>
        </mc:AlternateContent>
      </w:r>
    </w:p>
    <w:p w:rsidR="00191AA1" w:rsidRDefault="00191AA1">
      <w:pPr>
        <w:rPr>
          <w:rFonts w:asciiTheme="majorEastAsia" w:eastAsiaTheme="majorEastAsia" w:hAnsiTheme="majorEastAsia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BEDA4F" wp14:editId="25C9C851">
                <wp:simplePos x="0" y="0"/>
                <wp:positionH relativeFrom="column">
                  <wp:posOffset>7610475</wp:posOffset>
                </wp:positionH>
                <wp:positionV relativeFrom="paragraph">
                  <wp:posOffset>0</wp:posOffset>
                </wp:positionV>
                <wp:extent cx="400050" cy="68580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207" w:rsidRPr="00D30207" w:rsidRDefault="00D30207" w:rsidP="00513DC0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3020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卒　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EDA4F" id="テキスト ボックス 12" o:spid="_x0000_s1027" type="#_x0000_t202" style="position:absolute;left:0;text-align:left;margin-left:599.25pt;margin-top:0;width:31.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kgtwIAAM0FAAAOAAAAZHJzL2Uyb0RvYy54bWysVM1uEzEQviPxDpbvdDchLSXqpgqtipCq&#10;tqKFnh2v3azqtY3tJBuOjYR4CF4BceZ58iJ89iZp+nMBcdn1eL4Zz3zzc3DY1IpMhfOV0QXt7OSU&#10;CM1NWembgn66Onm1T4kPTJdMGS0KOheeHg5evjiY2b7omrFRpXAETrTvz2xBxyHYfpZ5PhY18zvG&#10;Cg2lNK5mAaK7yUrHZvBeq6yb53vZzLjSOsOF97g9bpV0kPxLKXg4l9KLQFRBEVtIX5e+o/jNBges&#10;f+OYHVd8FQb7hyhqVmk8unF1zAIjE1c9cVVX3BlvZNjhps6MlBUXKQdk08kfZXM5ZlakXECOtxua&#10;/P9zy8+mF45UJWrXpUSzGjVaLr4t734u734vF9/JcvFjuVgs735BJsCAsJn1fdhdWliG5p1pYLy+&#10;97iMPDTS1fGPDAn0oH6+oVs0gXBc9vI834WGQ7W3v7ufp3Jk98bW+fBemJrEQ0EdqplIZtNTHxAI&#10;oGtIfMsbVZUnlVJJiB0kjpQjU4baq5BChMUDlNJkhsdfI4wnHqLrjf1IMX4bk3zoAZLS0VKkXluF&#10;FQlqiUinMFciYpT+KCS4Tnw8EyPjXOhNnAkdURIZ/Y3hCn8f1d8Yt3nAIr1sdNgY15U2rmXpIbXl&#10;7Zpa2eJB0lbe8RiaUdM22bpPRqaco32caSfSW35Sge9T5sMFcxhB9AXWSjjHRyqDIpnViZKxcV+f&#10;u4/4ggr2GX9KZhjqgvovE+YEJeqDxtS87fR6cQskobf7pgvBbWtG2xo9qY8MeqeDFWZ5OkZ8UOuj&#10;dKa+xv4ZxnehYpojtoLi9fZ4FNpVg/3FxXCYQJh7y8KpvrQ8uo48x067aq6Zs6tODxiRM7Mef9Z/&#10;1PAtNlpqM5wEI6s0DZHpltdVBbAzUsOu9ltcSttyQt1v4cEfAAAA//8DAFBLAwQUAAYACAAAACEA&#10;Ljs5p9oAAAAKAQAADwAAAGRycy9kb3ducmV2LnhtbExPy07DMBC8I/UfrK3Ejdqp1CiEOBVC4gAH&#10;JEy5u/E2iRqvo9hNw9+zPcFtR/PYmWq/+EHMOMU+kIZso0AgNcH11Go4fL0+FCBisuTsEAg1/GCE&#10;fb26q2zpwpU+cTapFRxCsbQaupTGUsrYdOht3IQRiblTmLxNDKdWusleOdwPcqtULr3tiT90dsSX&#10;DpuzuXiuEWZacnPGNxN2Ub1/nMz4LbW+Xy/PTyASLulPDLf67IGaOx3DhVwUA+PssdixVgNPuvHb&#10;PGN85EsVCmRdyf8T6l8AAAD//wMAUEsBAi0AFAAGAAgAAAAhALaDOJL+AAAA4QEAABMAAAAAAAAA&#10;AAAAAAAAAAAAAFtDb250ZW50X1R5cGVzXS54bWxQSwECLQAUAAYACAAAACEAOP0h/9YAAACUAQAA&#10;CwAAAAAAAAAAAAAAAAAvAQAAX3JlbHMvLnJlbHNQSwECLQAUAAYACAAAACEAFnc5ILcCAADNBQAA&#10;DgAAAAAAAAAAAAAAAAAuAgAAZHJzL2Uyb0RvYy54bWxQSwECLQAUAAYACAAAACEALjs5p9oAAAAK&#10;AQAADwAAAAAAAAAAAAAAAAARBQAAZHJzL2Rvd25yZXYueG1sUEsFBgAAAAAEAAQA8wAAABgGAAAA&#10;AA==&#10;" fillcolor="white [3201]" strokeweight=".5pt">
                <v:textbox style="layout-flow:vertical-ideographic">
                  <w:txbxContent>
                    <w:p w:rsidR="00D30207" w:rsidRPr="00D30207" w:rsidRDefault="00D30207" w:rsidP="00513DC0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30207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卒　業</w:t>
                      </w:r>
                    </w:p>
                  </w:txbxContent>
                </v:textbox>
              </v:shape>
            </w:pict>
          </mc:Fallback>
        </mc:AlternateContent>
      </w:r>
    </w:p>
    <w:p w:rsidR="00DF2216" w:rsidRDefault="00917425">
      <w:pPr>
        <w:rPr>
          <w:rFonts w:asciiTheme="majorEastAsia" w:eastAsiaTheme="majorEastAsia" w:hAnsiTheme="majorEastAsia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8573B2" wp14:editId="67B4300E">
                <wp:simplePos x="0" y="0"/>
                <wp:positionH relativeFrom="column">
                  <wp:posOffset>8134350</wp:posOffset>
                </wp:positionH>
                <wp:positionV relativeFrom="paragraph">
                  <wp:posOffset>95250</wp:posOffset>
                </wp:positionV>
                <wp:extent cx="1504950" cy="857250"/>
                <wp:effectExtent l="19050" t="0" r="38100" b="38100"/>
                <wp:wrapNone/>
                <wp:docPr id="40" name="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857250"/>
                        </a:xfrm>
                        <a:prstGeom prst="cloud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10F5" w:rsidRPr="006F10F5" w:rsidRDefault="006F10F5" w:rsidP="00513DC0">
                            <w:pPr>
                              <w:spacing w:beforeLines="20" w:before="72" w:line="300" w:lineRule="exact"/>
                              <w:rPr>
                                <w:rFonts w:eastAsia="ＭＳ ゴシック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6F10F5">
                              <w:rPr>
                                <w:rFonts w:eastAsia="ＭＳ ゴシック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企業への啓発効果</w:t>
                            </w:r>
                          </w:p>
                          <w:p w:rsidR="006F10F5" w:rsidRPr="006F10F5" w:rsidRDefault="006F10F5" w:rsidP="006F10F5">
                            <w:pPr>
                              <w:rPr>
                                <w:rFonts w:eastAsia="ＭＳ ゴシック"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573B2" id="雲 40" o:spid="_x0000_s1028" style="position:absolute;left:0;text-align:left;margin-left:640.5pt;margin-top:7.5pt;width:118.5pt;height:6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uX2uAIAANcFAAAOAAAAZHJzL2Uyb0RvYy54bWysVM1u2zAMvg/YOwi6r3aCdG2NOkXQosOA&#10;ri3WDj0rslwbkERNkmNnr7K32FvtLUZJjpN1xQ7DLrLEn4/kZ5LnF4OSZCOsa0GXdHaUUyI0h6rV&#10;zyX98nj97pQS55mumAQtSroVjl4s3745700h5tCArIQlCKJd0ZuSNt6bIsscb4Ri7giM0KiswSrm&#10;8Wmfs8qyHtGVzOZ5/j7rwVbGAhfOofQqKeky4te14P6urp3wRJYUc/PxtPFchzNbnrPi2TLTtHxM&#10;g/1DFoq1GoNOUFfMM9LZ9g8o1XILDmp/xEFlUNctF7EGrGaWv6jmoWFGxFqQHGcmmtz/g+W3m3tL&#10;2qqkC6RHM4X/6Of3HwRfSE1vXIEWD+beji+H11DnUFsVvlgBGSKd24lOMXjCUTg7zhdnxwjLUXd6&#10;fDLHO8Jke29jnf8gQJFwKSmX0FWRRra5cT7Z7mxCNA3XrZQoZ4XUpMcQ85M8jx4OZFsFbVDG9hGX&#10;0pINwx/vh1m0kZ36BFWSYWLomaA6hU2SxDspJjmBxJQP8FEnNQoDO4mPePNbKVJmn0WNlCID85Ra&#10;aOZ9NoxzoX3KyDWsEvvIO35+Dy01AgbkGsubsEeA17ETdaN9cBVxFibnkbO/OU8eMTJoPzmrVoN9&#10;rTKJVY2Rk/2OpERNYMkP6yG22zxYBskaqi22oIU0m87w6xa74YY5f88sDiM2EC4Yf4dHLQF/Oow3&#10;Shqw316TB3ucEdRS0uNwl9R97ZgVlMiPGqfnbLYI7e7jY4GdiQ97qFkfanSnLgHbaIarzPB4DfZe&#10;7q61BfWEe2gVoqKKaY6xsZ+93T0ufVo6uMm4WK2iGW4Aw/yNfjA8gAeeQ7M/Dk/MmnEkPA7TLewW&#10;ASteDEayDZ4aVp2Huo1Ts+d1/AO4PWIXj5surKfDd7Ta7+PlLwAAAP//AwBQSwMEFAAGAAgAAAAh&#10;AIVnHw3dAAAADAEAAA8AAABkcnMvZG93bnJldi54bWxMT8FOwzAMvSPxD5GRuLG0FUOlNJ0AaRIn&#10;BAMh7eY2pq3WOKXJtvL3eFzg5Pfs5+fncjW7QR1oCr1nA+kiAUXceNtza+D9bX2VgwoR2eLgmQx8&#10;U4BVdX5WYmH9kV/psImtEhMOBRroYhwLrUPTkcOw8COxzD795DAKnVptJzyKuRt0liQ32mHPcqHD&#10;kR47anabvZMY87Z+Sl+es52tb7+uefvx4NfOmMuL+f4OVKQ5/onhFF92oJJMtd+zDWoQnuWpPBMF&#10;LaWeFMs0F1T/dhLQVan/P1H9AAAA//8DAFBLAQItABQABgAIAAAAIQC2gziS/gAAAOEBAAATAAAA&#10;AAAAAAAAAAAAAAAAAABbQ29udGVudF9UeXBlc10ueG1sUEsBAi0AFAAGAAgAAAAhADj9If/WAAAA&#10;lAEAAAsAAAAAAAAAAAAAAAAALwEAAF9yZWxzLy5yZWxzUEsBAi0AFAAGAAgAAAAhADOa5fa4AgAA&#10;1wUAAA4AAAAAAAAAAAAAAAAALgIAAGRycy9lMm9Eb2MueG1sUEsBAi0AFAAGAAgAAAAhAIVnHw3d&#10;AAAADAEAAA8AAAAAAAAAAAAAAAAAEgUAAGRycy9kb3ducmV2LnhtbFBLBQYAAAAABAAEAPMAAAAc&#10;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0d0d0d [3069]" strokeweight="1pt">
                <v:stroke joinstyle="miter"/>
                <v:formulas/>
                <v:path arrowok="t" o:connecttype="custom" o:connectlocs="163489,519450;75248,503634;241349,692527;202750,700088;574041,775692;550770,741164;1004241,689590;994939,727472;1188945,455493;1302200,597098;1456109,304681;1405665,357783;1335086,107672;1337733,132755;1012985,78423;1038834,46434;771322,93663;783828,66080;487715,103029;533003,129778;143771,313313;135864,285155" o:connectangles="0,0,0,0,0,0,0,0,0,0,0,0,0,0,0,0,0,0,0,0,0,0" textboxrect="0,0,43200,43200"/>
                <v:textbox>
                  <w:txbxContent>
                    <w:p w:rsidR="006F10F5" w:rsidRPr="006F10F5" w:rsidRDefault="006F10F5" w:rsidP="00513DC0">
                      <w:pPr>
                        <w:spacing w:beforeLines="20" w:before="72" w:line="300" w:lineRule="exact"/>
                        <w:rPr>
                          <w:rFonts w:eastAsia="ＭＳ ゴシック"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6F10F5">
                        <w:rPr>
                          <w:rFonts w:eastAsia="ＭＳ ゴシック" w:hint="eastAsia"/>
                          <w:color w:val="0D0D0D" w:themeColor="text1" w:themeTint="F2"/>
                          <w:sz w:val="18"/>
                          <w:szCs w:val="18"/>
                        </w:rPr>
                        <w:t>企業への啓発効果</w:t>
                      </w:r>
                    </w:p>
                    <w:p w:rsidR="006F10F5" w:rsidRPr="006F10F5" w:rsidRDefault="006F10F5" w:rsidP="006F10F5">
                      <w:pPr>
                        <w:rPr>
                          <w:rFonts w:eastAsia="ＭＳ ゴシック"/>
                          <w:color w:val="0D0D0D" w:themeColor="text1" w:themeTint="F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3C3C" w:rsidRDefault="002B49D1">
      <w:pPr>
        <w:rPr>
          <w:rFonts w:asciiTheme="majorEastAsia" w:eastAsiaTheme="majorEastAsia" w:hAnsiTheme="majorEastAsia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D5BC63" wp14:editId="66A8EC84">
                <wp:simplePos x="0" y="0"/>
                <wp:positionH relativeFrom="column">
                  <wp:posOffset>2372950</wp:posOffset>
                </wp:positionH>
                <wp:positionV relativeFrom="paragraph">
                  <wp:posOffset>183849</wp:posOffset>
                </wp:positionV>
                <wp:extent cx="102235" cy="2283460"/>
                <wp:effectExtent l="0" t="614362" r="0" b="616903"/>
                <wp:wrapNone/>
                <wp:docPr id="31" name="上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88820" flipH="1">
                          <a:off x="0" y="0"/>
                          <a:ext cx="102235" cy="228346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881B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1" o:spid="_x0000_s1026" type="#_x0000_t68" style="position:absolute;left:0;text-align:left;margin-left:186.85pt;margin-top:14.5pt;width:8.05pt;height:179.8pt;rotation:3725918fd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rnhnAIAAFcFAAAOAAAAZHJzL2Uyb0RvYy54bWysVN1OFDEUvjfxHZrey/yw4LphlmwgqAkB&#10;IhiuS6dlmnR6atvd2fURTHgGE5/ASx9I42t42pkdCBAvjHMx6fnp13O+fqcHh+tWk5VwXoGpaLGT&#10;UyIMh1qZ24p+vDp5NaXEB2ZqpsGIim6Ep4fzly8OOjsTJTSga+EIghg/62xFmxDsLMs8b0TL/A5Y&#10;YTAowbUsoOlus9qxDtFbnZV5vp914GrrgAvv0XvcB+k84UspeDiX0otAdEWxtpD+Lv1v4j+bH7DZ&#10;rWO2UXwog/1DFS1TBg8doY5ZYGTp1BOoVnEHHmTY4dBmIKXiIvWA3RT5o24uG2ZF6gXJ8Xakyf8/&#10;WH62unBE1RXdLSgxrMU7+vnjy++v337dfSfoQ4I662eYd2kv3GB5XMZu19K1xAGyWkyL6XRaIsVS&#10;K/sOHYkObJCsE9ubkW2xDoSjs8jLcnePEo6hspzuTvbTdWQ9bIS3zoe3AloSFxVd2oVz0CVgtjr1&#10;AavB7G0WGrHSvra0ChstIo42H4TEJvHQMu1O8hJH2pEVQ2EwzoUJfcW+YbXo3Xs5fpEAPGTckawE&#10;GJGl0nrEHgCidJ9i9zBDftwqkjrHzfnfCus3jzvSyWDCuLlVBtxzABq7Gk7u87ck9dRElm6g3qAE&#10;0i3i9XnLTxTSfcp8uGAOhwGdOODhHH9SQ1dRGFaUNOA+P+eP+ahRjFLS4XBV1H9aMico0e8NqvdN&#10;MZnEaUzGZO911I17GLl5GDHL9gjwmlCgWF1axvygt0vpoL3Gd2ART8UQMxzPrigPbmschX7o8SXh&#10;YrFIaTiBloVTc2n5Vq9RS1fra+bsoLmAaj2D7SCy2SPd9bnxPgwslgGkSqK853XgG6c3CWd4aeLz&#10;8NBOWffv4fwPAAAA//8DAFBLAwQUAAYACAAAACEAE80ZHd4AAAALAQAADwAAAGRycy9kb3ducmV2&#10;LnhtbEyPzWrDMBCE74W+g9hCb41kQ53gWg6h0EPaU+NAr4q0sU30YyzFsd++m1N7290ZZr+ptrOz&#10;bMIx9sFLyFYCGHodTO9bCcfm42UDLCbljbLBo4QFI2zrx4dKlSbc/DdOh9QyCvGxVBK6lIaS86g7&#10;dCquwoCetHMYnUq0ji03o7pRuLM8F6LgTvWePnRqwPcO9eVwdZSymwz+NDru919rvTRxsemzl/L5&#10;ad69AUs4pz8z3PEJHWpiOoWrN5FZCbnIqUu6D2INjByvRVYAO9ElKzbA64r/71D/AgAA//8DAFBL&#10;AQItABQABgAIAAAAIQC2gziS/gAAAOEBAAATAAAAAAAAAAAAAAAAAAAAAABbQ29udGVudF9UeXBl&#10;c10ueG1sUEsBAi0AFAAGAAgAAAAhADj9If/WAAAAlAEAAAsAAAAAAAAAAAAAAAAALwEAAF9yZWxz&#10;Ly5yZWxzUEsBAi0AFAAGAAgAAAAhAN2KueGcAgAAVwUAAA4AAAAAAAAAAAAAAAAALgIAAGRycy9l&#10;Mm9Eb2MueG1sUEsBAi0AFAAGAAgAAAAhABPNGR3eAAAACwEAAA8AAAAAAAAAAAAAAAAA9gQAAGRy&#10;cy9kb3ducmV2LnhtbFBLBQYAAAAABAAEAPMAAAABBgAAAAA=&#10;" adj="484" fillcolor="#4f81bd [3204]" strokecolor="#243f60 [1604]" strokeweight="2pt"/>
            </w:pict>
          </mc:Fallback>
        </mc:AlternateContent>
      </w:r>
    </w:p>
    <w:p w:rsidR="00B70DE7" w:rsidRDefault="0081742F">
      <w:pPr>
        <w:rPr>
          <w:rFonts w:asciiTheme="majorEastAsia" w:eastAsiaTheme="majorEastAsia" w:hAnsiTheme="majorEastAsia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9334500</wp:posOffset>
                </wp:positionH>
                <wp:positionV relativeFrom="paragraph">
                  <wp:posOffset>114299</wp:posOffset>
                </wp:positionV>
                <wp:extent cx="666750" cy="4562475"/>
                <wp:effectExtent l="0" t="0" r="19050" b="28575"/>
                <wp:wrapNone/>
                <wp:docPr id="8" name="縦巻き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562475"/>
                        </a:xfrm>
                        <a:prstGeom prst="verticalScroll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742F" w:rsidRPr="000E21F4" w:rsidRDefault="000E21F4" w:rsidP="000E21F4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E21F4"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消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E21F4"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費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E21F4"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者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E21F4"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E21F4"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民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E21F4"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社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E21F4"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会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E21F4"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E21F4"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構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E21F4"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縦巻き 8" o:spid="_x0000_s1029" type="#_x0000_t97" style="position:absolute;left:0;text-align:left;margin-left:735pt;margin-top:9pt;width:52.5pt;height:359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WukvQIAAMkFAAAOAAAAZHJzL2Uyb0RvYy54bWysVMFuEzEQvSPxD5bvdJOQbEvUTRW1KkIq&#10;bUUKPTteu2vJ6zG2k0248QH8Br8AEp+DEL/B2LvZRqVwQOzBa49n3sw8z8zxyabWZC2cV2AKOjwY&#10;UCIMh1KZu4K+vTl/dkSJD8yUTIMRBd0KT09mT58cN3YqRlCBLoUjCGL8tLEFrUKw0yzzvBI18wdg&#10;hcFLCa5mAY/uLisdaxC91tloMMizBlxpHXDhPUrP2ks6S/hSCh6upPQiEF1QjC2k1aV1Gddsdsym&#10;d47ZSvEuDPYPUdRMGXTaQ52xwMjKqd+gasUdeJDhgEOdgZSKi5QDZjMcPMhmUTErUi5Ijrc9Tf7/&#10;wfLL9bUjqiwoPpRhNT7Rz6+ff3z59v3jJ3IU6Wmsn6LWwl677uRxG3PdSFfHP2ZBNonSbU+p2ATC&#10;UZjn+eEEied4NZ7ko/HhJIJm99bW+fBSQE3ipqBYS0FxphfIk9aJU7a+8KE12ilHtx60Ks+V1ukQ&#10;C0acakfWDJ+acS5MyJO5XtWvoWzl4wF+7aOjGEujFec7McaVSi8ipSj3nGSRiTb3tAtbLaJrbd4I&#10;iRRitqPksEfYj2XYXlWsFK148kefCTAiS0yux+4AHstz2FHa6UdTkWq/Nx78LbCW2t4ieQYTeuNa&#10;GXCPAejQe271kbI9auI2bJabVF7PY4xRsoRyiyXnoO1Fb/m5wpe/YD5cM4fNh9USi+AKF6mhKSh0&#10;O0oqcB8ek0f9ggr2Dv+UNNjOBfXvV8wJSvQrg/3yYjgex/5Ph/HkcIQHt3+z3L8xq/oUsIyGOLws&#10;T9uoH/RuKx3Utzh55tEvXjHDMbaC8uB2h9PQjhmcXVzM50kNe96ycGEWlkfwyHSs6JvNLXO2a4CA&#10;rXMJu9Zn0wfV3+pGSwPzVQCpUmvcM9u9Ac6LVMDdbIsDaf+ctO4n8OwXAAAA//8DAFBLAwQUAAYA&#10;CAAAACEAl4omY94AAAAMAQAADwAAAGRycy9kb3ducmV2LnhtbExPQU7DMBC8I/EHa5G4IOqQ4iYK&#10;cSqohMSV0gs3N94mUeN1FDtN+D3bE5x2RjOanSm3i+vFBcfQedLwtEpAINXedtRoOHy9P+YgQjRk&#10;Te8JNfxggG11e1OawvqZPvGyj43gEAqF0dDGOBRShrpFZ8LKD0isnfzoTGQ6NtKOZuZw18s0STbS&#10;mY74Q2sG3LVYn/eT07A7y8OcLvbBTd8fbyeVk0rStdb3d8vrC4iIS/wzw7U+V4eKOx39RDaInvlz&#10;lvCYyCjne3WoTDE6asjWGwWyKuX/EdUvAAAA//8DAFBLAQItABQABgAIAAAAIQC2gziS/gAAAOEB&#10;AAATAAAAAAAAAAAAAAAAAAAAAABbQ29udGVudF9UeXBlc10ueG1sUEsBAi0AFAAGAAgAAAAhADj9&#10;If/WAAAAlAEAAAsAAAAAAAAAAAAAAAAALwEAAF9yZWxzLy5yZWxzUEsBAi0AFAAGAAgAAAAhAEsl&#10;a6S9AgAAyQUAAA4AAAAAAAAAAAAAAAAALgIAAGRycy9lMm9Eb2MueG1sUEsBAi0AFAAGAAgAAAAh&#10;AJeKJmPeAAAADAEAAA8AAAAAAAAAAAAAAAAAFwUAAGRycy9kb3ducmV2LnhtbFBLBQYAAAAABAAE&#10;APMAAAAiBgAAAAA=&#10;" fillcolor="#fbd4b4 [1305]" strokecolor="#243f60 [1604]" strokeweight="2pt">
                <v:textbox style="layout-flow:vertical-ideographic">
                  <w:txbxContent>
                    <w:p w:rsidR="0081742F" w:rsidRPr="000E21F4" w:rsidRDefault="000E21F4" w:rsidP="000E21F4">
                      <w:pPr>
                        <w:jc w:val="center"/>
                        <w:rPr>
                          <w:rFonts w:eastAsia="ＭＳ ゴシック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0E21F4"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消</w:t>
                      </w:r>
                      <w:r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　</w:t>
                      </w:r>
                      <w:r w:rsidRPr="000E21F4"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費</w:t>
                      </w:r>
                      <w:r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　</w:t>
                      </w:r>
                      <w:r w:rsidRPr="000E21F4"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者</w:t>
                      </w:r>
                      <w:r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　</w:t>
                      </w:r>
                      <w:r w:rsidRPr="000E21F4"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市</w:t>
                      </w:r>
                      <w:r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　</w:t>
                      </w:r>
                      <w:r w:rsidRPr="000E21F4"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民</w:t>
                      </w:r>
                      <w:r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　</w:t>
                      </w:r>
                      <w:r w:rsidRPr="000E21F4"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社</w:t>
                      </w:r>
                      <w:r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　</w:t>
                      </w:r>
                      <w:r w:rsidRPr="000E21F4"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会</w:t>
                      </w:r>
                      <w:r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　</w:t>
                      </w:r>
                      <w:r w:rsidRPr="000E21F4"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　</w:t>
                      </w:r>
                      <w:r w:rsidRPr="000E21F4"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構</w:t>
                      </w:r>
                      <w:r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　</w:t>
                      </w:r>
                      <w:r w:rsidRPr="000E21F4"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築</w:t>
                      </w:r>
                    </w:p>
                  </w:txbxContent>
                </v:textbox>
              </v:shape>
            </w:pict>
          </mc:Fallback>
        </mc:AlternateContent>
      </w:r>
      <w:r w:rsidR="00B70DE7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　　　⇒⇒⇒</w:t>
      </w:r>
      <w:r w:rsidR="00B70DE7" w:rsidRPr="00B70DE7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⇒⇒⇒⇒⇒⇒⇒⇒⇒　</w:t>
      </w:r>
      <w:r w:rsidR="00B70DE7" w:rsidRPr="00B70DE7">
        <w:rPr>
          <w:rFonts w:asciiTheme="majorEastAsia" w:eastAsiaTheme="majorEastAsia" w:hAnsiTheme="majorEastAsia" w:hint="eastAsia"/>
          <w:b/>
          <w:spacing w:val="193"/>
          <w:kern w:val="0"/>
          <w:sz w:val="24"/>
          <w:szCs w:val="24"/>
          <w:bdr w:val="single" w:sz="4" w:space="0" w:color="auto"/>
          <w:fitText w:val="3374" w:id="996467456"/>
        </w:rPr>
        <w:t>求められる</w:t>
      </w:r>
      <w:r w:rsidR="00B70DE7" w:rsidRPr="00B70DE7">
        <w:rPr>
          <w:rFonts w:asciiTheme="majorEastAsia" w:eastAsiaTheme="majorEastAsia" w:hAnsiTheme="majorEastAsia" w:hint="eastAsia"/>
          <w:b/>
          <w:kern w:val="0"/>
          <w:sz w:val="24"/>
          <w:szCs w:val="24"/>
          <w:bdr w:val="single" w:sz="4" w:space="0" w:color="auto"/>
          <w:fitText w:val="3374" w:id="996467456"/>
        </w:rPr>
        <w:t>力</w:t>
      </w:r>
      <w:r w:rsidR="00B70DE7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　⇒⇒⇒</w:t>
      </w:r>
      <w:r w:rsidR="00B70DE7" w:rsidRPr="00B70DE7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⇒⇒⇒⇒⇒⇒⇒⇒⇒　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8820"/>
        <w:gridCol w:w="1470"/>
      </w:tblGrid>
      <w:tr w:rsidR="00AE0D13" w:rsidTr="00D23666">
        <w:trPr>
          <w:trHeight w:val="5769"/>
        </w:trPr>
        <w:tc>
          <w:tcPr>
            <w:tcW w:w="1365" w:type="dxa"/>
          </w:tcPr>
          <w:p w:rsidR="00AE0D13" w:rsidRDefault="00E90CB7">
            <w:pPr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040EFEA" wp14:editId="1640C5F1">
                      <wp:simplePos x="0" y="0"/>
                      <wp:positionH relativeFrom="column">
                        <wp:posOffset>-339090</wp:posOffset>
                      </wp:positionH>
                      <wp:positionV relativeFrom="paragraph">
                        <wp:posOffset>3355975</wp:posOffset>
                      </wp:positionV>
                      <wp:extent cx="608330" cy="1857375"/>
                      <wp:effectExtent l="19050" t="19050" r="210820" b="47625"/>
                      <wp:wrapNone/>
                      <wp:docPr id="47" name="円形吹き出し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30" cy="1857375"/>
                              </a:xfrm>
                              <a:prstGeom prst="wedgeEllipseCallout">
                                <a:avLst>
                                  <a:gd name="adj1" fmla="val 80008"/>
                                  <a:gd name="adj2" fmla="val -5163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B5121" w:rsidRPr="000245C4" w:rsidRDefault="000245C4" w:rsidP="000245C4">
                                  <w:pPr>
                                    <w:rPr>
                                      <w:rFonts w:ascii="ＭＳ ゴシック" w:eastAsia="ＭＳ ゴシック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人材育成の循環・継続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40EFEA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47" o:spid="_x0000_s1030" type="#_x0000_t63" style="position:absolute;left:0;text-align:left;margin-left:-26.7pt;margin-top:264.25pt;width:47.9pt;height:146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X4vCgMAAG8GAAAOAAAAZHJzL2Uyb0RvYy54bWysVc1uEzEQviPxDpbv7e7mp0mjbqooUIRU&#10;2ooWena83uwir21sJ7vh1ks5IXHjzluAxNNUeQ/G3s0moRUHxGXj+fv8zYxncnJaFRwtmTa5FDGO&#10;DkOMmKAyycU8xu9uzg6GGBlLREK4FCzGK2bw6fj5s5NSjVhHZpInTCMAEWZUqhhn1qpREBiasYKY&#10;Q6mYAGMqdUEsiHoeJJqUgF7woBOGR0EpdaK0pMwY0L6ojXjs8dOUUXuZpoZZxGMM3Kz/av+duW8w&#10;PiGjuSYqy2lDg/wDi4LkAi5toV4QS9BC54+gipxqaWRqD6ksApmmOWU+B8gmCv/I5jojivlcoDhG&#10;tWUy/w+WXiyvNMqTGPcGGAlSQI/W9/frX9/XX3883H1Zf/75cPcNgREqVSozgoBrdaUbycDRpV2l&#10;unC/kBCqfHVXbXVZZREF5VE47HahBxRM0bA/6A76DjTYRitt7CsmC+QOMS5ZMmcvOc+VYVPCuVxY&#10;X2OyPDfWFztpGJPkQ4RRWnDo3ZJwNAzDcNj0dsens+tz0I+Oug2BBhGobCg4eCN5npzlnHvBvUg2&#10;5RrBBTGezaMmds+LC1RCdp1BGHqqe0b/qLcQtoq8D18Ub2RSwx73gXlNHNTwdGv1RgsEWxBfuR18&#10;sHEBStekui3+ZFecOf5cvGUpNBoa0amp7SdEKGXC1oxMRhK2vdkTenS1B3TIKVSoxW4Ansauu934&#10;u1DmJ7QNbmr2t+A2wt8shW2Di1xI/VRmHLJqbq79N0WqS+OqZKtZVQ+B83SamUxWMBha1hvDKHqW&#10;w6M8J8ZeEQ3PDB4yrD17CZ+US2i6bE4YZVJ/ekrv/GPMyHv4xaiEpRNj83FBNMOIvxYw1cdRr+e2&#10;lBd6/UEHBL1rme1axKKYSniL8PSBnz86f8s3x1TL4hb248TdCyYiKHCLMbV6I0xtvQxhw1I2mXg3&#10;2EyK2HNxragDd5V2Y3FT3RKtmtm0MNUXcrOgyMhPUF3lra+LFHKysDLNrTNuK9sIsNXgtLc2d2Xv&#10;tf2fGP8GAAD//wMAUEsDBBQABgAIAAAAIQDaIccJ3wAAAAoBAAAPAAAAZHJzL2Rvd25yZXYueG1s&#10;TI9NT8MwDIbvSPyHyEjctrShnarSdJqGOCHxscE9a0xb0ThVk20dvx5zgqPtR6+ft1rPbhAnnELv&#10;SUO6TEAgNd721Gp43z8uChAhGrJm8IQaLhhgXV9fVaa0/kxveNrFVnAIhdJo6GIcSylD06EzYelH&#10;JL59+smZyOPUSjuZM4e7QaokWUlneuIPnRlx22HztTs6DSE+vDxtUoxDvvreP2eX1636aLW+vZk3&#10;9yAizvEPhl99VoeanQ7+SDaIQcMiv8sY1ZCrIgfBRKZ4cdBQqDQBWVfyf4X6BwAA//8DAFBLAQIt&#10;ABQABgAIAAAAIQC2gziS/gAAAOEBAAATAAAAAAAAAAAAAAAAAAAAAABbQ29udGVudF9UeXBlc10u&#10;eG1sUEsBAi0AFAAGAAgAAAAhADj9If/WAAAAlAEAAAsAAAAAAAAAAAAAAAAALwEAAF9yZWxzLy5y&#10;ZWxzUEsBAi0AFAAGAAgAAAAhABP9fi8KAwAAbwYAAA4AAAAAAAAAAAAAAAAALgIAAGRycy9lMm9E&#10;b2MueG1sUEsBAi0AFAAGAAgAAAAhANohxwnfAAAACgEAAA8AAAAAAAAAAAAAAAAAZAUAAGRycy9k&#10;b3ducmV2LnhtbFBLBQYAAAAABAAEAPMAAABwBgAAAAA=&#10;" adj="28082,9685" fillcolor="white [3212]" strokecolor="#0d0d0d [3069]" strokeweight="1pt">
                      <v:textbox style="layout-flow:vertical-ideographic">
                        <w:txbxContent>
                          <w:p w:rsidR="004B5121" w:rsidRPr="000245C4" w:rsidRDefault="000245C4" w:rsidP="000245C4">
                            <w:pPr>
                              <w:rPr>
                                <w:rFonts w:ascii="ＭＳ ゴシック" w:eastAsia="ＭＳ ゴシック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人材育成の循環・継続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DF67189" wp14:editId="026E7D73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-6985</wp:posOffset>
                      </wp:positionV>
                      <wp:extent cx="866775" cy="3667125"/>
                      <wp:effectExtent l="0" t="0" r="28575" b="28575"/>
                      <wp:wrapNone/>
                      <wp:docPr id="7" name="額縁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3667125"/>
                              </a:xfrm>
                              <a:prstGeom prst="bevel">
                                <a:avLst>
                                  <a:gd name="adj" fmla="val 8104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30207" w:rsidRPr="00B70DE7" w:rsidRDefault="00D30207" w:rsidP="00D3020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70DE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  <w:t>消費生活上のリスクから身を守るための</w:t>
                                  </w:r>
                                </w:p>
                                <w:p w:rsidR="00D30207" w:rsidRPr="00B70DE7" w:rsidRDefault="00D30207" w:rsidP="00D3020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70DE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  <w:t>知識を身に付ける</w:t>
                                  </w:r>
                                  <w:r w:rsidR="002B49D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  <w:t>（消費者としての基礎力）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F67189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額縁 7" o:spid="_x0000_s1031" type="#_x0000_t84" style="position:absolute;left:0;text-align:left;margin-left:-4.95pt;margin-top:-.55pt;width:68.25pt;height:28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i01tAIAAKkFAAAOAAAAZHJzL2Uyb0RvYy54bWysVM1u1DAQviPxDpbvNMmy2y2rZqtVqyKk&#10;qlS00LPXsTdB/sP2brLceAAegrfgjRBvwdhxsiuoOCBycGY8M9/8eGbOLzop0I5Z12hV4uIkx4gp&#10;qqtGbUr8/uH6xRlGzhNVEaEVK/GeOXyxfP7svDULNtG1FhWzCECUW7SmxLX3ZpFljtZMEneiDVMg&#10;5NpK4oG1m6yypAV0KbJJnp9mrbaVsZoy5+D2qhfiZcTnnFH/lnPHPBIlhth8PG081+HMludksbHE&#10;1A1NYZB/iEKSRoHTEeqKeIK2tvkDSjbUaqe5P6FaZprzhrKYA2RT5L9lc18Tw2IuUBxnxjK5/wdL&#10;b3d3FjVViecYKSLhiX5++/rj+xc0D7VpjVuAyr25s4lzQIZEO25l+EMKqIv13I/1ZJ1HFC7PTk/n&#10;8xlGFEQvgS4mswCaHayNdf410xIFosRrtmMi1pHsbpyPBa1SWKT6iBGXAp5nRwQ6K/JpAku6ADvA&#10;BUOnRVNdN0JEJvQTuxQWgS342RTJ9kgrC8n26UXK7wULtkK9YxxKBAlNYmyxOQ9ghFKmfNGLalKx&#10;3scsh2/wMriPyUfAgMwhuhE7AQyaPciA3Vct6QdTFnt7NM7/FlhvPFpEz1r50Vg2StunAARklTz3&#10;+hD+UWkC6bt1F9snvmy4WetqDy1ldT9rztDrBh73hjh/Ryy8HowhLAz/Fg4udFtinSiMam0/P3Uf&#10;9EvMyAf4Y9TCuJbYfdoSyzASbxTMw6tiOg3zHZnpbD4Bxh5L1scStZWXGvqggOVkaCSDvhcDya2W&#10;j7BZVsEviIiiEFuJqbcDc+n7NQK7ibLVKqrBTBvib9S9oQE8VDq05EP3SKxJPe5hOm71MNpkEbu3&#10;r/JBN1gqvdp6zRsfhIfKJgb2QWymtLvCwjnmo9Zhwy5/AQAA//8DAFBLAwQUAAYACAAAACEAA4cC&#10;9OEAAAAJAQAADwAAAGRycy9kb3ducmV2LnhtbEyP3UrDQBCF7wXfYRnBm9JuUjS2MZsigij4A60+&#10;wDY7ZoPZ2ZjdNLFP7/RKr4bhnDnznWIzuVYcsA+NJwXpIgGBVHnTUK3g4/1hvgIRoiajW0+o4AcD&#10;bMrzs0Lnxo+0xcMu1oJDKORagY2xy6UMlUWnw8J3SKx9+t7pyGtfS9PrkcNdK5dJkkmnG+IPVnd4&#10;b7H62g2OMcbn19n26cWmx8fh++2YhGGcrZS6vJjubkFEnOKfGU74fAMlM+39QCaIVsF8vWYnzzQF&#10;cdKXWQZir+D6JrsCWRbyf4PyFwAA//8DAFBLAQItABQABgAIAAAAIQC2gziS/gAAAOEBAAATAAAA&#10;AAAAAAAAAAAAAAAAAABbQ29udGVudF9UeXBlc10ueG1sUEsBAi0AFAAGAAgAAAAhADj9If/WAAAA&#10;lAEAAAsAAAAAAAAAAAAAAAAALwEAAF9yZWxzLy5yZWxzUEsBAi0AFAAGAAgAAAAhAHvaLTW0AgAA&#10;qQUAAA4AAAAAAAAAAAAAAAAALgIAAGRycy9lMm9Eb2MueG1sUEsBAi0AFAAGAAgAAAAhAAOHAvTh&#10;AAAACQEAAA8AAAAAAAAAAAAAAAAADgUAAGRycy9kb3ducmV2LnhtbFBLBQYAAAAABAAEAPMAAAAc&#10;BgAAAAA=&#10;" adj="1750" fillcolor="white [3212]" strokecolor="#243f60 [1604]" strokeweight="2pt">
                      <v:textbox style="layout-flow:vertical-ideographic">
                        <w:txbxContent>
                          <w:p w:rsidR="00D30207" w:rsidRPr="00B70DE7" w:rsidRDefault="00D30207" w:rsidP="00D302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D0D0D" w:themeColor="text1" w:themeTint="F2"/>
                                <w:sz w:val="22"/>
                              </w:rPr>
                            </w:pPr>
                            <w:r w:rsidRPr="00B70DE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D0D0D" w:themeColor="text1" w:themeTint="F2"/>
                                <w:sz w:val="22"/>
                              </w:rPr>
                              <w:t>消費生活上のリスクから身を守るための</w:t>
                            </w:r>
                          </w:p>
                          <w:p w:rsidR="00D30207" w:rsidRPr="00B70DE7" w:rsidRDefault="00D30207" w:rsidP="00D302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D0D0D" w:themeColor="text1" w:themeTint="F2"/>
                                <w:sz w:val="22"/>
                              </w:rPr>
                            </w:pPr>
                            <w:r w:rsidRPr="00B70DE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D0D0D" w:themeColor="text1" w:themeTint="F2"/>
                                <w:sz w:val="22"/>
                              </w:rPr>
                              <w:t>知識を身に付ける</w:t>
                            </w:r>
                            <w:r w:rsidR="002B49D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D0D0D" w:themeColor="text1" w:themeTint="F2"/>
                                <w:sz w:val="22"/>
                              </w:rPr>
                              <w:t>（消費者としての基礎力）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7425">
              <w:rPr>
                <w:rFonts w:asciiTheme="majorEastAsia" w:eastAsiaTheme="majorEastAsia" w:hAnsiTheme="majorEastAsia" w:hint="eastAsia"/>
                <w:b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3CF4EBC" wp14:editId="230C77B7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2393950</wp:posOffset>
                      </wp:positionV>
                      <wp:extent cx="742950" cy="2066925"/>
                      <wp:effectExtent l="0" t="0" r="19050" b="9525"/>
                      <wp:wrapNone/>
                      <wp:docPr id="45" name="左カーブ矢印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42950" cy="2066925"/>
                              </a:xfrm>
                              <a:prstGeom prst="curvedLeftArrow">
                                <a:avLst>
                                  <a:gd name="adj1" fmla="val 8211"/>
                                  <a:gd name="adj2" fmla="val 50000"/>
                                  <a:gd name="adj3" fmla="val 25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7FF095"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左カーブ矢印 45" o:spid="_x0000_s1026" type="#_x0000_t103" style="position:absolute;left:0;text-align:left;margin-left:20.55pt;margin-top:188.5pt;width:58.5pt;height:162.7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6dXzQIAAM0FAAAOAAAAZHJzL2Uyb0RvYy54bWysVM1u1DAQviPxDpbvNNmw259Vs9WqVQFp&#10;1Va0qGfXsZsgxzZj72aXIz1z5YrEgQsXblx4m6riNRg72XRFKw6IHCLbM/PNzDc/+wfLWpGFAFcZ&#10;ndPBVkqJ0NwUlb7O6ZuL42e7lDjPdMGU0SKnK+HoweTpk/3GjkVmSqMKAQRBtBs3Nqel93acJI6X&#10;omZuy1ihUSgN1MzjFa6TAliD6LVKsjTdThoDhQXDhXP4etQK6STiSym4P5XSCU9UTjE2H/8Q/1fh&#10;n0z22fgamC0r3oXB/iGKmlUanfZQR8wzMofqAVRdcTDOSL/FTZ0YKSsuYg6YzSD9I5vzklkRc0Fy&#10;nO1pcv8Plp8szoBURU6HI0o0q7FGdz++3n74dnvz8/bm06/PX+4+ficoRKYa68ZocG7PoLs5PIa0&#10;lxJqIlVlX2ITRCIwNbKMPK96nsXSE46PO8Nsb4TV4CjK0u3tvSzCJy1OwLPg/AthahIOOeVzWIhi&#10;JqSfApgmOmCLmfOR8qKLmxVvB5TIWmEFF0yR3Www6Aq8oZJtqoxS/B7qPN/UyYJS0MH4Oqd4WkeI&#10;z4GWloh48islQlxKvxYSqcWEsxhxbGpxqIBgdDllnAvtW7ZcyQrRPvchoZPeIjqPgAFZVkr12B1A&#10;GJiH2G3UnX4wFXEmeuP0b4G1xr1F9Gy0743rSht4DEBhVp3nVn9NUktNYOnKFCtsPDDtRDrLjyss&#10;9Yw5f8YAC4jtgWvFn+JPKtPk1HQnSkoD7x97D/o4GSilpMGRzql7N2cgKFGvNM7M3mA4DDsgXoaj&#10;nQwvsCm52pToeX1osEzYUhhdPAZ9r9ZHCaa+xO0zDV5RxDRH39isHtaXQ9+uGtxfXEynUQ3n3jI/&#10;0+eWr2cl9NLF8pKB7frd46ScmPX4d23XMnqvG+qhzXTujax8EN7z2l1wZ8TG6fZbWEqb96h1v4Un&#10;vwEAAP//AwBQSwMEFAAGAAgAAAAhABBNCaTfAAAACgEAAA8AAABkcnMvZG93bnJldi54bWxMj8FO&#10;wzAMhu9IvENkJG4saUdpVepOCIbEBSEG3LMmbao1Tmmyrrw92QmOtj/9/v5qs9iBzXryvSOEZCWA&#10;aWqc6qlD+Px4vimA+SBJycGRRvjRHjb15UUlS+VO9K7nXehYDCFfSgQTwlhy7hujrfQrN2qKt9ZN&#10;VoY4Th1XkzzFcDvwVIg7bmVP8YORo340ujnsjhbhe02HYp7advuyTb/eRBZM+/SKeH21PNwDC3oJ&#10;fzCc9aM61NFp746kPBsQbpMkkgjrPI+dzkBWxM0eIRdpBryu+P8K9S8AAAD//wMAUEsBAi0AFAAG&#10;AAgAAAAhALaDOJL+AAAA4QEAABMAAAAAAAAAAAAAAAAAAAAAAFtDb250ZW50X1R5cGVzXS54bWxQ&#10;SwECLQAUAAYACAAAACEAOP0h/9YAAACUAQAACwAAAAAAAAAAAAAAAAAvAQAAX3JlbHMvLnJlbHNQ&#10;SwECLQAUAAYACAAAACEAtZunV80CAADNBQAADgAAAAAAAAAAAAAAAAAuAgAAZHJzL2Uyb0RvYy54&#10;bWxQSwECLQAUAAYACAAAACEAEE0JpN8AAAAKAQAADwAAAAAAAAAAAAAAAAAnBQAAZHJzL2Rvd25y&#10;ZXYueG1sUEsFBgAAAAAEAAQA8wAAADMGAAAAAA==&#10;" adj="17718,19978,5400" fillcolor="#4f81bd [3204]" strokecolor="#243f60 [1604]" strokeweight="2pt"/>
                  </w:pict>
                </mc:Fallback>
              </mc:AlternateContent>
            </w:r>
          </w:p>
        </w:tc>
        <w:bookmarkStart w:id="0" w:name="_GoBack"/>
        <w:bookmarkEnd w:id="0"/>
        <w:tc>
          <w:tcPr>
            <w:tcW w:w="8820" w:type="dxa"/>
            <w:tcBorders>
              <w:top w:val="nil"/>
              <w:bottom w:val="nil"/>
            </w:tcBorders>
          </w:tcPr>
          <w:p w:rsidR="00AE0D13" w:rsidRDefault="002069D7">
            <w:pPr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2FD9238" wp14:editId="04DF65B5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2174875</wp:posOffset>
                      </wp:positionV>
                      <wp:extent cx="708660" cy="2286000"/>
                      <wp:effectExtent l="0" t="0" r="15240" b="19050"/>
                      <wp:wrapNone/>
                      <wp:docPr id="15" name="フローチャート : 代替処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8660" cy="22860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27640" w:rsidRDefault="00227640" w:rsidP="00B70DE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  <w:t>大阪府消費者教育学生</w:t>
                                  </w:r>
                                </w:p>
                                <w:p w:rsidR="00B70DE7" w:rsidRPr="00B70DE7" w:rsidRDefault="00B70DE7" w:rsidP="00B70DE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  <w:t>リーダー養成講座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2FD9238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フローチャート : 代替処理 15" o:spid="_x0000_s1032" type="#_x0000_t176" style="position:absolute;left:0;text-align:left;margin-left:10.85pt;margin-top:171.25pt;width:55.8pt;height:180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2H/gIAADcGAAAOAAAAZHJzL2Uyb0RvYy54bWysVM1u1DAQviPxDpbvNNlVd9tGzVarrYqQ&#10;SruihZ69jtNEcmxjezcpN7QScOTCiWMlbjwBSDzM8vMajO1kty0VB8QlsT0z38x887N/0FQcLZg2&#10;pRQp7m3FGDFBZVaKyxQ/Pz96tIuRsURkhEvBUnzFDD4YPXywX6uE9WUhecY0AhBhklqluLBWJVFk&#10;aMEqYrakYgKEudQVsXDVl1GmSQ3oFY/6cTyMaqkzpSVlxsDrYRDikcfPc0btaZ4bZhFPMcRm/Vf7&#10;78x9o9E+SS41UUVJ2zDIP0RRkVKA0zXUIbEEzXX5B1RVUi2NzO0WlVUk87ykzOcA2fTiO9mcFUQx&#10;nwuQY9SaJvP/YOnJYqpRmUHtBhgJUkGNVssPq+Xn1fLravl6tbz2h3coQd+/XP/8+O3H20+/3r9B&#10;oA7c1cokAHGmprq9GTg6IppcV+4PKaLG83215ps1FlF43Il3h0OoCgVRv787jGNfkGhjrbSxj5ms&#10;kDukOOeynhRE2zG3TAti2TSU3nNPFsfGQhhg39m5CIzkZXZUcu4vrrHYhGu0INAS3PZcGmBxS4sL&#10;VAMje/Eg9si3hL43NxC26XkdPq+eyizA7g3aVEgCz9CB4bl7de66OO46BxkX8OiYDVz6k73izMXP&#10;xTOWQ72AvX4IrQMKLgilTEBSPteCZGzjueP2tmsP6LRzYGiN3QLcjx0Ia/WdKfODtjZuOfub8drC&#10;e5bCro2rUkh9X2abUuVBvyMpUONYss2sCb3c75pzJrMraHAtw+QbRY9KaKVjYuyUaBh1aD9YX/YU&#10;Pq67UizbE0aF1K/ue3f6KWbkBfwxqmF5pNi8nBPNMOJPBEznXm97220bf9ke7PThom9KZjclYl5N&#10;JDRjD1alov7o9C3vjrmW1QXsubHzCyIiKMSWYmp1d5nYsNRgU1I2Hns12DCK2GNxpqgDd1S7uThv&#10;LohW7URZmMUT2S0aktyZoaDrLIUcz63MSz9gjuzAbFsE2E6+kdtN6tbfzbvX2uz70W8AAAD//wMA&#10;UEsDBBQABgAIAAAAIQA2dXg74AAAAAoBAAAPAAAAZHJzL2Rvd25yZXYueG1sTI/LTsMwEEX3SPyD&#10;NUjsqNOkUBTiVOUphIQE5bGeJkMc8CPYbhv+nukKljNzdebcajFaI7YUYu+dgukkA0Gu8W3vOgWv&#10;L7cn5yBiQtei8Y4U/FCERX14UGHZ+p17pu0qdYIhLpaoQKc0lFLGRpPFOPEDOb59+GAx8Rg62Qbc&#10;MdwamWfZmbTYO/6gcaArTc3XamOZEm4e8e0yXptP/fQ+u1t+d+n+Qanjo3F5ASLRmP7CsNdndajZ&#10;ae03ro3CKMinc04qKGb5KYh9oCgKEGsF84w3sq7k/wr1LwAAAP//AwBQSwECLQAUAAYACAAAACEA&#10;toM4kv4AAADhAQAAEwAAAAAAAAAAAAAAAAAAAAAAW0NvbnRlbnRfVHlwZXNdLnhtbFBLAQItABQA&#10;BgAIAAAAIQA4/SH/1gAAAJQBAAALAAAAAAAAAAAAAAAAAC8BAABfcmVscy8ucmVsc1BLAQItABQA&#10;BgAIAAAAIQDz6y2H/gIAADcGAAAOAAAAAAAAAAAAAAAAAC4CAABkcnMvZTJvRG9jLnhtbFBLAQIt&#10;ABQABgAIAAAAIQA2dXg74AAAAAoBAAAPAAAAAAAAAAAAAAAAAFgFAABkcnMvZG93bnJldi54bWxQ&#10;SwUGAAAAAAQABADzAAAAZQYAAAAA&#10;" fillcolor="white [3201]" strokecolor="#0d0d0d [3069]" strokeweight="1.5pt">
                      <v:textbox style="layout-flow:vertical-ideographic">
                        <w:txbxContent>
                          <w:p w:rsidR="00227640" w:rsidRDefault="00227640" w:rsidP="00B70DE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D0D0D" w:themeColor="text1" w:themeTint="F2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D0D0D" w:themeColor="text1" w:themeTint="F2"/>
                                <w:sz w:val="22"/>
                              </w:rPr>
                              <w:t>大阪府消費者教育学生</w:t>
                            </w:r>
                          </w:p>
                          <w:p w:rsidR="00B70DE7" w:rsidRPr="00B70DE7" w:rsidRDefault="00B70DE7" w:rsidP="00B70DE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D0D0D" w:themeColor="text1" w:themeTint="F2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D0D0D" w:themeColor="text1" w:themeTint="F2"/>
                                <w:sz w:val="22"/>
                              </w:rPr>
                              <w:t>リーダー養成講座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A02314D" wp14:editId="312A2F3D">
                      <wp:simplePos x="0" y="0"/>
                      <wp:positionH relativeFrom="column">
                        <wp:posOffset>1414145</wp:posOffset>
                      </wp:positionH>
                      <wp:positionV relativeFrom="paragraph">
                        <wp:posOffset>2508250</wp:posOffset>
                      </wp:positionV>
                      <wp:extent cx="723900" cy="1514475"/>
                      <wp:effectExtent l="0" t="0" r="19050" b="28575"/>
                      <wp:wrapNone/>
                      <wp:docPr id="11" name="フローチャート : 代替処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15144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0CB7" w:rsidRDefault="00E90CB7" w:rsidP="00B70DE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  <w:t>学生間交流・検討会</w:t>
                                  </w:r>
                                </w:p>
                                <w:p w:rsidR="00227640" w:rsidRPr="00B70DE7" w:rsidRDefault="00227640" w:rsidP="00B70DE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  <w:t>企業との交流会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2314D" id="フローチャート : 代替処理 11" o:spid="_x0000_s1033" type="#_x0000_t176" style="position:absolute;left:0;text-align:left;margin-left:111.35pt;margin-top:197.5pt;width:57pt;height:119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0OF/wIAADYGAAAOAAAAZHJzL2Uyb0RvYy54bWysVM1uEzEQviPxDpbvdDehoc2qmypKVYRU&#10;aEQLPTteb3clr21sJ7vhhiIBRy6cOFbixhOAxMOEn9dg7P1J+iMOiMuuxzPzzcznmTk4rAqOFkyb&#10;XIoY93ZCjJigMsnFZYxfnB8/2MfIWCISwqVgMV4ygw9H9+8dlCpifZlJnjCNAESYqFQxzqxVURAY&#10;mrGCmB2pmABlKnVBLIj6Mkg0KQG94EE/DB8FpdSJ0pIyY+D2qFbikcdPU0btaZoaZhGPMeRm/Vf7&#10;78x9g9EBiS41UVlOmzTIP2RRkFxA0A7qiFiC5jq/BVXkVEsjU7tDZRHINM0p8zVANb3wRjVnGVHM&#10;1wLkGNXRZP4fLH22mGqUJ/B2PYwEKeCN1quP69WX9erbevVmvbryh/coQj++Xv369P3nu8+/P7xF&#10;YA7clcpEAHGmprqRDBwdEVWqC/eHElHl+V52fLPKIgqXe/2HwxBehYKqN+jt7u4NHGiw8Vba2MdM&#10;FsgdYpxyWU4you2YW6YFsWxaP73nnixOjK39Wz+XgZE8T45zzr3gGotNuEYLAi3BrS8DIl6z4gKV&#10;kNIwHIQe+ZrS9+YGwlY9b8PnxVOZ1LDDQQh1QSokgmvowPq6vXXh2jx8uVv4oOMCLh2zNZf+ZJec&#10;eTjxnKXwXsBev06tBapDEEqZgKJ8rRlJ2CayT+hWaO4AnXUKDHXYDcDd2DXFjb1zZX7QOueGs785&#10;dx4+shS2cy5yIfVdlW2eKq3tW5JqahxLtppVvpf3296cyWQJ/a1lPfhG0eMcOumEGDslGiYdug+2&#10;lz2Fj2uuGMvmhFEm9eu77p19jBl5CX+MStgdMTav5kQzjPgTAcM5hFZ2y8YLu4O9Pgh6WzPb1oh5&#10;MZHQizB/kJ8/OnvL22OqZXEBa27s4oKKCAq5xZha3QoTW+80WJSUjcfeDBaMIvZEnCnqwB3TbizO&#10;qwuiVTNQFkbxmWz3DIlujFBt6zyFHM+tTHM/X47rmtnmDWA5+T5uFqnbftuyt9qs+9EfAAAA//8D&#10;AFBLAwQUAAYACAAAACEA2RhwBuEAAAALAQAADwAAAGRycy9kb3ducmV2LnhtbEyPy07DMBBF90j8&#10;gzVI7KhDTFMIcaryqhBSJSiP9TQ2cSC2g+224e8ZVrCcmasz51bz0fZsp0PsvJNwOsmAadd41blW&#10;wsvz3ck5sJjQKey90xK+dYR5fXhQYan83j3p3Tq1jCAulijBpDSUnMfGaItx4gft6Pbug8VEY2i5&#10;CrgnuO15nmUFt9g5+mBw0NdGN5/rrSVKuF3h61W86T/M49vZcvHVpvsHKY+PxsUlsKTH9BeGX31S&#10;h5qcNn7rVGS9hDzPZxSVIC6mVIoSQhS02UgohJgCryv+v0P9AwAA//8DAFBLAQItABQABgAIAAAA&#10;IQC2gziS/gAAAOEBAAATAAAAAAAAAAAAAAAAAAAAAABbQ29udGVudF9UeXBlc10ueG1sUEsBAi0A&#10;FAAGAAgAAAAhADj9If/WAAAAlAEAAAsAAAAAAAAAAAAAAAAALwEAAF9yZWxzLy5yZWxzUEsBAi0A&#10;FAAGAAgAAAAhAJUzQ4X/AgAANgYAAA4AAAAAAAAAAAAAAAAALgIAAGRycy9lMm9Eb2MueG1sUEsB&#10;Ai0AFAAGAAgAAAAhANkYcAbhAAAACwEAAA8AAAAAAAAAAAAAAAAAWQUAAGRycy9kb3ducmV2Lnht&#10;bFBLBQYAAAAABAAEAPMAAABnBgAAAAA=&#10;" fillcolor="white [3201]" strokecolor="#0d0d0d [3069]" strokeweight="1.5pt">
                      <v:textbox style="layout-flow:vertical-ideographic">
                        <w:txbxContent>
                          <w:p w:rsidR="00E90CB7" w:rsidRDefault="00E90CB7" w:rsidP="00B70DE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D0D0D" w:themeColor="text1" w:themeTint="F2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D0D0D" w:themeColor="text1" w:themeTint="F2"/>
                                <w:sz w:val="22"/>
                              </w:rPr>
                              <w:t>学生間交流・検討会</w:t>
                            </w:r>
                          </w:p>
                          <w:p w:rsidR="00227640" w:rsidRPr="00B70DE7" w:rsidRDefault="00227640" w:rsidP="00B70DE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D0D0D" w:themeColor="text1" w:themeTint="F2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D0D0D" w:themeColor="text1" w:themeTint="F2"/>
                                <w:sz w:val="22"/>
                              </w:rPr>
                              <w:t>企業との交流会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3DC0"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0AFFD39" wp14:editId="5A926F43">
                      <wp:simplePos x="0" y="0"/>
                      <wp:positionH relativeFrom="column">
                        <wp:posOffset>2594610</wp:posOffset>
                      </wp:positionH>
                      <wp:positionV relativeFrom="paragraph">
                        <wp:posOffset>259715</wp:posOffset>
                      </wp:positionV>
                      <wp:extent cx="3171825" cy="1057275"/>
                      <wp:effectExtent l="0" t="0" r="28575" b="28575"/>
                      <wp:wrapNone/>
                      <wp:docPr id="49" name="爆発 2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1825" cy="1057275"/>
                              </a:xfrm>
                              <a:prstGeom prst="irregularSeal2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245C4" w:rsidRDefault="000245C4" w:rsidP="00513DC0">
                                  <w:pPr>
                                    <w:spacing w:line="240" w:lineRule="exact"/>
                                    <w:rPr>
                                      <w:rFonts w:eastAsia="ＭＳ ゴシック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0245C4">
                                    <w:rPr>
                                      <w:rFonts w:eastAsia="ＭＳ ゴシック" w:hint="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学生の</w:t>
                                  </w:r>
                                  <w:r>
                                    <w:rPr>
                                      <w:rFonts w:eastAsia="ＭＳ ゴシック" w:hint="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自発的活動へ発展</w:t>
                                  </w:r>
                                </w:p>
                                <w:p w:rsidR="00513DC0" w:rsidRPr="000245C4" w:rsidRDefault="00513DC0" w:rsidP="00B13376">
                                  <w:pPr>
                                    <w:spacing w:line="280" w:lineRule="exact"/>
                                    <w:rPr>
                                      <w:rFonts w:eastAsia="ＭＳ ゴシック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ネットワークの広がり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AFFD39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  <v:stroke joinstyle="miter"/>
                      <v:path gradientshapeok="t" o:connecttype="custom" o:connectlocs="9722,1887;0,12877;11612,18842;21600,6645" o:connectangles="270,180,90,0" textboxrect="5372,6382,14640,15935"/>
                    </v:shapetype>
                    <v:shape id="爆発 2 49" o:spid="_x0000_s1032" type="#_x0000_t72" style="position:absolute;left:0;text-align:left;margin-left:204.3pt;margin-top:20.45pt;width:249.75pt;height:83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iRo0AIAAAYGAAAOAAAAZHJzL2Uyb0RvYy54bWysVEtu2zAQ3RfoHQjuG31Sx4kQOTASpCiQ&#10;JkGdImuaoiwB/JWkbbkHKHqFXqUXyjU6JCU5Toouim4kcj5vZh5n5vyiExxtmLGtkiXOjlKMmKSq&#10;auWqxF8ert+dYmQdkRXhSrIS75jFF7O3b863umC5ahSvmEEAIm2x1SVunNNFkljaMEHskdJMgrJW&#10;RhAHV7NKKkO2gC54kqfpSbJVptJGUWYtSK+iEs8Cfl0z6u7q2jKHeIkhNxe+JnyX/pvMzkmxMkQ3&#10;Le3TIP+QhSCthKAj1BVxBK1N+wpKtNQoq2p3RJVIVF23lIUaoJosfVHNoiGahVqAHKtHmuz/g6W3&#10;m3uD2qrE788wkkTAGz39+P708xfKEYiAn622BZgt9L3pbxaOvtiuNsL/oQzUBU53I6esc4iC8Dib&#10;Zqf5BCMKuiydTPPpxKMme3dtrPvAlED+UOLWGLZac2IWjPA8sEo2N9ZFp8HYx7WKt9V1y3m4+JZh&#10;l9ygDYHHXq6yPsyBFZdoC3nk0zQNyAfK0HV7CNdlwYavxSdVRdizSQqekAopQAy9FcWDFKoaQUKN&#10;z/BBxyUIPZ+RwXByO84CnPzMangJ4CwWPQLFEIRSJl3MyDakYvvIIaFXobkH9Mg1MDRi9wCHZA3Y&#10;keLe3ruyMEKjc8/Z35xHjxBZSTc6i1YqE0k/BOBQVR852g8kRWo8S65bdqFLT7yllyxVtYPONSqO&#10;tNX0uoX2uSHW3RMDMwzTDnvJ3cGn5goeXfUnjBplvv1J7u1htECL0RZ2Qont1zUxDCP+UcLQHZ/4&#10;x0cuXOBgnkuXg1SuxaWCDsxg82kajt7W8eFYGyUeYW3NfTRQEUkhZompM8Pl0sUdBYuPsvk8mMHC&#10;0MTdyIWmHtzz64fhoXskRvez42DsbtWwN0jxYnCirfeUar52qm7DVO357JmHZRO6t1+Mfps9vwer&#10;/fqe/QYAAP//AwBQSwMEFAAGAAgAAAAhAGg1LyzfAAAACgEAAA8AAABkcnMvZG93bnJldi54bWxM&#10;j8FOwzAMhu9IvENkJG4s2TSFtjSdJiSEuLECh92yxmuqNU5p0q28PdkJbrb86ff3l5vZ9eyMY+g8&#10;KVguBDCkxpuOWgWfHy8PGbAQNRnde0IFPxhgU93elLow/kI7PNexZSmEQqEV2BiHgvPQWHQ6LPyA&#10;lG5HPzod0zq23Iz6ksJdz1dCSO50R+mD1QM+W2xO9eQU7LYyd0dbv+2n11MfvsS3fN9Lpe7v5u0T&#10;sIhz/IPhqp/UoUpOBz+RCaxXsBaZTOh1yIElIBfZEthBwUo8roFXJf9fofoFAAD//wMAUEsBAi0A&#10;FAAGAAgAAAAhALaDOJL+AAAA4QEAABMAAAAAAAAAAAAAAAAAAAAAAFtDb250ZW50X1R5cGVzXS54&#10;bWxQSwECLQAUAAYACAAAACEAOP0h/9YAAACUAQAACwAAAAAAAAAAAAAAAAAvAQAAX3JlbHMvLnJl&#10;bHNQSwECLQAUAAYACAAAACEAKOIkaNACAAAGBgAADgAAAAAAAAAAAAAAAAAuAgAAZHJzL2Uyb0Rv&#10;Yy54bWxQSwECLQAUAAYACAAAACEAaDUvLN8AAAAKAQAADwAAAAAAAAAAAAAAAAAqBQAAZHJzL2Rv&#10;d25yZXYueG1sUEsFBgAAAAAEAAQA8wAAADYGAAAAAA==&#10;" fillcolor="white [3212]" strokecolor="#0d0d0d [3069]" strokeweight="1pt">
                      <v:textbox inset="1mm,0,1mm,0">
                        <w:txbxContent>
                          <w:p w:rsidR="000245C4" w:rsidRDefault="000245C4" w:rsidP="00513DC0">
                            <w:pPr>
                              <w:spacing w:line="240" w:lineRule="exact"/>
                              <w:rPr>
                                <w:rFonts w:eastAsia="ＭＳ ゴシック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0245C4">
                              <w:rPr>
                                <w:rFonts w:eastAsia="ＭＳ ゴシック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学生の</w:t>
                            </w:r>
                            <w:r>
                              <w:rPr>
                                <w:rFonts w:eastAsia="ＭＳ ゴシック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自発的活動へ発展</w:t>
                            </w:r>
                          </w:p>
                          <w:p w:rsidR="00513DC0" w:rsidRPr="000245C4" w:rsidRDefault="00513DC0" w:rsidP="00B13376">
                            <w:pPr>
                              <w:spacing w:line="280" w:lineRule="exact"/>
                              <w:rPr>
                                <w:rFonts w:eastAsia="ＭＳ ゴシック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ネットワークの広がり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3DC0"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D0BF818" wp14:editId="7F399FAF">
                      <wp:simplePos x="0" y="0"/>
                      <wp:positionH relativeFrom="column">
                        <wp:posOffset>1983845</wp:posOffset>
                      </wp:positionH>
                      <wp:positionV relativeFrom="paragraph">
                        <wp:posOffset>1174750</wp:posOffset>
                      </wp:positionV>
                      <wp:extent cx="1933575" cy="876300"/>
                      <wp:effectExtent l="0" t="0" r="28575" b="19050"/>
                      <wp:wrapNone/>
                      <wp:docPr id="18" name="フローチャート : 代替処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8763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13DC0" w:rsidRPr="00513DC0" w:rsidRDefault="00692FC1" w:rsidP="00B13376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</w:rPr>
                                  </w:pPr>
                                  <w:r w:rsidRPr="00692FC1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</w:rPr>
                                    <w:t>学内</w:t>
                                  </w:r>
                                  <w:r w:rsidR="00943C3C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</w:rPr>
                                    <w:t>・</w:t>
                                  </w:r>
                                  <w:r w:rsidR="002069D7" w:rsidRPr="00836A7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小中高校・</w:t>
                                  </w:r>
                                  <w:r w:rsidR="00943C3C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</w:rPr>
                                    <w:t>地域で</w:t>
                                  </w:r>
                                  <w:r w:rsidR="0051051A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</w:rPr>
                                    <w:t>消費者啓発・</w:t>
                                  </w:r>
                                  <w:r w:rsidRPr="00692FC1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</w:rPr>
                                    <w:t>ボランティア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</w:rPr>
                                    <w:t>活動等</w:t>
                                  </w:r>
                                  <w:r w:rsidR="00B13376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</w:rPr>
                                    <w:t>、</w:t>
                                  </w:r>
                                  <w:r w:rsidR="00513DC0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</w:rPr>
                                    <w:t>企業とのつながり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0BF818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フローチャート : 代替処理 18" o:spid="_x0000_s1035" type="#_x0000_t176" style="position:absolute;left:0;text-align:left;margin-left:156.2pt;margin-top:92.5pt;width:152.25pt;height:6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ZC06wIAAPkFAAAOAAAAZHJzL2Uyb0RvYy54bWysVL1u2zAQ3gv0HQjujSQnTmIhcmA4SFEg&#10;SIwmRWaaoiwBFMmStCV3Kwy0Hbt06higW5+gBfow7s9r9EhJdpIGHYp6oO90dx/vPt7d0XFdcrRg&#10;2hRSJDjaCTFigsq0ELMEv7g6fXKIkbFEpIRLwRK8ZAYfDx8/OqpUzHoylzxlGgGIMHGlEpxbq+Ig&#10;MDRnJTE7UjEBxkzqklhQ9SxINakAveRBLwz3g0rqVGlJmTHw9aQx4qHHzzJG7UWWGWYRTzDkZv2p&#10;/Tl1ZzA8IvFME5UXtE2D/EMWJSkEXLqBOiGWoLku/oAqC6qlkZndobIMZJYVlPkaoJoovFfNZU4U&#10;87UAOUZtaDL/D5aeLyYaFSm8HbyUICW80Xr1Yb36vF59Xa9er1c3XniHYvT9y83Pj99+vP306/0b&#10;BO7AXaVMDBCXaqJbzYDoiKgzXbp/KBHVnu/lhm9WW0ThYzTY3e0f9DGiYDs82N8N/YME22iljX3K&#10;ZImckOCMy2qcE21H3DItiGWT5uk992RxZiykAfFdnMvASF6kpwXnXnGNxcZcowWBlpjOIlcGRNzx&#10;4gJVCR70e30PfMfmW3OLYOsHEACPC4B19DSEeMkuOXNJcPGcZUA6UNBrLribFaGUCRs1ppykrEm2&#10;H8KvS7eL8Ml7QIecQZkb7Bag82xAOuym6tbfhTI/LZvg8G+JNcGbCH+zFHYTXBZC6ocAOFTV3tz4&#10;dyQ11DiWbD2tfUMOnKf7MpXpEppUy2Z6jaKnBbTDGTF2QjSMKww2rCB7AYfrkATLVsIol/rVQ9+d&#10;P0wRWDGqYPwTbF7OiWYY8WcC5msQ7e25feGVvf5BDxR92zK9bRHzciyhnSJYdop60flb3omZluU1&#10;bKqRuxVMRFC4O8HU6k4Z22Ytwa6jbDTybrAjFLFn4lJRB+54dp19VV8TrdqZsDBN57JbFSS+NwWN&#10;r4sUcjS3Miv8iGx5bV8A9otvpXYXugV2W/de2409/A0AAP//AwBQSwMEFAAGAAgAAAAhAKvN9Krg&#10;AAAACwEAAA8AAABkcnMvZG93bnJldi54bWxMj0FPg0AQhe8m/ofNmHizC7TFgiyNaSqJx7Yar1t2&#10;BCI7i+y2pf/e8aTHyfvy5nvFerK9OOPoO0cK4lkEAql2pqNGwdvh5WEFwgdNRveOUMEVPazL25tC&#10;58ZdaIfnfWgEl5DPtYI2hCGX0tctWu1nbkDi7NONVgc+x0aaUV+43PYyiaJUWt0Rf2j1gJsW66/9&#10;ySrolsl3+HjMXhfb4b062GqzrbKrUvd30/MTiIBT+IPhV5/VoWSnozuR8aJXMI+TBaMcrJY8iok0&#10;TjMQR46SeQSyLOT/DeUPAAAA//8DAFBLAQItABQABgAIAAAAIQC2gziS/gAAAOEBAAATAAAAAAAA&#10;AAAAAAAAAAAAAABbQ29udGVudF9UeXBlc10ueG1sUEsBAi0AFAAGAAgAAAAhADj9If/WAAAAlAEA&#10;AAsAAAAAAAAAAAAAAAAALwEAAF9yZWxzLy5yZWxzUEsBAi0AFAAGAAgAAAAhAPgVkLTrAgAA+QUA&#10;AA4AAAAAAAAAAAAAAAAALgIAAGRycy9lMm9Eb2MueG1sUEsBAi0AFAAGAAgAAAAhAKvN9KrgAAAA&#10;CwEAAA8AAAAAAAAAAAAAAAAARQUAAGRycy9kb3ducmV2LnhtbFBLBQYAAAAABAAEAPMAAABSBgAA&#10;AAA=&#10;" fillcolor="white [3212]" strokecolor="black [3213]">
                      <v:textbox>
                        <w:txbxContent>
                          <w:p w:rsidR="00513DC0" w:rsidRPr="00513DC0" w:rsidRDefault="00692FC1" w:rsidP="00B13376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</w:rPr>
                            </w:pPr>
                            <w:r w:rsidRPr="00692FC1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</w:rPr>
                              <w:t>学内</w:t>
                            </w:r>
                            <w:r w:rsidR="00943C3C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</w:rPr>
                              <w:t>・</w:t>
                            </w:r>
                            <w:r w:rsidR="002069D7" w:rsidRPr="00836A7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小中高校・</w:t>
                            </w:r>
                            <w:r w:rsidR="00943C3C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</w:rPr>
                              <w:t>地域で</w:t>
                            </w:r>
                            <w:r w:rsidR="0051051A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</w:rPr>
                              <w:t>消費者啓発・</w:t>
                            </w:r>
                            <w:r w:rsidRPr="00692FC1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</w:rPr>
                              <w:t>ボランティア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</w:rPr>
                              <w:t>活動等</w:t>
                            </w:r>
                            <w:r w:rsidR="00B13376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</w:rPr>
                              <w:t>、</w:t>
                            </w:r>
                            <w:r w:rsidR="00513DC0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</w:rPr>
                              <w:t>企業とのつながり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49D1"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2C05E53D" wp14:editId="793829D3">
                      <wp:simplePos x="0" y="0"/>
                      <wp:positionH relativeFrom="column">
                        <wp:posOffset>1410842</wp:posOffset>
                      </wp:positionH>
                      <wp:positionV relativeFrom="paragraph">
                        <wp:posOffset>2495947</wp:posOffset>
                      </wp:positionV>
                      <wp:extent cx="2046285" cy="368597"/>
                      <wp:effectExtent l="0" t="457200" r="0" b="660400"/>
                      <wp:wrapNone/>
                      <wp:docPr id="17" name="下カーブ矢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352502" flipV="1">
                                <a:off x="0" y="0"/>
                                <a:ext cx="2046285" cy="368597"/>
                              </a:xfrm>
                              <a:prstGeom prst="curvedDownArrow">
                                <a:avLst>
                                  <a:gd name="adj1" fmla="val 29122"/>
                                  <a:gd name="adj2" fmla="val 50000"/>
                                  <a:gd name="adj3" fmla="val 35089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78FDE7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下カーブ矢印 17" o:spid="_x0000_s1026" type="#_x0000_t105" style="position:absolute;left:0;text-align:left;margin-left:111.1pt;margin-top:196.55pt;width:161.1pt;height:29pt;rotation:9008467fd;flip:y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VM2QIAAJ8FAAAOAAAAZHJzL2Uyb0RvYy54bWysVM1uEzEQviPxDpbvdH+SbZOomyo0CkKq&#10;2kot9Ox4vdlFXtvYTjblSI+IK1ckrlw4cuBtCuI1GHudNKU9IfawGnvGM/N983N4tG44WjFtaily&#10;nOzFGDFBZVGLRY5fXc6eDTAyloiCcClYjq+ZwUfjp08OWzViqawkL5hG4ESYUatyXFmrRlFkaMUa&#10;YvakYgKUpdQNsXDUi6jQpAXvDY/SON6PWqkLpSVlxsDttFPisfdflozas7I0zCKeY8jN+r/2/7n7&#10;R+NDMlpooqqahjTIP2TRkFpA0K2rKbEELXX9wFVTUy2NLO0elU0ky7KmzGMANEn8F5qLiijmsQA5&#10;Rm1pMv/PLT1dnWtUF1C7A4wEaaBGP79/uH3/9fbmx+3Np9+fv/z6+A2BEphqlRnBgwt1rsPJgOhg&#10;r0vdIC2B3qTXy9IsTjEqea1ew4XnBZCitaf9eks7W1tE4TKN+/vpIMOIgq63P8iGPlrUuXXulTb2&#10;BZMNckKO6VKvWDGVrZhoLVsfgKxOjPUVKAIMUrxJIIuGQ0FXhKN0mKRpKPiOjct0a5PF8D206e3a&#10;9LJ4MHQ2kGCICtImRZeCkbwuZjXn/qAX82OuEaSQ4/5skDyfhsf3zLhALVCR9SE+ogRGoeTEgtgo&#10;KI4RC4wIX8CMUas94HuvzSNBfPCKFKwLvYUGyQZzD+GeH4diSkzVPfGqkCwXzh/zIwVMO/iuHboG&#10;cNJcFtfQSr4JAIJRdFaDtxNi7DnRUAO4hEVhz+BXcglgZZAwqqR+99i9s4deBy1GLQwpEPF2STTD&#10;iL8UMAXDpN93U+0P/ewghYPe1cx3NWLZHEsoAnQFZOdFZ2/5Riy1bK5gn0xcVFARQSF2R3k4HNtu&#10;ecBGomwy8WYwyYrYE3Gh6KbdHY+X6yuiVWhZC81+KjcDHRqn66E7W8ewkJOllWW9ZbjjNdANW8AX&#10;LWwst2Z2z97qbq+O/wAAAP//AwBQSwMEFAAGAAgAAAAhAMsWbKHfAAAACwEAAA8AAABkcnMvZG93&#10;bnJldi54bWxMj8FOwzAMhu9IvENkJG4s7dahUZpOCMEREN0kdkxary00TpVka3l7zAl8s/z59+di&#10;O9tBnNGH3pGCdJGAQKpd01OrYL97vtmACFFTowdHqOAbA2zLy4tC542b6B3PVWwFh1DItYIuxjGX&#10;MtQdWh0WbkTi2dF5qyO3vpWN1xOH20Euk+RWWt0TX+j0iI8d1l/VybLG5tXvq48p7t4+zeHgjsY8&#10;vXilrq/mh3sQEef4B8OvPu9AyU7GnagJYlCw5GJUwepulYJgYp1lGQijIFunKciykP9/KH8AAAD/&#10;/wMAUEsBAi0AFAAGAAgAAAAhALaDOJL+AAAA4QEAABMAAAAAAAAAAAAAAAAAAAAAAFtDb250ZW50&#10;X1R5cGVzXS54bWxQSwECLQAUAAYACAAAACEAOP0h/9YAAACUAQAACwAAAAAAAAAAAAAAAAAvAQAA&#10;X3JlbHMvLnJlbHNQSwECLQAUAAYACAAAACEAK65lTNkCAACfBQAADgAAAAAAAAAAAAAAAAAuAgAA&#10;ZHJzL2Uyb0RvYy54bWxQSwECLQAUAAYACAAAACEAyxZsod8AAAALAQAADwAAAAAAAAAAAAAAAAAz&#10;BQAAZHJzL2Rvd25yZXYueG1sUEsFBgAAAAAEAAQA8wAAAD8GAAAAAA==&#10;" adj="19655,21194,14021" fillcolor="#4f81bd" strokecolor="#385d8a" strokeweight="2pt"/>
                  </w:pict>
                </mc:Fallback>
              </mc:AlternateContent>
            </w:r>
            <w:r w:rsidR="002B49D1"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AA98D98" wp14:editId="55A9E97E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1250950</wp:posOffset>
                      </wp:positionV>
                      <wp:extent cx="2933700" cy="145415"/>
                      <wp:effectExtent l="0" t="19050" r="38100" b="45085"/>
                      <wp:wrapNone/>
                      <wp:docPr id="22" name="右矢印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3700" cy="14541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93E65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2" o:spid="_x0000_s1026" type="#_x0000_t13" style="position:absolute;left:0;text-align:left;margin-left:182.55pt;margin-top:98.5pt;width:231pt;height:11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hKJiQIAAEEFAAAOAAAAZHJzL2Uyb0RvYy54bWysVFFq3DAQ/S/0DkL/jb2b3aZZ4g1LQkoh&#10;JKFJybciS2uDrFFH2vVu71B6hEJPUOiZQq/Rkex1QhL6UeoPWdLMPM08vdHR8aYxbK3Q12ALPtrL&#10;OVNWQlnbZcE/3Zy9eceZD8KWwoBVBd8qz4/nr18dtW6mxlCBKRUyArF+1rqCVyG4WZZ5WalG+D1w&#10;ypJRAzYi0BKXWYmiJfTGZOM8f5u1gKVDkMp72j3tjHye8LVWMlxq7VVgpuCUW0gjpvEujtn8SMyW&#10;KFxVyz4N8Q9ZNKK2dOgAdSqCYCusn0E1tUTwoMOehCYDrWupUg1UzSh/Us11JZxKtRA53g00+f8H&#10;Ky/WV8jqsuDjMWdWNHRH999+/f7+4/7rT0Z7RFDr/Iz8rt0V9itP01jtRmMT/1QH2yRStwOpahOY&#10;pM3x4f7+QU7cS7KNJtPJaBpBs4dohz68V9CwOCk41ssqLBChTYyK9bkPXcDOkaJjTl0WaRa2RsVE&#10;jP2oNJUTz03RSUjqxCBbC5KAkFLZMOpMlShVtz3N6euzGiJSjgkwIuvamAG7B4gifY7d5dr7x1CV&#10;dDgE539LrAseItLJYMMQ3NQW8CUAQ1X1J3f+O5I6aiJLd1Bu6bIRui7wTp7VxPi58OFKIMmeLola&#10;OVzSoA20BYd+xlkF+OWl/ehPaiQrZy21UcH955VAxZn5YEmnh6PJJPZdWkymB2Na4GPL3WOLXTUn&#10;QNc0okfDyTSN/sHsphqhuaWOX8RTySSspLMLLgPuFieha296M6RaLJIb9ZoT4dxeOxnBI6tRSzeb&#10;W4Gul10gwV7AruXE7InuOt8YaWGxCqDrJMoHXnu+qU+TcPo3JT4Ej9fJ6+Hlm/8BAAD//wMAUEsD&#10;BBQABgAIAAAAIQCvMGfH4gAAAAsBAAAPAAAAZHJzL2Rvd25yZXYueG1sTI/BTsMwEETvSPyDtUhc&#10;UOskFW0T4lQIqSBRcaCtxNWNTRyw1yF20vD3LCc47szT7Ey5mZxlo+5D61FAOk+Aaay9arERcDxs&#10;Z2tgIUpU0nrUAr51gE11eVHKQvkzvupxHxtGIRgKKcDE2BWch9poJ8PcdxrJe/e9k5HOvuGql2cK&#10;d5ZnSbLkTrZIH4zs9IPR9ed+cAKeb9T25SNrHt/MYcx3g7WLrycrxPXVdH8HLOop/sHwW5+qQ0Wd&#10;Tn5AFZgVsFjepoSSka9oFBHrbEXKSUCW5jnwquT/N1Q/AAAA//8DAFBLAQItABQABgAIAAAAIQC2&#10;gziS/gAAAOEBAAATAAAAAAAAAAAAAAAAAAAAAABbQ29udGVudF9UeXBlc10ueG1sUEsBAi0AFAAG&#10;AAgAAAAhADj9If/WAAAAlAEAAAsAAAAAAAAAAAAAAAAALwEAAF9yZWxzLy5yZWxzUEsBAi0AFAAG&#10;AAgAAAAhAHp6EomJAgAAQQUAAA4AAAAAAAAAAAAAAAAALgIAAGRycy9lMm9Eb2MueG1sUEsBAi0A&#10;FAAGAAgAAAAhAK8wZ8fiAAAACwEAAA8AAAAAAAAAAAAAAAAA4wQAAGRycy9kb3ducmV2LnhtbFBL&#10;BQYAAAAABAAEAPMAAADyBQAAAAA=&#10;" adj="21065" fillcolor="#4f81bd [3204]" strokecolor="#243f60 [1604]" strokeweight="2pt"/>
                  </w:pict>
                </mc:Fallback>
              </mc:AlternateContent>
            </w:r>
            <w:r w:rsidR="002B49D1"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26F688D" wp14:editId="370AEB00">
                      <wp:simplePos x="0" y="0"/>
                      <wp:positionH relativeFrom="column">
                        <wp:posOffset>2035226</wp:posOffset>
                      </wp:positionH>
                      <wp:positionV relativeFrom="paragraph">
                        <wp:posOffset>478805</wp:posOffset>
                      </wp:positionV>
                      <wp:extent cx="1391920" cy="357505"/>
                      <wp:effectExtent l="0" t="152400" r="0" b="366395"/>
                      <wp:wrapNone/>
                      <wp:docPr id="48" name="下カーブ矢印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680190">
                                <a:off x="0" y="0"/>
                                <a:ext cx="1391920" cy="357505"/>
                              </a:xfrm>
                              <a:prstGeom prst="curvedDownArrow">
                                <a:avLst>
                                  <a:gd name="adj1" fmla="val 29122"/>
                                  <a:gd name="adj2" fmla="val 50000"/>
                                  <a:gd name="adj3" fmla="val 35089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8A9F1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下カーブ矢印 48" o:spid="_x0000_s1026" type="#_x0000_t105" style="position:absolute;left:0;text-align:left;margin-left:160.25pt;margin-top:37.7pt;width:109.6pt;height:28.15pt;rotation:-2096944fd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4Cs2AIAANMFAAAOAAAAZHJzL2Uyb0RvYy54bWysVEtvEzEQviPxHyzf6T6StN2omypqVYRU&#10;tREt6tn12s0iv7CdbMKRHhFXrkhcuXDkwL8piL/B2LvZBtoTYg8r2zPzzcw3j4PDlRRoyayrtSpx&#10;tpNixBTVVa1uSvzq8uTZPkbOE1URoRUr8Zo5fDh5+uSgMWOW67kWFbMIQJQbN6bEc+/NOEkcnTNJ&#10;3I42TIGQayuJh6u9SSpLGkCXIsnTdDdptK2M1ZQ5B6/HrRBPIj7njPpzzh3zSJQYYvPxb+P/OvyT&#10;yQEZ31hi5jXtwiD/EIUktQKnPdQx8QQtbP0AStbUaqe536FaJprzmrKYA2STpX9lczEnhsVcgBxn&#10;eprc/4OlZ8uZRXVV4iFUShEJNfrx7f3duy93t9/vbj/++vT554evCITAVGPcGAwuzMx2NwfHkPaK&#10;W4msBnqzYnc/zYo0sgH5oVUke92TzVYeUXjMBkVW5FATCrLBaG+UjoKPpAULoMY6/5xpicKhxHRh&#10;l6w61o2aWqub6IAsT52PvFdd8KR6nWHEpYAyLolAeZHleVfmLZ18W2eUwvdQZ7CtMxil+0UXYOcV&#10;Qt2ECHEHclo64smvBQuBCfWScSAYMs5jyLG12ZGwCMIrMaGUKZ+1ojmpWPvchwROeovITgQMyLwW&#10;osfuAMLYPMRuae30gymLk9Ebt8Xq3fwZWGvcW0TPWvneWNZK28cyE5BV57nV35DUUhNYutbVGtov&#10;Ng50gjP0pIZanxLnZ8RCBeERlos/hx8Xuimx7k4YzbV9+9h70If5AClGDQx2id2bBbEMI/FCweQU&#10;2XAYNkG8DEd7oQXttuR6W6IW8khDmaCnILp4DPpebI7cankFO2gavIKIKAq+oVu93VyOfLtwYItR&#10;Np1GNZh+Q/ypujA0gAdWQy9drq6INV3DexiVM71ZAmQc265l9F43WCo9XXjNax+E97x2F9gcsXG6&#10;LRdW0/Y9at3v4slvAAAA//8DAFBLAwQUAAYACAAAACEA9vCAqN8AAAAKAQAADwAAAGRycy9kb3du&#10;cmV2LnhtbEyPwU7DMBBE70j8g7VIXFBrN2kIhDgVAnGqVInQ3t14iSNiO4qdJvw9ywmOq3maeVvu&#10;FtuzC46h807CZi2AoWu87lwr4fjxtnoAFqJyWvXeoYRvDLCrrq9KVWg/u3e81LFlVOJCoSSYGIeC&#10;89AYtCqs/YCOsk8/WhXpHFuuRzVTue15IsQ9t6pztGDUgC8Gm696srQ7qG1tjj2+Hsy81/vTXTKJ&#10;g5S3N8vzE7CIS/yD4Vef1KEip7OfnA6sl5AmIiNUQp5tgRGQpY85sDOR6SYHXpX8/wvVDwAAAP//&#10;AwBQSwECLQAUAAYACAAAACEAtoM4kv4AAADhAQAAEwAAAAAAAAAAAAAAAAAAAAAAW0NvbnRlbnRf&#10;VHlwZXNdLnhtbFBLAQItABQABgAIAAAAIQA4/SH/1gAAAJQBAAALAAAAAAAAAAAAAAAAAC8BAABf&#10;cmVscy8ucmVsc1BLAQItABQABgAIAAAAIQD6F4Cs2AIAANMFAAAOAAAAAAAAAAAAAAAAAC4CAABk&#10;cnMvZTJvRG9jLnhtbFBLAQItABQABgAIAAAAIQD28ICo3wAAAAoBAAAPAAAAAAAAAAAAAAAAADIF&#10;AABkcnMvZG93bnJldi54bWxQSwUGAAAAAAQABADzAAAAPgYAAAAA&#10;" adj="18826,21021,14021" fillcolor="#4f81bd [3204]" strokecolor="#243f60 [1604]" strokeweight="2pt"/>
                  </w:pict>
                </mc:Fallback>
              </mc:AlternateContent>
            </w:r>
            <w:r w:rsidR="008D5D62"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A630FF3" wp14:editId="0567C07C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3175000</wp:posOffset>
                      </wp:positionV>
                      <wp:extent cx="2160270" cy="1266825"/>
                      <wp:effectExtent l="0" t="0" r="11430" b="28575"/>
                      <wp:wrapNone/>
                      <wp:docPr id="16" name="爆発 2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270" cy="1266825"/>
                              </a:xfrm>
                              <a:prstGeom prst="irregularSeal2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0CB7" w:rsidRPr="000245C4" w:rsidRDefault="00E90CB7" w:rsidP="00E90CB7">
                                  <w:pPr>
                                    <w:spacing w:line="240" w:lineRule="exact"/>
                                    <w:rPr>
                                      <w:rFonts w:eastAsia="ＭＳ ゴシック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より継続性のあるネットワークづくり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30FF3" id="爆発 2 16" o:spid="_x0000_s1035" type="#_x0000_t72" style="position:absolute;left:0;text-align:left;margin-left:168.4pt;margin-top:250pt;width:170.1pt;height:99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4K/zwIAAA4GAAAOAAAAZHJzL2Uyb0RvYy54bWysVEtu2zAQ3RfoHQjuG32QOIkQOTASpCiQ&#10;JkadImuaIi0CFMmStCX3AEWv0Kv0QrlGh5QsOx90UXQjkfN5M/M4MxeXXSPRhlkntCpxdpRixBTV&#10;lVCrEn99uPlwhpHzRFVEasVKvGUOX07fv7toTcFyXWtZMYsARLmiNSWuvTdFkjhas4a4I22YAiXX&#10;tiEernaVVJa0gN7IJE/TSdJqWxmrKXMOpNe9Ek8jPueM+nvOHfNIlhhy8/Fr43cZvsn0ghQrS0wt&#10;6JAG+YcsGiIUBB2hroknaG3FK6hGUKud5v6I6ibRnAvKYg1QTZa+qGZRE8NiLUCOMyNN7v/B0rvN&#10;3CJRwdtNMFKkgTd6+vnj6ddvlCMQAT+tcQWYLczcDjcHx1Bsx20T/lAG6iKn25FT1nlEQZhnkzQ/&#10;Beop6LJ8MjnLTwJqsnc31vmPTDcoHEosrGWrtSR2wYjMI6tkc+t877QzDnGdlqK6EVLGS2gZdiUt&#10;2hB47OUqG8I8s5IKtSGP0zSNyM+Usev2EL7Loo1cN5911cOen6TgCamQAsTQW714J4WqRpBY4wE+&#10;6KQCYeCzZzCe/FayCKe+MA4vETjrU3teEKGUKd9n5GpSsX3kmNCr0DIABmQODI3YA8Db2D3Fg31w&#10;ZXGERueBs785jx4xslZ+dG6E0vatyiRUNUTu7Xck9dQElny37GKXngfLIFnqaguda3U/0s7QGwHt&#10;c0ucnxMLMwwtB3vJ38OHSw2ProcTRrW239+SB3sYLdBi1MJOKLH7tiaWYSQ/KRi68+z4OCyReDk+&#10;Oc3hYg81y0ONWjdXGjoxgw1oaDwGey93R2518wjraxaigoooCrFLTL3dXa58v6tgAVI2m0UzWByG&#10;+Fu1MDSAB57DUDx0j8SaYYY8jN+d3u0PUrwYoN42eCo9W3vNRZyuPa/DC8DSiV08LMiw1Q7v0Wq/&#10;xqd/AAAA//8DAFBLAwQUAAYACAAAACEAT+pYLeIAAAALAQAADwAAAGRycy9kb3ducmV2LnhtbEyP&#10;zU7DMBCE70i8g7VIXCpqQ9W0DXEqQKKonKCtxNWNt0mof0LsuuHtWU5wm9GOZr8ploM1LGEfWu8k&#10;3I4FMHSV162rJey2zzdzYCEqp5XxDiV8Y4BleXlRqFz7s3vHtIk1oxIXciWhibHLOQ9Vg1aFse/Q&#10;0e3ge6si2b7muldnKreG3wmRcataRx8a1eFTg9Vxc7IStse3j8evtDLr19VnWldpJA4vIymvr4aH&#10;e2ARh/gXhl98QoeSmPb+5HRgRsJkkhF6lDAVgkZRIpvNSOxJLBZT4GXB/28ofwAAAP//AwBQSwEC&#10;LQAUAAYACAAAACEAtoM4kv4AAADhAQAAEwAAAAAAAAAAAAAAAAAAAAAAW0NvbnRlbnRfVHlwZXNd&#10;LnhtbFBLAQItABQABgAIAAAAIQA4/SH/1gAAAJQBAAALAAAAAAAAAAAAAAAAAC8BAABfcmVscy8u&#10;cmVsc1BLAQItABQABgAIAAAAIQDcN4K/zwIAAA4GAAAOAAAAAAAAAAAAAAAAAC4CAABkcnMvZTJv&#10;RG9jLnhtbFBLAQItABQABgAIAAAAIQBP6lgt4gAAAAsBAAAPAAAAAAAAAAAAAAAAACkFAABkcnMv&#10;ZG93bnJldi54bWxQSwUGAAAAAAQABADzAAAAOAYAAAAA&#10;" fillcolor="white [3212]" strokecolor="#0d0d0d [3069]" strokeweight="1pt">
                      <v:textbox>
                        <w:txbxContent>
                          <w:p w:rsidR="00E90CB7" w:rsidRPr="000245C4" w:rsidRDefault="00E90CB7" w:rsidP="00E90CB7">
                            <w:pPr>
                              <w:spacing w:line="240" w:lineRule="exact"/>
                              <w:rPr>
                                <w:rFonts w:eastAsia="ＭＳ ゴシック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より継続性のあるネットワークづくり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3666"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8501B67" wp14:editId="34382DC3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3213100</wp:posOffset>
                      </wp:positionV>
                      <wp:extent cx="4362450" cy="142875"/>
                      <wp:effectExtent l="0" t="19050" r="38100" b="47625"/>
                      <wp:wrapNone/>
                      <wp:docPr id="14" name="右矢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2450" cy="1428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43C58" id="右矢印 14" o:spid="_x0000_s1026" type="#_x0000_t13" style="position:absolute;left:0;text-align:left;margin-left:66.3pt;margin-top:253pt;width:343.5pt;height:11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HJXigIAAEEFAAAOAAAAZHJzL2Uyb0RvYy54bWysVFFq3DAQ/S/0DkL/jXe33iRd4g1LQkoh&#10;JKFJybciS2uDrFFH2vVu71B6hEJPUOiZQq/Rkex1QhL6UeoPWdLMPM08vdHR8aYxbK3Q12ALPt4b&#10;caashLK2y4J/ujl7c8iZD8KWwoBVBd8qz4/nr18dtW6mJlCBKRUyArF+1rqCVyG4WZZ5WalG+D1w&#10;ypJRAzYi0BKXWYmiJfTGZJPRaD9rAUuHIJX3tHvaGfk84WutZLjU2qvATMEpt5BGTONdHLP5kZgt&#10;Ubiqln0a4h+yaERt6dAB6lQEwVZYP4NqaongQYc9CU0GWtdSpRqomvHoSTXXlXAq1ULkeDfQ5P8f&#10;rLxYXyGrS7q7nDMrGrqj+2+/fn//cf/1J6M9Iqh1fkZ+1+4K+5Wnaax2o7GJf6qDbRKp24FUtQlM&#10;0mb+dn+ST4l7SbZxPjk8mEbQ7CHaoQ/vFTQsTgqO9bIKC0RoE6Nife5DF7BzpOiYU5dFmoWtUTER&#10;Yz8qTeXQuZMUnYSkTgyytSAJCCmVDePOVIlSddvTEX19VkNEyjEBRmRdGzNg9wBRpM+xu1x7/xiq&#10;kg6H4NHfEuuCh4h0MtgwBDe1BXwJwFBV/cmd/46kjprI0h2UW7pshK4LvJNnNTF+Lny4Ekiyp0ui&#10;Vg6XNGgDbcGhn3FWAX55aT/6kxrJyllLbVRw/3klUHFmPljS6btxnse+S4t8ejChBT623D222FVz&#10;AnRNY3o0nEzT6B/MbqoRmlvq+EU8lUzCSjq74DLgbnESuvamN0OqxSK5Ua85Ec7ttZMRPLIatXSz&#10;uRXoetkFEuwF7FpOzJ7orvONkRYWqwC6TqJ84LXnm/o0Cad/U+JD8HidvB5evvkfAAAA//8DAFBL&#10;AwQUAAYACAAAACEAXo//ot4AAAALAQAADwAAAGRycy9kb3ducmV2LnhtbEyPzU7DMBCE70i8g7VI&#10;3KhTo1ohxKkQUhE/pxYewI2XJCJep7GbBp6e5VSOM/tpdqZcz74XE46xC2RguchAINXBddQY+Hjf&#10;3OQgYrLkbB8IDXxjhHV1eVHawoUTbXHapUZwCMXCGmhTGgopY92it3ERBiS+fYbR28RybKQb7YnD&#10;fS9VlmnpbUf8obUDPrZYf+2O3oBOP8r58Krql+kt5pvt4elZH4y5vpof7kEknNMZhr/6XB0q7rQP&#10;R3JR9KxvlWbUwCrTPIqJfHnHzp4dla9AVqX8v6H6BQAA//8DAFBLAQItABQABgAIAAAAIQC2gziS&#10;/gAAAOEBAAATAAAAAAAAAAAAAAAAAAAAAABbQ29udGVudF9UeXBlc10ueG1sUEsBAi0AFAAGAAgA&#10;AAAhADj9If/WAAAAlAEAAAsAAAAAAAAAAAAAAAAALwEAAF9yZWxzLy5yZWxzUEsBAi0AFAAGAAgA&#10;AAAhAPZMcleKAgAAQQUAAA4AAAAAAAAAAAAAAAAALgIAAGRycy9lMm9Eb2MueG1sUEsBAi0AFAAG&#10;AAgAAAAhAF6P/6LeAAAACwEAAA8AAAAAAAAAAAAAAAAA5AQAAGRycy9kb3ducmV2LnhtbFBLBQYA&#10;AAAABAAEAPMAAADvBQAAAAA=&#10;" adj="21246" fillcolor="#4f81bd [3204]" strokecolor="#243f60 [1604]" strokeweight="2pt"/>
                  </w:pict>
                </mc:Fallback>
              </mc:AlternateContent>
            </w:r>
            <w:r w:rsidR="00D23666"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A406888" wp14:editId="43F7095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1944370</wp:posOffset>
                      </wp:positionV>
                      <wp:extent cx="1546860" cy="128270"/>
                      <wp:effectExtent l="0" t="304800" r="0" b="290830"/>
                      <wp:wrapNone/>
                      <wp:docPr id="26" name="右矢印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261382" flipV="1">
                                <a:off x="0" y="0"/>
                                <a:ext cx="1546860" cy="12827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C0502" id="右矢印 26" o:spid="_x0000_s1026" type="#_x0000_t13" style="position:absolute;left:0;text-align:left;margin-left:37.05pt;margin-top:153.1pt;width:121.8pt;height:10.1pt;rotation:1462128fd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fzFnAIAAFoFAAAOAAAAZHJzL2Uyb0RvYy54bWysVF1q3DAQfi/0DkLvjdfuZrNd4g1LQkoh&#10;JKFJm2dFltYCWVJH2vVu71ByhEJPUOiZQq/Rkex1QhL6UOoHo9HMfPP3jQ6PNo0mawFeWVPSfG9E&#10;iTDcVsosS/rp+vTNlBIfmKmYtkaUdCs8PZq/fnXYupkobG11JYAgiPGz1pW0DsHNsszzWjTM71kn&#10;DCqlhYYFFGGZVcBaRG90VoxGk6y1UDmwXHiPtyedks4TvpSChwspvQhElxRzC+kP6X8b/9n8kM2W&#10;wFyteJ8G+4csGqYMBh2gTlhgZAXqGVSjOFhvZdjjtsmslIqLVANWk4+eVHNVMydSLdgc74Y2+f8H&#10;y8/Xl0BUVdJiQolhDc7o/u7X7+8/7r/9JHiHDWqdn6HdlbuEXvJ4jNVuJDQELHa1GBWT/O20oERq&#10;5T4jFVI7sECySd3eDt0Wm0A4Xub748l0gkPhqMuLaXGQxpF1sBHegQ/vhW1IPJQU1LIOCwDbJmy2&#10;PvMBE0KHnSEKMdkuvXQKWy0ilDYfhcQ6MW6RvBPDxLEGsmbIDca5MKFL2tesEt31/gi/2AMMMngk&#10;KQFGZKm0HrB7gMje59gdTG8fXUUi6OA8+ltinfPgkSJbEwbnRhkLLwForKqP3NnvmtS1Jnbp1lZb&#10;ZEEaJM7DO36qsONnzIdLBrgPeIk7Hi7wJ7VtS2r7EyW1ha8v3Ud7pClqKWlxv0rqv6wYCEr0B4ME&#10;fpePx3EhkzDePyhQgMea28cas2qOLY4pT9mlY7QPeneUYJsbfAoWMSqqmOEYu6Q8wE44Dt3e42PC&#10;xWKRzHAJHQtn5srxHWUjl643NwxcT7uAhD23u11ksye862zjPIxdrIKVKpHyoa99v3GBE3H6xya+&#10;EI/lZPXwJM7/AAAA//8DAFBLAwQUAAYACAAAACEAfN0SYN4AAAAKAQAADwAAAGRycy9kb3ducmV2&#10;LnhtbEyPTU+EMBCG7yb+h2ZMvLnlYwMrUjZmjfHgSfQHFDpSIp0SWnaLv9560ttM5sk7z1sfg5nY&#10;GRc3WhKQ7hJgSL1VIw0CPt6f7w7AnJek5GQJBWzo4NhcX9WyUvZCb3hu/cBiCLlKCtDezxXnrtdo&#10;pNvZGSnePu1ipI/rMnC1yEsMNxPPkqTgRo4UP2g540lj/9WuRsCaPYX715MJ9vsw227TL9RuuRC3&#10;N+HxAZjH4P9g+NWP6tBEp86upBybBJT7NJIC8qTIgEUgT8sSWBeHrNgDb2r+v0LzAwAA//8DAFBL&#10;AQItABQABgAIAAAAIQC2gziS/gAAAOEBAAATAAAAAAAAAAAAAAAAAAAAAABbQ29udGVudF9UeXBl&#10;c10ueG1sUEsBAi0AFAAGAAgAAAAhADj9If/WAAAAlAEAAAsAAAAAAAAAAAAAAAAALwEAAF9yZWxz&#10;Ly5yZWxzUEsBAi0AFAAGAAgAAAAhAKDZ/MWcAgAAWgUAAA4AAAAAAAAAAAAAAAAALgIAAGRycy9l&#10;Mm9Eb2MueG1sUEsBAi0AFAAGAAgAAAAhAHzdEmDeAAAACgEAAA8AAAAAAAAAAAAAAAAA9gQAAGRy&#10;cy9kb3ducmV2LnhtbFBLBQYAAAAABAAEAPMAAAABBgAAAAA=&#10;" adj="20704" fillcolor="#4f81bd [3204]" strokecolor="#243f60 [1604]" strokeweight="2pt"/>
                  </w:pict>
                </mc:Fallback>
              </mc:AlternateContent>
            </w:r>
            <w:r w:rsidR="00D23666"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72D2F15" wp14:editId="1B741D7C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789305</wp:posOffset>
                      </wp:positionV>
                      <wp:extent cx="1000125" cy="276225"/>
                      <wp:effectExtent l="0" t="0" r="9525" b="9525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051A" w:rsidRPr="00D23666" w:rsidRDefault="0051051A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D2366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新入生啓発等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D2F15" id="テキスト ボックス 29" o:spid="_x0000_s1036" type="#_x0000_t202" style="position:absolute;left:0;text-align:left;margin-left:40.35pt;margin-top:62.15pt;width:78.75pt;height:21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ZYrQIAAKUFAAAOAAAAZHJzL2Uyb0RvYy54bWysVN1u0zAUvkfiHSzfs6RhP6xaOpVNQ0jT&#10;NrGhXbuO3UY4PsZ225TLVUI8BK+AuOZ58iIcO0lbxm6GuEnO8fnO/8/JaV0pshDWlaBzOthLKRGa&#10;Q1HqaU4/3l28ekOJ80wXTIEWOV0JR09HL1+cLM1QZDADVQhL0Ih2w6XJ6cx7M0wSx2eiYm4PjNAo&#10;lGAr5pG106SwbInWK5VkaXqYLMEWxgIXzuHreSuko2hfSsH9tZROeKJyirH5+LXxOwnfZHTChlPL&#10;zKzkXRjsH6KoWKnR6cbUOfOMzG35l6mq5BYcSL/HoUpAypKLmANmM0gfZXM7Y0bEXLA4zmzK5P6f&#10;WX61uLGkLHKaHVOiWYU9atZfm4cfzcOvZv2NNOvvzXrdPPxEniAGC7Y0boh6twY1ff0Wamx8/+7w&#10;MdShlrYKf8yQoBxLv9qUW9Se8KCUpukgO6CEoyw7OsyQRvPJVttY598JqEggcmqxnbHKbHHpfAvt&#10;IcGZA1UWF6VSkQkjJM6UJQuGzZ9MY4xo/A+U0mSZ08PXB2k0rCGot5aVDmZEHKLOXci8zTBSfqVE&#10;wCj9QUgsYkz0Cd+Mc6F97z+iA0qiq+codvhtVM9RbvNAjegZtN8oV6UGG7OPW7ctWfGpD1m2eOzN&#10;Tt6B9PWkjtMziKsUniZQrHAwLLS75gy/KLF7l8z5G2ZxuXAW8GD4a/xIBVh96ChKZmC/PPUe8Djz&#10;KKVkicuaU/d5zqygRL3XuA3Hg/39sN2R2T84ypCxu5LJrkTPqzPAkRjgaTI8kgHvVU9KC9U93pVx&#10;8Ioipjn6zqnvyTPfnhC8S1yMxxGE+2yYv9S3hgfTocxhNu/qe2ZNN8AeR/8K+rVmw0dz3GKDpobx&#10;3IMs45Bvq9o1AG9BXJPuboVjs8tH1Pa6jn4DAAD//wMAUEsDBBQABgAIAAAAIQC0/KQp3QAAAAoB&#10;AAAPAAAAZHJzL2Rvd25yZXYueG1sTI9NT8JAEIbvJvyHzZh4k61FoandEjByJrYePC7dsa10Z5vu&#10;ArW/3uGEx3nnyfuRrUfbiTMOvnWk4GkegUCqnGmpVvBZ7h4TED5oMrpzhAp+0cM6n91lOjXuQh94&#10;LkIt2IR8qhU0IfSplL5q0Go/dz0S/77dYHXgc6ilGfSFzW0n4yhaSqtb4oRG9/jWYHUsTpZzXfl+&#10;nDZBlrsKi615mX72X5NSD/fj5hVEwDHcYLjW5+qQc6eDO5HxolOQRCsmWY+fFyAYiBdJDOLAynKV&#10;gMwz+X9C/gcAAP//AwBQSwECLQAUAAYACAAAACEAtoM4kv4AAADhAQAAEwAAAAAAAAAAAAAAAAAA&#10;AAAAW0NvbnRlbnRfVHlwZXNdLnhtbFBLAQItABQABgAIAAAAIQA4/SH/1gAAAJQBAAALAAAAAAAA&#10;AAAAAAAAAC8BAABfcmVscy8ucmVsc1BLAQItABQABgAIAAAAIQAlKUZYrQIAAKUFAAAOAAAAAAAA&#10;AAAAAAAAAC4CAABkcnMvZTJvRG9jLnhtbFBLAQItABQABgAIAAAAIQC0/KQp3QAAAAoBAAAPAAAA&#10;AAAAAAAAAAAAAAcFAABkcnMvZG93bnJldi54bWxQSwUGAAAAAAQABADzAAAAEQYAAAAA&#10;" fillcolor="white [3212]" stroked="f" strokeweight=".5pt">
                      <v:textbox>
                        <w:txbxContent>
                          <w:p w:rsidR="0051051A" w:rsidRPr="00D23666" w:rsidRDefault="0051051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2366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新入生啓発等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3666">
              <w:rPr>
                <w:rFonts w:asciiTheme="majorEastAsia" w:eastAsiaTheme="majorEastAsia" w:hAnsiTheme="majorEastAsia" w:hint="eastAsia"/>
                <w:b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C968D5" wp14:editId="06C78BF3">
                      <wp:simplePos x="0" y="0"/>
                      <wp:positionH relativeFrom="column">
                        <wp:posOffset>5271135</wp:posOffset>
                      </wp:positionH>
                      <wp:positionV relativeFrom="paragraph">
                        <wp:posOffset>-6350</wp:posOffset>
                      </wp:positionV>
                      <wp:extent cx="1266825" cy="3667125"/>
                      <wp:effectExtent l="0" t="0" r="28575" b="28575"/>
                      <wp:wrapNone/>
                      <wp:docPr id="13" name="額縁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3667125"/>
                              </a:xfrm>
                              <a:prstGeom prst="bevel">
                                <a:avLst>
                                  <a:gd name="adj" fmla="val 735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30207" w:rsidRPr="00B70DE7" w:rsidRDefault="00B70DE7" w:rsidP="00E90CB7">
                                  <w:pPr>
                                    <w:ind w:leftChars="200" w:left="420" w:firstLineChars="100" w:firstLine="22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70DE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  <w:t>消費者市民社会の構成</w:t>
                                  </w:r>
                                  <w:r w:rsidR="0091742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  <w:t>員</w:t>
                                  </w:r>
                                  <w:r w:rsidRPr="00B70DE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  <w:t>として</w:t>
                                  </w:r>
                                </w:p>
                                <w:p w:rsidR="00B70DE7" w:rsidRPr="00B70DE7" w:rsidRDefault="00B70DE7" w:rsidP="00E90CB7">
                                  <w:pPr>
                                    <w:ind w:leftChars="200" w:left="420" w:firstLineChars="400" w:firstLine="883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70DE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  <w:t>活動する実践力を身に付ける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C968D5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額縁 13" o:spid="_x0000_s1038" type="#_x0000_t84" style="position:absolute;left:0;text-align:left;margin-left:415.05pt;margin-top:-.5pt;width:99.75pt;height:28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1vqtwIAAK0FAAAOAAAAZHJzL2Uyb0RvYy54bWysVM1uEzEQviPxDpbvdLNpk5SomypqVYRU&#10;tREt9Ox47ewi/2E72Q03HoCH4C14I8RbMPZ6NxFUHBB78M54Zr758cxcXLZSoB2zrtaqwPnJCCOm&#10;qC5rtSnw+8ebV+cYOU9USYRWrMB75vDl4uWLi8bM2VhXWpTMIgBRbt6YAlfem3mWOVoxSdyJNkyB&#10;kGsriQfWbrLSkgbQpcjGo9E0a7QtjdWUOQe3150QLyI+54z6e84d80gUGGLz8bTxXIczW1yQ+cYS&#10;U9U0hUH+IQpJagVOB6hr4gna2voPKFlTq53m/oRqmWnOa8piDpBNPvotm4eKGBZzgeI4M5TJ/T9Y&#10;erdbWVSX8HanGCki4Y1+fvv64/sXBBdQnca4OSg9mJVNnAMypNpyK8MfkkBtrOh+qChrPaJwmY+n&#10;0/PxBCMKstPpdJYDAzjZwdxY598wLVEgCrxmOyZiKcnu1vlY0zIFRsqPGHEp4IV2RKDZ6WSWwJIu&#10;wPZwwdBpUZc3tRCRCS3FroRFYAt+NnmyPdLKQrZdfpHye8GCrVDvGIcqQUbjGFvszwMYoZQpn3ei&#10;ipSs8zEZwdd76d3H5CNgQOYQ3YCdAHrNDqTH7qqW9IMpi+09GI/+FlhnPFhEz1r5wVjWStvnAARk&#10;lTx3+hD+UWkC6dt123VQVA1Xa13uoa2s7ubNGXpTw+veEudXxMLzwSjC0vD3cHChmwLrRGFUafv5&#10;ufugX2BGPsAfowZGtsDu05ZYhpF4q2AmXudnZ2HGI3M2mY2BsceS9bFEbeWVhkbIYUEZGsmg70VP&#10;cqvlE2yXZfALIqIoxFZg6m3PXPlulcB+omy5jGow14b4W/VgaAAPpQ49+dg+EWtSk3uYjzvdjzeZ&#10;x/btynzQDZZKL7de89oH4aGyiYGdELsp7a+wdI75qHXYsotfAAAA//8DAFBLAwQUAAYACAAAACEA&#10;Z/BiDOAAAAALAQAADwAAAGRycy9kb3ducmV2LnhtbEyPwW7CMBBE75X6D9ZW6g3skJJCiINopR56&#10;oFJouZtkE0eN11FsIPn7mlM5rvZp5k22HU3HLji41pKEaC6AIZW2aqmR8PP9MVsBc15RpTpLKGFC&#10;B9v88SFTaWWvVODl4BsWQsilSoL2vk85d6VGo9zc9kjhV9vBKB/OoeHVoK4h3HR8IUTCjWopNGjV&#10;47vG8vdwNhK+prqoSeyKvZ6On/Eb7d1LvJby+WncbYB5HP0/DDf9oA55cDrZM1WOdRJWsYgCKmEW&#10;hU03QCzWCbCThOVrsgSeZ/x+Q/4HAAD//wMAUEsBAi0AFAAGAAgAAAAhALaDOJL+AAAA4QEAABMA&#10;AAAAAAAAAAAAAAAAAAAAAFtDb250ZW50X1R5cGVzXS54bWxQSwECLQAUAAYACAAAACEAOP0h/9YA&#10;AACUAQAACwAAAAAAAAAAAAAAAAAvAQAAX3JlbHMvLnJlbHNQSwECLQAUAAYACAAAACEAYS9b6rcC&#10;AACtBQAADgAAAAAAAAAAAAAAAAAuAgAAZHJzL2Uyb0RvYy54bWxQSwECLQAUAAYACAAAACEAZ/Bi&#10;DOAAAAALAQAADwAAAAAAAAAAAAAAAAARBQAAZHJzL2Rvd25yZXYueG1sUEsFBgAAAAAEAAQA8wAA&#10;AB4GAAAAAA==&#10;" adj="1589" fillcolor="white [3212]" strokecolor="#243f60 [1604]" strokeweight="2pt">
                      <v:textbox style="layout-flow:vertical-ideographic">
                        <w:txbxContent>
                          <w:p w:rsidR="00D30207" w:rsidRPr="00B70DE7" w:rsidRDefault="00B70DE7" w:rsidP="00E90CB7">
                            <w:pPr>
                              <w:ind w:leftChars="200" w:left="420"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color w:val="0D0D0D" w:themeColor="text1" w:themeTint="F2"/>
                                <w:sz w:val="22"/>
                              </w:rPr>
                            </w:pPr>
                            <w:r w:rsidRPr="00B70DE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D0D0D" w:themeColor="text1" w:themeTint="F2"/>
                                <w:sz w:val="22"/>
                              </w:rPr>
                              <w:t>消費者市民社会の構成</w:t>
                            </w:r>
                            <w:r w:rsidR="009174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D0D0D" w:themeColor="text1" w:themeTint="F2"/>
                                <w:sz w:val="22"/>
                              </w:rPr>
                              <w:t>員</w:t>
                            </w:r>
                            <w:r w:rsidRPr="00B70DE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D0D0D" w:themeColor="text1" w:themeTint="F2"/>
                                <w:sz w:val="22"/>
                              </w:rPr>
                              <w:t>として</w:t>
                            </w:r>
                          </w:p>
                          <w:p w:rsidR="00B70DE7" w:rsidRPr="00B70DE7" w:rsidRDefault="00B70DE7" w:rsidP="00E90CB7">
                            <w:pPr>
                              <w:ind w:leftChars="200" w:left="420" w:firstLineChars="400" w:firstLine="883"/>
                              <w:rPr>
                                <w:rFonts w:ascii="ＭＳ ゴシック" w:eastAsia="ＭＳ ゴシック" w:hAnsi="ＭＳ ゴシック"/>
                                <w:b/>
                                <w:color w:val="0D0D0D" w:themeColor="text1" w:themeTint="F2"/>
                                <w:sz w:val="22"/>
                              </w:rPr>
                            </w:pPr>
                            <w:r w:rsidRPr="00B70DE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D0D0D" w:themeColor="text1" w:themeTint="F2"/>
                                <w:sz w:val="22"/>
                              </w:rPr>
                              <w:t>活動する実践力を身に付ける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5121"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9A30805" wp14:editId="2E779344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2155825</wp:posOffset>
                      </wp:positionV>
                      <wp:extent cx="300655" cy="457200"/>
                      <wp:effectExtent l="0" t="0" r="4445" b="0"/>
                      <wp:wrapNone/>
                      <wp:docPr id="46" name="正方形/長方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65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2E389C" id="正方形/長方形 46" o:spid="_x0000_s1026" style="position:absolute;left:0;text-align:left;margin-left:-3.5pt;margin-top:169.75pt;width:23.65pt;height:3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cKHqAIAAI8FAAAOAAAAZHJzL2Uyb0RvYy54bWysVM1uEzEQviPxDpbvdJOQFIi6qaJURUhV&#10;W9Ginh2vnV3J6zG2k014D3iAcuaMOPA4VOItGNu7m1IqDogcnPHOzDc//maOjre1IhthXQU6p8OD&#10;ASVCcygqvcrpu+vTZy8pcZ7pginQIqc74ejx7OmTo8ZMxQhKUIWwBEG0mzYmp6X3ZppljpeiZu4A&#10;jNColGBr5vFqV1lhWYPotcpGg8Fh1oAtjAUunMOvJ0lJZxFfSsH9hZROeKJyirn5eNp4LsOZzY7Y&#10;dGWZKSvepsH+IYuaVRqD9lAnzDOyttUfUHXFLTiQ/oBDnYGUFRexBqxmOHhQzVXJjIi1YHOc6dvk&#10;/h8sP99cWlIVOR0fUqJZjW909+Xz3advP77fZj8/fk0SQS22qjFuih5X5tK2N4diqHsrbR3+sSKy&#10;je3d9e0VW084fnyO7zWZUMJRNZ68wOcLmNne2VjnXwuoSRByavH1YlPZ5sz5ZNqZhFgOVFWcVkrF&#10;S2CMWChLNgzferkatuC/WSkdbDUErwQYvmShrlRJlPxOiWCn9FshsTmY+ygmEmm5D8I4F9oPk6pk&#10;hUixJwP8ddG7tGKhETAgS4zfY7cAnWUC6bBTlq19cBWR1b3z4G+JJefeI0YG7XvnutJgHwNQWFUb&#10;Odl3TUqtCV1aQrFD6lhIM+UMP63w2c6Y85fM4hDhuOFi8Bd4SAVNTqGVKCnBfnjse7BHbqOWkgaH&#10;Mqfu/ZpZQYl6o5H1r4bjcZjieIkUosTe1yzva/S6XgByYYgryPAoorP1qhOlhfoG98c8REUV0xxj&#10;55R7210WPi0L3EBczOfRDCfXMH+mrwwP4KGrgZbX2xtmTctdj6Q/h26A2fQBhZNt8NQwX3uQVeT3&#10;vq9tv3HqI3HaDRXWyv17tNrv0dkvAAAA//8DAFBLAwQUAAYACAAAACEA/6pvR98AAAAJAQAADwAA&#10;AGRycy9kb3ducmV2LnhtbEyPzU7DMBCE70i8g7VI3Fo7hBAIcSqEoKLcaBvObrwkEf4JsdOGt2c5&#10;wWm0mtHsN+VqtoYdcQy9dxKSpQCGrvG6d62E/e55cQssROW0Mt6hhG8MsKrOz0pVaH9yb3jcxpZR&#10;iQuFktDFOBSch6ZDq8LSD+jI+/CjVZHOseV6VCcqt4ZfCXHDreodfejUgI8dNp/byUqYsnzzNL9/&#10;rdNa1PlrbbKXuB6kvLyYH+6BRZzjXxh+8QkdKmI6+MnpwIyERU5TooQ0vcuAUeBapMAOpEmSAa9K&#10;/n9B9QMAAP//AwBQSwECLQAUAAYACAAAACEAtoM4kv4AAADhAQAAEwAAAAAAAAAAAAAAAAAAAAAA&#10;W0NvbnRlbnRfVHlwZXNdLnhtbFBLAQItABQABgAIAAAAIQA4/SH/1gAAAJQBAAALAAAAAAAAAAAA&#10;AAAAAC8BAABfcmVscy8ucmVsc1BLAQItABQABgAIAAAAIQA9FcKHqAIAAI8FAAAOAAAAAAAAAAAA&#10;AAAAAC4CAABkcnMvZTJvRG9jLnhtbFBLAQItABQABgAIAAAAIQD/qm9H3wAAAAkBAAAPAAAAAAAA&#10;AAAAAAAAAAIFAABkcnMvZG93bnJldi54bWxQSwUGAAAAAAQABADzAAAADgYAAAAA&#10;" fillcolor="white [3212]" stroked="f" strokeweight="2pt"/>
                  </w:pict>
                </mc:Fallback>
              </mc:AlternateContent>
            </w:r>
          </w:p>
        </w:tc>
        <w:tc>
          <w:tcPr>
            <w:tcW w:w="1470" w:type="dxa"/>
          </w:tcPr>
          <w:p w:rsidR="00AE0D13" w:rsidRDefault="0081742F">
            <w:pPr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CCAE13" wp14:editId="243EB741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3089275</wp:posOffset>
                      </wp:positionV>
                      <wp:extent cx="866775" cy="457200"/>
                      <wp:effectExtent l="0" t="0" r="28575" b="19050"/>
                      <wp:wrapNone/>
                      <wp:docPr id="5" name="フローチャート : 代替処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45720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30207" w:rsidRPr="00D30207" w:rsidRDefault="00D30207" w:rsidP="00D3020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D3020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家庭人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CCAE13" id="フローチャート : 代替処理 5" o:spid="_x0000_s1039" type="#_x0000_t176" style="position:absolute;left:0;text-align:left;margin-left:121.05pt;margin-top:243.25pt;width:68.25pt;height:3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67vuQIAAHsFAAAOAAAAZHJzL2Uyb0RvYy54bWysVM1uEzEQviPxDpbvdJPStGXVTRWlKkKq&#10;SkSLena8dnclr23GTjbhhiIBRy6cOFbixhOAxMOEn9dg7N1sq7bigMhhM/bMfJ6fb+bgcFEpMhfg&#10;SqMz2t/qUSI0N3mpLzP68vz40T4lzjOdM2W0yOhSOHo4fPjgoLap2DaFUbkAgiDapbXNaOG9TZPE&#10;8UJUzG0ZKzQqpYGKeTzCZZIDqxG9Usl2r7eb1AZyC4YL5/D2qFHSYcSXUnD/XEonPFEZxdh8/EL8&#10;TsM3GR6w9BKYLUrehsH+IYqKlRof7aCOmGdkBuUdqKrkYJyRfoubKjFSllzEHDCbfu9WNmcFsyLm&#10;gsVxtiuT+3+w/HQ+AVLmGR1QolmFLVqvPq5XX9arb+vVm/XqKgrvSUp+fL369en7z3eff394Swah&#10;crV1KQKc2Qm0J4diKMNCQhX+MUGyiNVedtUWC084Xu7v7u7t4ascVTuDPexmwEyunS04/1SYigQh&#10;o1KZelww8CPlBWjmxaTpeyw8m5843/hv/BAsRNjEFCW/VCKEpfQLITFrjGI7eke+ibECMmfIFMa5&#10;0L7fqAqWi+Z60MNfG2TnEUOOgAFZlkp12C1A4PJd7CbW1j64ikjXzrn3t8Aa584jvmy075yrUhu4&#10;D0BhVu3Ljf2mSE1pQpX8YrqIjOg/DqbhamryJdIETDM/zvLjEntywpyfMMCBwdHCJeCf4ye0KaOm&#10;lSgpDLy+7z7YI49RS0mNA5hR92rGQFCinmlk+JP+zk6Y2HiI/KAEbmqmNzV6Vo0Ndq6P68byKKIz&#10;eLURJZjqAnfFKLyKKqY5vp1R7mFzGPtmMeC24WI0imY4pZb5E31meQAPhQ70Ol9cMLAtMT0y+tRs&#10;hpWlt6jY2AZPbUYzb2QZeXpd17YFOOGRS+02Civk5jlaXe/M4R8AAAD//wMAUEsDBBQABgAIAAAA&#10;IQAemjty4AAAAAsBAAAPAAAAZHJzL2Rvd25yZXYueG1sTI/BTsMwEETvSPyDtUjcqN3QpFGIU6Gg&#10;CsGNwIWbE5skaryObLcNfD3LiR5X8zTzttwtdmIn48PoUMJ6JYAZ7JwesZfw8b6/y4GFqFCryaGR&#10;8G0C7Krrq1IV2p3xzZya2DMqwVAoCUOMc8F56AZjVVi52SBlX85bFen0PddenancTjwRIuNWjUgL&#10;g5pNPZju0Bwtjfw8ic+tfm33zXM9C21r/3Kopby9WR4fgEWzxH8Y/vRJHSpyat0RdWCThGSTrAmV&#10;sMmzFBgR99s8A9ZKSNM8BV6V/PKH6hcAAP//AwBQSwECLQAUAAYACAAAACEAtoM4kv4AAADhAQAA&#10;EwAAAAAAAAAAAAAAAAAAAAAAW0NvbnRlbnRfVHlwZXNdLnhtbFBLAQItABQABgAIAAAAIQA4/SH/&#10;1gAAAJQBAAALAAAAAAAAAAAAAAAAAC8BAABfcmVscy8ucmVsc1BLAQItABQABgAIAAAAIQBzb67v&#10;uQIAAHsFAAAOAAAAAAAAAAAAAAAAAC4CAABkcnMvZTJvRG9jLnhtbFBLAQItABQABgAIAAAAIQAe&#10;mjty4AAAAAsBAAAPAAAAAAAAAAAAAAAAABMFAABkcnMvZG93bnJldi54bWxQSwUGAAAAAAQABADz&#10;AAAAIAYAAAAA&#10;" fillcolor="#4f81bd [3204]" strokecolor="#243f60 [1604]" strokeweight="2pt">
                      <v:textbox>
                        <w:txbxContent>
                          <w:p w:rsidR="00D30207" w:rsidRPr="00D30207" w:rsidRDefault="00D30207" w:rsidP="00D302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3020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家庭人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2DFE8F" wp14:editId="118B8AF2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1517650</wp:posOffset>
                      </wp:positionV>
                      <wp:extent cx="876300" cy="457200"/>
                      <wp:effectExtent l="0" t="0" r="19050" b="19050"/>
                      <wp:wrapNone/>
                      <wp:docPr id="4" name="フローチャート : 代替処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45720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30207" w:rsidRPr="00D30207" w:rsidRDefault="00D30207" w:rsidP="00D3020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D3020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地域人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DFE8F" id="フローチャート : 代替処理 4" o:spid="_x0000_s1040" type="#_x0000_t176" style="position:absolute;left:0;text-align:left;margin-left:120.3pt;margin-top:119.5pt;width:69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cxuAIAAHsFAAAOAAAAZHJzL2Uyb0RvYy54bWysVM1u1DAQviPxDpbvNNmyLSVqtlptVYRU&#10;tSta1LPXsZtIjm1s7ybLDa0EHLlw4liJG08AEg+z/LwGYzubVm3FAZGDM/Z4Ps/PN7N/0NYCLZix&#10;lZI5HmylGDFJVVHJyxy/PD96tIeRdUQWRCjJcrxkFh+MHj7Yb3TGtlWpRMEMAhBps0bnuHROZ0li&#10;aclqYreUZhKUXJmaONiay6QwpAH0WiTbabqbNMoU2ijKrIXTw6jEo4DPOaPulHPLHBI5Bt9cWE1Y&#10;Z35NRvskuzRElxXt3CD/4EVNKgmP9lCHxBE0N9UdqLqiRlnF3RZVdaI4rygLMUA0g/RWNGcl0SzE&#10;Asmxuk+T/X+w9GQxNagqcjzESJIaSrRefVyvvqxX39arN+vVVRDeowz9+Hr169P3n+8+//7wFg19&#10;5hptMwA401PT7SyIPg0tN7X/Q4CoDdle9tlmrUMUDvee7D5OoSYUVMOdJ1BNj5lcG2tj3TOmauSF&#10;HHOhmklJjBsLx4wkjk1j3UPiyeLYumi/sQMw72H0KUhuKZh3S8gXjEPU4MV2sA58YxNh0IIAUwil&#10;TLpBVJWkYPF4J4Wvc7K3CC4HQI/MKyF67A7Ac/kudvS1u+9NWaBrb5z+zbFo3FuEl5V0vXFdSWXu&#10;AxAQVfdyvL9JUkyNz5JrZ21gxKAv8kwVS6CJUbF/rKZHFdTkmFg3JQYaBsoIQ8CdwuLLlGPVSRiV&#10;yry+79zfBx6DFqMGGjDH9tWcGIaReC6B4U8Hw6Hv2LAJ/MDI3NTMbmrkvJ4oqNwAxo2mQQRj48RG&#10;5EbVFzArxv5VUBFJ4e0cU2c2m4mLgwGmDWXjcbgGXaqJO5Znmnpwn2hPr/P2ghjdEdMBo0/UpllJ&#10;douK8a63lGo8d4pXgac+1TGvXQmgwwOXumnkR8jNfbh1PTNHfwAAAP//AwBQSwMEFAAGAAgAAAAh&#10;AGMaWXLdAAAACwEAAA8AAABkcnMvZG93bnJldi54bWxMT8tOwzAQvCPxD9YicaN2WtSWEKdCQRWC&#10;G4ELNydekqjxOrLdNvD1LCe4ze6M5lHsZjeKE4Y4eNKQLRQIpNbbgToN72/7my2ImAxZM3pCDV8Y&#10;YVdeXhQmt/5Mr3iqUyfYhGJuNPQpTbmUse3RmbjwExJznz44k/gMnbTBnNncjXKp1Fo6MxAn9GbC&#10;qsf2UB8dh3w/qo+NfWn29VM1Keuq8HyotL6+mh/uQSSc058YfutzdSi5U+OPZKMYNSxv1ZqlDFZ3&#10;PIoVq82WPw2DLFMgy0L+31D+AAAA//8DAFBLAQItABQABgAIAAAAIQC2gziS/gAAAOEBAAATAAAA&#10;AAAAAAAAAAAAAAAAAABbQ29udGVudF9UeXBlc10ueG1sUEsBAi0AFAAGAAgAAAAhADj9If/WAAAA&#10;lAEAAAsAAAAAAAAAAAAAAAAALwEAAF9yZWxzLy5yZWxzUEsBAi0AFAAGAAgAAAAhAHgwZzG4AgAA&#10;ewUAAA4AAAAAAAAAAAAAAAAALgIAAGRycy9lMm9Eb2MueG1sUEsBAi0AFAAGAAgAAAAhAGMaWXLd&#10;AAAACwEAAA8AAAAAAAAAAAAAAAAAEgUAAGRycy9kb3ducmV2LnhtbFBLBQYAAAAABAAEAPMAAAAc&#10;BgAAAAA=&#10;" fillcolor="#4f81bd [3204]" strokecolor="#243f60 [1604]" strokeweight="2pt">
                      <v:textbox>
                        <w:txbxContent>
                          <w:p w:rsidR="00D30207" w:rsidRPr="00D30207" w:rsidRDefault="00D30207" w:rsidP="00D302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3020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地域人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5E14F8" wp14:editId="01574AA2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336550</wp:posOffset>
                      </wp:positionV>
                      <wp:extent cx="933450" cy="457200"/>
                      <wp:effectExtent l="0" t="0" r="19050" b="19050"/>
                      <wp:wrapNone/>
                      <wp:docPr id="3" name="フローチャート : 代替処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45720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30207" w:rsidRPr="00D30207" w:rsidRDefault="00D30207" w:rsidP="00D3020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3020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企業人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E14F8" id="フローチャート : 代替処理 3" o:spid="_x0000_s1041" type="#_x0000_t176" style="position:absolute;left:0;text-align:left;margin-left:115.8pt;margin-top:26.5pt;width:73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D2uQIAAHsFAAAOAAAAZHJzL2Uyb0RvYy54bWysVM1uEzEQviPxDpbvdJMmAbrqpopSFSFV&#10;bUSLena83u5KXtuMneyGG4oEHLlw4liJG08AEg8Tfl6DsXezrdqKAyKHzdgz83l+vpn9g7qUZCnA&#10;FloltL/To0QortNCXSb05fnRo6eUWMdUyqRWIqErYenB+OGD/crEYlfnWqYCCIIoG1cmoblzJo4i&#10;y3NRMrujjVCozDSUzOERLqMUWIXopYx2e73HUaUhNaC5sBZvDxslHQf8LBPcnWaZFY7IhGJsLnwh&#10;fOf+G433WXwJzOQFb8Ng/xBFyQqFj3ZQh8wxsoDiDlRZcNBWZ26H6zLSWVZwEXLAbPq9W9mc5cyI&#10;kAsWx5quTPb/wfKT5QxIkSZ0QIliJbZos/64WX/ZrL9t1m8266sgvCcx+fH16ten7z/fff794S0Z&#10;+MpVxsYIcGZm0J4sir4MdQal/8cESR2qveqqLWpHOF7uDQbDEfaEo2o4eoLd9JjRtbMB654JXRIv&#10;JDSTuprmDNxEOgGKOTFr+h4Kz5bH1jX+Wz8E8xE2MQXJraTwYUn1QmSYNUaxG7wD38RUAlkyZArj&#10;XCjXb1Q5S0VzPerhrw2y8wghB0CPnBVSdtgtgOfyXewm1tbeu4pA186597fAGufOI7ysleucy0Jp&#10;uA9AYlbty439tkhNaXyVXD2vAyP6I2/qr+Y6XSFNQDfzYw0/KrAnx8y6GQMcGGwjLgF3ih/fpoTq&#10;VqIk1/D6vntvjzxGLSUVDmBC7asFA0GJfK6Q4Xv94dBPbDgEflACNzXzmxq1KKcaO9fHdWN4ENEZ&#10;nNyKGejyAnfFxL+KKqY4vp1Q7mB7mLpmMeC24WIyCWY4pYa5Y3VmuAf3hfb0Oq8vGJiWmA4ZfaK3&#10;w8riW1RsbL2n0pOF01kReHpd17YFOOGBS+028ivk5jlYXe/M8R8AAAD//wMAUEsDBBQABgAIAAAA&#10;IQDYGVKo3gAAAAoBAAAPAAAAZHJzL2Rvd25yZXYueG1sTI/LTsMwEEX3SPyDNUjsqN1EfSiNU6Gg&#10;CsGOwIadE0+TqPE4it028PUMK1jOnaP7yPezG8QFp9B70rBcKBBIjbc9tRo+3g8PWxAhGrJm8IQa&#10;vjDAvri9yU1m/ZXe8FLFVrAJhcxo6GIcMylD06EzYeFHJP4d/eRM5HNqpZ3Mlc3dIBOl1tKZnjih&#10;MyOWHTan6uw45PtJfW7sa32onstRWVdOL6dS6/u7+XEHIuIc/2D4rc/VoeBOtT+TDWLQkKTLNaMa&#10;VilvYiDdbFmomUxWCmSRy/8Tih8AAAD//wMAUEsBAi0AFAAGAAgAAAAhALaDOJL+AAAA4QEAABMA&#10;AAAAAAAAAAAAAAAAAAAAAFtDb250ZW50X1R5cGVzXS54bWxQSwECLQAUAAYACAAAACEAOP0h/9YA&#10;AACUAQAACwAAAAAAAAAAAAAAAAAvAQAAX3JlbHMvLnJlbHNQSwECLQAUAAYACAAAACEAyJZA9rkC&#10;AAB7BQAADgAAAAAAAAAAAAAAAAAuAgAAZHJzL2Uyb0RvYy54bWxQSwECLQAUAAYACAAAACEA2BlS&#10;qN4AAAAKAQAADwAAAAAAAAAAAAAAAAATBQAAZHJzL2Rvd25yZXYueG1sUEsFBgAAAAAEAAQA8wAA&#10;AB4GAAAAAA==&#10;" fillcolor="#4f81bd [3204]" strokecolor="#243f60 [1604]" strokeweight="2pt">
                      <v:textbox>
                        <w:txbxContent>
                          <w:p w:rsidR="00D30207" w:rsidRPr="00D30207" w:rsidRDefault="00D30207" w:rsidP="00D302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3020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企業人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CD6E8D8" wp14:editId="2BAF5E98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2127250</wp:posOffset>
                      </wp:positionV>
                      <wp:extent cx="1781175" cy="857250"/>
                      <wp:effectExtent l="19050" t="0" r="47625" b="38100"/>
                      <wp:wrapNone/>
                      <wp:docPr id="41" name="雲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857250"/>
                              </a:xfrm>
                              <a:prstGeom prst="cloud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F10F5" w:rsidRPr="006F10F5" w:rsidRDefault="006F10F5" w:rsidP="00B13376">
                                  <w:pPr>
                                    <w:spacing w:beforeLines="20" w:before="72" w:line="300" w:lineRule="exact"/>
                                    <w:rPr>
                                      <w:rFonts w:eastAsia="ＭＳ ゴシック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府民、若者層（小中高</w:t>
                                  </w:r>
                                  <w:r w:rsidRPr="006F10F5">
                                    <w:rPr>
                                      <w:rFonts w:eastAsia="ＭＳ ゴシック" w:hint="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への啓発効果</w:t>
                                  </w:r>
                                </w:p>
                                <w:p w:rsidR="006F10F5" w:rsidRPr="006F10F5" w:rsidRDefault="006F10F5" w:rsidP="006F10F5">
                                  <w:pPr>
                                    <w:rPr>
                                      <w:rFonts w:eastAsia="ＭＳ ゴシック"/>
                                      <w:color w:val="0D0D0D" w:themeColor="text1" w:themeTint="F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6E8D8" id="雲 41" o:spid="_x0000_s1042" style="position:absolute;left:0;text-align:left;margin-left:78.25pt;margin-top:167.5pt;width:140.25pt;height:67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34EmwIAADQFAAAOAAAAZHJzL2Uyb0RvYy54bWysVEtu2zAQ3RfoHQjuG1mGHSdG5MBIkKJA&#10;mgZIiqxpirIFUByWpC25V+kteqveoo+U7HzaVVEv6BnOcD5v3ujisms02ynnazIFz09GnCkjqazN&#10;uuBfH28+nHHmgzCl0GRUwffK88vF+3cXrZ2rMW1Il8oxBDF+3tqCb0Kw8yzzcqMa4U/IKgNjRa4R&#10;AapbZ6UTLaI3OhuPRqdZS660jqTyHrfXvZEvUvyqUjJ8qSqvAtMFR20hnS6dq3hmiwsxXzthN7Uc&#10;yhD/UEUjaoOkx1DXIgi2dfUfoZpaOvJUhRNJTUZVVUuVekA3+ehNNw8bYVXqBeB4e4TJ/7+w8m53&#10;71hdFnySc2ZEgxn9+vGTQQM0rfVzeDzYezdoHmLss6tcE//RAesSnPsjnKoLTOIyn53l+WzKmYTt&#10;bDobTxPe2fNr63z4qKhhUSi41LQtE4xid+sDUsL34BOzedJ1eVNrnZTIEXWlHdsJTHe1TiXjxSsv&#10;bViLUsazEcYvBShWaREgNhZNe7PmTOg1uCuDS6lfvfZ7f0wA1pXUPqI7zrTwAQa0nH7pod42n6ns&#10;izmf4r4nF65Bwf76cBuLTJFTh68yxnavhd/0D5IpxsELbWLXKpF6QCfOp59IlEK36tIo89PD8FZU&#10;7jFfRz3xvZU3NRLcovx74cB0gILtDV9wVJqAFA0SZxty3/92H/1BQFg5a7E5QPHbVjgFVD4ZUPM8&#10;n0ziqiVlgrFDcS8tq5cWs22uCOMD+1BdEqN/0AexctQ8YcmXMStMwkjk7uc1KFeh32h8JqRaLpMb&#10;1suKcGserIzBI3QR2sfuSTg78C1glnd02DIxf8O63je+NLTcBqrqRMkIdY8rxhIVrGYa0PAZibv/&#10;Uk9ezx+7xW8AAAD//wMAUEsDBBQABgAIAAAAIQBMNQi33wAAAAsBAAAPAAAAZHJzL2Rvd25yZXYu&#10;eG1sTI/BTsMwEETvSPyDtUjcqN2GtCXEqRBSBDdEw4HetrFJIuJ1FLtp+vcsJ7jNaJ9mZ/Ld7Hox&#10;2TF0njQsFwqEpdqbjhoNH1V5twURIpLB3pPVcLEBdsX1VY6Z8Wd6t9M+NoJDKGSooY1xyKQMdWsd&#10;hoUfLPHty48OI9uxkWbEM4e7Xq6UWkuHHfGHFgf73Nr6e39yGnB6ebuUn1Ws5uXq8Fo6Uw3qQevb&#10;m/npEUS0c/yD4bc+V4eCOx39iUwQPft0nTKqIUlSHsXEfbJhcWSxUQpkkcv/G4ofAAAA//8DAFBL&#10;AQItABQABgAIAAAAIQC2gziS/gAAAOEBAAATAAAAAAAAAAAAAAAAAAAAAABbQ29udGVudF9UeXBl&#10;c10ueG1sUEsBAi0AFAAGAAgAAAAhADj9If/WAAAAlAEAAAsAAAAAAAAAAAAAAAAALwEAAF9yZWxz&#10;Ly5yZWxzUEsBAi0AFAAGAAgAAAAhACSPfgSbAgAANAUAAA4AAAAAAAAAAAAAAAAALgIAAGRycy9l&#10;Mm9Eb2MueG1sUEsBAi0AFAAGAAgAAAAhAEw1CLffAAAACwEAAA8AAAAAAAAAAAAAAAAA9QQAAGRy&#10;cy9kb3ducmV2LnhtbFBLBQYAAAAABAAEAPMAAAAB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0d0d0d" strokeweight="1pt">
                      <v:stroke joinstyle="miter"/>
                      <v:formulas/>
                      <v:path arrowok="t" o:connecttype="custom" o:connectlocs="193497,519450;89059,503634;285648,692527;239964,700088;679403,775692;651861,741164;1188563,689590;1177555,727472;1407169,455493;1541211,597098;1723369,304681;1663667,357783;1580133,107672;1583267,132755;1198912,78423;1229506,46434;912893,93663;927695,66080;577233,103029;630833,129778;170160,313313;160801,285155" o:connectangles="0,0,0,0,0,0,0,0,0,0,0,0,0,0,0,0,0,0,0,0,0,0" textboxrect="0,0,43200,43200"/>
                      <v:textbox>
                        <w:txbxContent>
                          <w:p w:rsidR="006F10F5" w:rsidRPr="006F10F5" w:rsidRDefault="006F10F5" w:rsidP="00B13376">
                            <w:pPr>
                              <w:spacing w:beforeLines="20" w:before="72" w:line="300" w:lineRule="exact"/>
                              <w:rPr>
                                <w:rFonts w:eastAsia="ＭＳ ゴシック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府民、若者層（小中高</w:t>
                            </w:r>
                            <w:r w:rsidRPr="006F10F5">
                              <w:rPr>
                                <w:rFonts w:eastAsia="ＭＳ ゴシック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への啓発効果</w:t>
                            </w:r>
                          </w:p>
                          <w:p w:rsidR="006F10F5" w:rsidRPr="006F10F5" w:rsidRDefault="006F10F5" w:rsidP="006F10F5">
                            <w:pPr>
                              <w:rPr>
                                <w:rFonts w:eastAsia="ＭＳ ゴシック"/>
                                <w:color w:val="0D0D0D" w:themeColor="text1" w:themeTint="F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3666">
              <w:rPr>
                <w:rFonts w:asciiTheme="majorEastAsia" w:eastAsiaTheme="majorEastAsia" w:hAnsiTheme="majorEastAsia" w:hint="eastAsia"/>
                <w:b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98716C" wp14:editId="29441793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3241675</wp:posOffset>
                      </wp:positionV>
                      <wp:extent cx="485775" cy="114300"/>
                      <wp:effectExtent l="0" t="19050" r="47625" b="38100"/>
                      <wp:wrapNone/>
                      <wp:docPr id="6" name="右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1143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7FDE7A" id="右矢印 6" o:spid="_x0000_s1026" type="#_x0000_t13" style="position:absolute;left:0;text-align:left;margin-left:78.3pt;margin-top:255.25pt;width:38.25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C+jigIAAD4FAAAOAAAAZHJzL2Uyb0RvYy54bWysVFFu2zAM/R+wOwj6X+1kSdsFdYqgRYcB&#10;RVusHfqtylJsQBY1SomT3WHYEQbsBAN2pmLXGCU7btEW+xjmD1kUyUfyidTR8aYxbK3Q12ALPtrL&#10;OVNWQlnbZcE/3Zy9OeTMB2FLYcCqgm+V58fz16+OWjdTY6jAlAoZgVg/a13BqxDcLMu8rFQj/B44&#10;ZUmpARsRSMRlVqJoCb0x2TjP97MWsHQIUnlPp6edks8TvtZKhkutvQrMFJxyC2nFtN7FNZsfidkS&#10;hatq2ach/iGLRtSWgg5QpyIItsL6GVRTSwQPOuxJaDLQupYq1UDVjPIn1VxXwqlUC5Hj3UCT/3+w&#10;8mJ9hawuC77PmRUNXdH9t1+/v/+4//qT7Ud6WudnZHXtrrCXPG1jrRuNTfxTFWyTKN0OlKpNYJIO&#10;J4fTg4MpZ5JUo9HkbZ4ozx6cHfrwXkHD4qbgWC+rsECENtEp1uc+UFhy2BmSEFPqkki7sDUq5mHs&#10;R6WpFgo7Tt6pi9SJQbYWdP9CSmXDqFNVolTd8TSnL1ZKQQaPJCXAiKxrYwbsHiB26HPsDqa3j64q&#10;NeHgnP8tsc558EiRwYbBuakt4EsAhqrqI3f2O5I6aiJLd1Bu6aYRuhHwTp7VxPi58OFKIPU8TQfN&#10;cbikRRtoCw79jrMK8MtL59GeWpG0nLU0QwX3n1cCFWfmg6UmfTeaTOLQJWEyPRiTgI81d481dtWc&#10;AF3TiF4MJ9M22gez22qE5pbGfRGjkkpYSbELLgPuhJPQzTY9GFItFsmMBs2JcG6vnYzgkdXYSzeb&#10;W4Gub7tA/XoBu3kTsyd919lGTwuLVQBdp6Z84LXnm4Y0NU7/oMRX4LGcrB6evfkfAAAA//8DAFBL&#10;AwQUAAYACAAAACEAYB8n2eEAAAALAQAADwAAAGRycy9kb3ducmV2LnhtbEyPwU7DMAyG70i8Q2Qk&#10;bixtR6qpazoBYkKq4MCAw25ZY9qKJqmSrC1vjznB8bc//f5c7hYzsAl96J2VkK4SYGgbp3vbSnh/&#10;299sgIWorFaDsyjhGwPsqsuLUhXazfYVp0NsGZXYUCgJXYxjwXloOjQqrNyIlnafzhsVKfqWa69m&#10;KjcDz5Ik50b1li50asSHDpuvw9lImD8enzr38ozH6b72+9uYJ7Wopby+Wu62wCIu8Q+GX31Sh4qc&#10;Tu5sdWADZZHnhEoQaSKAEZGt1ymwE02yjQBelfz/D9UPAAAA//8DAFBLAQItABQABgAIAAAAIQC2&#10;gziS/gAAAOEBAAATAAAAAAAAAAAAAAAAAAAAAABbQ29udGVudF9UeXBlc10ueG1sUEsBAi0AFAAG&#10;AAgAAAAhADj9If/WAAAAlAEAAAsAAAAAAAAAAAAAAAAALwEAAF9yZWxzLy5yZWxzUEsBAi0AFAAG&#10;AAgAAAAhAFD0L6OKAgAAPgUAAA4AAAAAAAAAAAAAAAAALgIAAGRycy9lMm9Eb2MueG1sUEsBAi0A&#10;FAAGAAgAAAAhAGAfJ9nhAAAACwEAAA8AAAAAAAAAAAAAAAAA5AQAAGRycy9kb3ducmV2LnhtbFBL&#10;BQYAAAAABAAEAPMAAADyBQAAAAA=&#10;" adj="19059" fillcolor="#4f81bd [3204]" strokecolor="#243f60 [1604]" strokeweight="2pt"/>
                  </w:pict>
                </mc:Fallback>
              </mc:AlternateContent>
            </w:r>
            <w:r w:rsidR="00D23666">
              <w:rPr>
                <w:rFonts w:asciiTheme="majorEastAsia" w:eastAsiaTheme="majorEastAsia" w:hAnsiTheme="majorEastAsia" w:hint="eastAsia"/>
                <w:b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0A89A2" wp14:editId="174EC9AC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1660525</wp:posOffset>
                      </wp:positionV>
                      <wp:extent cx="485775" cy="114300"/>
                      <wp:effectExtent l="0" t="19050" r="47625" b="38100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1143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97D498" id="右矢印 2" o:spid="_x0000_s1026" type="#_x0000_t13" style="position:absolute;left:0;text-align:left;margin-left:76.75pt;margin-top:130.75pt;width:38.25pt;height: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+AIiQIAAD4FAAAOAAAAZHJzL2Uyb0RvYy54bWysVFFu2zAM/R+wOwj6Xx1nydoFdYqgRYcB&#10;RVusHfqtylJsQBY1SomT3WHYEQrsBAN2pmLXGCU7btEW+xjmD1kUyUfyidTh0aYxbK3Q12ALnu+N&#10;OFNWQlnbZcE/X5++OeDMB2FLYcCqgm+V50fz168OWzdTY6jAlAoZgVg/a13BqxDcLMu8rFQj/B44&#10;ZUmpARsRSMRlVqJoCb0x2Xg0epe1gKVDkMp7Oj3plHye8LVWMlxo7VVgpuCUW0grpvU2rtn8UMyW&#10;KFxVyz4N8Q9ZNKK2FHSAOhFBsBXWz6CaWiJ40GFPQpOB1rVUqQaqJh89qeaqEk6lWogc7waa/P+D&#10;lefrS2R1WfAxZ1Y0dEX333/9vvtx/+0nG0d6WudnZHXlLrGXPG1jrRuNTfxTFWyTKN0OlKpNYJIO&#10;JwfT/f0pZ5JUeT55O0qUZw/ODn34oKBhcVNwrJdVWCBCm+gU6zMfKCw57AxJiCl1SaRd2BoV8zD2&#10;k9JUC4UdJ+/URerYIFsLun8hpbIh71SVKFV3PB3RFyulIINHkhJgRNa1MQN2DxA79Dl2B9PbR1eV&#10;mnBwHv0tsc558EiRwYbBuakt4EsAhqrqI3f2O5I6aiJLt1Bu6aYRuhHwTp7WxPiZ8OFSIPU8TQfN&#10;cbigRRtoCw79jrMK8OtL59GeWpG0nLU0QwX3X1YCFWfmo6UmfZ9PJnHokjCZ7o9JwMea28cau2qO&#10;ga4ppxfDybSN9sHsthqhuaFxX8SopBJWUuyCy4A74Th0s00PhlSLRTKjQXMinNkrJyN4ZDX20vXm&#10;RqDr2y5Qv57Dbt7E7EnfdbbR08JiFUDXqSkfeO35piFNjdM/KPEVeCwnq4dnb/4HAAD//wMAUEsD&#10;BBQABgAIAAAAIQCcvcoi4AAAAAsBAAAPAAAAZHJzL2Rvd25yZXYueG1sTI/BTsMwEETvSPyDtUjc&#10;qN2UpBDiVICokCI40MKBmxsvSURsR7abhL/vcoLbjPZpdqbYzKZnI/rQOSthuRDA0NZOd7aR8L7f&#10;Xt0AC1FZrXpnUcIPBtiU52eFyrWb7BuOu9gwCrEhVxLaGIec81C3aFRYuAEt3b6cNyqS9Q3XXk0U&#10;bnqeCJFxozpLH1o14GOL9ffuaCRMH0/PrXt9wc/xofLb65iJKq2kvLyY7++ARZzjHwy/9ak6lNTp&#10;4I5WB9aTT1cpoRKSbEmCiGQlaN2BxPo2BV4W/P+G8gQAAP//AwBQSwECLQAUAAYACAAAACEAtoM4&#10;kv4AAADhAQAAEwAAAAAAAAAAAAAAAAAAAAAAW0NvbnRlbnRfVHlwZXNdLnhtbFBLAQItABQABgAI&#10;AAAAIQA4/SH/1gAAAJQBAAALAAAAAAAAAAAAAAAAAC8BAABfcmVscy8ucmVsc1BLAQItABQABgAI&#10;AAAAIQAOw+AIiQIAAD4FAAAOAAAAAAAAAAAAAAAAAC4CAABkcnMvZTJvRG9jLnhtbFBLAQItABQA&#10;BgAIAAAAIQCcvcoi4AAAAAsBAAAPAAAAAAAAAAAAAAAAAOMEAABkcnMvZG93bnJldi54bWxQSwUG&#10;AAAAAAQABADzAAAA8AUAAAAA&#10;" adj="19059" fillcolor="#4f81bd [3204]" strokecolor="#243f60 [1604]" strokeweight="2pt"/>
                  </w:pict>
                </mc:Fallback>
              </mc:AlternateContent>
            </w:r>
            <w:r w:rsidR="00D23666">
              <w:rPr>
                <w:rFonts w:asciiTheme="majorEastAsia" w:eastAsiaTheme="majorEastAsia" w:hAnsiTheme="majorEastAsia" w:hint="eastAsia"/>
                <w:b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3B12AD" wp14:editId="3D48619F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493395</wp:posOffset>
                      </wp:positionV>
                      <wp:extent cx="400050" cy="114300"/>
                      <wp:effectExtent l="0" t="19050" r="38100" b="38100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143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014DAE" id="右矢印 1" o:spid="_x0000_s1026" type="#_x0000_t13" style="position:absolute;left:0;text-align:left;margin-left:76.8pt;margin-top:38.85pt;width:31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I2OhgIAAD4FAAAOAAAAZHJzL2Uyb0RvYy54bWysVF1u2zAMfh+wOwh6X21n6X6COkXQosOA&#10;oi3WDn1WZSk2IIsapcTJ7jDsCAV2ggE7U7FrjJIdt2iLPQx7sUWR/Eh+JHVwuGkNWyv0DdiSF3s5&#10;Z8pKqBq7LPnnq5NX7zjzQdhKGLCq5Fvl+eH85YuDzs3UBGowlUJGINbPOlfyOgQ3yzIva9UKvwdO&#10;WVJqwFYEEnGZVSg6Qm9NNsnzN1kHWDkEqbyn2+NeyecJX2slw7nWXgVmSk65hfTF9L2J32x+IGZL&#10;FK5u5JCG+IcsWtFYCjpCHYsg2AqbJ1BtIxE86LAnoc1A60aqVANVU+SPqrmshVOpFiLHu5Em//9g&#10;5dn6AllTUe84s6KlFt19//X79sfdt5+siPR0zs/I6tJd4CB5OsZaNxrb+Kcq2CZRuh0pVZvAJF1O&#10;8zzfJ+IlqYpi+jpPlGf3zg59+KCgZfFQcmyWdVggQpfoFOtTHygsOewMSYgp9UmkU9gaFfMw9pPS&#10;VAuFnSTvNEXqyCBbC+q/kFLZUPSqWlSqv96nFHdZjR4pZAKMyLoxZsQeAOKEPsXucx3so6tKQzg6&#10;539LrHcePVJksGF0bhsL+ByAoaqGyL39jqSemsjSDVRb6jRCvwLeyZOGGD8VPlwIpJmnJtEeh3P6&#10;aANdyWE4cVYDfn3uPtrTKJKWs452qOT+y0qg4sx8tDSk74vpNC5dEqb7byck4EPNzUONXbVHQG2i&#10;QaTs0jHaB7M7aoT2mtZ9EaOSSlhJsUsuA+6Eo9DvNj0YUi0WyYwWzYlwai+djOCR1ThLV5trgW4Y&#10;u0Dzega7fROzR3PX20ZPC4tVAN2kobzndeCbljQNzvCgxFfgoZys7p+9+R8AAAD//wMAUEsDBBQA&#10;BgAIAAAAIQD+vlPs3wAAAAkBAAAPAAAAZHJzL2Rvd25yZXYueG1sTI/BTsMwDIbvSLxDZCRuLN3Q&#10;VihNpwkNCbQLFJA4eo1pqzVOadKtvD3mBMff/vT7c76eXKeONITWs4H5LAFFXHnbcm3g7fXh6gZU&#10;iMgWO89k4JsCrIvzsxwz60/8Qscy1kpKOGRooImxz7QOVUMOw8z3xLL79IPDKHGotR3wJOWu04sk&#10;WWmHLcuFBnu6b6g6lKMzMG7ecXqutvGr3JVb2tnk6fHjYMzlxbS5AxVpin8w/OqLOhTitPcj26A6&#10;ycvrlaAG0jQFJcBivpLB3sDtMgVd5Pr/B8UPAAAA//8DAFBLAQItABQABgAIAAAAIQC2gziS/gAA&#10;AOEBAAATAAAAAAAAAAAAAAAAAAAAAABbQ29udGVudF9UeXBlc10ueG1sUEsBAi0AFAAGAAgAAAAh&#10;ADj9If/WAAAAlAEAAAsAAAAAAAAAAAAAAAAALwEAAF9yZWxzLy5yZWxzUEsBAi0AFAAGAAgAAAAh&#10;AJfUjY6GAgAAPgUAAA4AAAAAAAAAAAAAAAAALgIAAGRycy9lMm9Eb2MueG1sUEsBAi0AFAAGAAgA&#10;AAAhAP6+U+zfAAAACQEAAA8AAAAAAAAAAAAAAAAA4AQAAGRycy9kb3ducmV2LnhtbFBLBQYAAAAA&#10;BAAEAPMAAADsBQAAAAA=&#10;" adj="18514" fillcolor="#4f81bd [3204]" strokecolor="#243f60 [1604]" strokeweight="2pt"/>
                  </w:pict>
                </mc:Fallback>
              </mc:AlternateContent>
            </w:r>
          </w:p>
        </w:tc>
      </w:tr>
    </w:tbl>
    <w:p w:rsidR="00DF2216" w:rsidRDefault="00690F4F">
      <w:pPr>
        <w:rPr>
          <w:rFonts w:asciiTheme="majorEastAsia" w:eastAsiaTheme="majorEastAsia" w:hAnsiTheme="majorEastAsia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8859A20" wp14:editId="08767740">
                <wp:simplePos x="0" y="0"/>
                <wp:positionH relativeFrom="column">
                  <wp:posOffset>2270125</wp:posOffset>
                </wp:positionH>
                <wp:positionV relativeFrom="paragraph">
                  <wp:posOffset>183515</wp:posOffset>
                </wp:positionV>
                <wp:extent cx="1341755" cy="350520"/>
                <wp:effectExtent l="0" t="209550" r="0" b="68580"/>
                <wp:wrapNone/>
                <wp:docPr id="9" name="下カーブ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6104" flipV="1">
                          <a:off x="0" y="0"/>
                          <a:ext cx="1341755" cy="350520"/>
                        </a:xfrm>
                        <a:prstGeom prst="curvedDownArrow">
                          <a:avLst>
                            <a:gd name="adj1" fmla="val 29122"/>
                            <a:gd name="adj2" fmla="val 50000"/>
                            <a:gd name="adj3" fmla="val 3508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CA1F9" id="下カーブ矢印 9" o:spid="_x0000_s1026" type="#_x0000_t105" style="position:absolute;left:0;text-align:left;margin-left:178.75pt;margin-top:14.45pt;width:105.65pt;height:27.6pt;rotation:-1088011fd;flip: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lPB2QIAANkFAAAOAAAAZHJzL2Uyb0RvYy54bWysVDtvFDEQ7pH4D5Z7so/cJbnT7UWnREFI&#10;URKRQGrHa2cX+YXtu72jTEpES4tES0NJwb8JiL/B2Lu3OZGIArHFyvbMfDPzzWOyv5QCLZh1tVYF&#10;zrZSjJiiuqzVdYFfXRw928PIeaJKIrRiBV4xh/enT59MGjNmua60KJlFAKLcuDEFrrw34yRxtGKS&#10;uC1tmAIh11YSD1d7nZSWNIAuRZKn6U7SaFsaqylzDl4PWyGeRnzOGfWnnDvmkSgwxObj38b/Vfgn&#10;0wkZX1tiqpp2YZB/iEKSWoHTHuqQeILmtn4AJWtqtdPcb1EtE815TVnMAbLJ0j+yOa+IYTEXIMeZ&#10;nib3/2DpyeLMoros8AgjRSSU6Me393c3X+5uv9/dfvz16fPPD1/RKPDUGDcG9XNzZrubg2NIesmt&#10;RFYDuaPRTpYOMOKiNq+hHyInkCVaRspXPeVs6RGFx2x7kO0OhxhRkG0P02Eea5K0oAHcWOefMy1R&#10;OBSYzu2ClYe6UTNrdRMdkMWx85H9ssuBlG8yiEIKKOaCCJSPsjzvir2hk2/qDFP4Hupsb+pAhHuR&#10;DAiw8wqndYjTSRJIammJJ78SLAQm1EvGgWbIOI8hxwZnB8IiCK/AhFKmfEuXq0jJ2uc+JHDSW4CX&#10;DjAg81qIHrsDCMPzEBuKBoadfjBlcT564/RvgbXGvUX0rJXvjWWttH0MQEBWnedWf01SS01g6UqX&#10;K2jC2EAwo87QoxpqfUycPyMWKgiPsGL8Kfy40E2BdXfCqNL23WPvQR+mBKQYNTDeBXZv58QyjMQL&#10;BfMzygaDsA/iZTDchbZDdlNytSlRc3mgoUzQUxBdPAZ9L9ZHbrW8hE00C15BRBQF39Ct3q4vB75d&#10;O7DLKJvNohrsAEP8sTo3dD0soZculpfEmq7hPYzKiV6vgq7tWkbvdUM9lJ7Nvea1D8J7XrsL7I9Y&#10;/27XhQW1eY9a9xt5+hsAAP//AwBQSwMEFAAGAAgAAAAhAEFil/nhAAAACQEAAA8AAABkcnMvZG93&#10;bnJldi54bWxMj0FOwzAQRfdI3MEaJDaIOk1JSUOcChBRYYEEhQO48ZCkxOModtP09gwrWI7m6f/3&#10;8/VkOzHi4FtHCuazCARS5UxLtYLPj/I6BeGDJqM7R6jghB7WxflZrjPjjvSO4zbUgkPIZ1pBE0Kf&#10;SemrBq32M9cj8e/LDVYHPodamkEfOdx2Mo6ipbS6JW5odI+PDVbf24Pl3vLqOT69xuVL2eJ+3D9t&#10;3lYPC6UuL6b7OxABp/AHw68+q0PBTjt3IONFp2CR3CaMKojTFQgGkmXKW3YK0ps5yCKX/xcUPwAA&#10;AP//AwBQSwECLQAUAAYACAAAACEAtoM4kv4AAADhAQAAEwAAAAAAAAAAAAAAAAAAAAAAW0NvbnRl&#10;bnRfVHlwZXNdLnhtbFBLAQItABQABgAIAAAAIQA4/SH/1gAAAJQBAAALAAAAAAAAAAAAAAAAAC8B&#10;AABfcmVscy8ucmVsc1BLAQItABQABgAIAAAAIQD0VlPB2QIAANkFAAAOAAAAAAAAAAAAAAAAAC4C&#10;AABkcnMvZTJvRG9jLnhtbFBLAQItABQABgAIAAAAIQBBYpf54QAAAAkBAAAPAAAAAAAAAAAAAAAA&#10;ADMFAABkcnMvZG93bnJldi54bWxQSwUGAAAAAAQABADzAAAAQQYAAAAA&#10;" adj="18779,21011,14021" fillcolor="#4f81bd [3204]" strokecolor="#243f60 [1604]" strokeweight="2pt"/>
            </w:pict>
          </mc:Fallback>
        </mc:AlternateContent>
      </w:r>
    </w:p>
    <w:p w:rsidR="00DF2216" w:rsidRPr="00DF2216" w:rsidRDefault="00DF2216">
      <w:pPr>
        <w:rPr>
          <w:rFonts w:asciiTheme="majorEastAsia" w:eastAsiaTheme="majorEastAsia" w:hAnsiTheme="majorEastAsia"/>
          <w:b/>
          <w:sz w:val="24"/>
          <w:szCs w:val="24"/>
        </w:rPr>
      </w:pPr>
    </w:p>
    <w:sectPr w:rsidR="00DF2216" w:rsidRPr="00DF2216" w:rsidSect="002A103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42F" w:rsidRDefault="0081742F" w:rsidP="0081742F">
      <w:r>
        <w:separator/>
      </w:r>
    </w:p>
  </w:endnote>
  <w:endnote w:type="continuationSeparator" w:id="0">
    <w:p w:rsidR="0081742F" w:rsidRDefault="0081742F" w:rsidP="0081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42F" w:rsidRDefault="0081742F" w:rsidP="0081742F">
      <w:r>
        <w:separator/>
      </w:r>
    </w:p>
  </w:footnote>
  <w:footnote w:type="continuationSeparator" w:id="0">
    <w:p w:rsidR="0081742F" w:rsidRDefault="0081742F" w:rsidP="00817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16"/>
    <w:rsid w:val="000245C4"/>
    <w:rsid w:val="000E21F4"/>
    <w:rsid w:val="00191AA1"/>
    <w:rsid w:val="002069D7"/>
    <w:rsid w:val="00227640"/>
    <w:rsid w:val="002A1033"/>
    <w:rsid w:val="002B49D1"/>
    <w:rsid w:val="002D44B0"/>
    <w:rsid w:val="004B5121"/>
    <w:rsid w:val="00505FD5"/>
    <w:rsid w:val="0051051A"/>
    <w:rsid w:val="00513DC0"/>
    <w:rsid w:val="005E2889"/>
    <w:rsid w:val="00690F4F"/>
    <w:rsid w:val="00692FC1"/>
    <w:rsid w:val="006F10F5"/>
    <w:rsid w:val="0072019A"/>
    <w:rsid w:val="0081742F"/>
    <w:rsid w:val="00836A78"/>
    <w:rsid w:val="008D5D62"/>
    <w:rsid w:val="00917425"/>
    <w:rsid w:val="00943C3C"/>
    <w:rsid w:val="00AE0D13"/>
    <w:rsid w:val="00B13376"/>
    <w:rsid w:val="00B70DE7"/>
    <w:rsid w:val="00CF6040"/>
    <w:rsid w:val="00D23666"/>
    <w:rsid w:val="00D30207"/>
    <w:rsid w:val="00DF2216"/>
    <w:rsid w:val="00E4286F"/>
    <w:rsid w:val="00E84C24"/>
    <w:rsid w:val="00E90CB7"/>
    <w:rsid w:val="00EF16B7"/>
    <w:rsid w:val="00F2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803C757-A913-4C8C-9D42-03B36EAA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4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42F"/>
  </w:style>
  <w:style w:type="paragraph" w:styleId="a5">
    <w:name w:val="footer"/>
    <w:basedOn w:val="a"/>
    <w:link w:val="a6"/>
    <w:uiPriority w:val="99"/>
    <w:unhideWhenUsed/>
    <w:rsid w:val="008174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78827-5E60-40A8-AAF4-3D9C5318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五味　桂子</cp:lastModifiedBy>
  <cp:revision>4</cp:revision>
  <dcterms:created xsi:type="dcterms:W3CDTF">2019-10-21T10:57:00Z</dcterms:created>
  <dcterms:modified xsi:type="dcterms:W3CDTF">2021-02-03T04:31:00Z</dcterms:modified>
</cp:coreProperties>
</file>