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A95C2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８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8C0E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19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726EC7">
        <w:rPr>
          <w:rFonts w:ascii="メイリオ" w:eastAsia="メイリオ" w:hAnsi="メイリオ" w:cs="メイリオ" w:hint="eastAsia"/>
          <w:color w:val="000000" w:themeColor="text1"/>
          <w:spacing w:val="30"/>
          <w:kern w:val="0"/>
          <w:sz w:val="24"/>
          <w:szCs w:val="24"/>
          <w:fitText w:val="2160" w:id="2078504960"/>
        </w:rPr>
        <w:t>議会運営委員</w:t>
      </w:r>
      <w:r w:rsidRPr="00726EC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森　和 臣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726EC7">
        <w:rPr>
          <w:rFonts w:ascii="メイリオ" w:eastAsia="メイリオ" w:hAnsi="メイリオ" w:cs="メイリオ" w:hint="eastAsia"/>
          <w:color w:val="000000" w:themeColor="text1"/>
          <w:spacing w:val="15"/>
          <w:kern w:val="0"/>
          <w:sz w:val="24"/>
          <w:szCs w:val="24"/>
          <w:fitText w:val="2520" w:id="2078504961"/>
        </w:rPr>
        <w:t>議会改革検討協議</w:t>
      </w:r>
      <w:r w:rsidRPr="00726EC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笹 川　 理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⑬）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Default="00701C69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」及び「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決算審査のあり方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」について、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524D67" w:rsidRPr="000A33D0" w:rsidRDefault="00524D67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3F3FC3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議会開会中の動画の撮影許可について</w:t>
      </w:r>
      <w:r w:rsidR="00C20F49"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E21A81" w:rsidRDefault="003F3FC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本会議、委員会における会派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（無所属議員含む）による</w:t>
      </w:r>
      <w:r>
        <w:rPr>
          <w:rFonts w:ascii="メイリオ" w:eastAsia="メイリオ" w:hAnsi="メイリオ" w:cs="メイリオ" w:hint="eastAsia"/>
          <w:sz w:val="24"/>
          <w:szCs w:val="24"/>
        </w:rPr>
        <w:t>動画撮影に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ついては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撮影者の事前許可や撮影場所、撮影画像の加工・編集等について詳細なルールを定めた上で認める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ことで了承となりました。</w:t>
      </w:r>
    </w:p>
    <w:p w:rsidR="00101F45" w:rsidRPr="00536DCC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のあり方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8E5851" w:rsidRDefault="00524D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今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における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ついて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令和元年度と同じく「委員会の質疑・質問等に関する申合せ事項」に基づき、決算関連議案に対する質疑に限定して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実施することで了承となりました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686E67" w:rsidRPr="00686E67" w:rsidRDefault="00686E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本協議会としては、今</w:t>
      </w:r>
      <w:r>
        <w:rPr>
          <w:rFonts w:ascii="メイリオ" w:eastAsia="メイリオ" w:hAnsi="メイリオ" w:cs="メイリオ" w:hint="eastAsia"/>
          <w:sz w:val="24"/>
          <w:szCs w:val="24"/>
        </w:rPr>
        <w:t>年度の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決算審査の終了後には、今期４年間の審査について検証し、来期以降における決算審査のあり方について検討</w:t>
      </w:r>
      <w:r w:rsidR="00EA1EC4">
        <w:rPr>
          <w:rFonts w:ascii="メイリオ" w:eastAsia="メイリオ" w:hAnsi="メイリオ" w:cs="メイリオ" w:hint="eastAsia"/>
          <w:sz w:val="24"/>
          <w:szCs w:val="24"/>
        </w:rPr>
        <w:t>を行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います。</w:t>
      </w:r>
    </w:p>
    <w:sectPr w:rsidR="00686E67" w:rsidRPr="00686E67" w:rsidSect="000E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16" w:rsidRDefault="00B22E16"/>
  </w:endnote>
  <w:endnote w:type="continuationSeparator" w:id="0">
    <w:p w:rsidR="00B22E16" w:rsidRDefault="00B22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C7" w:rsidRDefault="00726E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C7" w:rsidRDefault="00726E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C7" w:rsidRDefault="00726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16" w:rsidRDefault="00B22E16"/>
  </w:footnote>
  <w:footnote w:type="continuationSeparator" w:id="0">
    <w:p w:rsidR="00B22E16" w:rsidRDefault="00B22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C7" w:rsidRDefault="00726E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C7" w:rsidRDefault="00726E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427"/>
    <w:rsid w:val="002968A2"/>
    <w:rsid w:val="002A2404"/>
    <w:rsid w:val="002B52B6"/>
    <w:rsid w:val="002D15CF"/>
    <w:rsid w:val="002D64CC"/>
    <w:rsid w:val="003111A5"/>
    <w:rsid w:val="00341268"/>
    <w:rsid w:val="00397272"/>
    <w:rsid w:val="003A558F"/>
    <w:rsid w:val="003E69A1"/>
    <w:rsid w:val="003F3FC3"/>
    <w:rsid w:val="0040189F"/>
    <w:rsid w:val="00417FAA"/>
    <w:rsid w:val="00474909"/>
    <w:rsid w:val="004848D2"/>
    <w:rsid w:val="004876E5"/>
    <w:rsid w:val="004A5699"/>
    <w:rsid w:val="004C0AAD"/>
    <w:rsid w:val="004E40D7"/>
    <w:rsid w:val="004E4A8C"/>
    <w:rsid w:val="004F1AE6"/>
    <w:rsid w:val="004F5E64"/>
    <w:rsid w:val="005101A5"/>
    <w:rsid w:val="00520FEE"/>
    <w:rsid w:val="00524D67"/>
    <w:rsid w:val="00536DCC"/>
    <w:rsid w:val="00562A36"/>
    <w:rsid w:val="00592C81"/>
    <w:rsid w:val="005A2A65"/>
    <w:rsid w:val="005A2D87"/>
    <w:rsid w:val="005A2F42"/>
    <w:rsid w:val="005C2DBE"/>
    <w:rsid w:val="005D2476"/>
    <w:rsid w:val="0060144B"/>
    <w:rsid w:val="00606FF2"/>
    <w:rsid w:val="006371EC"/>
    <w:rsid w:val="00686E67"/>
    <w:rsid w:val="006919A5"/>
    <w:rsid w:val="006966D2"/>
    <w:rsid w:val="006B286A"/>
    <w:rsid w:val="006E489B"/>
    <w:rsid w:val="00701C69"/>
    <w:rsid w:val="00726EC7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95C2B"/>
    <w:rsid w:val="00AB561C"/>
    <w:rsid w:val="00AC0E8E"/>
    <w:rsid w:val="00AE5B3E"/>
    <w:rsid w:val="00AF4C13"/>
    <w:rsid w:val="00B22E16"/>
    <w:rsid w:val="00B35E82"/>
    <w:rsid w:val="00B71A30"/>
    <w:rsid w:val="00B742A0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747D5"/>
    <w:rsid w:val="00C95F91"/>
    <w:rsid w:val="00CC6D3B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1EC4"/>
    <w:rsid w:val="00EA65A8"/>
    <w:rsid w:val="00EC51FB"/>
    <w:rsid w:val="00EC6F03"/>
    <w:rsid w:val="00ED1F6B"/>
    <w:rsid w:val="00EE4788"/>
    <w:rsid w:val="00F1774F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2022-09-21T06:40:00Z</dcterms:created>
  <dcterms:modified xsi:type="dcterms:W3CDTF">2022-09-21T06:40:00Z</dcterms:modified>
</cp:coreProperties>
</file>