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E1" w:rsidRPr="00BF5B3D" w:rsidRDefault="00894F14">
      <w:pPr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BF5B3D">
        <w:rPr>
          <w:rFonts w:ascii="ＭＳ 明朝" w:hAnsi="ＭＳ 明朝" w:hint="eastAsia"/>
          <w:b/>
          <w:sz w:val="28"/>
          <w:szCs w:val="28"/>
        </w:rPr>
        <w:t>◇福祉事業の申請に関する必要な書類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501"/>
      </w:tblGrid>
      <w:tr w:rsidR="00894F14" w:rsidRPr="002B57F4" w:rsidTr="006109E1">
        <w:tc>
          <w:tcPr>
            <w:tcW w:w="3652" w:type="dxa"/>
            <w:shd w:val="clear" w:color="auto" w:fill="auto"/>
          </w:tcPr>
          <w:p w:rsidR="00894F14" w:rsidRPr="002B57F4" w:rsidRDefault="00894F14" w:rsidP="006109E1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様　式　名</w:t>
            </w:r>
          </w:p>
        </w:tc>
        <w:tc>
          <w:tcPr>
            <w:tcW w:w="5634" w:type="dxa"/>
            <w:shd w:val="clear" w:color="auto" w:fill="auto"/>
          </w:tcPr>
          <w:p w:rsidR="00894F14" w:rsidRPr="002B57F4" w:rsidRDefault="00894F14" w:rsidP="006109E1">
            <w:pPr>
              <w:jc w:val="center"/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必　要　書　類</w:t>
            </w:r>
          </w:p>
        </w:tc>
      </w:tr>
      <w:tr w:rsidR="00894F14" w:rsidRPr="002B57F4" w:rsidTr="006109E1">
        <w:tc>
          <w:tcPr>
            <w:tcW w:w="3652" w:type="dxa"/>
            <w:shd w:val="clear" w:color="auto" w:fill="auto"/>
          </w:tcPr>
          <w:p w:rsidR="00894F14" w:rsidRPr="002B57F4" w:rsidRDefault="00894F14">
            <w:p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福祉事業（外科後処置・アフターケア）申請書</w:t>
            </w:r>
          </w:p>
        </w:tc>
        <w:tc>
          <w:tcPr>
            <w:tcW w:w="5634" w:type="dxa"/>
            <w:shd w:val="clear" w:color="auto" w:fill="auto"/>
          </w:tcPr>
          <w:p w:rsidR="00894F14" w:rsidRPr="002B57F4" w:rsidRDefault="00894F14" w:rsidP="006109E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医師の証明書</w:t>
            </w:r>
          </w:p>
          <w:p w:rsidR="00894F14" w:rsidRPr="002B57F4" w:rsidRDefault="00894F14" w:rsidP="006109E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領収書</w:t>
            </w:r>
          </w:p>
          <w:p w:rsidR="00894F14" w:rsidRPr="002B57F4" w:rsidRDefault="00894F14" w:rsidP="006109E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申請金額の内訳に係る医師の証明書</w:t>
            </w:r>
          </w:p>
        </w:tc>
      </w:tr>
      <w:tr w:rsidR="00894F14" w:rsidRPr="002B57F4" w:rsidTr="006109E1">
        <w:tc>
          <w:tcPr>
            <w:tcW w:w="3652" w:type="dxa"/>
            <w:shd w:val="clear" w:color="auto" w:fill="auto"/>
          </w:tcPr>
          <w:p w:rsidR="00894F14" w:rsidRPr="002B57F4" w:rsidRDefault="00894F14">
            <w:p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福祉事業（補装具）申請書</w:t>
            </w:r>
          </w:p>
        </w:tc>
        <w:tc>
          <w:tcPr>
            <w:tcW w:w="5634" w:type="dxa"/>
            <w:shd w:val="clear" w:color="auto" w:fill="auto"/>
          </w:tcPr>
          <w:p w:rsidR="001C5823" w:rsidRDefault="00894F14" w:rsidP="006109E1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医師の証明書</w:t>
            </w:r>
          </w:p>
          <w:p w:rsidR="00894F14" w:rsidRPr="002B57F4" w:rsidRDefault="001C5823" w:rsidP="006109E1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補装具の明細書</w:t>
            </w:r>
          </w:p>
          <w:p w:rsidR="00894F14" w:rsidRPr="002B57F4" w:rsidRDefault="00894F14" w:rsidP="006109E1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領収書</w:t>
            </w:r>
          </w:p>
        </w:tc>
      </w:tr>
      <w:tr w:rsidR="00894F14" w:rsidRPr="002B57F4" w:rsidTr="006109E1">
        <w:tc>
          <w:tcPr>
            <w:tcW w:w="3652" w:type="dxa"/>
            <w:shd w:val="clear" w:color="auto" w:fill="auto"/>
          </w:tcPr>
          <w:p w:rsidR="00894F14" w:rsidRPr="002B57F4" w:rsidRDefault="00894F14">
            <w:p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福祉事業（奨学援護金）申請書</w:t>
            </w:r>
          </w:p>
        </w:tc>
        <w:tc>
          <w:tcPr>
            <w:tcW w:w="5634" w:type="dxa"/>
            <w:shd w:val="clear" w:color="auto" w:fill="auto"/>
          </w:tcPr>
          <w:p w:rsidR="00894F14" w:rsidRPr="002B57F4" w:rsidRDefault="00894F14" w:rsidP="006109E1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在学証明書</w:t>
            </w:r>
          </w:p>
          <w:p w:rsidR="00894F14" w:rsidRPr="002B57F4" w:rsidRDefault="00894F14" w:rsidP="006109E1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申請者と在学者との同一生計関係の申立書</w:t>
            </w:r>
          </w:p>
          <w:p w:rsidR="00894F14" w:rsidRPr="002B57F4" w:rsidRDefault="00894F14" w:rsidP="006109E1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被災職員（死亡の場合）と在学者の生計維持関係の申立書</w:t>
            </w:r>
          </w:p>
          <w:p w:rsidR="005E62FA" w:rsidRPr="002B57F4" w:rsidRDefault="001C5823" w:rsidP="005E62FA">
            <w:p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203200</wp:posOffset>
                      </wp:positionV>
                      <wp:extent cx="3009900" cy="476250"/>
                      <wp:effectExtent l="9525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A4E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.5pt;margin-top:16pt;width:237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5E62FA" w:rsidRPr="002B57F4" w:rsidRDefault="005E62FA" w:rsidP="006109E1">
            <w:pPr>
              <w:jc w:val="center"/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（２）と（３）の書類は、遺族補償等の請求書に</w:t>
            </w:r>
          </w:p>
          <w:p w:rsidR="005E62FA" w:rsidRPr="002B57F4" w:rsidRDefault="005E62FA" w:rsidP="006109E1">
            <w:pPr>
              <w:ind w:firstLineChars="400" w:firstLine="840"/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添付している場合は不要</w:t>
            </w:r>
          </w:p>
          <w:p w:rsidR="005E62FA" w:rsidRPr="002B57F4" w:rsidRDefault="005E62FA" w:rsidP="005E62FA">
            <w:pPr>
              <w:rPr>
                <w:rFonts w:ascii="ＭＳ 明朝" w:hAnsi="ＭＳ 明朝"/>
              </w:rPr>
            </w:pPr>
          </w:p>
        </w:tc>
      </w:tr>
      <w:tr w:rsidR="00894F14" w:rsidRPr="002B57F4" w:rsidTr="006109E1">
        <w:tc>
          <w:tcPr>
            <w:tcW w:w="3652" w:type="dxa"/>
            <w:shd w:val="clear" w:color="auto" w:fill="auto"/>
          </w:tcPr>
          <w:p w:rsidR="00894F14" w:rsidRPr="002B57F4" w:rsidRDefault="005E62FA">
            <w:p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福祉事業（就労保育援護金）申請書</w:t>
            </w:r>
          </w:p>
        </w:tc>
        <w:tc>
          <w:tcPr>
            <w:tcW w:w="5634" w:type="dxa"/>
            <w:shd w:val="clear" w:color="auto" w:fill="auto"/>
          </w:tcPr>
          <w:p w:rsidR="00894F14" w:rsidRPr="002B57F4" w:rsidRDefault="005E62FA" w:rsidP="006109E1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在園証明書等</w:t>
            </w:r>
          </w:p>
          <w:p w:rsidR="005E62FA" w:rsidRPr="002B57F4" w:rsidRDefault="00B74E98" w:rsidP="006109E1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申請者と未就学の子</w:t>
            </w:r>
            <w:r w:rsidR="005E62FA" w:rsidRPr="002B57F4">
              <w:rPr>
                <w:rFonts w:ascii="ＭＳ 明朝" w:hAnsi="ＭＳ 明朝" w:hint="eastAsia"/>
              </w:rPr>
              <w:t>との同一生計関係の申立書</w:t>
            </w:r>
          </w:p>
          <w:p w:rsidR="005E62FA" w:rsidRPr="002B57F4" w:rsidRDefault="005E62FA" w:rsidP="006109E1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就労していることの証明書</w:t>
            </w:r>
          </w:p>
          <w:p w:rsidR="005E62FA" w:rsidRPr="002B57F4" w:rsidRDefault="001C5823" w:rsidP="006109E1">
            <w:pPr>
              <w:ind w:left="720"/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206375</wp:posOffset>
                      </wp:positionV>
                      <wp:extent cx="3009900" cy="47625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4EBE7" id="AutoShape 3" o:spid="_x0000_s1026" type="#_x0000_t185" style="position:absolute;left:0;text-align:left;margin-left:22.5pt;margin-top:16.25pt;width:237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keigIAAB8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5E62FA" w:rsidRPr="002B57F4" w:rsidRDefault="005E62FA" w:rsidP="006109E1">
            <w:pPr>
              <w:jc w:val="center"/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（２）と（３）の書類は、遺族補償等の請求書に</w:t>
            </w:r>
          </w:p>
          <w:p w:rsidR="005E62FA" w:rsidRPr="002B57F4" w:rsidRDefault="005E62FA" w:rsidP="006109E1">
            <w:pPr>
              <w:ind w:firstLineChars="400" w:firstLine="840"/>
              <w:rPr>
                <w:rFonts w:ascii="ＭＳ 明朝" w:hAnsi="ＭＳ 明朝"/>
              </w:rPr>
            </w:pPr>
            <w:r w:rsidRPr="002B57F4">
              <w:rPr>
                <w:rFonts w:ascii="ＭＳ 明朝" w:hAnsi="ＭＳ 明朝" w:hint="eastAsia"/>
              </w:rPr>
              <w:t>添付している場合は不要</w:t>
            </w:r>
          </w:p>
          <w:p w:rsidR="005E62FA" w:rsidRPr="002B57F4" w:rsidRDefault="005E62FA" w:rsidP="006109E1">
            <w:pPr>
              <w:ind w:left="720"/>
              <w:rPr>
                <w:rFonts w:ascii="ＭＳ 明朝" w:hAnsi="ＭＳ 明朝"/>
              </w:rPr>
            </w:pPr>
          </w:p>
        </w:tc>
      </w:tr>
    </w:tbl>
    <w:p w:rsidR="00894F14" w:rsidRPr="006109E1" w:rsidRDefault="00894F14">
      <w:pPr>
        <w:rPr>
          <w:rFonts w:ascii="ＭＳ ゴシック" w:eastAsia="ＭＳ ゴシック" w:hAnsi="ＭＳ ゴシック"/>
        </w:rPr>
      </w:pPr>
    </w:p>
    <w:sectPr w:rsidR="00894F14" w:rsidRPr="006109E1" w:rsidSect="00610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B3" w:rsidRDefault="00D023B3" w:rsidP="00D023B3">
      <w:r>
        <w:separator/>
      </w:r>
    </w:p>
  </w:endnote>
  <w:endnote w:type="continuationSeparator" w:id="0">
    <w:p w:rsidR="00D023B3" w:rsidRDefault="00D023B3" w:rsidP="00D0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B3" w:rsidRDefault="00D023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B3" w:rsidRDefault="00D023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B3" w:rsidRDefault="00D023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B3" w:rsidRDefault="00D023B3" w:rsidP="00D023B3">
      <w:r>
        <w:separator/>
      </w:r>
    </w:p>
  </w:footnote>
  <w:footnote w:type="continuationSeparator" w:id="0">
    <w:p w:rsidR="00D023B3" w:rsidRDefault="00D023B3" w:rsidP="00D0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B3" w:rsidRDefault="00D023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B3" w:rsidRDefault="00D023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B3" w:rsidRDefault="00D023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76D"/>
    <w:multiLevelType w:val="hybridMultilevel"/>
    <w:tmpl w:val="50066258"/>
    <w:lvl w:ilvl="0" w:tplc="5A2CA8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AF2F13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81B7B"/>
    <w:multiLevelType w:val="hybridMultilevel"/>
    <w:tmpl w:val="E33E789C"/>
    <w:lvl w:ilvl="0" w:tplc="460497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4A2EF1"/>
    <w:multiLevelType w:val="hybridMultilevel"/>
    <w:tmpl w:val="56AEDE0E"/>
    <w:lvl w:ilvl="0" w:tplc="17E2B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C7778"/>
    <w:multiLevelType w:val="hybridMultilevel"/>
    <w:tmpl w:val="F72E24DC"/>
    <w:lvl w:ilvl="0" w:tplc="A0B25D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14"/>
    <w:rsid w:val="00083F0A"/>
    <w:rsid w:val="001C5823"/>
    <w:rsid w:val="00284C92"/>
    <w:rsid w:val="002B57F4"/>
    <w:rsid w:val="005C2FE5"/>
    <w:rsid w:val="005E62FA"/>
    <w:rsid w:val="006109E1"/>
    <w:rsid w:val="00654595"/>
    <w:rsid w:val="00894F14"/>
    <w:rsid w:val="00B74E98"/>
    <w:rsid w:val="00BF5B3D"/>
    <w:rsid w:val="00CA4349"/>
    <w:rsid w:val="00D023B3"/>
    <w:rsid w:val="00D6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3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02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3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2021-12-07T05:20:00Z</dcterms:created>
  <dcterms:modified xsi:type="dcterms:W3CDTF">2021-12-07T05:20:00Z</dcterms:modified>
</cp:coreProperties>
</file>