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941"/>
        <w:gridCol w:w="1167"/>
        <w:gridCol w:w="2457"/>
        <w:gridCol w:w="1009"/>
        <w:gridCol w:w="2353"/>
      </w:tblGrid>
      <w:tr w:rsidR="00E43887" w:rsidRPr="00EE421A" w14:paraId="566D2B1F" w14:textId="77777777" w:rsidTr="00DF23F3">
        <w:trPr>
          <w:trHeight w:hRule="exact" w:val="1129"/>
        </w:trPr>
        <w:tc>
          <w:tcPr>
            <w:tcW w:w="6941" w:type="dxa"/>
            <w:shd w:val="clear" w:color="auto" w:fill="000000" w:themeFill="text1"/>
          </w:tcPr>
          <w:p w14:paraId="4EAE3750" w14:textId="1D615358" w:rsidR="00E43887" w:rsidRPr="001C6118" w:rsidRDefault="00AA035D" w:rsidP="00AB0E52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1C6118">
              <w:rPr>
                <w:rFonts w:ascii="HGP創英角ｺﾞｼｯｸUB" w:eastAsia="HGP創英角ｺﾞｼｯｸUB" w:hAnsi="HGP創英角ｺﾞｼｯｸUB" w:hint="eastAsia"/>
                <w:kern w:val="0"/>
                <w:sz w:val="36"/>
                <w:szCs w:val="14"/>
              </w:rPr>
              <w:t>大阪府地球温暖化防止活動推進センター</w:t>
            </w:r>
            <w:r w:rsidR="00953C91" w:rsidRPr="001C6118">
              <w:rPr>
                <w:rFonts w:ascii="ＭＳ 明朝" w:eastAsia="ＭＳ 明朝" w:hAnsi="ＭＳ 明朝" w:cs="ＭＳ 明朝" w:hint="eastAsia"/>
                <w:kern w:val="0"/>
                <w:sz w:val="36"/>
                <w:szCs w:val="14"/>
              </w:rPr>
              <w:t>➂</w:t>
            </w:r>
          </w:p>
        </w:tc>
        <w:tc>
          <w:tcPr>
            <w:tcW w:w="1138" w:type="dxa"/>
            <w:shd w:val="clear" w:color="auto" w:fill="BDD6EE" w:themeFill="accent1" w:themeFillTint="66"/>
            <w:vAlign w:val="center"/>
          </w:tcPr>
          <w:p w14:paraId="0C8CDCFF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1306C974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19" w:type="dxa"/>
            <w:gridSpan w:val="3"/>
            <w:vAlign w:val="center"/>
          </w:tcPr>
          <w:p w14:paraId="066B1E11" w14:textId="28E9D7FC" w:rsidR="00E43887" w:rsidRPr="006F1CA9" w:rsidRDefault="0048002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</w:rPr>
            </w:pPr>
            <w:r w:rsidRPr="006F1CA9">
              <w:rPr>
                <w:rFonts w:ascii="ＭＳ Ｐゴシック" w:eastAsia="ＭＳ Ｐゴシック" w:hAnsi="ＭＳ Ｐゴシック" w:hint="eastAsia"/>
                <w:sz w:val="36"/>
              </w:rPr>
              <w:t>室内</w:t>
            </w:r>
            <w:r w:rsidR="00953C91" w:rsidRPr="006F1CA9">
              <w:rPr>
                <w:rFonts w:ascii="ＭＳ Ｐゴシック" w:eastAsia="ＭＳ Ｐゴシック" w:hAnsi="ＭＳ Ｐゴシック" w:hint="eastAsia"/>
                <w:sz w:val="36"/>
              </w:rPr>
              <w:t xml:space="preserve">　※体育館も可</w:t>
            </w:r>
          </w:p>
        </w:tc>
      </w:tr>
      <w:tr w:rsidR="00575029" w:rsidRPr="00EE421A" w14:paraId="4EE14A99" w14:textId="77777777" w:rsidTr="00DF23F3">
        <w:trPr>
          <w:trHeight w:hRule="exact" w:val="1442"/>
        </w:trPr>
        <w:tc>
          <w:tcPr>
            <w:tcW w:w="6941" w:type="dxa"/>
            <w:vMerge w:val="restart"/>
          </w:tcPr>
          <w:p w14:paraId="351C1FE6" w14:textId="54C9B530" w:rsidR="00575029" w:rsidRPr="00801219" w:rsidRDefault="009B2E05" w:rsidP="000A3246">
            <w:pPr>
              <w:rPr>
                <w:rFonts w:ascii="HGP創英角ｺﾞｼｯｸUB" w:eastAsia="HGP創英角ｺﾞｼｯｸUB" w:hAnsi="HGP創英角ｺﾞｼｯｸUB"/>
                <w:sz w:val="48"/>
                <w:szCs w:val="48"/>
                <w:u w:val="single"/>
              </w:rPr>
            </w:pPr>
            <w:r w:rsidRPr="00801219">
              <w:rPr>
                <w:rFonts w:ascii="HGP創英角ｺﾞｼｯｸUB" w:eastAsia="HGP創英角ｺﾞｼｯｸUB" w:hAnsi="HGP創英角ｺﾞｼｯｸUB" w:hint="eastAsia"/>
                <w:sz w:val="48"/>
                <w:szCs w:val="48"/>
                <w:u w:val="single"/>
              </w:rPr>
              <w:t>地球温暖化問題</w:t>
            </w:r>
          </w:p>
          <w:p w14:paraId="13009A04" w14:textId="28205533" w:rsidR="00E43887" w:rsidRPr="00801219" w:rsidRDefault="00AB0E52" w:rsidP="00E43887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801219">
              <w:rPr>
                <w:rFonts w:ascii="ＭＳ Ｐゴシック" w:eastAsia="ＭＳ Ｐゴシック" w:hAnsi="ＭＳ Ｐゴシック" w:hint="eastAsia"/>
                <w:sz w:val="40"/>
              </w:rPr>
              <w:t>～</w:t>
            </w:r>
            <w:r w:rsidR="00D26D15" w:rsidRPr="00801219">
              <w:rPr>
                <w:rFonts w:ascii="ＭＳ Ｐゴシック" w:eastAsia="ＭＳ Ｐゴシック" w:hAnsi="ＭＳ Ｐゴシック" w:hint="eastAsia"/>
                <w:sz w:val="40"/>
              </w:rPr>
              <w:t>わたしたちにできること</w:t>
            </w:r>
            <w:r w:rsidRPr="00801219">
              <w:rPr>
                <w:rFonts w:ascii="ＭＳ Ｐゴシック" w:eastAsia="ＭＳ Ｐゴシック" w:hAnsi="ＭＳ Ｐゴシック" w:hint="eastAsia"/>
                <w:sz w:val="40"/>
              </w:rPr>
              <w:t>～</w:t>
            </w:r>
          </w:p>
          <w:p w14:paraId="0888FBD3" w14:textId="77777777" w:rsidR="001C6118" w:rsidRDefault="001C6118" w:rsidP="001C6118">
            <w:pPr>
              <w:spacing w:beforeLines="30" w:before="108" w:line="240" w:lineRule="exact"/>
              <w:rPr>
                <w:rFonts w:ascii="ＭＳ Ｐゴシック" w:eastAsia="ＭＳ Ｐゴシック" w:hAnsi="ＭＳ Ｐゴシック"/>
                <w:sz w:val="40"/>
                <w:szCs w:val="40"/>
                <w:u w:val="single"/>
              </w:rPr>
            </w:pPr>
          </w:p>
          <w:p w14:paraId="19214EAB" w14:textId="74B61678" w:rsidR="00AB0E52" w:rsidRPr="00801219" w:rsidRDefault="00AB0E52" w:rsidP="00E43887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  <w:szCs w:val="40"/>
                <w:u w:val="single"/>
              </w:rPr>
            </w:pPr>
            <w:r w:rsidRPr="00801219">
              <w:rPr>
                <w:rFonts w:ascii="ＭＳ Ｐゴシック" w:eastAsia="ＭＳ Ｐゴシック" w:hAnsi="ＭＳ Ｐゴシック" w:hint="eastAsia"/>
                <w:sz w:val="40"/>
                <w:szCs w:val="40"/>
                <w:u w:val="single"/>
              </w:rPr>
              <w:t>プログラム内容</w:t>
            </w:r>
          </w:p>
          <w:p w14:paraId="60E1C337" w14:textId="48C7DA95" w:rsidR="00480029" w:rsidRPr="00801219" w:rsidRDefault="00480029" w:rsidP="00480029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0121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</w:t>
            </w:r>
            <w:r w:rsidR="001136B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地球温暖化による被害（日本および世界）を画像や動画で紹介します</w:t>
            </w:r>
            <w:r w:rsidR="0071284C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。</w:t>
            </w:r>
          </w:p>
          <w:p w14:paraId="6593C2A1" w14:textId="6C27A2B2" w:rsidR="00480029" w:rsidRPr="00801219" w:rsidRDefault="00480029" w:rsidP="00480029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0121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</w:t>
            </w:r>
            <w:r w:rsidR="00D26D15" w:rsidRPr="0080121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今後、対策をとらなければ温暖化が</w:t>
            </w:r>
            <w:r w:rsidR="001136B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どのようなスピードでどこまで進むのか等についてクイズで理解を図ります</w:t>
            </w:r>
            <w:r w:rsidR="0071284C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。</w:t>
            </w:r>
          </w:p>
          <w:p w14:paraId="3345DB83" w14:textId="4C5F168A" w:rsidR="00E436C2" w:rsidRPr="00801219" w:rsidRDefault="00480029" w:rsidP="00480029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0121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</w:t>
            </w:r>
            <w:r w:rsidR="00D26D15" w:rsidRPr="0080121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地球温暖化のメカニズムや原因をイラ</w:t>
            </w:r>
            <w:r w:rsidR="001136B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スト等で紹介し、発電の実験を行うことで省エネの大切さを学びます</w:t>
            </w:r>
            <w:r w:rsidR="0071284C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。</w:t>
            </w:r>
          </w:p>
          <w:p w14:paraId="197B1C7F" w14:textId="02026AD9" w:rsidR="00D26D15" w:rsidRPr="00801219" w:rsidRDefault="001136BD" w:rsidP="00480029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・イラストを活用し、具体的な省エネを考えます</w:t>
            </w:r>
            <w:r w:rsidR="0071284C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。</w:t>
            </w:r>
          </w:p>
        </w:tc>
        <w:tc>
          <w:tcPr>
            <w:tcW w:w="1138" w:type="dxa"/>
            <w:shd w:val="clear" w:color="auto" w:fill="BDD6EE" w:themeFill="accent1" w:themeFillTint="66"/>
            <w:vAlign w:val="center"/>
          </w:tcPr>
          <w:p w14:paraId="2300E1B2" w14:textId="77777777" w:rsidR="00E43887" w:rsidRPr="00801219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801219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73DF2DEC" w14:textId="77777777" w:rsidR="00E43887" w:rsidRPr="00801219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801219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57" w:type="dxa"/>
            <w:vAlign w:val="center"/>
          </w:tcPr>
          <w:p w14:paraId="53F1A2C8" w14:textId="0D35BCAB" w:rsidR="00480029" w:rsidRPr="001C6118" w:rsidRDefault="001C6118" w:rsidP="001C6118">
            <w:pPr>
              <w:spacing w:line="400" w:lineRule="exac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1C6118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４～６</w:t>
            </w:r>
            <w:r w:rsidR="00480029" w:rsidRPr="001C6118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年生</w:t>
            </w:r>
          </w:p>
        </w:tc>
        <w:tc>
          <w:tcPr>
            <w:tcW w:w="1009" w:type="dxa"/>
            <w:shd w:val="clear" w:color="auto" w:fill="BDD6EE" w:themeFill="accent1" w:themeFillTint="66"/>
            <w:vAlign w:val="center"/>
          </w:tcPr>
          <w:p w14:paraId="77FEA9CB" w14:textId="77777777" w:rsidR="00E43887" w:rsidRPr="00801219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801219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FC4DA76" w14:textId="77777777" w:rsidR="00E43887" w:rsidRPr="00801219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801219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53" w:type="dxa"/>
            <w:vAlign w:val="center"/>
          </w:tcPr>
          <w:p w14:paraId="3DFDDBAD" w14:textId="24D5696D" w:rsidR="00E43887" w:rsidRPr="001C6118" w:rsidRDefault="00480029" w:rsidP="001C6118">
            <w:pPr>
              <w:spacing w:line="400" w:lineRule="exac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1C6118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なし</w:t>
            </w:r>
          </w:p>
        </w:tc>
      </w:tr>
      <w:tr w:rsidR="00575029" w:rsidRPr="00EE421A" w14:paraId="7ECD8C4C" w14:textId="77777777" w:rsidTr="00DF23F3">
        <w:trPr>
          <w:trHeight w:hRule="exact" w:val="1442"/>
        </w:trPr>
        <w:tc>
          <w:tcPr>
            <w:tcW w:w="6941" w:type="dxa"/>
            <w:vMerge/>
          </w:tcPr>
          <w:p w14:paraId="33F7A5C0" w14:textId="77777777" w:rsidR="00E43887" w:rsidRPr="00801219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38" w:type="dxa"/>
            <w:shd w:val="clear" w:color="auto" w:fill="BDD6EE" w:themeFill="accent1" w:themeFillTint="66"/>
            <w:vAlign w:val="center"/>
          </w:tcPr>
          <w:p w14:paraId="3E9E8C3E" w14:textId="77777777" w:rsidR="00E43887" w:rsidRPr="00801219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801219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57" w:type="dxa"/>
            <w:vAlign w:val="center"/>
          </w:tcPr>
          <w:p w14:paraId="63770A07" w14:textId="0225DCB8" w:rsidR="00E43887" w:rsidRPr="00801219" w:rsidRDefault="002D7B22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3523B3">
              <w:rPr>
                <w:rFonts w:ascii="ＭＳ Ｐゴシック" w:eastAsia="ＭＳ Ｐゴシック" w:hAnsi="ＭＳ Ｐゴシック" w:hint="eastAsia"/>
                <w:sz w:val="40"/>
              </w:rPr>
              <w:t>40</w:t>
            </w:r>
            <w:r w:rsidR="00953C91" w:rsidRPr="003523B3">
              <w:rPr>
                <w:rFonts w:ascii="ＭＳ Ｐゴシック" w:eastAsia="ＭＳ Ｐゴシック" w:hAnsi="ＭＳ Ｐゴシック" w:hint="eastAsia"/>
                <w:sz w:val="40"/>
              </w:rPr>
              <w:t>名</w:t>
            </w:r>
          </w:p>
        </w:tc>
        <w:tc>
          <w:tcPr>
            <w:tcW w:w="1009" w:type="dxa"/>
            <w:shd w:val="clear" w:color="auto" w:fill="BDD6EE" w:themeFill="accent1" w:themeFillTint="66"/>
            <w:vAlign w:val="center"/>
          </w:tcPr>
          <w:p w14:paraId="68C890C6" w14:textId="77777777" w:rsidR="00E43887" w:rsidRPr="00801219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801219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7166DAC9" w14:textId="77777777" w:rsidR="00E43887" w:rsidRPr="00801219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801219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53" w:type="dxa"/>
            <w:vAlign w:val="center"/>
          </w:tcPr>
          <w:p w14:paraId="11E44F94" w14:textId="32264000" w:rsidR="00E43887" w:rsidRPr="00801219" w:rsidRDefault="00990B24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801219">
              <w:rPr>
                <w:rFonts w:ascii="ＭＳ Ｐゴシック" w:eastAsia="ＭＳ Ｐゴシック" w:hAnsi="ＭＳ Ｐゴシック" w:hint="eastAsia"/>
                <w:sz w:val="40"/>
              </w:rPr>
              <w:t>45</w:t>
            </w:r>
            <w:r w:rsidR="00480029" w:rsidRPr="00801219">
              <w:rPr>
                <w:rFonts w:ascii="ＭＳ Ｐゴシック" w:eastAsia="ＭＳ Ｐゴシック" w:hAnsi="ＭＳ Ｐゴシック" w:hint="eastAsia"/>
                <w:sz w:val="40"/>
              </w:rPr>
              <w:t>分</w:t>
            </w:r>
          </w:p>
        </w:tc>
      </w:tr>
      <w:tr w:rsidR="00E43887" w:rsidRPr="00EE421A" w14:paraId="14F61A34" w14:textId="77777777" w:rsidTr="00DF23F3">
        <w:trPr>
          <w:trHeight w:hRule="exact" w:val="1442"/>
        </w:trPr>
        <w:tc>
          <w:tcPr>
            <w:tcW w:w="6941" w:type="dxa"/>
            <w:vMerge/>
          </w:tcPr>
          <w:p w14:paraId="2E8C2DE8" w14:textId="77777777" w:rsidR="00E43887" w:rsidRPr="00801219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38" w:type="dxa"/>
            <w:shd w:val="clear" w:color="auto" w:fill="BDD6EE" w:themeFill="accent1" w:themeFillTint="66"/>
            <w:vAlign w:val="center"/>
          </w:tcPr>
          <w:p w14:paraId="52C9DF24" w14:textId="77777777" w:rsidR="00E43887" w:rsidRPr="00801219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325F54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325F54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19" w:type="dxa"/>
            <w:gridSpan w:val="3"/>
            <w:vAlign w:val="center"/>
          </w:tcPr>
          <w:p w14:paraId="467D949E" w14:textId="77777777" w:rsidR="003523B3" w:rsidRPr="003523B3" w:rsidRDefault="003523B3" w:rsidP="003523B3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3523B3">
              <w:rPr>
                <w:rFonts w:ascii="ＭＳ Ｐゴシック" w:eastAsia="ＭＳ Ｐゴシック" w:hAnsi="ＭＳ Ｐゴシック" w:hint="eastAsia"/>
                <w:sz w:val="22"/>
              </w:rPr>
              <w:t>パソコンとプロジェクター（</w:t>
            </w:r>
            <w:r w:rsidRPr="003523B3">
              <w:rPr>
                <w:rFonts w:ascii="ＭＳ Ｐゴシック" w:eastAsia="ＭＳ Ｐゴシック" w:hAnsi="ＭＳ Ｐゴシック"/>
                <w:sz w:val="22"/>
              </w:rPr>
              <w:t>HDMIケーブル）を持参するため、映像を映し出すスクリーンをご準備願います。</w:t>
            </w:r>
          </w:p>
          <w:p w14:paraId="25825B52" w14:textId="5ABB5ECB" w:rsidR="00480029" w:rsidRPr="00801219" w:rsidRDefault="003523B3" w:rsidP="003523B3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3523B3">
              <w:rPr>
                <w:rFonts w:ascii="ＭＳ Ｐゴシック" w:eastAsia="ＭＳ Ｐゴシック" w:hAnsi="ＭＳ Ｐゴシック" w:hint="eastAsia"/>
                <w:sz w:val="22"/>
              </w:rPr>
              <w:t>※壁に模造紙を貼って代用する等でも結構です。</w:t>
            </w:r>
          </w:p>
        </w:tc>
      </w:tr>
      <w:tr w:rsidR="00E43887" w:rsidRPr="00EE421A" w14:paraId="1E39179E" w14:textId="77777777" w:rsidTr="00DF23F3">
        <w:trPr>
          <w:trHeight w:hRule="exact" w:val="3081"/>
        </w:trPr>
        <w:tc>
          <w:tcPr>
            <w:tcW w:w="6941" w:type="dxa"/>
            <w:vMerge/>
          </w:tcPr>
          <w:p w14:paraId="40580652" w14:textId="77777777" w:rsidR="00E43887" w:rsidRPr="00801219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38" w:type="dxa"/>
            <w:shd w:val="clear" w:color="auto" w:fill="BDD6EE" w:themeFill="accent1" w:themeFillTint="66"/>
            <w:vAlign w:val="center"/>
          </w:tcPr>
          <w:p w14:paraId="0BF751EE" w14:textId="77777777" w:rsidR="00E43887" w:rsidRPr="00801219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325F54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325F54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19" w:type="dxa"/>
            <w:gridSpan w:val="3"/>
            <w:vAlign w:val="center"/>
          </w:tcPr>
          <w:p w14:paraId="1ED50DFB" w14:textId="0721C4E7" w:rsidR="002D7B22" w:rsidRPr="003523B3" w:rsidRDefault="003523B3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3523B3"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5F6B7D" w:rsidRPr="003523B3">
              <w:rPr>
                <w:rFonts w:ascii="ＭＳ Ｐゴシック" w:eastAsia="ＭＳ Ｐゴシック" w:hAnsi="ＭＳ Ｐゴシック" w:hint="eastAsia"/>
                <w:sz w:val="28"/>
              </w:rPr>
              <w:t>体育館等の広い場所で</w:t>
            </w:r>
            <w:r w:rsidR="002D7B22" w:rsidRPr="003523B3">
              <w:rPr>
                <w:rFonts w:ascii="ＭＳ Ｐゴシック" w:eastAsia="ＭＳ Ｐゴシック" w:hAnsi="ＭＳ Ｐゴシック" w:hint="eastAsia"/>
                <w:sz w:val="28"/>
              </w:rPr>
              <w:t>行う場合、</w:t>
            </w:r>
          </w:p>
          <w:p w14:paraId="3C622BDE" w14:textId="6F72A724" w:rsidR="00C30576" w:rsidRPr="003523B3" w:rsidRDefault="002D7B22" w:rsidP="003523B3">
            <w:pPr>
              <w:spacing w:line="440" w:lineRule="exact"/>
              <w:ind w:firstLineChars="50" w:firstLine="140"/>
              <w:rPr>
                <w:rFonts w:ascii="ＭＳ Ｐゴシック" w:eastAsia="ＭＳ Ｐゴシック" w:hAnsi="ＭＳ Ｐゴシック"/>
                <w:sz w:val="28"/>
              </w:rPr>
            </w:pPr>
            <w:r w:rsidRPr="003523B3">
              <w:rPr>
                <w:rFonts w:ascii="ＭＳ Ｐゴシック" w:eastAsia="ＭＳ Ｐゴシック" w:hAnsi="ＭＳ Ｐゴシック" w:hint="eastAsia"/>
                <w:sz w:val="28"/>
              </w:rPr>
              <w:t>７０名程度までなら実施</w:t>
            </w:r>
            <w:r w:rsidR="005F6B7D" w:rsidRPr="003523B3">
              <w:rPr>
                <w:rFonts w:ascii="ＭＳ Ｐゴシック" w:eastAsia="ＭＳ Ｐゴシック" w:hAnsi="ＭＳ Ｐゴシック" w:hint="eastAsia"/>
                <w:sz w:val="28"/>
              </w:rPr>
              <w:t>可能</w:t>
            </w:r>
          </w:p>
          <w:p w14:paraId="4C1E6AF6" w14:textId="77777777" w:rsidR="00C30576" w:rsidRPr="003523B3" w:rsidRDefault="00C30576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5EC7C398" w14:textId="77777777" w:rsidR="00C30576" w:rsidRPr="00801219" w:rsidRDefault="00C30576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2AABDC8F" w14:textId="39E69AA7" w:rsidR="00C30576" w:rsidRPr="00801219" w:rsidRDefault="00C30576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</w:tbl>
    <w:p w14:paraId="6A44D195" w14:textId="204FC414" w:rsidR="0036160F" w:rsidRPr="002F2C21" w:rsidRDefault="0036160F">
      <w:pPr>
        <w:rPr>
          <w:b/>
        </w:rPr>
      </w:pPr>
    </w:p>
    <w:sectPr w:rsidR="0036160F" w:rsidRPr="002F2C21" w:rsidSect="001C6118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E4911" w14:textId="77777777" w:rsidR="006F01A0" w:rsidRDefault="006F01A0" w:rsidP="00990B24">
      <w:r>
        <w:separator/>
      </w:r>
    </w:p>
  </w:endnote>
  <w:endnote w:type="continuationSeparator" w:id="0">
    <w:p w14:paraId="74108CE9" w14:textId="77777777" w:rsidR="006F01A0" w:rsidRDefault="006F01A0" w:rsidP="0099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BEE1D" w14:textId="77777777" w:rsidR="006F01A0" w:rsidRDefault="006F01A0" w:rsidP="00990B24">
      <w:r>
        <w:separator/>
      </w:r>
    </w:p>
  </w:footnote>
  <w:footnote w:type="continuationSeparator" w:id="0">
    <w:p w14:paraId="6F9C2081" w14:textId="77777777" w:rsidR="006F01A0" w:rsidRDefault="006F01A0" w:rsidP="00990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73867"/>
    <w:rsid w:val="001136BD"/>
    <w:rsid w:val="00196BD0"/>
    <w:rsid w:val="001C6118"/>
    <w:rsid w:val="001D2BCF"/>
    <w:rsid w:val="002126BD"/>
    <w:rsid w:val="002D7B22"/>
    <w:rsid w:val="002F2C21"/>
    <w:rsid w:val="00325F54"/>
    <w:rsid w:val="003523B3"/>
    <w:rsid w:val="00356F13"/>
    <w:rsid w:val="0036160F"/>
    <w:rsid w:val="00444F3A"/>
    <w:rsid w:val="00463EBC"/>
    <w:rsid w:val="00480029"/>
    <w:rsid w:val="00490432"/>
    <w:rsid w:val="00575029"/>
    <w:rsid w:val="005F6B7D"/>
    <w:rsid w:val="006E6C01"/>
    <w:rsid w:val="006F01A0"/>
    <w:rsid w:val="006F1CA9"/>
    <w:rsid w:val="0071284C"/>
    <w:rsid w:val="007E6F90"/>
    <w:rsid w:val="00801219"/>
    <w:rsid w:val="00951A8F"/>
    <w:rsid w:val="00953C91"/>
    <w:rsid w:val="00990B24"/>
    <w:rsid w:val="009B2E05"/>
    <w:rsid w:val="00A041F2"/>
    <w:rsid w:val="00A527F8"/>
    <w:rsid w:val="00AA035D"/>
    <w:rsid w:val="00AB0E52"/>
    <w:rsid w:val="00C30576"/>
    <w:rsid w:val="00CD532F"/>
    <w:rsid w:val="00D26D15"/>
    <w:rsid w:val="00D9739E"/>
    <w:rsid w:val="00DF23F3"/>
    <w:rsid w:val="00E436C2"/>
    <w:rsid w:val="00E43887"/>
    <w:rsid w:val="00EC118D"/>
    <w:rsid w:val="00F6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3E3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90B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0B24"/>
  </w:style>
  <w:style w:type="paragraph" w:styleId="a8">
    <w:name w:val="footer"/>
    <w:basedOn w:val="a"/>
    <w:link w:val="a9"/>
    <w:uiPriority w:val="99"/>
    <w:unhideWhenUsed/>
    <w:rsid w:val="00990B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0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2026-03-23T02:12:00Z</dcterms:created>
  <dcterms:modified xsi:type="dcterms:W3CDTF">2026-03-23T02:12:00Z</dcterms:modified>
</cp:coreProperties>
</file>