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50E9" w14:textId="77777777" w:rsidR="00DF7A8E" w:rsidRDefault="00DF7A8E">
      <w:pPr>
        <w:autoSpaceDE w:val="0"/>
        <w:autoSpaceDN w:val="0"/>
      </w:pPr>
      <w:r>
        <w:rPr>
          <w:rFonts w:hint="eastAsia"/>
        </w:rPr>
        <w:t>様式第</w:t>
      </w:r>
      <w:r>
        <w:t>36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、第</w:t>
      </w:r>
      <w:r>
        <w:t>25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p w14:paraId="3EC5CB91" w14:textId="77777777" w:rsidR="00DF7A8E" w:rsidRDefault="00DF7A8E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F7A8E" w14:paraId="5ED0B53E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vAlign w:val="center"/>
          </w:tcPr>
          <w:p w14:paraId="451F5A1C" w14:textId="77777777" w:rsidR="00DF7A8E" w:rsidRDefault="00DF7A8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失権失格事由非該当申立書</w:t>
            </w:r>
          </w:p>
        </w:tc>
      </w:tr>
      <w:tr w:rsidR="00DF7A8E" w14:paraId="7BDA516A" w14:textId="77777777">
        <w:tblPrEx>
          <w:tblCellMar>
            <w:top w:w="0" w:type="dxa"/>
            <w:bottom w:w="0" w:type="dxa"/>
          </w:tblCellMar>
        </w:tblPrEx>
        <w:trPr>
          <w:trHeight w:val="8772"/>
        </w:trPr>
        <w:tc>
          <w:tcPr>
            <w:tcW w:w="8505" w:type="dxa"/>
          </w:tcPr>
          <w:p w14:paraId="07C5F9E6" w14:textId="77777777" w:rsidR="00DF7A8E" w:rsidRDefault="00BA1370">
            <w:pPr>
              <w:autoSpaceDE w:val="0"/>
              <w:autoSpaceDN w:val="0"/>
            </w:pPr>
            <w:r>
              <w:rPr>
                <w:noProof/>
              </w:rPr>
              <w:pict w14:anchorId="17F03BBC">
                <v:rect id="_x0000_s1026" style="position:absolute;left:0;text-align:left;margin-left:146.25pt;margin-top:81.35pt;width:21pt;height:33.5pt;z-index:251657728;mso-position-horizontal-relative:text;mso-position-vertical-relative:text" o:allowincell="f" filled="f" stroked="f">
                  <v:textbox>
                    <w:txbxContent>
                      <w:p w14:paraId="43656B72" w14:textId="77777777" w:rsidR="00DF7A8E" w:rsidRDefault="00DF7A8E">
                        <w:pPr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こ</w:t>
                        </w:r>
                      </w:p>
                    </w:txbxContent>
                  </v:textbox>
                </v:rect>
              </w:pict>
            </w:r>
          </w:p>
          <w:p w14:paraId="51108F05" w14:textId="77777777" w:rsidR="00DF7A8E" w:rsidRDefault="00DF7A8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34BA1F0" w14:textId="77777777" w:rsidR="00DF7A8E" w:rsidRDefault="00DF7A8E">
            <w:pPr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 xml:space="preserve">　私は、請求書に記入した府吏員又は退隠料権者の死亡年月日後、次の事項に該当したことがない。</w:t>
            </w:r>
          </w:p>
          <w:p w14:paraId="079035FA" w14:textId="77777777" w:rsidR="00DF7A8E" w:rsidRDefault="00DF7A8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42737DBB" w14:textId="77777777" w:rsidR="00DF7A8E" w:rsidRDefault="00DF7A8E">
            <w:pPr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>年を超える懲役又は禁錮の刑に処せられたこと。</w:t>
            </w:r>
          </w:p>
          <w:p w14:paraId="63AB4B75" w14:textId="77777777" w:rsidR="00DF7A8E" w:rsidRDefault="00DF7A8E">
            <w:pPr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>のほか、府吏員退隠料等条例に規定する失権・失格事由に該当したこと。</w:t>
            </w:r>
          </w:p>
          <w:p w14:paraId="3D7AC4EF" w14:textId="77777777" w:rsidR="00DF7A8E" w:rsidRDefault="00DF7A8E">
            <w:pPr>
              <w:autoSpaceDE w:val="0"/>
              <w:autoSpaceDN w:val="0"/>
            </w:pPr>
          </w:p>
          <w:p w14:paraId="29E1E136" w14:textId="77777777" w:rsidR="00DF7A8E" w:rsidRDefault="00DF7A8E">
            <w:pPr>
              <w:autoSpaceDE w:val="0"/>
              <w:autoSpaceDN w:val="0"/>
            </w:pPr>
          </w:p>
          <w:p w14:paraId="5989AD08" w14:textId="77777777" w:rsidR="00DF7A8E" w:rsidRDefault="00DF7A8E">
            <w:pPr>
              <w:autoSpaceDE w:val="0"/>
              <w:autoSpaceDN w:val="0"/>
            </w:pPr>
          </w:p>
          <w:p w14:paraId="11BFF2A3" w14:textId="77777777" w:rsidR="00DF7A8E" w:rsidRDefault="00DF7A8E">
            <w:pPr>
              <w:autoSpaceDE w:val="0"/>
              <w:autoSpaceDN w:val="0"/>
            </w:pPr>
          </w:p>
          <w:p w14:paraId="0BCC0BD1" w14:textId="77777777" w:rsidR="00DF7A8E" w:rsidRDefault="00DF7A8E">
            <w:pPr>
              <w:autoSpaceDE w:val="0"/>
              <w:autoSpaceDN w:val="0"/>
            </w:pPr>
          </w:p>
          <w:p w14:paraId="2DEE1809" w14:textId="77777777" w:rsidR="00DF7A8E" w:rsidRDefault="00DF7A8E">
            <w:pPr>
              <w:autoSpaceDE w:val="0"/>
              <w:autoSpaceDN w:val="0"/>
            </w:pPr>
          </w:p>
          <w:p w14:paraId="221CD335" w14:textId="77777777" w:rsidR="00DF7A8E" w:rsidRDefault="00DF7A8E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上記のとおり申し立てます。</w:t>
            </w:r>
          </w:p>
          <w:p w14:paraId="46DF6C19" w14:textId="77777777" w:rsidR="00DF7A8E" w:rsidRDefault="00DF7A8E">
            <w:pPr>
              <w:autoSpaceDE w:val="0"/>
              <w:autoSpaceDN w:val="0"/>
            </w:pPr>
          </w:p>
          <w:p w14:paraId="0442DEBE" w14:textId="77777777" w:rsidR="00DF7A8E" w:rsidRDefault="00DF7A8E">
            <w:pPr>
              <w:autoSpaceDE w:val="0"/>
              <w:autoSpaceDN w:val="0"/>
            </w:pPr>
          </w:p>
          <w:p w14:paraId="1467C278" w14:textId="77777777" w:rsidR="00DF7A8E" w:rsidRDefault="00DF7A8E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B9C25D8" w14:textId="77777777" w:rsidR="00DF7A8E" w:rsidRDefault="00DF7A8E">
            <w:pPr>
              <w:autoSpaceDE w:val="0"/>
              <w:autoSpaceDN w:val="0"/>
            </w:pPr>
          </w:p>
          <w:p w14:paraId="6064CEC5" w14:textId="77777777" w:rsidR="00DF7A8E" w:rsidRDefault="00DF7A8E">
            <w:pPr>
              <w:autoSpaceDE w:val="0"/>
              <w:autoSpaceDN w:val="0"/>
            </w:pPr>
          </w:p>
          <w:p w14:paraId="165D4CC9" w14:textId="77777777" w:rsidR="00DF7A8E" w:rsidRDefault="00DF7A8E">
            <w:pPr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申立者氏名　　　　　　　　　　　　　　　　　　</w:t>
            </w:r>
          </w:p>
          <w:p w14:paraId="1457801B" w14:textId="77777777" w:rsidR="00DF7A8E" w:rsidRDefault="00DF7A8E">
            <w:pPr>
              <w:autoSpaceDE w:val="0"/>
              <w:autoSpaceDN w:val="0"/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※代筆の場合は、申立者の印を押してください。</w:t>
            </w:r>
            <w:r>
              <w:t>)</w:t>
            </w:r>
          </w:p>
        </w:tc>
      </w:tr>
    </w:tbl>
    <w:p w14:paraId="017245E6" w14:textId="77777777" w:rsidR="00DF7A8E" w:rsidRDefault="00DF7A8E">
      <w:pPr>
        <w:autoSpaceDE w:val="0"/>
        <w:autoSpaceDN w:val="0"/>
      </w:pPr>
    </w:p>
    <w:sectPr w:rsidR="00DF7A8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12C0" w14:textId="77777777" w:rsidR="00DF7A8E" w:rsidRDefault="00DF7A8E" w:rsidP="00CE5AB5">
      <w:r>
        <w:separator/>
      </w:r>
    </w:p>
  </w:endnote>
  <w:endnote w:type="continuationSeparator" w:id="0">
    <w:p w14:paraId="062F3F91" w14:textId="77777777" w:rsidR="00DF7A8E" w:rsidRDefault="00DF7A8E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5118" w14:textId="77777777" w:rsidR="00DF7A8E" w:rsidRDefault="00DF7A8E" w:rsidP="00CE5AB5">
      <w:r>
        <w:separator/>
      </w:r>
    </w:p>
  </w:footnote>
  <w:footnote w:type="continuationSeparator" w:id="0">
    <w:p w14:paraId="4BE4A335" w14:textId="77777777" w:rsidR="00DF7A8E" w:rsidRDefault="00DF7A8E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F7A8E"/>
    <w:rsid w:val="003735DE"/>
    <w:rsid w:val="00BA1370"/>
    <w:rsid w:val="00CE5AB5"/>
    <w:rsid w:val="00D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FE356FF"/>
  <w14:defaultImageDpi w14:val="0"/>
  <w15:docId w15:val="{CA1E6693-877B-4A8C-8121-8BC5723A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様式第36号(第25条の3、第25条の4関係)</dc:title>
  <dc:subject/>
  <dc:creator>(株)ぎょうせい</dc:creator>
  <cp:keywords/>
  <dc:description/>
  <cp:lastModifiedBy>篠原　千晶</cp:lastModifiedBy>
  <cp:revision>2</cp:revision>
  <dcterms:created xsi:type="dcterms:W3CDTF">2025-05-21T01:19:00Z</dcterms:created>
  <dcterms:modified xsi:type="dcterms:W3CDTF">2025-05-21T01:19:00Z</dcterms:modified>
</cp:coreProperties>
</file>