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7" w:rsidRDefault="0014350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009E72" wp14:editId="17CB49A4">
                <wp:simplePos x="0" y="0"/>
                <wp:positionH relativeFrom="column">
                  <wp:posOffset>221</wp:posOffset>
                </wp:positionH>
                <wp:positionV relativeFrom="paragraph">
                  <wp:posOffset>26670</wp:posOffset>
                </wp:positionV>
                <wp:extent cx="6698615" cy="1948070"/>
                <wp:effectExtent l="0" t="38100" r="0" b="336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194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202" w:rsidRPr="007A4202" w:rsidRDefault="003C01A1" w:rsidP="003C01A1">
                            <w:pPr>
                              <w:ind w:firstLineChars="700" w:firstLine="4656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めーとる</w:t>
                            </w:r>
                            <w:r w:rsidR="0057525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そう</w:t>
                            </w:r>
                          </w:p>
                          <w:p w:rsidR="00143507" w:rsidRPr="007A4202" w:rsidRDefault="003C01A1" w:rsidP="007A4202">
                            <w:pPr>
                              <w:spacing w:line="1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５</w:t>
                            </w:r>
                            <w:r w:rsidR="0057525E" w:rsidRPr="0057525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０</w:t>
                            </w:r>
                            <w:r w:rsidR="0057525E" w:rsidRPr="0057525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Ｍ</w:t>
                            </w:r>
                            <w:r w:rsidR="0057525E" w:rsidRPr="0057525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09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1pt;width:527.45pt;height:15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" filled="f" stroked="f">
                <v:textbox inset="5.85pt,.7pt,5.85pt,.7pt">
                  <w:txbxContent>
                    <w:p w:rsidR="007A4202" w:rsidRPr="007A4202" w:rsidRDefault="003C01A1" w:rsidP="003C01A1">
                      <w:pPr>
                        <w:ind w:firstLineChars="700" w:firstLine="4656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めーとる</w:t>
                      </w:r>
                      <w:r w:rsidR="0057525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そう</w:t>
                      </w:r>
                    </w:p>
                    <w:p w:rsidR="00143507" w:rsidRPr="007A4202" w:rsidRDefault="003C01A1" w:rsidP="007A4202">
                      <w:pPr>
                        <w:spacing w:line="1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５</w:t>
                      </w:r>
                      <w:r w:rsidR="0057525E" w:rsidRPr="0057525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０</w:t>
                      </w:r>
                      <w:r w:rsidR="0057525E" w:rsidRPr="0057525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Ｍ</w:t>
                      </w:r>
                      <w:r w:rsidR="0057525E" w:rsidRPr="0057525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走</w:t>
                      </w:r>
                    </w:p>
                  </w:txbxContent>
                </v:textbox>
              </v:shape>
            </w:pict>
          </mc:Fallback>
        </mc:AlternateContent>
      </w: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026DF2" w:rsidRDefault="00026DF2" w:rsidP="00026DF2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</w:p>
    <w:p w:rsidR="00DA398F" w:rsidRDefault="00026DF2" w:rsidP="00026DF2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026DF2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すばやく</w:t>
      </w:r>
      <w:r w:rsidRPr="00026DF2"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  <w:ruby>
          <w:rubyPr>
            <w:rubyAlign w:val="left"/>
            <w:hps w:val="16"/>
            <w:hpsRaise w:val="30"/>
            <w:hpsBaseText w:val="32"/>
            <w:lid w:val="ja-JP"/>
          </w:rubyPr>
          <w:rt>
            <w:r w:rsidR="00026DF2" w:rsidRPr="00026DF2">
              <w:rPr>
                <w:rFonts w:ascii="HG丸ｺﾞｼｯｸM-PRO" w:eastAsia="HG丸ｺﾞｼｯｸM-PRO" w:hAnsi="HG丸ｺﾞｼｯｸM-PRO"/>
                <w:b/>
                <w:sz w:val="16"/>
                <w:bdr w:val="single" w:sz="4" w:space="0" w:color="auto"/>
              </w:rPr>
              <w:t>いどう</w:t>
            </w:r>
          </w:rt>
          <w:rubyBase>
            <w:r w:rsidR="00026DF2" w:rsidRPr="00026DF2">
              <w:rPr>
                <w:rFonts w:ascii="HG丸ｺﾞｼｯｸM-PRO" w:eastAsia="HG丸ｺﾞｼｯｸM-PRO" w:hAnsi="HG丸ｺﾞｼｯｸM-PRO"/>
                <w:b/>
                <w:sz w:val="32"/>
                <w:bdr w:val="single" w:sz="4" w:space="0" w:color="auto"/>
              </w:rPr>
              <w:t>移動</w:t>
            </w:r>
          </w:rubyBase>
        </w:ruby>
      </w:r>
      <w:r w:rsidRPr="00026DF2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する</w:t>
      </w:r>
      <w:r w:rsidRPr="00026DF2"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  <w:ruby>
          <w:rubyPr>
            <w:rubyAlign w:val="left"/>
            <w:hps w:val="16"/>
            <w:hpsRaise w:val="30"/>
            <w:hpsBaseText w:val="32"/>
            <w:lid w:val="ja-JP"/>
          </w:rubyPr>
          <w:rt>
            <w:r w:rsidR="00026DF2" w:rsidRPr="00026DF2">
              <w:rPr>
                <w:rFonts w:ascii="HG丸ｺﾞｼｯｸM-PRO" w:eastAsia="HG丸ｺﾞｼｯｸM-PRO" w:hAnsi="HG丸ｺﾞｼｯｸM-PRO"/>
                <w:b/>
                <w:sz w:val="16"/>
                <w:bdr w:val="single" w:sz="4" w:space="0" w:color="auto"/>
              </w:rPr>
              <w:t>のうりょく</w:t>
            </w:r>
          </w:rt>
          <w:rubyBase>
            <w:r w:rsidR="00026DF2" w:rsidRPr="00026DF2">
              <w:rPr>
                <w:rFonts w:ascii="HG丸ｺﾞｼｯｸM-PRO" w:eastAsia="HG丸ｺﾞｼｯｸM-PRO" w:hAnsi="HG丸ｺﾞｼｯｸM-PRO"/>
                <w:b/>
                <w:sz w:val="32"/>
                <w:bdr w:val="single" w:sz="4" w:space="0" w:color="auto"/>
              </w:rPr>
              <w:t>能力</w:t>
            </w:r>
          </w:rubyBase>
        </w:ruby>
      </w:r>
      <w:r w:rsidRPr="00026DF2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をはかる</w:t>
      </w:r>
      <w:r w:rsidRPr="00026DF2"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  <w:ruby>
          <w:rubyPr>
            <w:rubyAlign w:val="left"/>
            <w:hps w:val="16"/>
            <w:hpsRaise w:val="30"/>
            <w:hpsBaseText w:val="32"/>
            <w:lid w:val="ja-JP"/>
          </w:rubyPr>
          <w:rt>
            <w:r w:rsidR="00026DF2" w:rsidRPr="00026DF2">
              <w:rPr>
                <w:rFonts w:ascii="HG丸ｺﾞｼｯｸM-PRO" w:eastAsia="HG丸ｺﾞｼｯｸM-PRO" w:hAnsi="HG丸ｺﾞｼｯｸM-PRO"/>
                <w:b/>
                <w:sz w:val="16"/>
                <w:bdr w:val="single" w:sz="4" w:space="0" w:color="auto"/>
              </w:rPr>
              <w:t>しゅもく</w:t>
            </w:r>
          </w:rt>
          <w:rubyBase>
            <w:r w:rsidR="00026DF2" w:rsidRPr="00026DF2">
              <w:rPr>
                <w:rFonts w:ascii="HG丸ｺﾞｼｯｸM-PRO" w:eastAsia="HG丸ｺﾞｼｯｸM-PRO" w:hAnsi="HG丸ｺﾞｼｯｸM-PRO"/>
                <w:b/>
                <w:sz w:val="32"/>
                <w:bdr w:val="single" w:sz="4" w:space="0" w:color="auto"/>
              </w:rPr>
              <w:t>種目</w:t>
            </w:r>
          </w:rubyBase>
        </w:ruby>
      </w:r>
      <w:r w:rsidRPr="00026DF2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【すばやさ・</w:t>
      </w:r>
      <w:r w:rsidRPr="00026DF2"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  <w:ruby>
          <w:rubyPr>
            <w:rubyAlign w:val="left"/>
            <w:hps w:val="16"/>
            <w:hpsRaise w:val="30"/>
            <w:hpsBaseText w:val="32"/>
            <w:lid w:val="ja-JP"/>
          </w:rubyPr>
          <w:rt>
            <w:r w:rsidR="00026DF2" w:rsidRPr="00026DF2">
              <w:rPr>
                <w:rFonts w:ascii="HG丸ｺﾞｼｯｸM-PRO" w:eastAsia="HG丸ｺﾞｼｯｸM-PRO" w:hAnsi="HG丸ｺﾞｼｯｸM-PRO"/>
                <w:b/>
                <w:sz w:val="16"/>
                <w:bdr w:val="single" w:sz="4" w:space="0" w:color="auto"/>
              </w:rPr>
              <w:t>ちからづよ</w:t>
            </w:r>
          </w:rt>
          <w:rubyBase>
            <w:r w:rsidR="00026DF2" w:rsidRPr="00026DF2">
              <w:rPr>
                <w:rFonts w:ascii="HG丸ｺﾞｼｯｸM-PRO" w:eastAsia="HG丸ｺﾞｼｯｸM-PRO" w:hAnsi="HG丸ｺﾞｼｯｸM-PRO"/>
                <w:b/>
                <w:sz w:val="32"/>
                <w:bdr w:val="single" w:sz="4" w:space="0" w:color="auto"/>
              </w:rPr>
              <w:t>力強さ</w:t>
            </w:r>
          </w:rubyBase>
        </w:ruby>
      </w:r>
      <w:r w:rsidRPr="00026DF2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】</w:t>
      </w:r>
    </w:p>
    <w:p w:rsidR="00026DF2" w:rsidRPr="00026DF2" w:rsidRDefault="00026DF2" w:rsidP="00026DF2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  <w:bdr w:val="single" w:sz="4" w:space="0" w:color="auto"/>
        </w:rPr>
      </w:pPr>
    </w:p>
    <w:p w:rsidR="00406D2E" w:rsidRPr="00026DF2" w:rsidRDefault="00FF3444" w:rsidP="00273329">
      <w:pPr>
        <w:jc w:val="left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F3444" w:rsidRPr="00FF344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て</w:t>
            </w:r>
          </w:rt>
          <w:rubyBase>
            <w:r w:rsidR="00FF344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はパーでネギを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F3444" w:rsidRPr="00FF344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き</w:t>
            </w:r>
          </w:rt>
          <w:rubyBase>
            <w:r w:rsidR="00FF344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るように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F3444" w:rsidRPr="00FF344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うで</w:t>
            </w:r>
          </w:rt>
          <w:rubyBase>
            <w:r w:rsidR="00FF344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腕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を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F3444" w:rsidRPr="00FF344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うご</w:t>
            </w:r>
          </w:rt>
          <w:rubyBase>
            <w:r w:rsidR="00FF344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かそう</w:t>
      </w:r>
      <w:r w:rsidR="00026DF2" w:rsidRPr="00026DF2">
        <w:rPr>
          <w:rFonts w:ascii="HG丸ｺﾞｼｯｸM-PRO" w:eastAsia="HG丸ｺﾞｼｯｸM-PRO" w:hAnsi="HG丸ｺﾞｼｯｸM-PRO" w:hint="eastAsia"/>
          <w:b/>
          <w:sz w:val="52"/>
          <w:szCs w:val="52"/>
        </w:rPr>
        <w:t>！</w:t>
      </w:r>
    </w:p>
    <w:p w:rsidR="002509A7" w:rsidRPr="00026DF2" w:rsidRDefault="00FF3444" w:rsidP="00273329">
      <w:pPr>
        <w:spacing w:line="900" w:lineRule="exact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23790</wp:posOffset>
            </wp:positionV>
            <wp:extent cx="1676325" cy="1889465"/>
            <wp:effectExtent l="0" t="0" r="635" b="0"/>
            <wp:wrapNone/>
            <wp:docPr id="10" name="図 10" descr="C:\Users\KawataHi\AppData\Local\Microsoft\Windows\INetCache\Content.Word\50m走修正済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wataHi\AppData\Local\Microsoft\Windows\INetCache\Content.Word\50m走修正済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39" cy="189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F3444" w:rsidRPr="00FF344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あし</w:t>
            </w:r>
          </w:rt>
          <w:rubyBase>
            <w:r w:rsidR="00FF344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足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を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F3444" w:rsidRPr="00FF344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さゆう</w:t>
            </w:r>
          </w:rt>
          <w:rubyBase>
            <w:r w:rsidR="00FF344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左右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すばやく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F3444" w:rsidRPr="00FF344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い</w:t>
            </w:r>
          </w:rt>
          <w:rubyBase>
            <w:r w:rsidR="00FF344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れかえよう</w:t>
      </w:r>
      <w:r w:rsidR="00026DF2" w:rsidRPr="00026DF2">
        <w:rPr>
          <w:rFonts w:ascii="HG丸ｺﾞｼｯｸM-PRO" w:eastAsia="HG丸ｺﾞｼｯｸM-PRO" w:hAnsi="HG丸ｺﾞｼｯｸM-PRO" w:hint="eastAsia"/>
          <w:b/>
          <w:sz w:val="52"/>
          <w:szCs w:val="52"/>
        </w:rPr>
        <w:t>！</w:t>
      </w:r>
    </w:p>
    <w:p w:rsidR="00CC58A1" w:rsidRPr="00537473" w:rsidRDefault="002509A7" w:rsidP="007524AE">
      <w:pPr>
        <w:rPr>
          <w:rFonts w:ascii="HG丸ｺﾞｼｯｸM-PRO" w:eastAsia="HG丸ｺﾞｼｯｸM-PRO" w:hAnsi="HG丸ｺﾞｼｯｸM-PRO"/>
          <w:b/>
          <w:color w:val="FF0000"/>
        </w:rPr>
      </w:pPr>
      <w:r w:rsidRPr="007524AE">
        <w:rPr>
          <w:rFonts w:ascii="HG丸ｺﾞｼｯｸM-PRO" w:eastAsia="HG丸ｺﾞｼｯｸM-PRO" w:hAnsi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0D7862" wp14:editId="5BD0300D">
                <wp:simplePos x="0" y="0"/>
                <wp:positionH relativeFrom="column">
                  <wp:posOffset>45085</wp:posOffset>
                </wp:positionH>
                <wp:positionV relativeFrom="paragraph">
                  <wp:posOffset>191770</wp:posOffset>
                </wp:positionV>
                <wp:extent cx="3543300" cy="1066800"/>
                <wp:effectExtent l="0" t="0" r="19050" b="1905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6680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E261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3.55pt;margin-top:15.1pt;width:279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" adj="18000" filled="f" strokecolor="#8064a2 [3207]" strokeweight="2pt"/>
            </w:pict>
          </mc:Fallback>
        </mc:AlternateContent>
      </w:r>
      <w:r w:rsidR="0057525E"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</w:t>
      </w:r>
    </w:p>
    <w:p w:rsidR="00273329" w:rsidRDefault="00273329" w:rsidP="00FF3444">
      <w:pPr>
        <w:rPr>
          <w:rFonts w:ascii="HG丸ｺﾞｼｯｸM-PRO" w:eastAsia="HG丸ｺﾞｼｯｸM-PRO" w:hAnsi="HG丸ｺﾞｼｯｸM-PRO"/>
          <w:b/>
          <w:color w:val="FF0000"/>
          <w:sz w:val="36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377825</wp:posOffset>
            </wp:positionV>
            <wp:extent cx="612000" cy="61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57EFE4" wp14:editId="189AA65E">
                <wp:simplePos x="0" y="0"/>
                <wp:positionH relativeFrom="column">
                  <wp:posOffset>3938905</wp:posOffset>
                </wp:positionH>
                <wp:positionV relativeFrom="paragraph">
                  <wp:posOffset>121285</wp:posOffset>
                </wp:positionV>
                <wp:extent cx="719455" cy="868680"/>
                <wp:effectExtent l="0" t="0" r="2349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868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931D5" w:rsidRPr="00306025" w:rsidRDefault="00E931D5" w:rsidP="00E931D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30602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コツ動画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7EFE4" id="正方形/長方形 9" o:spid="_x0000_s1027" style="position:absolute;left:0;text-align:left;margin-left:310.15pt;margin-top:9.55pt;width:56.65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" filled="f" strokecolor="windowText" strokeweight="1pt">
                <v:stroke dashstyle="3 1"/>
                <v:textbox>
                  <w:txbxContent>
                    <w:p w:rsidR="00E931D5" w:rsidRPr="00306025" w:rsidRDefault="00E931D5" w:rsidP="00E931D5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30602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コツ動画</w:t>
                      </w:r>
                    </w:p>
                  </w:txbxContent>
                </v:textbox>
              </v:rect>
            </w:pict>
          </mc:Fallback>
        </mc:AlternateContent>
      </w:r>
      <w:r w:rsidR="00FF3444">
        <w:rPr>
          <w:noProof/>
        </w:rPr>
        <w:drawing>
          <wp:anchor distT="0" distB="0" distL="114300" distR="114300" simplePos="0" relativeHeight="251654144" behindDoc="0" locked="0" layoutInCell="1" allowOverlap="1" wp14:anchorId="6DC18237" wp14:editId="33AD7736">
            <wp:simplePos x="0" y="0"/>
            <wp:positionH relativeFrom="column">
              <wp:posOffset>235585</wp:posOffset>
            </wp:positionH>
            <wp:positionV relativeFrom="paragraph">
              <wp:posOffset>190500</wp:posOffset>
            </wp:positionV>
            <wp:extent cx="744855" cy="67818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44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 xml:space="preserve">　　　　　</w:t>
      </w:r>
      <w:r w:rsidR="0057525E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スタートしていきなり</w:t>
      </w:r>
    </w:p>
    <w:p w:rsidR="00537473" w:rsidRPr="00537473" w:rsidRDefault="00FF3444" w:rsidP="00273329">
      <w:pPr>
        <w:ind w:firstLineChars="500" w:firstLine="1807"/>
        <w:rPr>
          <w:rFonts w:ascii="HG丸ｺﾞｼｯｸM-PRO" w:eastAsia="HG丸ｺﾞｼｯｸM-PRO" w:hAnsi="HG丸ｺﾞｼｯｸM-PRO"/>
          <w:b/>
          <w:color w:val="FF0000"/>
          <w:sz w:val="36"/>
        </w:rPr>
      </w:pPr>
      <w:r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F3444" w:rsidRPr="00FF3444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からだ</w:t>
            </w:r>
          </w:rt>
          <w:rubyBase>
            <w:r w:rsidR="00FF3444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を</w:t>
      </w:r>
      <w:r w:rsidR="002509A7"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09A7" w:rsidRPr="002509A7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お</w:t>
            </w:r>
          </w:rt>
          <w:rubyBase>
            <w:r w:rsidR="002509A7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起</w:t>
            </w:r>
          </w:rubyBase>
        </w:ruby>
      </w:r>
      <w:r w:rsidR="0057525E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こ</w:t>
      </w:r>
      <w:r w:rsidR="00026DF2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さない！</w:t>
      </w:r>
    </w:p>
    <w:p w:rsidR="00026DF2" w:rsidRDefault="00026DF2">
      <w:pPr>
        <w:rPr>
          <w:rFonts w:ascii="HG丸ｺﾞｼｯｸM-PRO" w:eastAsia="HG丸ｺﾞｼｯｸM-PRO" w:hAnsi="HG丸ｺﾞｼｯｸM-PRO"/>
          <w:b/>
        </w:rPr>
      </w:pPr>
    </w:p>
    <w:p w:rsidR="00FF3444" w:rsidRDefault="00FF3444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FF3444" w:rsidRPr="00FF3444" w:rsidRDefault="00FF3444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CC58A1" w:rsidRDefault="00866982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6982" w:rsidRPr="00866982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866982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と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6982" w:rsidRPr="00866982">
              <w:rPr>
                <w:rFonts w:ascii="HG丸ｺﾞｼｯｸM-PRO" w:eastAsia="HG丸ｺﾞｼｯｸM-PRO" w:hAnsi="HG丸ｺﾞｼｯｸM-PRO"/>
                <w:b/>
                <w:sz w:val="18"/>
              </w:rPr>
              <w:t>おおさか</w:t>
            </w:r>
          </w:rt>
          <w:rubyBase>
            <w:r w:rsidR="00866982">
              <w:rPr>
                <w:rFonts w:ascii="HG丸ｺﾞｼｯｸM-PRO" w:eastAsia="HG丸ｺﾞｼｯｸM-PRO" w:hAnsi="HG丸ｺﾞｼｯｸM-PRO"/>
                <w:b/>
                <w:sz w:val="36"/>
              </w:rPr>
              <w:t>大阪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の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6982" w:rsidRPr="00866982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866982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 xml:space="preserve">　（がんばって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6982" w:rsidRPr="00866982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866982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6982" w:rsidRPr="00866982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866982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をこえよう！！）</w:t>
      </w:r>
    </w:p>
    <w:p w:rsidR="001818A4" w:rsidRDefault="001818A4" w:rsidP="001634FA">
      <w:pPr>
        <w:spacing w:line="0" w:lineRule="atLeast"/>
        <w:jc w:val="right"/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 w:hint="eastAsia"/>
          <w:sz w:val="12"/>
        </w:rPr>
        <w:t>全国：令和</w:t>
      </w:r>
      <w:r w:rsidR="009C4427">
        <w:rPr>
          <w:rFonts w:ascii="HG丸ｺﾞｼｯｸM-PRO" w:eastAsia="HG丸ｺﾞｼｯｸM-PRO" w:hAnsi="HG丸ｺﾞｼｯｸM-PRO" w:hint="eastAsia"/>
          <w:sz w:val="12"/>
        </w:rPr>
        <w:t>4</w:t>
      </w:r>
      <w:r w:rsidRPr="00E52210">
        <w:rPr>
          <w:rFonts w:ascii="HG丸ｺﾞｼｯｸM-PRO" w:eastAsia="HG丸ｺﾞｼｯｸM-PRO" w:hAnsi="HG丸ｺﾞｼｯｸM-PRO" w:hint="eastAsia"/>
          <w:sz w:val="12"/>
        </w:rPr>
        <w:t>（</w:t>
      </w:r>
      <w:r w:rsidR="009C4427">
        <w:rPr>
          <w:rFonts w:ascii="HG丸ｺﾞｼｯｸM-PRO" w:eastAsia="HG丸ｺﾞｼｯｸM-PRO" w:hAnsi="HG丸ｺﾞｼｯｸM-PRO" w:hint="eastAsia"/>
          <w:sz w:val="12"/>
        </w:rPr>
        <w:t>202</w:t>
      </w:r>
      <w:r w:rsidR="009C4427">
        <w:rPr>
          <w:rFonts w:ascii="HG丸ｺﾞｼｯｸM-PRO" w:eastAsia="HG丸ｺﾞｼｯｸM-PRO" w:hAnsi="HG丸ｺﾞｼｯｸM-PRO"/>
          <w:sz w:val="12"/>
        </w:rPr>
        <w:t>2</w:t>
      </w:r>
      <w:r w:rsidRPr="0067199C">
        <w:rPr>
          <w:rFonts w:ascii="HG丸ｺﾞｼｯｸM-PRO" w:eastAsia="HG丸ｺﾞｼｯｸM-PRO" w:hAnsi="HG丸ｺﾞｼｯｸM-PRO" w:hint="eastAsia"/>
          <w:sz w:val="12"/>
        </w:rPr>
        <w:t>）年度</w:t>
      </w:r>
    </w:p>
    <w:p w:rsidR="001818A4" w:rsidRPr="0067199C" w:rsidRDefault="009C4427" w:rsidP="001818A4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2"/>
        </w:rPr>
        <w:t>大阪府：令和5</w:t>
      </w:r>
      <w:bookmarkStart w:id="0" w:name="_GoBack"/>
      <w:bookmarkEnd w:id="0"/>
      <w:r w:rsidR="001818A4">
        <w:rPr>
          <w:rFonts w:ascii="HG丸ｺﾞｼｯｸM-PRO" w:eastAsia="HG丸ｺﾞｼｯｸM-PRO" w:hAnsi="HG丸ｺﾞｼｯｸM-PRO" w:hint="eastAsia"/>
          <w:sz w:val="12"/>
        </w:rPr>
        <w:t>（</w:t>
      </w:r>
      <w:r w:rsidR="00A47F5B">
        <w:rPr>
          <w:rFonts w:ascii="HG丸ｺﾞｼｯｸM-PRO" w:eastAsia="HG丸ｺﾞｼｯｸM-PRO" w:hAnsi="HG丸ｺﾞｼｯｸM-PRO" w:hint="eastAsia"/>
          <w:sz w:val="12"/>
        </w:rPr>
        <w:t>202</w:t>
      </w:r>
      <w:r>
        <w:rPr>
          <w:rFonts w:ascii="HG丸ｺﾞｼｯｸM-PRO" w:eastAsia="HG丸ｺﾞｼｯｸM-PRO" w:hAnsi="HG丸ｺﾞｼｯｸM-PRO"/>
          <w:sz w:val="12"/>
        </w:rPr>
        <w:t>3</w:t>
      </w:r>
      <w:r w:rsidR="001818A4">
        <w:rPr>
          <w:rFonts w:ascii="HG丸ｺﾞｼｯｸM-PRO" w:eastAsia="HG丸ｺﾞｼｯｸM-PRO" w:hAnsi="HG丸ｺﾞｼｯｸM-PRO" w:hint="eastAsia"/>
          <w:sz w:val="12"/>
        </w:rPr>
        <w:t>）年度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352"/>
        <w:gridCol w:w="1352"/>
        <w:gridCol w:w="1352"/>
        <w:gridCol w:w="1352"/>
        <w:gridCol w:w="1352"/>
        <w:gridCol w:w="1352"/>
        <w:gridCol w:w="1352"/>
      </w:tblGrid>
      <w:tr w:rsidR="00EF6E30" w:rsidRPr="008C0806" w:rsidTr="00762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gridSpan w:val="2"/>
            <w:vMerge w:val="restart"/>
            <w:tcBorders>
              <w:right w:val="double" w:sz="6" w:space="0" w:color="auto"/>
            </w:tcBorders>
          </w:tcPr>
          <w:p w:rsidR="00EE14B4" w:rsidRPr="00EE14B4" w:rsidRDefault="00EE14B4" w:rsidP="00DD53F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3C01A1">
              <w:rPr>
                <w:rFonts w:ascii="HG丸ｺﾞｼｯｸM-PRO" w:eastAsia="HG丸ｺﾞｼｯｸM-PRO" w:hAnsi="HG丸ｺﾞｼｯｸM-PRO" w:hint="eastAsia"/>
                <w:sz w:val="28"/>
              </w:rPr>
              <w:t>秒</w:t>
            </w: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1352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小１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小２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小３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小４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小５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小６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762313" w:rsidRPr="008C0806" w:rsidRDefault="00762313">
            <w:pPr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1E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６さい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1E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７さい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1E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８さい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1E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９さい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1E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10さい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1E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11さい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1E5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1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double" w:sz="6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男</w:t>
            </w:r>
          </w:p>
        </w:tc>
        <w:tc>
          <w:tcPr>
            <w:tcW w:w="70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407D76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1.47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07D76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0.59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07D76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0.13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07D76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.70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07D76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.30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07D76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.94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62313" w:rsidRPr="00407D7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818A4" w:rsidRDefault="000150CE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1.34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818A4" w:rsidRDefault="000150CE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0.68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818A4" w:rsidRDefault="000150CE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0.34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818A4" w:rsidRDefault="008E6C3B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9.87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818A4" w:rsidRDefault="008E6C3B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.52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818A4" w:rsidRDefault="008E6C3B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.74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62313" w:rsidRPr="00407D7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女</w:t>
            </w:r>
          </w:p>
        </w:tc>
        <w:tc>
          <w:tcPr>
            <w:tcW w:w="708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1818A4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1.77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18A4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0.95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18A4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0.42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18A4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0.00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18A4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.57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18A4" w:rsidRDefault="00B047B0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.26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62313" w:rsidRPr="00407D7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:rsidR="00762313" w:rsidRPr="008C0806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1818A4" w:rsidRDefault="008E6C3B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1.29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18A4" w:rsidRDefault="008E6C3B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1.14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18A4" w:rsidRDefault="008E6C3B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0.69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18A4" w:rsidRDefault="008E6C3B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0.19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18A4" w:rsidRDefault="008E6C3B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.95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18A4" w:rsidRDefault="008E6C3B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.11</w:t>
            </w:r>
          </w:p>
        </w:tc>
        <w:tc>
          <w:tcPr>
            <w:tcW w:w="1352" w:type="dxa"/>
            <w:tcBorders>
              <w:left w:val="single" w:sz="6" w:space="0" w:color="auto"/>
            </w:tcBorders>
            <w:vAlign w:val="center"/>
          </w:tcPr>
          <w:p w:rsidR="00762313" w:rsidRPr="00407D7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525E" w:rsidRPr="0057525E" w:rsidRDefault="001E4321">
      <w:pPr>
        <w:rPr>
          <w:rFonts w:ascii="HG丸ｺﾞｼｯｸM-PRO" w:eastAsia="HG丸ｺﾞｼｯｸM-PRO" w:hAnsi="HG丸ｺﾞｼｯｸM-PRO"/>
          <w:b/>
          <w:sz w:val="18"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799F3" wp14:editId="2DB9B47A">
                <wp:simplePos x="0" y="0"/>
                <wp:positionH relativeFrom="column">
                  <wp:posOffset>235585</wp:posOffset>
                </wp:positionH>
                <wp:positionV relativeFrom="paragraph">
                  <wp:posOffset>232410</wp:posOffset>
                </wp:positionV>
                <wp:extent cx="5057775" cy="864235"/>
                <wp:effectExtent l="57150" t="38100" r="238125" b="8826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864235"/>
                        </a:xfrm>
                        <a:prstGeom prst="wedgeRoundRectCallout">
                          <a:avLst>
                            <a:gd name="adj1" fmla="val 53566"/>
                            <a:gd name="adj2" fmla="val 97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E30" w:rsidRPr="00EF6E30" w:rsidRDefault="00A47F5B" w:rsidP="00FF3444">
                            <w:pPr>
                              <w:spacing w:line="5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まっすぐ</w:t>
                            </w:r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3444" w:rsidRP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3444" w:rsidRP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て、</w:t>
                            </w:r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3444" w:rsidRP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いっちょくせん</w:t>
                                  </w:r>
                                </w:rt>
                                <w:rubyBase>
                                  <w:r w:rsid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一直線</w:t>
                                  </w:r>
                                </w:rubyBase>
                              </w:ruby>
                            </w:r>
                            <w:r w:rsidR="008E5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3444" w:rsidRP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8E5D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ってみよう。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ゴールラインの</w:t>
                            </w:r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3444" w:rsidRP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さき</w:t>
                                  </w:r>
                                </w:rt>
                                <w:rubyBase>
                                  <w:r w:rsid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まで</w:t>
                            </w:r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3444" w:rsidRP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り</w:t>
                            </w:r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3444" w:rsidRP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ぬ</w:t>
                                  </w:r>
                                </w:rt>
                                <w:rubyBase>
                                  <w:r w:rsidR="00FF34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 w:rsidR="00FF34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よう</w:t>
                            </w:r>
                            <w:r w:rsidR="00EF6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799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18.55pt;margin-top:18.3pt;width:398.25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" adj="22370,1291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F6E30" w:rsidRPr="00EF6E30" w:rsidRDefault="00A47F5B" w:rsidP="00FF3444">
                      <w:pPr>
                        <w:spacing w:line="5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まっすぐ</w:t>
                      </w:r>
                      <w:r w:rsidR="00FF34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3444" w:rsidRP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まえ</w:t>
                            </w:r>
                          </w:rt>
                          <w:rubyBase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="00FF34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3444" w:rsidRP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て、</w:t>
                      </w:r>
                      <w:r w:rsidR="00FF34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3444" w:rsidRP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いっちょくせん</w:t>
                            </w:r>
                          </w:rt>
                          <w:rubyBase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一直線</w:t>
                            </w:r>
                          </w:rubyBase>
                        </w:ruby>
                      </w:r>
                      <w:r w:rsidR="008E5D1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 w:rsidR="00FF34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3444" w:rsidRP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はし</w:t>
                            </w:r>
                          </w:rt>
                          <w:rubyBase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走</w:t>
                            </w:r>
                          </w:rubyBase>
                        </w:ruby>
                      </w:r>
                      <w:r w:rsidR="008E5D1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ってみよう。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ゴールラインの</w:t>
                      </w:r>
                      <w:r w:rsidR="00FF34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3444" w:rsidRP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さき</w:t>
                            </w:r>
                          </w:rt>
                          <w:rubyBase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まで</w:t>
                      </w:r>
                      <w:r w:rsidR="00FF34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3444" w:rsidRP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はし</w:t>
                            </w:r>
                          </w:rt>
                          <w:rubyBase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り</w:t>
                      </w:r>
                      <w:r w:rsidR="00FF34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3444" w:rsidRP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ぬ</w:t>
                            </w:r>
                          </w:rt>
                          <w:rubyBase>
                            <w:r w:rsidR="00FF34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抜</w:t>
                            </w:r>
                          </w:rubyBase>
                        </w:ruby>
                      </w:r>
                      <w:r w:rsidR="00FF34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よう</w:t>
                      </w:r>
                      <w:r w:rsidR="00EF6E3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41910</wp:posOffset>
            </wp:positionV>
            <wp:extent cx="1066800" cy="12573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8A1" w:rsidRPr="00DA398F" w:rsidRDefault="00CC58A1">
      <w:pPr>
        <w:rPr>
          <w:rFonts w:ascii="HG丸ｺﾞｼｯｸM-PRO" w:eastAsia="HG丸ｺﾞｼｯｸM-PRO" w:hAnsi="HG丸ｺﾞｼｯｸM-PRO"/>
          <w:b/>
          <w:sz w:val="36"/>
        </w:rPr>
      </w:pPr>
    </w:p>
    <w:sectPr w:rsidR="00CC58A1" w:rsidRPr="00DA398F" w:rsidSect="00EE14B4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1A" w:rsidRDefault="00771E1A" w:rsidP="0099602F">
      <w:r>
        <w:separator/>
      </w:r>
    </w:p>
  </w:endnote>
  <w:endnote w:type="continuationSeparator" w:id="0">
    <w:p w:rsidR="00771E1A" w:rsidRDefault="00771E1A" w:rsidP="009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1A" w:rsidRDefault="00771E1A" w:rsidP="0099602F">
      <w:r>
        <w:separator/>
      </w:r>
    </w:p>
  </w:footnote>
  <w:footnote w:type="continuationSeparator" w:id="0">
    <w:p w:rsidR="00771E1A" w:rsidRDefault="00771E1A" w:rsidP="0099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7"/>
    <w:rsid w:val="000150CE"/>
    <w:rsid w:val="00026DF2"/>
    <w:rsid w:val="000C4834"/>
    <w:rsid w:val="000F2687"/>
    <w:rsid w:val="00143507"/>
    <w:rsid w:val="001818A4"/>
    <w:rsid w:val="001A776F"/>
    <w:rsid w:val="001D4A41"/>
    <w:rsid w:val="001E4321"/>
    <w:rsid w:val="001E578D"/>
    <w:rsid w:val="002509A7"/>
    <w:rsid w:val="00273329"/>
    <w:rsid w:val="002E76F0"/>
    <w:rsid w:val="003C01A1"/>
    <w:rsid w:val="003F0EE0"/>
    <w:rsid w:val="00406D2E"/>
    <w:rsid w:val="00407D76"/>
    <w:rsid w:val="0043022A"/>
    <w:rsid w:val="004A2E26"/>
    <w:rsid w:val="004F6576"/>
    <w:rsid w:val="00537473"/>
    <w:rsid w:val="0057525E"/>
    <w:rsid w:val="005A2317"/>
    <w:rsid w:val="005C6914"/>
    <w:rsid w:val="005E63B0"/>
    <w:rsid w:val="007524AE"/>
    <w:rsid w:val="00762313"/>
    <w:rsid w:val="00771E1A"/>
    <w:rsid w:val="007A4202"/>
    <w:rsid w:val="007B727F"/>
    <w:rsid w:val="007E192C"/>
    <w:rsid w:val="00831471"/>
    <w:rsid w:val="00866982"/>
    <w:rsid w:val="008C0806"/>
    <w:rsid w:val="008E5D19"/>
    <w:rsid w:val="008E6C3B"/>
    <w:rsid w:val="009858C0"/>
    <w:rsid w:val="0099602F"/>
    <w:rsid w:val="009A7C89"/>
    <w:rsid w:val="009C4427"/>
    <w:rsid w:val="009E477C"/>
    <w:rsid w:val="00A47F5B"/>
    <w:rsid w:val="00A833B3"/>
    <w:rsid w:val="00A84D05"/>
    <w:rsid w:val="00AA74E8"/>
    <w:rsid w:val="00B047B0"/>
    <w:rsid w:val="00C30204"/>
    <w:rsid w:val="00C41127"/>
    <w:rsid w:val="00C91E39"/>
    <w:rsid w:val="00CC58A1"/>
    <w:rsid w:val="00DA1083"/>
    <w:rsid w:val="00DA398F"/>
    <w:rsid w:val="00DD41BA"/>
    <w:rsid w:val="00DD53FC"/>
    <w:rsid w:val="00E931D5"/>
    <w:rsid w:val="00EE14B4"/>
    <w:rsid w:val="00EF6E30"/>
    <w:rsid w:val="00F058CD"/>
    <w:rsid w:val="00FD78A5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DACB3C"/>
  <w15:docId w15:val="{205FD96C-7496-4407-BE79-4BAA15F9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02F"/>
  </w:style>
  <w:style w:type="paragraph" w:styleId="a7">
    <w:name w:val="footer"/>
    <w:basedOn w:val="a"/>
    <w:link w:val="a8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02F"/>
  </w:style>
  <w:style w:type="table" w:styleId="a9">
    <w:name w:val="Table Grid"/>
    <w:basedOn w:val="a1"/>
    <w:uiPriority w:val="59"/>
    <w:rsid w:val="008C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3"/>
    <w:basedOn w:val="a1"/>
    <w:uiPriority w:val="64"/>
    <w:rsid w:val="00EE14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1"/>
    <w:basedOn w:val="a1"/>
    <w:uiPriority w:val="64"/>
    <w:rsid w:val="007524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73AA-30BC-4116-BF40-DC3EDE1A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川田　浩嗣</cp:lastModifiedBy>
  <cp:revision>13</cp:revision>
  <cp:lastPrinted>2023-04-06T09:45:00Z</cp:lastPrinted>
  <dcterms:created xsi:type="dcterms:W3CDTF">2021-11-25T04:37:00Z</dcterms:created>
  <dcterms:modified xsi:type="dcterms:W3CDTF">2023-10-10T10:13:00Z</dcterms:modified>
</cp:coreProperties>
</file>